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AAFEE0E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64442">
        <w:rPr>
          <w:sz w:val="24"/>
          <w:szCs w:val="24"/>
        </w:rPr>
        <w:t>07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680D642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764442" w:rsidRPr="00764442">
        <w:rPr>
          <w:b/>
          <w:bCs/>
          <w:sz w:val="24"/>
          <w:szCs w:val="24"/>
          <w:u w:val="single"/>
        </w:rPr>
        <w:t>ул. 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9814D9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5A795C" w:rsidRPr="005A795C">
        <w:rPr>
          <w:b/>
          <w:sz w:val="24"/>
          <w:szCs w:val="24"/>
          <w:u w:val="single"/>
        </w:rPr>
        <w:t>Teboil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76BB99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64442" w:rsidRPr="00764442">
        <w:rPr>
          <w:b/>
          <w:bCs/>
          <w:sz w:val="24"/>
          <w:szCs w:val="24"/>
        </w:rPr>
        <w:t>07.05.2025 № 02-02-3238/5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F585" w14:textId="77777777" w:rsidR="00CD4A1B" w:rsidRDefault="00CD4A1B">
      <w:r>
        <w:separator/>
      </w:r>
    </w:p>
  </w:endnote>
  <w:endnote w:type="continuationSeparator" w:id="0">
    <w:p w14:paraId="691FC489" w14:textId="77777777" w:rsidR="00CD4A1B" w:rsidRDefault="00CD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B3FE" w14:textId="77777777" w:rsidR="00CD4A1B" w:rsidRDefault="00CD4A1B">
      <w:r>
        <w:separator/>
      </w:r>
    </w:p>
  </w:footnote>
  <w:footnote w:type="continuationSeparator" w:id="0">
    <w:p w14:paraId="0DE8F98A" w14:textId="77777777" w:rsidR="00CD4A1B" w:rsidRDefault="00CD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0C80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795C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4442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4313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10B3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4A1B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2025-05-13T07:47:00Z</dcterms:modified>
</cp:coreProperties>
</file>