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86EA3" w14:paraId="5AD74CC6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411DEED" w14:textId="77777777" w:rsidR="00D86EA3" w:rsidRDefault="00D86EA3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 w14:anchorId="570ACA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948173" r:id="rId9"/>
              </w:object>
            </w:r>
          </w:p>
          <w:p w14:paraId="4CA21180" w14:textId="77777777" w:rsidR="00D86EA3" w:rsidRDefault="00D86EA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14:paraId="00862875" w14:textId="77777777" w:rsidR="00D86EA3" w:rsidRPr="005541F0" w:rsidRDefault="00D86E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35CAB286" w14:textId="77777777" w:rsidR="00D86EA3" w:rsidRDefault="00D86E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3C2F83FD" w14:textId="77777777" w:rsidR="00D86EA3" w:rsidRPr="005541F0" w:rsidRDefault="00D86EA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5E766E4" w14:textId="77777777" w:rsidR="00D86EA3" w:rsidRPr="005649E4" w:rsidRDefault="00D86E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962F479" w14:textId="77777777" w:rsidR="00D86EA3" w:rsidRPr="00656C1A" w:rsidRDefault="00D86EA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4498FEA" w14:textId="77777777" w:rsidR="00D86EA3" w:rsidRPr="005541F0" w:rsidRDefault="00D86EA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522C234" w14:textId="77777777" w:rsidR="00D86EA3" w:rsidRPr="005541F0" w:rsidRDefault="00D86EA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180EF39" w14:textId="77777777" w:rsidR="00D86EA3" w:rsidRPr="00656C1A" w:rsidRDefault="00D86EA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7A664F98" w14:textId="77777777" w:rsidR="00D86EA3" w:rsidRDefault="00D86EA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42087E05" w14:textId="77777777" w:rsidR="00D86EA3" w:rsidRPr="003262E3" w:rsidRDefault="00D86EA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6EA3" w14:paraId="45C8E3B7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0A9224C" w14:textId="77777777" w:rsidR="00D86EA3" w:rsidRPr="00F8214F" w:rsidRDefault="00D86E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957355" w14:textId="3BEC92D4" w:rsidR="00D86EA3" w:rsidRPr="00205B02" w:rsidRDefault="00205B0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77666C8" w14:textId="77777777" w:rsidR="00D86EA3" w:rsidRPr="00F8214F" w:rsidRDefault="00D86E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451FDDD" w14:textId="6A6FEC9D" w:rsidR="00D86EA3" w:rsidRPr="00205B02" w:rsidRDefault="00205B0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885071E" w14:textId="77777777" w:rsidR="00D86EA3" w:rsidRPr="00A63FB0" w:rsidRDefault="00D86EA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26EB8E0" w14:textId="1D78CE8D" w:rsidR="00D86EA3" w:rsidRPr="00205B02" w:rsidRDefault="00205B02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CB7654F" w14:textId="77777777" w:rsidR="00D86EA3" w:rsidRPr="00F8214F" w:rsidRDefault="00D86EA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2B64BF6" w14:textId="77777777" w:rsidR="00D86EA3" w:rsidRPr="00AB4194" w:rsidRDefault="00D86EA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68CE20C" w14:textId="12959C40" w:rsidR="00D86EA3" w:rsidRPr="00205B02" w:rsidRDefault="00205B0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8383</w:t>
            </w:r>
            <w:bookmarkStart w:id="4" w:name="_GoBack"/>
            <w:bookmarkEnd w:id="4"/>
          </w:p>
        </w:tc>
      </w:tr>
    </w:tbl>
    <w:p w14:paraId="46D4B8E6" w14:textId="77777777" w:rsidR="00D86EA3" w:rsidRDefault="00D86EA3" w:rsidP="009E222F"/>
    <w:p w14:paraId="5774A9E3" w14:textId="77777777" w:rsidR="009857C9" w:rsidRPr="00D86EA3" w:rsidRDefault="000126A0" w:rsidP="00F442B0">
      <w:r w:rsidRPr="00D86EA3">
        <w:t xml:space="preserve">Об организации </w:t>
      </w:r>
    </w:p>
    <w:p w14:paraId="72DC6187" w14:textId="77777777" w:rsidR="009857C9" w:rsidRPr="00D86EA3" w:rsidRDefault="000126A0" w:rsidP="00F442B0">
      <w:r w:rsidRPr="00D86EA3">
        <w:t xml:space="preserve">и </w:t>
      </w:r>
      <w:r w:rsidR="006E0D1E" w:rsidRPr="00D86EA3">
        <w:t xml:space="preserve">проведении </w:t>
      </w:r>
      <w:r w:rsidR="009857C9" w:rsidRPr="00D86EA3">
        <w:t>г</w:t>
      </w:r>
      <w:r w:rsidR="006E0D1E" w:rsidRPr="00D86EA3">
        <w:t>ородского</w:t>
      </w:r>
      <w:r w:rsidR="00F442B0" w:rsidRPr="00D86EA3">
        <w:t xml:space="preserve"> </w:t>
      </w:r>
    </w:p>
    <w:p w14:paraId="5CC2C966" w14:textId="17F37BAD" w:rsidR="006E0D1E" w:rsidRPr="00D86EA3" w:rsidRDefault="006E0D1E" w:rsidP="00F442B0">
      <w:r w:rsidRPr="00D86EA3">
        <w:t>конкурса «Урожай-202</w:t>
      </w:r>
      <w:r w:rsidR="00D76622" w:rsidRPr="00D86EA3">
        <w:t>6</w:t>
      </w:r>
      <w:r w:rsidRPr="00D86EA3">
        <w:t>»</w:t>
      </w:r>
    </w:p>
    <w:p w14:paraId="37B5348F" w14:textId="7B6CD3B9" w:rsidR="006E0D1E" w:rsidRPr="00D86EA3" w:rsidRDefault="006E0D1E" w:rsidP="00F442B0"/>
    <w:p w14:paraId="1903594B" w14:textId="77777777" w:rsidR="00F442B0" w:rsidRPr="00D86EA3" w:rsidRDefault="00F442B0" w:rsidP="00F442B0"/>
    <w:p w14:paraId="3DAE1802" w14:textId="20B1B313" w:rsidR="006E0D1E" w:rsidRPr="00D86EA3" w:rsidRDefault="006E0D1E" w:rsidP="00D86EA3">
      <w:pPr>
        <w:suppressAutoHyphens/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В соответствии с Федеральным законом от 06.10.2003 № 131-ФЗ </w:t>
      </w:r>
      <w:r w:rsidR="00D86EA3" w:rsidRPr="00D86EA3">
        <w:rPr>
          <w:rFonts w:eastAsia="Calibri"/>
          <w:szCs w:val="28"/>
          <w:lang w:eastAsia="en-US"/>
        </w:rPr>
        <w:br/>
      </w:r>
      <w:r w:rsidRPr="00D86EA3">
        <w:rPr>
          <w:rFonts w:eastAsia="Calibri"/>
          <w:szCs w:val="28"/>
          <w:lang w:eastAsia="en-US"/>
        </w:rPr>
        <w:t xml:space="preserve">«Об общих принципах организации местного самоуправления в Российской Федерации», </w:t>
      </w:r>
      <w:r w:rsidR="0035291B" w:rsidRPr="00D86EA3">
        <w:rPr>
          <w:rFonts w:eastAsia="Calibri"/>
          <w:szCs w:val="28"/>
          <w:lang w:eastAsia="en-US"/>
        </w:rPr>
        <w:t xml:space="preserve">постановлением Администрации города от 13.12.2024 № 6727 </w:t>
      </w:r>
      <w:r w:rsidR="00F74964" w:rsidRPr="00D86EA3">
        <w:rPr>
          <w:rFonts w:eastAsia="Calibri"/>
          <w:szCs w:val="28"/>
          <w:lang w:eastAsia="en-US"/>
        </w:rPr>
        <w:br/>
      </w:r>
      <w:r w:rsidR="0035291B" w:rsidRPr="00D86EA3">
        <w:rPr>
          <w:rFonts w:eastAsia="Calibri"/>
          <w:szCs w:val="28"/>
          <w:lang w:eastAsia="en-US"/>
        </w:rPr>
        <w:t>«Об утверждении муниципальной программы «Развитие культуры в городе Сургуте» и признании утратившими силу некоторых муниципальных правовых актов»</w:t>
      </w:r>
      <w:r w:rsidR="00C97C5F" w:rsidRPr="00D86EA3">
        <w:rPr>
          <w:rFonts w:eastAsia="Calibri"/>
          <w:szCs w:val="28"/>
          <w:lang w:eastAsia="en-US"/>
        </w:rPr>
        <w:t xml:space="preserve">, </w:t>
      </w:r>
      <w:r w:rsidR="00410785" w:rsidRPr="00D86EA3">
        <w:rPr>
          <w:rFonts w:eastAsia="Calibri"/>
          <w:szCs w:val="28"/>
          <w:lang w:eastAsia="en-US"/>
        </w:rPr>
        <w:t>распо</w:t>
      </w:r>
      <w:r w:rsidR="00F442B0" w:rsidRPr="00D86EA3">
        <w:rPr>
          <w:rFonts w:eastAsia="Calibri"/>
          <w:szCs w:val="28"/>
          <w:lang w:eastAsia="en-US"/>
        </w:rPr>
        <w:t xml:space="preserve">ряжениями Администрации города </w:t>
      </w:r>
      <w:r w:rsidR="00410785" w:rsidRPr="00D86EA3">
        <w:rPr>
          <w:rFonts w:eastAsia="Calibri"/>
          <w:szCs w:val="28"/>
          <w:lang w:eastAsia="en-US"/>
        </w:rPr>
        <w:t xml:space="preserve">от 30.12.2005 № 3686 </w:t>
      </w:r>
      <w:r w:rsidR="00F442B0" w:rsidRPr="00D86EA3">
        <w:rPr>
          <w:rFonts w:eastAsia="Calibri"/>
          <w:szCs w:val="28"/>
          <w:lang w:eastAsia="en-US"/>
        </w:rPr>
        <w:br/>
      </w:r>
      <w:r w:rsidR="00410785" w:rsidRPr="00D86EA3">
        <w:rPr>
          <w:rFonts w:eastAsia="Calibri"/>
          <w:szCs w:val="28"/>
          <w:lang w:eastAsia="en-US"/>
        </w:rPr>
        <w:t xml:space="preserve">«Об утверждении Регламента Администрации города», от 23.12.2024 № 8525 </w:t>
      </w:r>
      <w:r w:rsidR="00F442B0" w:rsidRPr="00D86EA3">
        <w:rPr>
          <w:rFonts w:eastAsia="Calibri"/>
          <w:szCs w:val="28"/>
          <w:lang w:eastAsia="en-US"/>
        </w:rPr>
        <w:br/>
      </w:r>
      <w:r w:rsidR="00410785" w:rsidRPr="00D86EA3">
        <w:rPr>
          <w:rFonts w:eastAsia="Calibri"/>
          <w:szCs w:val="28"/>
          <w:lang w:eastAsia="en-US"/>
        </w:rPr>
        <w:t xml:space="preserve">«О распределении отдельных полномочий Главы города между высшими </w:t>
      </w:r>
      <w:r w:rsidR="00410785" w:rsidRPr="00D86EA3">
        <w:rPr>
          <w:rFonts w:eastAsia="Calibri"/>
          <w:spacing w:val="-6"/>
          <w:szCs w:val="28"/>
          <w:lang w:eastAsia="en-US"/>
        </w:rPr>
        <w:t>должностными лицами Администрации города»,</w:t>
      </w:r>
      <w:r w:rsidR="00F442B0" w:rsidRPr="00D86EA3">
        <w:rPr>
          <w:rFonts w:eastAsia="Calibri"/>
          <w:spacing w:val="-6"/>
          <w:szCs w:val="28"/>
          <w:lang w:eastAsia="en-US"/>
        </w:rPr>
        <w:t xml:space="preserve"> от 06.08.2025 № 3841 «Об </w:t>
      </w:r>
      <w:proofErr w:type="spellStart"/>
      <w:r w:rsidR="00F442B0" w:rsidRPr="00D86EA3">
        <w:rPr>
          <w:rFonts w:eastAsia="Calibri"/>
          <w:spacing w:val="-6"/>
          <w:szCs w:val="28"/>
          <w:lang w:eastAsia="en-US"/>
        </w:rPr>
        <w:t>утвер</w:t>
      </w:r>
      <w:proofErr w:type="spellEnd"/>
      <w:r w:rsidR="00D86EA3" w:rsidRPr="00D86EA3">
        <w:rPr>
          <w:rFonts w:eastAsia="Calibri"/>
          <w:spacing w:val="-6"/>
          <w:szCs w:val="28"/>
          <w:lang w:eastAsia="en-US"/>
        </w:rPr>
        <w:t>-</w:t>
      </w:r>
      <w:r w:rsidR="00D86EA3" w:rsidRPr="00D86EA3">
        <w:rPr>
          <w:rFonts w:eastAsia="Calibri"/>
          <w:spacing w:val="-6"/>
          <w:szCs w:val="28"/>
          <w:lang w:eastAsia="en-US"/>
        </w:rPr>
        <w:br/>
      </w:r>
      <w:proofErr w:type="spellStart"/>
      <w:r w:rsidR="00F442B0" w:rsidRPr="00D86EA3">
        <w:rPr>
          <w:rFonts w:eastAsia="Calibri"/>
          <w:szCs w:val="28"/>
          <w:lang w:eastAsia="en-US"/>
        </w:rPr>
        <w:t>ждении</w:t>
      </w:r>
      <w:proofErr w:type="spellEnd"/>
      <w:r w:rsidR="00F442B0" w:rsidRPr="00D86EA3">
        <w:rPr>
          <w:rFonts w:eastAsia="Calibri"/>
          <w:szCs w:val="28"/>
          <w:lang w:eastAsia="en-US"/>
        </w:rPr>
        <w:t xml:space="preserve"> порядка взаимодействия между структурными подразделениями Администрации города, подведомственными муниципальными учреждениями по подготовке и проведению массовых мероприятий»,</w:t>
      </w:r>
      <w:r w:rsidRPr="00D86EA3">
        <w:rPr>
          <w:rFonts w:eastAsia="Calibri"/>
          <w:szCs w:val="28"/>
          <w:lang w:eastAsia="en-US"/>
        </w:rPr>
        <w:t xml:space="preserve"> с целью создания условий для организации досуга жителей города:</w:t>
      </w:r>
    </w:p>
    <w:p w14:paraId="5ADBD832" w14:textId="77777777" w:rsidR="006E0D1E" w:rsidRPr="00D86EA3" w:rsidRDefault="006E0D1E" w:rsidP="00D86EA3">
      <w:pPr>
        <w:ind w:firstLine="709"/>
        <w:jc w:val="both"/>
      </w:pPr>
      <w:r w:rsidRPr="00D86EA3">
        <w:t>1. Утвердить:</w:t>
      </w:r>
    </w:p>
    <w:p w14:paraId="3F01DD57" w14:textId="21D38CBB" w:rsidR="006E0D1E" w:rsidRPr="00D86EA3" w:rsidRDefault="006E0D1E" w:rsidP="00D86EA3">
      <w:pPr>
        <w:ind w:firstLine="709"/>
        <w:jc w:val="both"/>
      </w:pPr>
      <w:r w:rsidRPr="00D86EA3">
        <w:t xml:space="preserve">1.1. Состав организационного комитета по </w:t>
      </w:r>
      <w:r w:rsidR="0035291B" w:rsidRPr="00D86EA3">
        <w:t>организации</w:t>
      </w:r>
      <w:r w:rsidRPr="00D86EA3">
        <w:t xml:space="preserve"> и проведению</w:t>
      </w:r>
      <w:r w:rsidRPr="00D86EA3">
        <w:br/>
      </w:r>
      <w:r w:rsidR="000126A0" w:rsidRPr="00D86EA3">
        <w:t>городского конкурса «Урожай-202</w:t>
      </w:r>
      <w:r w:rsidR="00D76622" w:rsidRPr="00D86EA3">
        <w:t>6</w:t>
      </w:r>
      <w:r w:rsidRPr="00D86EA3">
        <w:t>» согласно приложению 1.</w:t>
      </w:r>
    </w:p>
    <w:p w14:paraId="45953104" w14:textId="242BAE84" w:rsidR="006E0D1E" w:rsidRPr="00D86EA3" w:rsidRDefault="006E0D1E" w:rsidP="00D86EA3">
      <w:pPr>
        <w:ind w:firstLine="709"/>
        <w:jc w:val="both"/>
      </w:pPr>
      <w:r w:rsidRPr="00D86EA3">
        <w:t xml:space="preserve">1.2. План мероприятий по </w:t>
      </w:r>
      <w:r w:rsidR="0035291B" w:rsidRPr="00D86EA3">
        <w:t>организации</w:t>
      </w:r>
      <w:r w:rsidRPr="00D86EA3">
        <w:t xml:space="preserve"> и проведению городского конкурса «Урожай-202</w:t>
      </w:r>
      <w:r w:rsidR="00D76622" w:rsidRPr="00D86EA3">
        <w:t>6</w:t>
      </w:r>
      <w:r w:rsidRPr="00D86EA3">
        <w:t>» согласно приложению 2.</w:t>
      </w:r>
    </w:p>
    <w:p w14:paraId="07863B33" w14:textId="0D1E2DC4" w:rsidR="006E0D1E" w:rsidRPr="00D86EA3" w:rsidRDefault="006E0D1E" w:rsidP="00D86EA3">
      <w:pPr>
        <w:ind w:firstLine="709"/>
        <w:jc w:val="both"/>
      </w:pPr>
      <w:r w:rsidRPr="00D86EA3">
        <w:t>1.3. Положение о</w:t>
      </w:r>
      <w:r w:rsidR="009E4BE2" w:rsidRPr="00D86EA3">
        <w:t xml:space="preserve"> проведении</w:t>
      </w:r>
      <w:r w:rsidRPr="00D86EA3">
        <w:t xml:space="preserve"> выставк</w:t>
      </w:r>
      <w:r w:rsidR="009E4BE2" w:rsidRPr="00D86EA3">
        <w:t>и</w:t>
      </w:r>
      <w:r w:rsidRPr="00D86EA3">
        <w:t>-конкурс</w:t>
      </w:r>
      <w:r w:rsidR="009E4BE2" w:rsidRPr="00D86EA3">
        <w:t>а</w:t>
      </w:r>
      <w:r w:rsidRPr="00D86EA3">
        <w:t xml:space="preserve"> «Дары Севера» в рамках городского конкурса «Урожай-202</w:t>
      </w:r>
      <w:r w:rsidR="00D76622" w:rsidRPr="00D86EA3">
        <w:t>6</w:t>
      </w:r>
      <w:r w:rsidRPr="00D86EA3">
        <w:t>» согласно приложению 3.</w:t>
      </w:r>
    </w:p>
    <w:p w14:paraId="4399D7B6" w14:textId="77925E9D" w:rsidR="006E0D1E" w:rsidRPr="00D86EA3" w:rsidRDefault="006E0D1E" w:rsidP="00D86EA3">
      <w:pPr>
        <w:suppressAutoHyphens/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2. </w:t>
      </w:r>
      <w:r w:rsidR="000126A0" w:rsidRPr="00D86EA3">
        <w:rPr>
          <w:rFonts w:eastAsia="Calibri"/>
          <w:szCs w:val="28"/>
          <w:lang w:eastAsia="en-US"/>
        </w:rPr>
        <w:t>Комитету культуры</w:t>
      </w:r>
      <w:r w:rsidRPr="00D86EA3">
        <w:rPr>
          <w:rFonts w:eastAsia="Calibri"/>
          <w:szCs w:val="28"/>
          <w:lang w:eastAsia="en-US"/>
        </w:rPr>
        <w:t xml:space="preserve">, муниципальному бюджетному учреждению историко-культурному центру «Старый Сургут» организовать и провести </w:t>
      </w:r>
      <w:r w:rsidR="000126A0" w:rsidRPr="00D86EA3">
        <w:rPr>
          <w:rFonts w:eastAsia="Calibri"/>
          <w:szCs w:val="28"/>
          <w:lang w:eastAsia="en-US"/>
        </w:rPr>
        <w:t>2</w:t>
      </w:r>
      <w:r w:rsidR="00D76622" w:rsidRPr="00D86EA3">
        <w:rPr>
          <w:rFonts w:eastAsia="Calibri"/>
          <w:szCs w:val="28"/>
          <w:lang w:eastAsia="en-US"/>
        </w:rPr>
        <w:t>9</w:t>
      </w:r>
      <w:r w:rsidRPr="00D86EA3">
        <w:rPr>
          <w:rFonts w:eastAsia="Calibri"/>
          <w:szCs w:val="28"/>
          <w:lang w:eastAsia="en-US"/>
        </w:rPr>
        <w:t>.08.202</w:t>
      </w:r>
      <w:r w:rsidR="00D76622" w:rsidRPr="00D86EA3">
        <w:rPr>
          <w:rFonts w:eastAsia="Calibri"/>
          <w:szCs w:val="28"/>
          <w:lang w:eastAsia="en-US"/>
        </w:rPr>
        <w:t>6</w:t>
      </w:r>
      <w:r w:rsidRPr="00D86EA3">
        <w:rPr>
          <w:rFonts w:eastAsia="Calibri"/>
          <w:szCs w:val="28"/>
          <w:lang w:eastAsia="en-US"/>
        </w:rPr>
        <w:t xml:space="preserve"> городской конкурс «Урожай-202</w:t>
      </w:r>
      <w:r w:rsidR="00D76622" w:rsidRPr="00D86EA3">
        <w:rPr>
          <w:rFonts w:eastAsia="Calibri"/>
          <w:szCs w:val="28"/>
          <w:lang w:eastAsia="en-US"/>
        </w:rPr>
        <w:t>6</w:t>
      </w:r>
      <w:r w:rsidRPr="00D86EA3">
        <w:rPr>
          <w:rFonts w:eastAsia="Calibri"/>
          <w:szCs w:val="28"/>
          <w:lang w:eastAsia="en-US"/>
        </w:rPr>
        <w:t>»</w:t>
      </w:r>
      <w:r w:rsidR="000126A0" w:rsidRPr="00D86EA3">
        <w:rPr>
          <w:rFonts w:eastAsia="Calibri"/>
          <w:szCs w:val="28"/>
          <w:lang w:eastAsia="en-US"/>
        </w:rPr>
        <w:t xml:space="preserve"> </w:t>
      </w:r>
      <w:r w:rsidR="005C0F93" w:rsidRPr="00D86EA3">
        <w:rPr>
          <w:rFonts w:eastAsia="Calibri"/>
          <w:szCs w:val="28"/>
          <w:lang w:eastAsia="en-US"/>
        </w:rPr>
        <w:t xml:space="preserve">на территории муниципального бюджетного учреждения историко-культурного центра «Старый Сургут» </w:t>
      </w:r>
      <w:r w:rsidR="00A63D94">
        <w:rPr>
          <w:rFonts w:eastAsia="Calibri"/>
          <w:szCs w:val="28"/>
          <w:lang w:eastAsia="en-US"/>
        </w:rPr>
        <w:br/>
      </w:r>
      <w:r w:rsidR="005C0F93" w:rsidRPr="00D86EA3">
        <w:rPr>
          <w:rFonts w:eastAsia="Calibri"/>
          <w:szCs w:val="28"/>
          <w:lang w:eastAsia="en-US"/>
        </w:rPr>
        <w:t>по адресу: город Сургут, улица Энергетиков, дом 2.</w:t>
      </w:r>
    </w:p>
    <w:p w14:paraId="05FE1C2D" w14:textId="77777777" w:rsidR="0035291B" w:rsidRPr="00D86EA3" w:rsidRDefault="0035291B" w:rsidP="00D86EA3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D86EA3">
        <w:rPr>
          <w:rFonts w:eastAsia="Times New Roman"/>
          <w:color w:val="000000"/>
          <w:szCs w:val="28"/>
          <w:lang w:eastAsia="en-US"/>
        </w:rPr>
        <w:lastRenderedPageBreak/>
        <w:t xml:space="preserve">3. Комитету информационной политики </w:t>
      </w:r>
      <w:r w:rsidRPr="00D86EA3">
        <w:rPr>
          <w:rFonts w:eastAsia="Calibri"/>
          <w:color w:val="000000"/>
          <w:szCs w:val="28"/>
          <w:lang w:eastAsia="en-US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008B8B18" w14:textId="77777777" w:rsidR="0035291B" w:rsidRPr="004C75F1" w:rsidRDefault="0035291B" w:rsidP="00D86EA3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D86EA3">
        <w:rPr>
          <w:rFonts w:eastAsia="Times New Roman"/>
          <w:color w:val="000000"/>
          <w:szCs w:val="28"/>
          <w:lang w:eastAsia="en-US"/>
        </w:rPr>
        <w:t xml:space="preserve">4. </w:t>
      </w:r>
      <w:r w:rsidRPr="00D86EA3">
        <w:rPr>
          <w:rFonts w:eastAsia="Calibri"/>
          <w:color w:val="000000"/>
          <w:szCs w:val="28"/>
          <w:lang w:eastAsia="en-US"/>
        </w:rPr>
        <w:t xml:space="preserve"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D86EA3">
        <w:rPr>
          <w:rFonts w:eastAsia="Calibri"/>
          <w:color w:val="000000"/>
          <w:szCs w:val="28"/>
          <w:lang w:val="en-US" w:eastAsia="en-US"/>
        </w:rPr>
        <w:t>DOCSURGUT</w:t>
      </w:r>
      <w:r w:rsidRPr="004C75F1">
        <w:rPr>
          <w:rFonts w:eastAsia="Calibri"/>
          <w:color w:val="000000"/>
          <w:szCs w:val="28"/>
          <w:lang w:eastAsia="en-US"/>
        </w:rPr>
        <w:t>.</w:t>
      </w:r>
      <w:r w:rsidRPr="004C75F1">
        <w:rPr>
          <w:rFonts w:eastAsia="Calibri"/>
          <w:color w:val="000000"/>
          <w:szCs w:val="28"/>
          <w:lang w:val="en-US" w:eastAsia="en-US"/>
        </w:rPr>
        <w:t>RU</w:t>
      </w:r>
      <w:r w:rsidRPr="004C75F1">
        <w:rPr>
          <w:rFonts w:eastAsia="Calibri"/>
          <w:color w:val="000000"/>
          <w:szCs w:val="28"/>
          <w:lang w:eastAsia="en-US"/>
        </w:rPr>
        <w:t>.</w:t>
      </w:r>
    </w:p>
    <w:p w14:paraId="72156632" w14:textId="77777777" w:rsidR="00F442B0" w:rsidRPr="004C75F1" w:rsidRDefault="0035291B" w:rsidP="00D86EA3">
      <w:pPr>
        <w:ind w:firstLine="709"/>
        <w:jc w:val="both"/>
        <w:rPr>
          <w:rFonts w:eastAsia="Calibri"/>
          <w:lang w:eastAsia="en-US"/>
        </w:rPr>
      </w:pPr>
      <w:r w:rsidRPr="004C75F1">
        <w:rPr>
          <w:rFonts w:eastAsia="Calibri"/>
          <w:szCs w:val="28"/>
          <w:lang w:eastAsia="en-US"/>
        </w:rPr>
        <w:t>5. Настоящее постановление вступает в силу с даты подписания</w:t>
      </w:r>
      <w:r w:rsidRPr="004C75F1">
        <w:rPr>
          <w:rFonts w:eastAsia="Calibri"/>
          <w:lang w:eastAsia="en-US"/>
        </w:rPr>
        <w:t>.</w:t>
      </w:r>
    </w:p>
    <w:p w14:paraId="6D651755" w14:textId="1B3DE357" w:rsidR="004C75F1" w:rsidRDefault="0035291B" w:rsidP="004C75F1">
      <w:pPr>
        <w:ind w:firstLine="709"/>
        <w:jc w:val="both"/>
        <w:rPr>
          <w:color w:val="000000"/>
          <w:szCs w:val="28"/>
        </w:rPr>
      </w:pPr>
      <w:r w:rsidRPr="004C75F1">
        <w:rPr>
          <w:rFonts w:eastAsia="Calibri"/>
          <w:szCs w:val="28"/>
          <w:lang w:eastAsia="en-US"/>
        </w:rPr>
        <w:t xml:space="preserve">6. </w:t>
      </w:r>
      <w:r w:rsidR="004C75F1" w:rsidRPr="004C75F1">
        <w:rPr>
          <w:color w:val="000000"/>
          <w:szCs w:val="28"/>
        </w:rPr>
        <w:t xml:space="preserve">Контроль за выполнением </w:t>
      </w:r>
      <w:r w:rsidR="004C75F1" w:rsidRPr="004C75F1">
        <w:t xml:space="preserve">постановления </w:t>
      </w:r>
      <w:r w:rsidR="004C75F1" w:rsidRPr="004C75F1">
        <w:rPr>
          <w:color w:val="000000"/>
          <w:szCs w:val="28"/>
        </w:rPr>
        <w:t>возложить на заместителя Главы города, курирующего социальную сферу</w:t>
      </w:r>
      <w:r w:rsidR="004C75F1">
        <w:rPr>
          <w:color w:val="000000"/>
          <w:szCs w:val="28"/>
        </w:rPr>
        <w:t>.</w:t>
      </w:r>
    </w:p>
    <w:p w14:paraId="5A3D1455" w14:textId="77777777" w:rsidR="004C75F1" w:rsidRDefault="004C75F1" w:rsidP="004C75F1">
      <w:pPr>
        <w:ind w:firstLine="709"/>
        <w:jc w:val="both"/>
        <w:rPr>
          <w:color w:val="000000"/>
          <w:spacing w:val="-4"/>
          <w:szCs w:val="28"/>
        </w:rPr>
      </w:pPr>
    </w:p>
    <w:p w14:paraId="7441F5D7" w14:textId="77777777" w:rsidR="004C75F1" w:rsidRDefault="004C75F1" w:rsidP="004C75F1">
      <w:pPr>
        <w:ind w:firstLine="709"/>
        <w:jc w:val="both"/>
        <w:rPr>
          <w:color w:val="000000"/>
          <w:spacing w:val="-4"/>
          <w:szCs w:val="28"/>
        </w:rPr>
      </w:pPr>
    </w:p>
    <w:p w14:paraId="218127B4" w14:textId="77777777" w:rsidR="004C75F1" w:rsidRDefault="004C75F1" w:rsidP="004C75F1">
      <w:pPr>
        <w:ind w:firstLine="709"/>
        <w:jc w:val="both"/>
        <w:rPr>
          <w:color w:val="000000"/>
          <w:spacing w:val="-4"/>
          <w:szCs w:val="28"/>
        </w:rPr>
      </w:pPr>
    </w:p>
    <w:p w14:paraId="72DCDBC3" w14:textId="77777777" w:rsidR="004C75F1" w:rsidRDefault="004C75F1" w:rsidP="004C75F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Заместитель Главы города                                                                А.М. Кириленко</w:t>
      </w:r>
    </w:p>
    <w:p w14:paraId="7EE48361" w14:textId="4FD3049F" w:rsidR="003C07EC" w:rsidRPr="00D86EA3" w:rsidRDefault="003C07EC" w:rsidP="004C75F1">
      <w:pPr>
        <w:ind w:firstLine="709"/>
        <w:jc w:val="both"/>
        <w:rPr>
          <w:rFonts w:eastAsia="Times New Roman"/>
          <w:szCs w:val="28"/>
        </w:rPr>
      </w:pPr>
    </w:p>
    <w:p w14:paraId="1F9124B7" w14:textId="77777777" w:rsidR="007A6192" w:rsidRPr="00D86EA3" w:rsidRDefault="007A6192" w:rsidP="00F96389">
      <w:pPr>
        <w:jc w:val="both"/>
        <w:rPr>
          <w:rFonts w:eastAsia="Times New Roman"/>
          <w:szCs w:val="28"/>
        </w:rPr>
      </w:pPr>
    </w:p>
    <w:p w14:paraId="1E3A395A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3AB7065D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1A7C015E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224D35FD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071CDF4A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9AECC15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41D8364B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1EA7AE0B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21CCAAD3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43C2176D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080981F9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6FCBEAF8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D02312A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582508E0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1FD25384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62DAB622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B8A259E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DD2147B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F68BD13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702A6E9F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26E2B92F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62E6F772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51AFB32B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5C7961E5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13AA9F00" w14:textId="77777777" w:rsidR="00CB2140" w:rsidRPr="00D86EA3" w:rsidRDefault="00CB2140" w:rsidP="006E0D1E">
      <w:pPr>
        <w:suppressAutoHyphens/>
        <w:ind w:left="5246" w:firstLine="708"/>
        <w:rPr>
          <w:rFonts w:eastAsia="Calibri"/>
          <w:szCs w:val="28"/>
          <w:lang w:eastAsia="en-US"/>
        </w:rPr>
      </w:pPr>
    </w:p>
    <w:p w14:paraId="13A291AE" w14:textId="37893BDD" w:rsidR="00C847C0" w:rsidRPr="00D86EA3" w:rsidRDefault="00C847C0">
      <w:pPr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br w:type="page"/>
      </w:r>
    </w:p>
    <w:p w14:paraId="30338ED2" w14:textId="77777777" w:rsidR="006E0D1E" w:rsidRPr="00D86EA3" w:rsidRDefault="006E0D1E" w:rsidP="00D86EA3">
      <w:pPr>
        <w:suppressAutoHyphens/>
        <w:ind w:left="623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>Приложение 1</w:t>
      </w:r>
    </w:p>
    <w:p w14:paraId="44FAE61B" w14:textId="77777777" w:rsidR="006E0D1E" w:rsidRPr="00D86EA3" w:rsidRDefault="006E0D1E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 xml:space="preserve">к постановлению </w:t>
      </w:r>
    </w:p>
    <w:p w14:paraId="685A6F26" w14:textId="77777777" w:rsidR="006E0D1E" w:rsidRPr="00D86EA3" w:rsidRDefault="006E0D1E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>Администрации города</w:t>
      </w:r>
    </w:p>
    <w:p w14:paraId="706700BC" w14:textId="453008EE" w:rsidR="006E0D1E" w:rsidRPr="00D86EA3" w:rsidRDefault="00F442B0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>от ____________ № _______</w:t>
      </w:r>
    </w:p>
    <w:p w14:paraId="3A9416C5" w14:textId="77777777" w:rsidR="006E0D1E" w:rsidRPr="00D86EA3" w:rsidRDefault="006E0D1E" w:rsidP="006E0D1E">
      <w:pPr>
        <w:suppressAutoHyphens/>
        <w:ind w:left="5954"/>
        <w:rPr>
          <w:rFonts w:eastAsia="Times New Roman"/>
          <w:color w:val="000000"/>
          <w:szCs w:val="28"/>
        </w:rPr>
      </w:pPr>
    </w:p>
    <w:p w14:paraId="5E3A61C0" w14:textId="77777777" w:rsidR="006E0D1E" w:rsidRPr="00D86EA3" w:rsidRDefault="006E0D1E" w:rsidP="006E0D1E">
      <w:pPr>
        <w:suppressAutoHyphens/>
        <w:rPr>
          <w:rFonts w:eastAsia="Calibri"/>
          <w:sz w:val="26"/>
          <w:szCs w:val="26"/>
          <w:lang w:eastAsia="en-US"/>
        </w:rPr>
      </w:pPr>
    </w:p>
    <w:p w14:paraId="00C4E8F5" w14:textId="77777777" w:rsidR="006E0D1E" w:rsidRPr="00D86EA3" w:rsidRDefault="006E0D1E" w:rsidP="006E0D1E">
      <w:pPr>
        <w:suppressAutoHyphens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Состав</w:t>
      </w:r>
    </w:p>
    <w:p w14:paraId="1D29A931" w14:textId="5AF9138F" w:rsidR="006E0D1E" w:rsidRPr="00D86EA3" w:rsidRDefault="006E0D1E" w:rsidP="006E0D1E">
      <w:pPr>
        <w:suppressAutoHyphens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организационного комитета по </w:t>
      </w:r>
      <w:r w:rsidR="0035291B" w:rsidRPr="00D86EA3">
        <w:rPr>
          <w:rFonts w:eastAsia="Calibri"/>
          <w:szCs w:val="28"/>
          <w:lang w:eastAsia="en-US"/>
        </w:rPr>
        <w:t>организации</w:t>
      </w:r>
      <w:r w:rsidRPr="00D86EA3">
        <w:rPr>
          <w:rFonts w:eastAsia="Calibri"/>
          <w:szCs w:val="28"/>
          <w:lang w:eastAsia="en-US"/>
        </w:rPr>
        <w:t xml:space="preserve"> и проведению </w:t>
      </w:r>
    </w:p>
    <w:p w14:paraId="624C7A64" w14:textId="008949B9" w:rsidR="006E0D1E" w:rsidRPr="00D86EA3" w:rsidRDefault="006E0D1E" w:rsidP="006E0D1E">
      <w:pPr>
        <w:suppressAutoHyphens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городского конкурса «Урожай-202</w:t>
      </w:r>
      <w:r w:rsidR="0035291B" w:rsidRPr="00D86EA3">
        <w:rPr>
          <w:rFonts w:eastAsia="Calibri"/>
          <w:szCs w:val="28"/>
          <w:lang w:eastAsia="en-US"/>
        </w:rPr>
        <w:t>6</w:t>
      </w:r>
      <w:r w:rsidRPr="00D86EA3">
        <w:rPr>
          <w:rFonts w:eastAsia="Calibri"/>
          <w:szCs w:val="28"/>
          <w:lang w:eastAsia="en-US"/>
        </w:rPr>
        <w:t>»</w:t>
      </w:r>
    </w:p>
    <w:p w14:paraId="2B003F82" w14:textId="77777777" w:rsidR="006E0D1E" w:rsidRPr="00D86EA3" w:rsidRDefault="006E0D1E" w:rsidP="006E0D1E">
      <w:pPr>
        <w:suppressAutoHyphens/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65"/>
        <w:gridCol w:w="354"/>
        <w:gridCol w:w="5619"/>
      </w:tblGrid>
      <w:tr w:rsidR="006E0D1E" w:rsidRPr="00D86EA3" w14:paraId="38F6078F" w14:textId="77777777" w:rsidTr="00D86EA3">
        <w:trPr>
          <w:trHeight w:val="70"/>
        </w:trPr>
        <w:tc>
          <w:tcPr>
            <w:tcW w:w="3888" w:type="dxa"/>
          </w:tcPr>
          <w:p w14:paraId="4391330C" w14:textId="77777777" w:rsidR="000126A0" w:rsidRPr="00D86EA3" w:rsidRDefault="000126A0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proofErr w:type="spellStart"/>
            <w:r w:rsidRPr="00D86EA3">
              <w:rPr>
                <w:rFonts w:eastAsia="Calibri"/>
                <w:szCs w:val="28"/>
                <w:lang w:eastAsia="en-US"/>
              </w:rPr>
              <w:t>Фризен</w:t>
            </w:r>
            <w:proofErr w:type="spellEnd"/>
            <w:r w:rsidRPr="00D86EA3">
              <w:rPr>
                <w:rFonts w:eastAsia="Calibri"/>
                <w:szCs w:val="28"/>
                <w:lang w:eastAsia="en-US"/>
              </w:rPr>
              <w:t xml:space="preserve"> </w:t>
            </w:r>
          </w:p>
          <w:p w14:paraId="34601E83" w14:textId="77777777" w:rsidR="006E0D1E" w:rsidRPr="00D86EA3" w:rsidRDefault="000126A0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Владимир Петрович</w:t>
            </w:r>
          </w:p>
        </w:tc>
        <w:tc>
          <w:tcPr>
            <w:tcW w:w="360" w:type="dxa"/>
          </w:tcPr>
          <w:p w14:paraId="667F688C" w14:textId="77777777" w:rsidR="006E0D1E" w:rsidRPr="00D86EA3" w:rsidRDefault="006E0D1E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6066" w:type="dxa"/>
          </w:tcPr>
          <w:p w14:paraId="40DA9E59" w14:textId="77777777" w:rsidR="006E0D1E" w:rsidRPr="00D86EA3" w:rsidRDefault="006E0D1E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заместитель Главы города, </w:t>
            </w:r>
          </w:p>
          <w:p w14:paraId="1DF98DDB" w14:textId="77777777" w:rsidR="006E0D1E" w:rsidRPr="00D86EA3" w:rsidRDefault="006E0D1E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председатель организационного комитета</w:t>
            </w:r>
          </w:p>
          <w:p w14:paraId="09C3D604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E0D1E" w:rsidRPr="00D86EA3" w14:paraId="57BBB289" w14:textId="77777777" w:rsidTr="006E0D1E">
        <w:tc>
          <w:tcPr>
            <w:tcW w:w="3888" w:type="dxa"/>
          </w:tcPr>
          <w:p w14:paraId="518CC3F4" w14:textId="77777777" w:rsidR="006E0D1E" w:rsidRPr="00D86EA3" w:rsidRDefault="006E0D1E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Акулов</w:t>
            </w:r>
          </w:p>
          <w:p w14:paraId="20463AAA" w14:textId="77777777" w:rsidR="006E0D1E" w:rsidRPr="00D86EA3" w:rsidRDefault="006E0D1E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Антон Александрович</w:t>
            </w:r>
          </w:p>
        </w:tc>
        <w:tc>
          <w:tcPr>
            <w:tcW w:w="360" w:type="dxa"/>
          </w:tcPr>
          <w:p w14:paraId="41454920" w14:textId="77777777" w:rsidR="006E0D1E" w:rsidRPr="00D86EA3" w:rsidRDefault="006E0D1E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6066" w:type="dxa"/>
          </w:tcPr>
          <w:p w14:paraId="6AF5188C" w14:textId="64E1FFC4" w:rsidR="006E0D1E" w:rsidRPr="00D86EA3" w:rsidRDefault="000126A0" w:rsidP="006E0D1E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председатель комитета культуры Администрации города</w:t>
            </w:r>
            <w:r w:rsidR="006E0D1E" w:rsidRPr="00D86EA3">
              <w:rPr>
                <w:rFonts w:eastAsia="Calibri"/>
                <w:szCs w:val="28"/>
                <w:lang w:eastAsia="en-US"/>
              </w:rPr>
              <w:t>, заместитель председателя организационного комитета</w:t>
            </w:r>
          </w:p>
        </w:tc>
      </w:tr>
    </w:tbl>
    <w:p w14:paraId="56BD1F63" w14:textId="77777777" w:rsidR="006E0D1E" w:rsidRPr="00D86EA3" w:rsidRDefault="006E0D1E" w:rsidP="006E0D1E">
      <w:pPr>
        <w:suppressAutoHyphens/>
        <w:rPr>
          <w:rFonts w:eastAsia="Calibri"/>
          <w:sz w:val="10"/>
          <w:szCs w:val="10"/>
          <w:lang w:eastAsia="en-US"/>
        </w:rPr>
      </w:pPr>
    </w:p>
    <w:p w14:paraId="306A0F34" w14:textId="77777777" w:rsidR="006E0D1E" w:rsidRPr="00D86EA3" w:rsidRDefault="006E0D1E" w:rsidP="006E0D1E">
      <w:pPr>
        <w:suppressAutoHyphens/>
        <w:ind w:left="142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члены организационного комитета:</w:t>
      </w:r>
    </w:p>
    <w:p w14:paraId="6FD6097E" w14:textId="77777777" w:rsidR="006E0D1E" w:rsidRPr="00D86EA3" w:rsidRDefault="006E0D1E" w:rsidP="006E0D1E">
      <w:pPr>
        <w:suppressAutoHyphens/>
        <w:ind w:left="142"/>
        <w:rPr>
          <w:rFonts w:eastAsia="Calibri"/>
          <w:sz w:val="10"/>
          <w:szCs w:val="1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91"/>
        <w:gridCol w:w="356"/>
        <w:gridCol w:w="5591"/>
      </w:tblGrid>
      <w:tr w:rsidR="004A5CA8" w:rsidRPr="00D86EA3" w14:paraId="71D8F56E" w14:textId="77777777" w:rsidTr="006E0D1E">
        <w:tc>
          <w:tcPr>
            <w:tcW w:w="3691" w:type="dxa"/>
          </w:tcPr>
          <w:p w14:paraId="01370B2E" w14:textId="77777777" w:rsidR="004A5CA8" w:rsidRPr="00D86EA3" w:rsidRDefault="004A5CA8" w:rsidP="004A5CA8">
            <w:pPr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 xml:space="preserve">Агафонов </w:t>
            </w:r>
          </w:p>
          <w:p w14:paraId="37B4A679" w14:textId="77777777" w:rsidR="004A5CA8" w:rsidRPr="00D86EA3" w:rsidRDefault="004A5CA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Сергей Александрович</w:t>
            </w:r>
          </w:p>
          <w:p w14:paraId="286343BB" w14:textId="77777777" w:rsidR="004A5CA8" w:rsidRPr="00D86EA3" w:rsidRDefault="004A5CA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356" w:type="dxa"/>
          </w:tcPr>
          <w:p w14:paraId="032A1EBA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01E9651F" w14:textId="77777777" w:rsidR="004A5CA8" w:rsidRPr="00D86EA3" w:rsidRDefault="004A5CA8" w:rsidP="004A5CA8">
            <w:pPr>
              <w:jc w:val="both"/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заместитель Главы города</w:t>
            </w:r>
          </w:p>
        </w:tc>
      </w:tr>
      <w:tr w:rsidR="004A5CA8" w:rsidRPr="00D86EA3" w14:paraId="7C47804B" w14:textId="77777777" w:rsidTr="006E0D1E">
        <w:tc>
          <w:tcPr>
            <w:tcW w:w="3691" w:type="dxa"/>
          </w:tcPr>
          <w:p w14:paraId="2B4C8361" w14:textId="77777777" w:rsidR="004A5CA8" w:rsidRPr="00D86EA3" w:rsidRDefault="004A5CA8" w:rsidP="004A5CA8">
            <w:pPr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 xml:space="preserve">Кириленко </w:t>
            </w:r>
          </w:p>
          <w:p w14:paraId="3158ED57" w14:textId="5EADD4FE" w:rsidR="004A5CA8" w:rsidRPr="00D86EA3" w:rsidRDefault="000F5E4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Артё</w:t>
            </w:r>
            <w:r w:rsidR="004A5CA8" w:rsidRPr="00D86EA3">
              <w:rPr>
                <w:rFonts w:eastAsia="Calibri"/>
                <w:szCs w:val="28"/>
                <w:lang w:eastAsia="x-none"/>
              </w:rPr>
              <w:t>м Михайлович</w:t>
            </w:r>
          </w:p>
          <w:p w14:paraId="3B95F8EC" w14:textId="77777777" w:rsidR="004A5CA8" w:rsidRPr="00D86EA3" w:rsidRDefault="004A5CA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356" w:type="dxa"/>
          </w:tcPr>
          <w:p w14:paraId="037B592B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2E187B86" w14:textId="77777777" w:rsidR="004A5CA8" w:rsidRPr="00D86EA3" w:rsidRDefault="004A5CA8" w:rsidP="004A5CA8">
            <w:pPr>
              <w:jc w:val="both"/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заместитель Главы города</w:t>
            </w:r>
          </w:p>
        </w:tc>
      </w:tr>
      <w:tr w:rsidR="004A5CA8" w:rsidRPr="00D86EA3" w14:paraId="4F49BDFF" w14:textId="77777777" w:rsidTr="006E0D1E">
        <w:tc>
          <w:tcPr>
            <w:tcW w:w="3691" w:type="dxa"/>
          </w:tcPr>
          <w:p w14:paraId="5E11BB6C" w14:textId="77777777" w:rsidR="004A5CA8" w:rsidRPr="00D86EA3" w:rsidRDefault="004A5CA8" w:rsidP="004A5CA8">
            <w:pPr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 xml:space="preserve">Криворот </w:t>
            </w:r>
          </w:p>
          <w:p w14:paraId="695019F0" w14:textId="77777777" w:rsidR="004A5CA8" w:rsidRPr="00D86EA3" w:rsidRDefault="004A5CA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Виталий Владимирович</w:t>
            </w:r>
          </w:p>
          <w:p w14:paraId="4100081F" w14:textId="77777777" w:rsidR="004A5CA8" w:rsidRPr="00D86EA3" w:rsidRDefault="004A5CA8" w:rsidP="004A5CA8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356" w:type="dxa"/>
          </w:tcPr>
          <w:p w14:paraId="3944515F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0CF287A0" w14:textId="77777777" w:rsidR="004A5CA8" w:rsidRPr="00D86EA3" w:rsidRDefault="004A5CA8" w:rsidP="004A5CA8">
            <w:pPr>
              <w:jc w:val="both"/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заместитель Главы города</w:t>
            </w:r>
          </w:p>
        </w:tc>
      </w:tr>
      <w:tr w:rsidR="004A5CA8" w:rsidRPr="00D86EA3" w14:paraId="0DDB3A69" w14:textId="77777777" w:rsidTr="006E0D1E">
        <w:tc>
          <w:tcPr>
            <w:tcW w:w="3691" w:type="dxa"/>
          </w:tcPr>
          <w:p w14:paraId="5B0AB44E" w14:textId="77777777" w:rsidR="004A5CA8" w:rsidRPr="00D86EA3" w:rsidRDefault="004A5CA8" w:rsidP="00C847C0">
            <w:pPr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 xml:space="preserve">Малыхин </w:t>
            </w:r>
          </w:p>
          <w:p w14:paraId="44B3F7EA" w14:textId="77777777" w:rsidR="004A5CA8" w:rsidRPr="00D86EA3" w:rsidRDefault="004A5CA8" w:rsidP="00C847C0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Виталий Викторович</w:t>
            </w:r>
          </w:p>
          <w:p w14:paraId="473AB535" w14:textId="77777777" w:rsidR="004A5CA8" w:rsidRPr="00D86EA3" w:rsidRDefault="004A5CA8" w:rsidP="00C847C0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356" w:type="dxa"/>
          </w:tcPr>
          <w:p w14:paraId="32468CFE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579BC4D6" w14:textId="77777777" w:rsidR="004A5CA8" w:rsidRPr="00D86EA3" w:rsidRDefault="004A5CA8" w:rsidP="004A5CA8">
            <w:pPr>
              <w:jc w:val="both"/>
              <w:rPr>
                <w:rFonts w:eastAsia="Calibri"/>
                <w:szCs w:val="28"/>
                <w:lang w:eastAsia="x-none"/>
              </w:rPr>
            </w:pPr>
            <w:r w:rsidRPr="00D86EA3">
              <w:rPr>
                <w:rFonts w:eastAsia="Calibri"/>
                <w:szCs w:val="28"/>
                <w:lang w:eastAsia="x-none"/>
              </w:rPr>
              <w:t>заместитель Главы города</w:t>
            </w:r>
          </w:p>
        </w:tc>
      </w:tr>
      <w:tr w:rsidR="004A5CA8" w:rsidRPr="00D86EA3" w14:paraId="17C32C1E" w14:textId="77777777" w:rsidTr="006E0D1E">
        <w:tc>
          <w:tcPr>
            <w:tcW w:w="3691" w:type="dxa"/>
          </w:tcPr>
          <w:p w14:paraId="583156E5" w14:textId="77777777" w:rsidR="0035291B" w:rsidRPr="00D86EA3" w:rsidRDefault="0035291B" w:rsidP="00C847C0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Стеценко </w:t>
            </w:r>
          </w:p>
          <w:p w14:paraId="228204F5" w14:textId="49B83830" w:rsidR="00FF4473" w:rsidRPr="00D86EA3" w:rsidRDefault="0035291B" w:rsidP="00C847C0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Андрей Алексеевич</w:t>
            </w:r>
          </w:p>
        </w:tc>
        <w:tc>
          <w:tcPr>
            <w:tcW w:w="356" w:type="dxa"/>
          </w:tcPr>
          <w:p w14:paraId="710501FE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682A690E" w14:textId="58C6C3A8" w:rsidR="004A5CA8" w:rsidRPr="00D86EA3" w:rsidRDefault="004A5CA8" w:rsidP="004A5CA8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директор департамента городского хозяйства Администрации города</w:t>
            </w:r>
          </w:p>
          <w:p w14:paraId="3E0D1A9F" w14:textId="77777777" w:rsidR="004A5CA8" w:rsidRPr="00D86EA3" w:rsidRDefault="004A5CA8" w:rsidP="004A5CA8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A5CA8" w:rsidRPr="00D86EA3" w14:paraId="5A2CE060" w14:textId="77777777" w:rsidTr="006E0D1E">
        <w:tc>
          <w:tcPr>
            <w:tcW w:w="3691" w:type="dxa"/>
          </w:tcPr>
          <w:p w14:paraId="60AB7635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Швидкая</w:t>
            </w:r>
          </w:p>
          <w:p w14:paraId="2CE2C8CA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Екатерина Анатольевна</w:t>
            </w:r>
          </w:p>
          <w:p w14:paraId="133DB8B0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56" w:type="dxa"/>
          </w:tcPr>
          <w:p w14:paraId="41E30078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3C95CED7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председатель комитета информационной политики Администрации города</w:t>
            </w:r>
          </w:p>
        </w:tc>
      </w:tr>
      <w:tr w:rsidR="004A5CA8" w:rsidRPr="00D86EA3" w14:paraId="40347F47" w14:textId="77777777" w:rsidTr="006E0D1E">
        <w:tc>
          <w:tcPr>
            <w:tcW w:w="3691" w:type="dxa"/>
          </w:tcPr>
          <w:p w14:paraId="06A8ADA7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Гаврикова</w:t>
            </w:r>
          </w:p>
          <w:p w14:paraId="101A8CEE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Дарья Анатольевна</w:t>
            </w:r>
          </w:p>
        </w:tc>
        <w:tc>
          <w:tcPr>
            <w:tcW w:w="356" w:type="dxa"/>
          </w:tcPr>
          <w:p w14:paraId="659D2ED8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5A1B1100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начальник управления потребительского рынка и защиты прав потребителей Администрации города</w:t>
            </w:r>
          </w:p>
          <w:p w14:paraId="5B68027E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A5CA8" w:rsidRPr="00D86EA3" w14:paraId="4C87E881" w14:textId="77777777" w:rsidTr="006E0D1E">
        <w:tc>
          <w:tcPr>
            <w:tcW w:w="3691" w:type="dxa"/>
          </w:tcPr>
          <w:p w14:paraId="3903A906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Печенкин </w:t>
            </w:r>
          </w:p>
          <w:p w14:paraId="5C782A0A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Дмитрий Николаевич</w:t>
            </w:r>
          </w:p>
        </w:tc>
        <w:tc>
          <w:tcPr>
            <w:tcW w:w="356" w:type="dxa"/>
          </w:tcPr>
          <w:p w14:paraId="08F199D4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37A7057A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начальник управления по вопросам общественной безопасности Администрации города</w:t>
            </w:r>
          </w:p>
          <w:p w14:paraId="1D89DA49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A5CA8" w:rsidRPr="00D86EA3" w14:paraId="7AE8DA43" w14:textId="77777777" w:rsidTr="006E0D1E">
        <w:tc>
          <w:tcPr>
            <w:tcW w:w="3691" w:type="dxa"/>
          </w:tcPr>
          <w:p w14:paraId="14EF695E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Богач</w:t>
            </w:r>
          </w:p>
          <w:p w14:paraId="3FAA0015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Роман Алексеевич</w:t>
            </w:r>
          </w:p>
          <w:p w14:paraId="77D203A9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56" w:type="dxa"/>
          </w:tcPr>
          <w:p w14:paraId="4EE36906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0540E420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директор муниципального </w:t>
            </w:r>
          </w:p>
          <w:p w14:paraId="280A8A67" w14:textId="77777777" w:rsidR="00D86EA3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казенного учреждения «Дирекция </w:t>
            </w:r>
          </w:p>
          <w:p w14:paraId="257C440B" w14:textId="26305A72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дорожно-транспортного и жилищно-коммунального комплекса»</w:t>
            </w:r>
          </w:p>
          <w:p w14:paraId="2B4B181D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A5CA8" w:rsidRPr="00D86EA3" w14:paraId="6DF89B28" w14:textId="77777777" w:rsidTr="006E0D1E">
        <w:tc>
          <w:tcPr>
            <w:tcW w:w="3691" w:type="dxa"/>
          </w:tcPr>
          <w:p w14:paraId="520A325A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lastRenderedPageBreak/>
              <w:t xml:space="preserve">Веснин </w:t>
            </w:r>
          </w:p>
          <w:p w14:paraId="6C3A83D4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Владимир Владимирович</w:t>
            </w:r>
          </w:p>
        </w:tc>
        <w:tc>
          <w:tcPr>
            <w:tcW w:w="356" w:type="dxa"/>
          </w:tcPr>
          <w:p w14:paraId="1BE053C1" w14:textId="77777777" w:rsidR="004A5CA8" w:rsidRPr="00D86EA3" w:rsidRDefault="004A5CA8" w:rsidP="004A5CA8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07F9D0C8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директор муниципального </w:t>
            </w:r>
          </w:p>
          <w:p w14:paraId="15CB4EF1" w14:textId="77777777" w:rsidR="004A5CA8" w:rsidRPr="00D86EA3" w:rsidRDefault="004A5CA8" w:rsidP="004A5CA8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автономного учреждения </w:t>
            </w:r>
          </w:p>
          <w:p w14:paraId="33A03590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«Городской культурный центр»</w:t>
            </w:r>
          </w:p>
          <w:p w14:paraId="2433B021" w14:textId="77777777" w:rsidR="004A5CA8" w:rsidRPr="00D86EA3" w:rsidRDefault="004A5CA8" w:rsidP="004A5CA8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5C0F93" w:rsidRPr="00D86EA3" w14:paraId="1C95B070" w14:textId="77777777" w:rsidTr="006E0D1E">
        <w:tc>
          <w:tcPr>
            <w:tcW w:w="3691" w:type="dxa"/>
          </w:tcPr>
          <w:p w14:paraId="75653E12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szCs w:val="28"/>
                <w:lang w:eastAsia="en-US"/>
              </w:rPr>
              <w:t xml:space="preserve">Галеева </w:t>
            </w:r>
          </w:p>
          <w:p w14:paraId="480B3226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szCs w:val="28"/>
                <w:lang w:eastAsia="en-US"/>
              </w:rPr>
              <w:t>Елена Васильевна</w:t>
            </w:r>
          </w:p>
        </w:tc>
        <w:tc>
          <w:tcPr>
            <w:tcW w:w="356" w:type="dxa"/>
          </w:tcPr>
          <w:p w14:paraId="708FAE26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5318D98C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szCs w:val="28"/>
                <w:lang w:eastAsia="en-US"/>
              </w:rPr>
              <w:t xml:space="preserve">директор муниципального бюджетного </w:t>
            </w:r>
          </w:p>
          <w:p w14:paraId="7B5E9F81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szCs w:val="28"/>
                <w:lang w:eastAsia="en-US"/>
              </w:rPr>
              <w:t>учреждения историко-культурный центр «Старый Сургут»</w:t>
            </w:r>
          </w:p>
          <w:p w14:paraId="781A1B49" w14:textId="77777777" w:rsidR="005C0F93" w:rsidRPr="00D86EA3" w:rsidRDefault="005C0F93" w:rsidP="005C0F93">
            <w:pPr>
              <w:suppressAutoHyphens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5C0F93" w:rsidRPr="00D86EA3" w14:paraId="1079F26D" w14:textId="77777777" w:rsidTr="006E0D1E">
        <w:tc>
          <w:tcPr>
            <w:tcW w:w="3691" w:type="dxa"/>
          </w:tcPr>
          <w:p w14:paraId="359E8856" w14:textId="77777777" w:rsidR="005C0F93" w:rsidRPr="00D86EA3" w:rsidRDefault="005C0F93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Ясаков </w:t>
            </w:r>
          </w:p>
          <w:p w14:paraId="1DE1284E" w14:textId="77777777" w:rsidR="005C0F93" w:rsidRPr="00D86EA3" w:rsidRDefault="005C0F93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Юрий Николаевич</w:t>
            </w:r>
          </w:p>
          <w:p w14:paraId="61D402BD" w14:textId="77777777" w:rsidR="005C0F93" w:rsidRPr="00D86EA3" w:rsidRDefault="005C0F93" w:rsidP="005C0F93">
            <w:pPr>
              <w:suppressAutoHyphens/>
              <w:ind w:firstLine="34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56" w:type="dxa"/>
          </w:tcPr>
          <w:p w14:paraId="1D79F4AA" w14:textId="77777777" w:rsidR="005C0F93" w:rsidRPr="00D86EA3" w:rsidRDefault="005C0F93" w:rsidP="005C0F93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6AABD5BA" w14:textId="77777777" w:rsidR="005C0F93" w:rsidRPr="00D86EA3" w:rsidRDefault="005C0F93" w:rsidP="005C0F93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директор муниципального казенного учреждения «Хозяйственно-эксплуатационное управление»</w:t>
            </w:r>
          </w:p>
          <w:p w14:paraId="5D3334B5" w14:textId="77777777" w:rsidR="005C0F93" w:rsidRPr="00D86EA3" w:rsidRDefault="005C0F93" w:rsidP="005C0F93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5C0F93" w:rsidRPr="00D86EA3" w14:paraId="0463CCB0" w14:textId="77777777" w:rsidTr="006E0D1E">
        <w:tc>
          <w:tcPr>
            <w:tcW w:w="3691" w:type="dxa"/>
          </w:tcPr>
          <w:p w14:paraId="3155FDF0" w14:textId="77777777" w:rsidR="005C0F93" w:rsidRPr="00D86EA3" w:rsidRDefault="005C0F93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Панченко </w:t>
            </w:r>
          </w:p>
          <w:p w14:paraId="4AFBBED2" w14:textId="77777777" w:rsidR="005C0F93" w:rsidRPr="00D86EA3" w:rsidRDefault="005C0F93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Александр Геннадьевич</w:t>
            </w:r>
          </w:p>
        </w:tc>
        <w:tc>
          <w:tcPr>
            <w:tcW w:w="356" w:type="dxa"/>
          </w:tcPr>
          <w:p w14:paraId="36D467F0" w14:textId="77777777" w:rsidR="005C0F93" w:rsidRPr="00D86EA3" w:rsidRDefault="005C0F93" w:rsidP="005C0F93">
            <w:pPr>
              <w:jc w:val="center"/>
              <w:rPr>
                <w:szCs w:val="28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</w:t>
            </w:r>
          </w:p>
        </w:tc>
        <w:tc>
          <w:tcPr>
            <w:tcW w:w="5591" w:type="dxa"/>
          </w:tcPr>
          <w:p w14:paraId="0DA44060" w14:textId="77777777" w:rsidR="005C0F93" w:rsidRPr="00D86EA3" w:rsidRDefault="005C0F93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начальник Управления Министерства внутренних дел России по городу </w:t>
            </w:r>
          </w:p>
          <w:p w14:paraId="600EEB50" w14:textId="77777777" w:rsidR="00D86EA3" w:rsidRPr="00D86EA3" w:rsidRDefault="0035291B" w:rsidP="005C0F9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Сургут, </w:t>
            </w:r>
            <w:r w:rsidR="005C0F93" w:rsidRPr="00D86EA3">
              <w:rPr>
                <w:rFonts w:eastAsia="Calibri"/>
                <w:szCs w:val="28"/>
                <w:lang w:eastAsia="en-US"/>
              </w:rPr>
              <w:t xml:space="preserve">полковник полиции </w:t>
            </w:r>
          </w:p>
          <w:p w14:paraId="3445D708" w14:textId="1B672BFB" w:rsidR="005C0F93" w:rsidRPr="00D86EA3" w:rsidRDefault="005C0F93" w:rsidP="005C0F93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(по согласованию)</w:t>
            </w:r>
          </w:p>
          <w:p w14:paraId="76570B92" w14:textId="77777777" w:rsidR="005C0F93" w:rsidRPr="00D86EA3" w:rsidRDefault="005C0F93" w:rsidP="005C0F93">
            <w:pPr>
              <w:suppressAutoHyphens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561732DB" w14:textId="703B0104" w:rsidR="00F442B0" w:rsidRPr="00D86EA3" w:rsidRDefault="00F442B0" w:rsidP="006E0D1E">
      <w:pPr>
        <w:suppressAutoHyphens/>
        <w:ind w:left="4956" w:firstLine="708"/>
        <w:rPr>
          <w:rFonts w:eastAsia="Times New Roman"/>
          <w:color w:val="000000"/>
          <w:szCs w:val="28"/>
        </w:rPr>
      </w:pPr>
    </w:p>
    <w:p w14:paraId="22A2DC48" w14:textId="77777777" w:rsidR="00F442B0" w:rsidRPr="00D86EA3" w:rsidRDefault="00F442B0">
      <w:pPr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br w:type="page"/>
      </w:r>
    </w:p>
    <w:p w14:paraId="59CA848A" w14:textId="4CA4C6F1" w:rsidR="00F442B0" w:rsidRPr="00D86EA3" w:rsidRDefault="00F442B0" w:rsidP="00D86EA3">
      <w:pPr>
        <w:suppressAutoHyphens/>
        <w:ind w:left="623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>Приложение 2</w:t>
      </w:r>
    </w:p>
    <w:p w14:paraId="494B9AFE" w14:textId="77777777" w:rsidR="00F442B0" w:rsidRPr="00D86EA3" w:rsidRDefault="00F442B0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 xml:space="preserve">к постановлению </w:t>
      </w:r>
    </w:p>
    <w:p w14:paraId="340D9C71" w14:textId="77777777" w:rsidR="00F442B0" w:rsidRPr="00D86EA3" w:rsidRDefault="00F442B0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>Администрации города</w:t>
      </w:r>
    </w:p>
    <w:p w14:paraId="23CE1DF0" w14:textId="30547B5E" w:rsidR="006E0D1E" w:rsidRPr="00D86EA3" w:rsidRDefault="00F442B0" w:rsidP="00D86EA3">
      <w:pPr>
        <w:suppressAutoHyphens/>
        <w:ind w:left="6237"/>
        <w:rPr>
          <w:rFonts w:eastAsia="Times New Roman"/>
          <w:color w:val="000000"/>
          <w:szCs w:val="28"/>
        </w:rPr>
      </w:pPr>
      <w:r w:rsidRPr="00D86EA3">
        <w:rPr>
          <w:rFonts w:eastAsia="Times New Roman"/>
          <w:color w:val="000000"/>
          <w:szCs w:val="28"/>
        </w:rPr>
        <w:t>от ____________ № _______</w:t>
      </w:r>
    </w:p>
    <w:p w14:paraId="355F58AE" w14:textId="0095F795" w:rsidR="006E0D1E" w:rsidRPr="00D86EA3" w:rsidRDefault="006E0D1E" w:rsidP="006E0D1E">
      <w:pPr>
        <w:suppressAutoHyphens/>
        <w:ind w:left="5954"/>
        <w:jc w:val="center"/>
        <w:rPr>
          <w:rFonts w:eastAsia="Calibri"/>
          <w:szCs w:val="28"/>
          <w:lang w:eastAsia="en-US"/>
        </w:rPr>
      </w:pPr>
    </w:p>
    <w:p w14:paraId="1447C1B5" w14:textId="77777777" w:rsidR="00D86EA3" w:rsidRPr="00D86EA3" w:rsidRDefault="00D86EA3" w:rsidP="006E0D1E">
      <w:pPr>
        <w:suppressAutoHyphens/>
        <w:ind w:left="5954"/>
        <w:jc w:val="center"/>
        <w:rPr>
          <w:rFonts w:eastAsia="Calibri"/>
          <w:szCs w:val="28"/>
          <w:lang w:eastAsia="en-US"/>
        </w:rPr>
      </w:pPr>
    </w:p>
    <w:p w14:paraId="25D9D28B" w14:textId="77777777" w:rsidR="006E0D1E" w:rsidRPr="00D86EA3" w:rsidRDefault="006E0D1E" w:rsidP="006E0D1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План</w:t>
      </w:r>
    </w:p>
    <w:p w14:paraId="33202725" w14:textId="77777777" w:rsidR="00F442B0" w:rsidRPr="00D86EA3" w:rsidRDefault="006E0D1E" w:rsidP="006E0D1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мероприятий по </w:t>
      </w:r>
      <w:r w:rsidR="0035291B" w:rsidRPr="00D86EA3">
        <w:rPr>
          <w:rFonts w:eastAsia="Calibri"/>
          <w:szCs w:val="28"/>
          <w:lang w:eastAsia="en-US"/>
        </w:rPr>
        <w:t>организации</w:t>
      </w:r>
      <w:r w:rsidRPr="00D86EA3">
        <w:rPr>
          <w:rFonts w:eastAsia="Calibri"/>
          <w:szCs w:val="28"/>
          <w:lang w:eastAsia="en-US"/>
        </w:rPr>
        <w:t xml:space="preserve"> и проведению</w:t>
      </w:r>
      <w:r w:rsidR="00F442B0" w:rsidRPr="00D86EA3">
        <w:rPr>
          <w:rFonts w:eastAsia="Calibri"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t xml:space="preserve">городского конкурса </w:t>
      </w:r>
    </w:p>
    <w:p w14:paraId="2BC6D217" w14:textId="26E826AB" w:rsidR="006E0D1E" w:rsidRPr="00D86EA3" w:rsidRDefault="006E0D1E" w:rsidP="006E0D1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«Урожай-202</w:t>
      </w:r>
      <w:r w:rsidR="0035291B" w:rsidRPr="00D86EA3">
        <w:rPr>
          <w:rFonts w:eastAsia="Calibri"/>
          <w:szCs w:val="28"/>
          <w:lang w:eastAsia="en-US"/>
        </w:rPr>
        <w:t>6</w:t>
      </w:r>
      <w:r w:rsidRPr="00D86EA3">
        <w:rPr>
          <w:rFonts w:eastAsia="Calibri"/>
          <w:szCs w:val="28"/>
          <w:lang w:eastAsia="en-US"/>
        </w:rPr>
        <w:t>»</w:t>
      </w:r>
    </w:p>
    <w:p w14:paraId="05767AC6" w14:textId="77777777" w:rsidR="006E0D1E" w:rsidRPr="00D86EA3" w:rsidRDefault="006E0D1E" w:rsidP="006E0D1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(далее – городской конкурс)</w:t>
      </w:r>
    </w:p>
    <w:p w14:paraId="2D50BD2C" w14:textId="77777777" w:rsidR="006E0D1E" w:rsidRPr="00D86EA3" w:rsidRDefault="006E0D1E" w:rsidP="006E0D1E">
      <w:pPr>
        <w:ind w:firstLine="500"/>
        <w:jc w:val="center"/>
        <w:rPr>
          <w:rFonts w:eastAsia="Calibri"/>
          <w:szCs w:val="28"/>
          <w:lang w:eastAsia="en-US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2"/>
        <w:gridCol w:w="1985"/>
        <w:gridCol w:w="2409"/>
      </w:tblGrid>
      <w:tr w:rsidR="00F74964" w:rsidRPr="00D86EA3" w14:paraId="2E221336" w14:textId="77777777" w:rsidTr="00D86EA3">
        <w:tc>
          <w:tcPr>
            <w:tcW w:w="5312" w:type="dxa"/>
          </w:tcPr>
          <w:p w14:paraId="61DF2277" w14:textId="77777777" w:rsidR="00F74964" w:rsidRPr="00D86EA3" w:rsidRDefault="00F74964" w:rsidP="006E0D1E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83A118A" w14:textId="77777777" w:rsidR="00F74964" w:rsidRPr="00D86EA3" w:rsidRDefault="00F74964" w:rsidP="006E0D1E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Срок</w:t>
            </w:r>
          </w:p>
          <w:p w14:paraId="76BFB199" w14:textId="77777777" w:rsidR="00F74964" w:rsidRPr="00D86EA3" w:rsidRDefault="00F74964" w:rsidP="006E0D1E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выполнения</w:t>
            </w:r>
          </w:p>
        </w:tc>
        <w:tc>
          <w:tcPr>
            <w:tcW w:w="2409" w:type="dxa"/>
          </w:tcPr>
          <w:p w14:paraId="330D2BF3" w14:textId="77777777" w:rsidR="00F74964" w:rsidRPr="00D86EA3" w:rsidRDefault="00F74964" w:rsidP="006E0D1E">
            <w:pPr>
              <w:ind w:left="-108"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Ответственный</w:t>
            </w:r>
          </w:p>
          <w:p w14:paraId="1B5BDC60" w14:textId="77777777" w:rsidR="00F74964" w:rsidRPr="00D86EA3" w:rsidRDefault="00F74964" w:rsidP="006E0D1E">
            <w:pPr>
              <w:ind w:left="-108" w:right="-10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за выполнение</w:t>
            </w:r>
          </w:p>
        </w:tc>
      </w:tr>
      <w:tr w:rsidR="00F74964" w:rsidRPr="00D86EA3" w14:paraId="61C30C8A" w14:textId="77777777" w:rsidTr="00D86EA3">
        <w:tc>
          <w:tcPr>
            <w:tcW w:w="5312" w:type="dxa"/>
          </w:tcPr>
          <w:p w14:paraId="194DE8F1" w14:textId="4ADBF3DE" w:rsidR="00F74964" w:rsidRPr="00D86EA3" w:rsidRDefault="00F74964" w:rsidP="00465320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1. Разработка:</w:t>
            </w:r>
          </w:p>
          <w:p w14:paraId="5CEE1521" w14:textId="77777777" w:rsidR="00F74964" w:rsidRPr="00D86EA3" w:rsidRDefault="00F74964" w:rsidP="00465320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 пресс-релиза, афиши;</w:t>
            </w:r>
          </w:p>
          <w:p w14:paraId="34AD79F1" w14:textId="395D410D" w:rsidR="00F74964" w:rsidRPr="00D86EA3" w:rsidRDefault="00F74964" w:rsidP="00465320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- сценария программы </w:t>
            </w:r>
          </w:p>
        </w:tc>
        <w:tc>
          <w:tcPr>
            <w:tcW w:w="1985" w:type="dxa"/>
          </w:tcPr>
          <w:p w14:paraId="3E7CCF3A" w14:textId="4141B653" w:rsidR="00F74964" w:rsidRPr="00D86EA3" w:rsidRDefault="00F74964" w:rsidP="00F442B0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17.08.2026</w:t>
            </w:r>
          </w:p>
        </w:tc>
        <w:tc>
          <w:tcPr>
            <w:tcW w:w="2409" w:type="dxa"/>
          </w:tcPr>
          <w:p w14:paraId="5526AD6D" w14:textId="77777777" w:rsidR="00F74964" w:rsidRPr="00D86EA3" w:rsidRDefault="00F74964" w:rsidP="00465320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Е.В.,</w:t>
            </w:r>
          </w:p>
          <w:p w14:paraId="44C8ADDF" w14:textId="13D78C54" w:rsidR="00F74964" w:rsidRPr="00D86EA3" w:rsidRDefault="00F74964" w:rsidP="00F442B0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Акулов А.А. </w:t>
            </w:r>
          </w:p>
        </w:tc>
      </w:tr>
      <w:tr w:rsidR="00F74964" w:rsidRPr="00D86EA3" w14:paraId="29FDCF67" w14:textId="77777777" w:rsidTr="00D86EA3">
        <w:tc>
          <w:tcPr>
            <w:tcW w:w="5312" w:type="dxa"/>
          </w:tcPr>
          <w:p w14:paraId="1EC2984B" w14:textId="7CDFB00D" w:rsidR="00F74964" w:rsidRPr="00D86EA3" w:rsidRDefault="00F74964" w:rsidP="00A70EC5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2. Организация:</w:t>
            </w:r>
          </w:p>
          <w:p w14:paraId="3DF6FF47" w14:textId="10F674BF" w:rsidR="00F74964" w:rsidRPr="00D86EA3" w:rsidRDefault="00F74964" w:rsidP="00A70EC5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- размещения информации, муниципальных правовых актов, </w:t>
            </w:r>
            <w:r w:rsidRPr="00D86EA3">
              <w:rPr>
                <w:rFonts w:eastAsia="Calibri"/>
                <w:spacing w:val="-4"/>
                <w:szCs w:val="28"/>
                <w:lang w:eastAsia="en-US"/>
              </w:rPr>
              <w:t>официальных материалов на официаль</w:t>
            </w:r>
            <w:r w:rsidRPr="00D86EA3">
              <w:rPr>
                <w:rFonts w:eastAsia="Calibri"/>
                <w:szCs w:val="28"/>
                <w:lang w:eastAsia="en-US"/>
              </w:rPr>
              <w:t xml:space="preserve">ном портале Администрации города </w:t>
            </w:r>
            <w:r w:rsidR="00A63D94">
              <w:rPr>
                <w:rFonts w:eastAsia="Calibri"/>
                <w:szCs w:val="28"/>
                <w:lang w:eastAsia="en-US"/>
              </w:rPr>
              <w:br/>
            </w:r>
            <w:r w:rsidRPr="00D86EA3">
              <w:rPr>
                <w:rFonts w:eastAsia="Calibri"/>
                <w:szCs w:val="28"/>
                <w:lang w:eastAsia="en-US"/>
              </w:rPr>
              <w:t>и в средствах массовой коммуникации;</w:t>
            </w:r>
          </w:p>
          <w:p w14:paraId="78D0506F" w14:textId="768D808D" w:rsidR="00F74964" w:rsidRPr="00D86EA3" w:rsidRDefault="00F74964" w:rsidP="00D86EA3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 освещения мероприятия в средствах массовой коммуникации</w:t>
            </w:r>
          </w:p>
        </w:tc>
        <w:tc>
          <w:tcPr>
            <w:tcW w:w="1985" w:type="dxa"/>
          </w:tcPr>
          <w:p w14:paraId="55ECDEF8" w14:textId="24C250AB" w:rsidR="00F74964" w:rsidRPr="00D86EA3" w:rsidRDefault="00F74964" w:rsidP="00465320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29.08.2026</w:t>
            </w:r>
          </w:p>
          <w:p w14:paraId="604D5114" w14:textId="7372C560" w:rsidR="00F74964" w:rsidRPr="00D86EA3" w:rsidRDefault="00F74964" w:rsidP="00F442B0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12C50E6" w14:textId="77777777" w:rsidR="00F74964" w:rsidRPr="00D86EA3" w:rsidRDefault="00F74964" w:rsidP="00465320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Швидкая Е.А.,</w:t>
            </w:r>
          </w:p>
          <w:p w14:paraId="5E1A1754" w14:textId="60489E65" w:rsidR="00F74964" w:rsidRPr="00D86EA3" w:rsidRDefault="00F74964" w:rsidP="00F442B0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Акулов А.А.</w:t>
            </w:r>
          </w:p>
        </w:tc>
      </w:tr>
      <w:tr w:rsidR="00F74964" w:rsidRPr="00D86EA3" w14:paraId="3BA3474F" w14:textId="77777777" w:rsidTr="00D86EA3">
        <w:tc>
          <w:tcPr>
            <w:tcW w:w="5312" w:type="dxa"/>
          </w:tcPr>
          <w:p w14:paraId="73CD86CB" w14:textId="77777777" w:rsidR="00D86EA3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3. Размещение информации</w:t>
            </w:r>
            <w:r w:rsidR="00D86EA3" w:rsidRPr="00D86EA3">
              <w:rPr>
                <w:rFonts w:eastAsia="Calibri"/>
                <w:szCs w:val="28"/>
                <w:lang w:eastAsia="en-US"/>
              </w:rPr>
              <w:t xml:space="preserve"> </w:t>
            </w:r>
          </w:p>
          <w:p w14:paraId="298A4EC8" w14:textId="77777777" w:rsidR="00D86EA3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о проведении городского конкурса </w:t>
            </w:r>
          </w:p>
          <w:p w14:paraId="6FFABC6B" w14:textId="6B43F7E7" w:rsidR="00F74964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(в автотранспорте, выполняющем маршруты в садоводческие, огороднические и</w:t>
            </w:r>
            <w:r w:rsidR="00F442B0" w:rsidRPr="00D86EA3">
              <w:rPr>
                <w:rFonts w:eastAsia="Calibri"/>
                <w:szCs w:val="28"/>
                <w:lang w:eastAsia="en-US"/>
              </w:rPr>
              <w:t xml:space="preserve"> </w:t>
            </w:r>
            <w:r w:rsidRPr="00D86EA3">
              <w:rPr>
                <w:rFonts w:eastAsia="Calibri"/>
                <w:szCs w:val="28"/>
                <w:lang w:eastAsia="en-US"/>
              </w:rPr>
              <w:t>дачные некоммерческие товарищества)</w:t>
            </w:r>
          </w:p>
        </w:tc>
        <w:tc>
          <w:tcPr>
            <w:tcW w:w="1985" w:type="dxa"/>
          </w:tcPr>
          <w:p w14:paraId="011B3755" w14:textId="393D08D4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10.08.2026</w:t>
            </w:r>
          </w:p>
        </w:tc>
        <w:tc>
          <w:tcPr>
            <w:tcW w:w="2409" w:type="dxa"/>
          </w:tcPr>
          <w:p w14:paraId="0C265F12" w14:textId="77777777" w:rsidR="00F74964" w:rsidRPr="00D86EA3" w:rsidRDefault="00F74964" w:rsidP="00465320">
            <w:pPr>
              <w:ind w:left="-8"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Е.В.,</w:t>
            </w:r>
          </w:p>
          <w:p w14:paraId="780A3BC1" w14:textId="57E05A9D" w:rsidR="00F74964" w:rsidRPr="00D86EA3" w:rsidRDefault="00F74964" w:rsidP="00F442B0">
            <w:pPr>
              <w:ind w:left="-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Стеценко А.А.</w:t>
            </w:r>
          </w:p>
        </w:tc>
      </w:tr>
      <w:tr w:rsidR="00F74964" w:rsidRPr="00D86EA3" w14:paraId="15DA565A" w14:textId="77777777" w:rsidTr="00D86EA3">
        <w:tc>
          <w:tcPr>
            <w:tcW w:w="5312" w:type="dxa"/>
          </w:tcPr>
          <w:p w14:paraId="76809BA9" w14:textId="460FD0BA" w:rsidR="00F74964" w:rsidRPr="00D86EA3" w:rsidRDefault="00F74964" w:rsidP="00473DE6">
            <w:pPr>
              <w:ind w:left="-8"/>
              <w:rPr>
                <w:rFonts w:eastAsia="Calibri"/>
                <w:color w:val="000000" w:themeColor="text1"/>
                <w:szCs w:val="28"/>
                <w:lang w:eastAsia="en-US"/>
              </w:rPr>
            </w:pP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t>4. Размещение информации</w:t>
            </w: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br/>
              <w:t xml:space="preserve">о проведении городского конкурса </w:t>
            </w: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br/>
              <w:t xml:space="preserve">в садоводческих, огороднических </w:t>
            </w: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br/>
              <w:t>и дачных некоммерческих товариществах</w:t>
            </w:r>
          </w:p>
        </w:tc>
        <w:tc>
          <w:tcPr>
            <w:tcW w:w="1985" w:type="dxa"/>
          </w:tcPr>
          <w:p w14:paraId="3EE0A60C" w14:textId="0916AD5C" w:rsidR="00F74964" w:rsidRPr="00D86EA3" w:rsidRDefault="00F74964" w:rsidP="00A70EC5">
            <w:pPr>
              <w:ind w:left="-8"/>
              <w:jc w:val="center"/>
              <w:rPr>
                <w:rFonts w:eastAsia="Calibri"/>
                <w:color w:val="000000" w:themeColor="text1"/>
                <w:szCs w:val="28"/>
                <w:lang w:eastAsia="en-US"/>
              </w:rPr>
            </w:pP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t>до 10.08.2026</w:t>
            </w:r>
          </w:p>
        </w:tc>
        <w:tc>
          <w:tcPr>
            <w:tcW w:w="2409" w:type="dxa"/>
          </w:tcPr>
          <w:p w14:paraId="2D7FAB46" w14:textId="482FF540" w:rsidR="00F74964" w:rsidRPr="00D86EA3" w:rsidRDefault="00F74964" w:rsidP="00F442B0">
            <w:pPr>
              <w:ind w:right="-108"/>
              <w:jc w:val="both"/>
              <w:rPr>
                <w:rFonts w:eastAsia="Calibri"/>
                <w:color w:val="000000" w:themeColor="text1"/>
                <w:szCs w:val="28"/>
                <w:lang w:eastAsia="en-US"/>
              </w:rPr>
            </w:pPr>
            <w:r w:rsidRPr="00D86EA3">
              <w:rPr>
                <w:rFonts w:eastAsia="Calibri"/>
                <w:color w:val="000000" w:themeColor="text1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5A09027C" w14:textId="77777777" w:rsidTr="00D86EA3">
        <w:tc>
          <w:tcPr>
            <w:tcW w:w="5312" w:type="dxa"/>
          </w:tcPr>
          <w:p w14:paraId="15B14CE1" w14:textId="3B7035D5" w:rsidR="00F74964" w:rsidRPr="00D86EA3" w:rsidRDefault="00F74964" w:rsidP="0059483D">
            <w:pPr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5. Разработка и согласование </w:t>
            </w:r>
            <w:r w:rsidR="0059483D" w:rsidRPr="00D86EA3">
              <w:rPr>
                <w:rFonts w:eastAsia="Calibri"/>
                <w:szCs w:val="28"/>
                <w:lang w:eastAsia="en-US"/>
              </w:rPr>
              <w:t>п</w:t>
            </w:r>
            <w:r w:rsidRPr="00D86EA3">
              <w:rPr>
                <w:rFonts w:eastAsia="Calibri"/>
                <w:szCs w:val="28"/>
                <w:lang w:eastAsia="en-US"/>
              </w:rPr>
              <w:t>аспорта без</w:t>
            </w:r>
            <w:r w:rsidR="0059483D" w:rsidRPr="00D86EA3">
              <w:rPr>
                <w:rFonts w:eastAsia="Calibri"/>
                <w:szCs w:val="28"/>
                <w:lang w:eastAsia="en-US"/>
              </w:rPr>
              <w:t>опасности массового мероприятия</w:t>
            </w:r>
          </w:p>
        </w:tc>
        <w:tc>
          <w:tcPr>
            <w:tcW w:w="1985" w:type="dxa"/>
          </w:tcPr>
          <w:p w14:paraId="7F38E541" w14:textId="42EA2E4B" w:rsidR="00F74964" w:rsidRPr="00D86EA3" w:rsidRDefault="00F74964" w:rsidP="00F442B0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до </w:t>
            </w:r>
            <w:r w:rsidR="000137B2" w:rsidRPr="00D86EA3">
              <w:rPr>
                <w:rFonts w:eastAsia="Calibri"/>
                <w:szCs w:val="28"/>
                <w:lang w:eastAsia="en-US"/>
              </w:rPr>
              <w:t>25.</w:t>
            </w:r>
            <w:r w:rsidRPr="00D86EA3">
              <w:rPr>
                <w:rFonts w:eastAsia="Calibri"/>
                <w:szCs w:val="28"/>
                <w:lang w:eastAsia="en-US"/>
              </w:rPr>
              <w:t>08.2026</w:t>
            </w:r>
          </w:p>
        </w:tc>
        <w:tc>
          <w:tcPr>
            <w:tcW w:w="2409" w:type="dxa"/>
          </w:tcPr>
          <w:p w14:paraId="44BFE706" w14:textId="77777777" w:rsidR="00F74964" w:rsidRPr="00D86EA3" w:rsidRDefault="00F74964" w:rsidP="006B5CC9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Акулов А.А., </w:t>
            </w:r>
          </w:p>
          <w:p w14:paraId="110EA720" w14:textId="77777777" w:rsidR="00F74964" w:rsidRPr="00D86EA3" w:rsidRDefault="00F74964" w:rsidP="006B5CC9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Е.В.,</w:t>
            </w:r>
          </w:p>
          <w:p w14:paraId="7A2E3736" w14:textId="77777777" w:rsidR="00F74964" w:rsidRPr="00D86EA3" w:rsidRDefault="00F74964" w:rsidP="00C84F47">
            <w:pPr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Печенкин Д.Н.</w:t>
            </w:r>
          </w:p>
        </w:tc>
      </w:tr>
      <w:tr w:rsidR="00F74964" w:rsidRPr="00D86EA3" w14:paraId="6F201A42" w14:textId="77777777" w:rsidTr="00D86EA3">
        <w:tc>
          <w:tcPr>
            <w:tcW w:w="5312" w:type="dxa"/>
          </w:tcPr>
          <w:p w14:paraId="302428E3" w14:textId="77777777" w:rsidR="00F74964" w:rsidRPr="00D86EA3" w:rsidRDefault="00F74964" w:rsidP="00F6662F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6. Обеспечение предоставления списков автотранспорта, участников, организаторов, гостей мероприятия, участников торговой ярмарки, специалистов учреждений </w:t>
            </w:r>
          </w:p>
          <w:p w14:paraId="05BC4E5A" w14:textId="77777777" w:rsidR="00F74964" w:rsidRPr="00D86EA3" w:rsidRDefault="00F74964" w:rsidP="00F6662F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для последующего направления </w:t>
            </w:r>
          </w:p>
          <w:p w14:paraId="76941176" w14:textId="0BCA358A" w:rsidR="00F74964" w:rsidRPr="00D86EA3" w:rsidRDefault="00F74964" w:rsidP="00F442B0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в контролирующие органы</w:t>
            </w:r>
          </w:p>
        </w:tc>
        <w:tc>
          <w:tcPr>
            <w:tcW w:w="1985" w:type="dxa"/>
          </w:tcPr>
          <w:p w14:paraId="296EC764" w14:textId="3A368F42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20.08.2026</w:t>
            </w:r>
          </w:p>
        </w:tc>
        <w:tc>
          <w:tcPr>
            <w:tcW w:w="2409" w:type="dxa"/>
          </w:tcPr>
          <w:p w14:paraId="35747B3E" w14:textId="77777777" w:rsidR="00F74964" w:rsidRPr="00D86EA3" w:rsidRDefault="00F74964" w:rsidP="00B1210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Акулов А.А.,</w:t>
            </w:r>
          </w:p>
          <w:p w14:paraId="50A8B697" w14:textId="77777777" w:rsidR="00F74964" w:rsidRPr="00D86EA3" w:rsidRDefault="00F74964" w:rsidP="00B1210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Е.В.,</w:t>
            </w:r>
          </w:p>
          <w:p w14:paraId="22674F0F" w14:textId="77777777" w:rsidR="00CA37DB" w:rsidRPr="00D86EA3" w:rsidRDefault="00F74964" w:rsidP="00CA37DB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Гаврикова Д.А.</w:t>
            </w:r>
            <w:r w:rsidR="00CA37DB" w:rsidRPr="00D86EA3">
              <w:rPr>
                <w:rFonts w:eastAsia="Calibri"/>
                <w:szCs w:val="28"/>
                <w:lang w:eastAsia="en-US"/>
              </w:rPr>
              <w:t>,</w:t>
            </w:r>
          </w:p>
          <w:p w14:paraId="0DD63E48" w14:textId="71BE8F81" w:rsidR="00F74964" w:rsidRPr="00D86EA3" w:rsidRDefault="00CA37DB" w:rsidP="00F442B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Печенкин Д.Н.</w:t>
            </w:r>
          </w:p>
        </w:tc>
      </w:tr>
      <w:tr w:rsidR="00F74964" w:rsidRPr="00D86EA3" w14:paraId="436937CD" w14:textId="77777777" w:rsidTr="00D86EA3">
        <w:tc>
          <w:tcPr>
            <w:tcW w:w="5312" w:type="dxa"/>
          </w:tcPr>
          <w:p w14:paraId="2F94EC0D" w14:textId="2A6244F0" w:rsidR="00F74964" w:rsidRPr="00D86EA3" w:rsidRDefault="00F74964" w:rsidP="0059483D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lastRenderedPageBreak/>
              <w:t xml:space="preserve">7. Обеспечение работы бригады </w:t>
            </w:r>
            <w:r w:rsidR="0059483D" w:rsidRPr="00D86EA3">
              <w:rPr>
                <w:rFonts w:eastAsia="Calibri"/>
                <w:szCs w:val="28"/>
                <w:lang w:eastAsia="en-US"/>
              </w:rPr>
              <w:t>скорой медицинской помощи</w:t>
            </w:r>
          </w:p>
        </w:tc>
        <w:tc>
          <w:tcPr>
            <w:tcW w:w="1985" w:type="dxa"/>
          </w:tcPr>
          <w:p w14:paraId="7F307AFF" w14:textId="2DE07A48" w:rsidR="00F74964" w:rsidRPr="00D86EA3" w:rsidRDefault="00F74964" w:rsidP="006250BB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01EB8565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498ABD8D" w14:textId="77777777" w:rsidTr="00D86EA3">
        <w:tc>
          <w:tcPr>
            <w:tcW w:w="5312" w:type="dxa"/>
          </w:tcPr>
          <w:p w14:paraId="26148246" w14:textId="62773B58" w:rsidR="00F74964" w:rsidRPr="00D86EA3" w:rsidRDefault="00F74964" w:rsidP="006D4092">
            <w:pPr>
              <w:ind w:left="-8"/>
              <w:rPr>
                <w:rFonts w:eastAsia="Calibri"/>
                <w:color w:val="000000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8. О</w:t>
            </w:r>
            <w:r w:rsidRPr="00D86EA3">
              <w:rPr>
                <w:rFonts w:eastAsia="Calibri"/>
                <w:color w:val="000000"/>
                <w:lang w:eastAsia="en-US"/>
              </w:rPr>
              <w:t>беспечение разработки и реализации мероприятий по обеспечению правопорядка, общественной безопасности</w:t>
            </w:r>
            <w:r w:rsidR="00D86EA3" w:rsidRPr="00D86EA3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86EA3">
              <w:rPr>
                <w:rFonts w:eastAsia="Calibri"/>
                <w:color w:val="000000"/>
                <w:lang w:eastAsia="en-US"/>
              </w:rPr>
              <w:t xml:space="preserve">во время проведения мероприятия, оперативное реагирование </w:t>
            </w:r>
          </w:p>
          <w:p w14:paraId="55BF0403" w14:textId="77777777" w:rsidR="00D86EA3" w:rsidRPr="00D86EA3" w:rsidRDefault="00F74964" w:rsidP="00D86EA3">
            <w:pPr>
              <w:ind w:left="-8"/>
              <w:rPr>
                <w:rFonts w:eastAsia="Calibri"/>
                <w:color w:val="000000"/>
                <w:lang w:eastAsia="en-US"/>
              </w:rPr>
            </w:pPr>
            <w:r w:rsidRPr="00D86EA3">
              <w:rPr>
                <w:rFonts w:eastAsia="Calibri"/>
                <w:color w:val="000000"/>
                <w:lang w:eastAsia="en-US"/>
              </w:rPr>
              <w:t xml:space="preserve">на возможные происшествия </w:t>
            </w:r>
          </w:p>
          <w:p w14:paraId="07E1370C" w14:textId="77777777" w:rsidR="00D86EA3" w:rsidRPr="00D86EA3" w:rsidRDefault="00F74964" w:rsidP="00D86EA3">
            <w:pPr>
              <w:ind w:left="-8"/>
              <w:rPr>
                <w:rFonts w:eastAsia="Calibri"/>
                <w:color w:val="000000"/>
                <w:lang w:eastAsia="en-US"/>
              </w:rPr>
            </w:pPr>
            <w:r w:rsidRPr="00D86EA3">
              <w:rPr>
                <w:rFonts w:eastAsia="Calibri"/>
                <w:color w:val="000000"/>
                <w:lang w:eastAsia="en-US"/>
              </w:rPr>
              <w:t xml:space="preserve">и чрезвычайные ситуации, </w:t>
            </w:r>
          </w:p>
          <w:p w14:paraId="68A9300F" w14:textId="77777777" w:rsidR="00D86EA3" w:rsidRPr="00D86EA3" w:rsidRDefault="00F74964" w:rsidP="00D86EA3">
            <w:pPr>
              <w:ind w:left="-8"/>
              <w:rPr>
                <w:rFonts w:eastAsia="Calibri"/>
                <w:color w:val="000000"/>
                <w:lang w:eastAsia="en-US"/>
              </w:rPr>
            </w:pPr>
            <w:r w:rsidRPr="00D86EA3">
              <w:rPr>
                <w:rFonts w:eastAsia="Calibri"/>
                <w:color w:val="000000"/>
                <w:lang w:eastAsia="en-US"/>
              </w:rPr>
              <w:t>оснащение площадки комплексом технических средств для обеспечения антитеррористической безопасности (металлодетекторы), регулирование движения автотранспорта по въезду</w:t>
            </w:r>
            <w:r w:rsidRPr="00D86EA3">
              <w:rPr>
                <w:rFonts w:eastAsia="Calibri"/>
                <w:color w:val="000000"/>
                <w:lang w:eastAsia="en-US"/>
              </w:rPr>
              <w:br/>
              <w:t xml:space="preserve">на территорию муниципального бюджетного учреждения историко-культурного центра «Старый Сургут» </w:t>
            </w:r>
          </w:p>
          <w:p w14:paraId="79E59CBF" w14:textId="3B2DD74B" w:rsidR="00F74964" w:rsidRPr="00D86EA3" w:rsidRDefault="00F74964" w:rsidP="00D86EA3">
            <w:pPr>
              <w:ind w:left="-8"/>
              <w:rPr>
                <w:rFonts w:eastAsia="Calibri"/>
                <w:color w:val="000000"/>
                <w:szCs w:val="28"/>
                <w:lang w:eastAsia="en-US"/>
              </w:rPr>
            </w:pPr>
            <w:r w:rsidRPr="00D86EA3">
              <w:rPr>
                <w:rFonts w:eastAsia="Calibri"/>
                <w:color w:val="000000"/>
                <w:lang w:eastAsia="en-US"/>
              </w:rPr>
              <w:t>и парковку через автоматический шлагбаум</w:t>
            </w:r>
          </w:p>
        </w:tc>
        <w:tc>
          <w:tcPr>
            <w:tcW w:w="1985" w:type="dxa"/>
          </w:tcPr>
          <w:p w14:paraId="78BB5627" w14:textId="796C15FC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3704C38E" w14:textId="45816343" w:rsidR="00F74964" w:rsidRPr="00D86EA3" w:rsidRDefault="00F74964" w:rsidP="00C84F47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proofErr w:type="spellStart"/>
            <w:r w:rsidRPr="00D86EA3">
              <w:rPr>
                <w:rFonts w:eastAsia="Calibri"/>
                <w:szCs w:val="28"/>
                <w:lang w:eastAsia="en-US"/>
              </w:rPr>
              <w:t>Галеева</w:t>
            </w:r>
            <w:proofErr w:type="spellEnd"/>
            <w:r w:rsidRPr="00D86EA3">
              <w:rPr>
                <w:rFonts w:eastAsia="Calibri"/>
                <w:szCs w:val="28"/>
                <w:lang w:eastAsia="en-US"/>
              </w:rPr>
              <w:t xml:space="preserve"> Е.В.</w:t>
            </w:r>
            <w:r w:rsidR="00A63D94">
              <w:rPr>
                <w:rFonts w:eastAsia="Calibri"/>
                <w:szCs w:val="28"/>
                <w:lang w:eastAsia="en-US"/>
              </w:rPr>
              <w:t>,</w:t>
            </w:r>
          </w:p>
          <w:p w14:paraId="45E4FF4B" w14:textId="6A360FB0" w:rsidR="00F74964" w:rsidRPr="00D86EA3" w:rsidRDefault="00F74964" w:rsidP="00C84F47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Печенкин Д.Н.,</w:t>
            </w:r>
          </w:p>
          <w:p w14:paraId="7D22B416" w14:textId="77777777" w:rsidR="00F74964" w:rsidRPr="00D86EA3" w:rsidRDefault="00F74964" w:rsidP="00C84F47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Ясаков Ю.Н., Панченко А.Г.</w:t>
            </w:r>
          </w:p>
          <w:p w14:paraId="07E3CF0C" w14:textId="23AF920F" w:rsidR="00F74964" w:rsidRPr="00D86EA3" w:rsidRDefault="00F74964" w:rsidP="00F442B0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(по согласованию)</w:t>
            </w:r>
          </w:p>
        </w:tc>
      </w:tr>
      <w:tr w:rsidR="00F74964" w:rsidRPr="00D86EA3" w14:paraId="52D0926B" w14:textId="77777777" w:rsidTr="00D86EA3">
        <w:tc>
          <w:tcPr>
            <w:tcW w:w="5312" w:type="dxa"/>
          </w:tcPr>
          <w:p w14:paraId="021CB72E" w14:textId="240959F8" w:rsidR="00F74964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9. Обеспечение работы технического персонала по монтажу/демонтажу разборных павильонов для организации выставки-ярмарки «Дары Севера»</w:t>
            </w:r>
          </w:p>
        </w:tc>
        <w:tc>
          <w:tcPr>
            <w:tcW w:w="1985" w:type="dxa"/>
          </w:tcPr>
          <w:p w14:paraId="22AC0CBF" w14:textId="1F7D9547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29.08.2026</w:t>
            </w:r>
          </w:p>
        </w:tc>
        <w:tc>
          <w:tcPr>
            <w:tcW w:w="2409" w:type="dxa"/>
          </w:tcPr>
          <w:p w14:paraId="2F57B53C" w14:textId="74D54AC6" w:rsidR="00F74964" w:rsidRPr="00D86EA3" w:rsidRDefault="00357FA6" w:rsidP="00F442B0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1A91EF29" w14:textId="77777777" w:rsidTr="00D86EA3">
        <w:tc>
          <w:tcPr>
            <w:tcW w:w="5312" w:type="dxa"/>
          </w:tcPr>
          <w:p w14:paraId="2C1566EE" w14:textId="5E36837D" w:rsidR="00F74964" w:rsidRPr="00D86EA3" w:rsidRDefault="00F74964" w:rsidP="006B5CC9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10. Подготовка благодарственных </w:t>
            </w:r>
          </w:p>
          <w:p w14:paraId="6B7AFC66" w14:textId="77777777" w:rsidR="00D86EA3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писем спонсорам, победителям </w:t>
            </w:r>
          </w:p>
          <w:p w14:paraId="4C1A8DF4" w14:textId="532271F7" w:rsidR="00F74964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и участникам </w:t>
            </w:r>
          </w:p>
        </w:tc>
        <w:tc>
          <w:tcPr>
            <w:tcW w:w="1985" w:type="dxa"/>
          </w:tcPr>
          <w:p w14:paraId="31C4AD26" w14:textId="6E0CEA4B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29.08.2026</w:t>
            </w:r>
          </w:p>
        </w:tc>
        <w:tc>
          <w:tcPr>
            <w:tcW w:w="2409" w:type="dxa"/>
          </w:tcPr>
          <w:p w14:paraId="072B1359" w14:textId="55282411" w:rsidR="00F74964" w:rsidRPr="00D86EA3" w:rsidRDefault="00F74964" w:rsidP="00F442B0">
            <w:pPr>
              <w:ind w:left="-8"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3FB1FF72" w14:textId="77777777" w:rsidTr="00D86EA3">
        <w:tc>
          <w:tcPr>
            <w:tcW w:w="5312" w:type="dxa"/>
          </w:tcPr>
          <w:p w14:paraId="23748C90" w14:textId="77777777" w:rsidR="00D86EA3" w:rsidRPr="00D86EA3" w:rsidRDefault="00F74964" w:rsidP="006B5CC9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11. Обеспечение установки (до 09.00), обслуживания (с 09.00 до 17.00) </w:t>
            </w:r>
          </w:p>
          <w:p w14:paraId="2C9758CF" w14:textId="34EED60C" w:rsidR="00F74964" w:rsidRPr="00D86EA3" w:rsidRDefault="00F74964" w:rsidP="006B5CC9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и демонтажа (после 17.00): </w:t>
            </w:r>
          </w:p>
          <w:p w14:paraId="4536C342" w14:textId="19CF9AD5" w:rsidR="00F74964" w:rsidRPr="00D86EA3" w:rsidRDefault="00F74964" w:rsidP="006B5CC9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 контейнеров для сбора мусора</w:t>
            </w:r>
            <w:r w:rsidR="00D86EA3" w:rsidRPr="00D86EA3">
              <w:rPr>
                <w:rFonts w:eastAsia="Calibri"/>
                <w:szCs w:val="28"/>
                <w:lang w:eastAsia="en-US"/>
              </w:rPr>
              <w:t xml:space="preserve"> </w:t>
            </w:r>
            <w:r w:rsidRPr="00D86EA3">
              <w:rPr>
                <w:rFonts w:eastAsia="Calibri"/>
                <w:szCs w:val="28"/>
                <w:lang w:eastAsia="en-US"/>
              </w:rPr>
              <w:t>(10 ед.);</w:t>
            </w:r>
          </w:p>
          <w:p w14:paraId="60ED8E72" w14:textId="53FC3341" w:rsidR="00F74964" w:rsidRPr="00D86EA3" w:rsidRDefault="00F74964" w:rsidP="0037138F">
            <w:pPr>
              <w:suppressAutoHyphens/>
              <w:ind w:left="574" w:hanging="574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 биотуалетов (6 ед.)</w:t>
            </w:r>
          </w:p>
        </w:tc>
        <w:tc>
          <w:tcPr>
            <w:tcW w:w="1985" w:type="dxa"/>
          </w:tcPr>
          <w:p w14:paraId="147E9298" w14:textId="7824378A" w:rsidR="00F74964" w:rsidRPr="00D86EA3" w:rsidRDefault="00F74964" w:rsidP="00A70EC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56CA8944" w14:textId="426C6DDE" w:rsidR="00F74964" w:rsidRPr="00D86EA3" w:rsidRDefault="00F74964" w:rsidP="006B5CC9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Стеценко А.А.,</w:t>
            </w:r>
          </w:p>
          <w:p w14:paraId="406361F6" w14:textId="29425A7A" w:rsidR="00F74964" w:rsidRPr="00D86EA3" w:rsidRDefault="00F74964" w:rsidP="00F442B0">
            <w:pPr>
              <w:suppressAutoHyphens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Богач Р.А.</w:t>
            </w:r>
          </w:p>
        </w:tc>
      </w:tr>
      <w:tr w:rsidR="00F74964" w:rsidRPr="00D86EA3" w14:paraId="1094E339" w14:textId="77777777" w:rsidTr="00D86EA3">
        <w:tc>
          <w:tcPr>
            <w:tcW w:w="5312" w:type="dxa"/>
          </w:tcPr>
          <w:p w14:paraId="1004E486" w14:textId="77777777" w:rsidR="00D86EA3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12. Осуществление материально-технического обеспечения, художественного оформления территории, установки сцены, </w:t>
            </w:r>
          </w:p>
          <w:p w14:paraId="4DD6670D" w14:textId="63996D59" w:rsidR="00F74964" w:rsidRPr="00D86EA3" w:rsidRDefault="00F74964" w:rsidP="00D86EA3">
            <w:pPr>
              <w:ind w:left="-8"/>
              <w:rPr>
                <w:rFonts w:eastAsia="Calibri"/>
                <w:szCs w:val="28"/>
                <w:lang w:eastAsia="en-US"/>
              </w:rPr>
            </w:pPr>
            <w:proofErr w:type="spellStart"/>
            <w:r w:rsidRPr="00D86EA3">
              <w:rPr>
                <w:rFonts w:eastAsia="Calibri"/>
                <w:szCs w:val="28"/>
                <w:lang w:eastAsia="en-US"/>
              </w:rPr>
              <w:t>звуко</w:t>
            </w:r>
            <w:proofErr w:type="spellEnd"/>
            <w:r w:rsidRPr="00D86EA3">
              <w:rPr>
                <w:rFonts w:eastAsia="Calibri"/>
                <w:szCs w:val="28"/>
                <w:lang w:eastAsia="en-US"/>
              </w:rPr>
              <w:t>-технического сопровождения мероприятия</w:t>
            </w:r>
          </w:p>
        </w:tc>
        <w:tc>
          <w:tcPr>
            <w:tcW w:w="1985" w:type="dxa"/>
          </w:tcPr>
          <w:p w14:paraId="353C3251" w14:textId="7CBB4BFF" w:rsidR="00F74964" w:rsidRPr="00D86EA3" w:rsidRDefault="00F74964" w:rsidP="00213D03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61632A09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  <w:p w14:paraId="34508897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F74964" w:rsidRPr="00D86EA3" w14:paraId="3E990CB6" w14:textId="77777777" w:rsidTr="00D86EA3">
        <w:tc>
          <w:tcPr>
            <w:tcW w:w="5312" w:type="dxa"/>
          </w:tcPr>
          <w:p w14:paraId="1EB95542" w14:textId="5605E5C2" w:rsidR="00F74964" w:rsidRPr="00D86EA3" w:rsidRDefault="00F74964" w:rsidP="0037138F">
            <w:pPr>
              <w:rPr>
                <w:rFonts w:eastAsia="Calibri"/>
                <w:lang w:eastAsia="en-US"/>
              </w:rPr>
            </w:pPr>
            <w:r w:rsidRPr="00D86EA3">
              <w:rPr>
                <w:rFonts w:eastAsia="Calibri"/>
                <w:lang w:eastAsia="en-US"/>
              </w:rPr>
              <w:t xml:space="preserve">13. Организация выездной торговли </w:t>
            </w:r>
          </w:p>
          <w:p w14:paraId="66D2D9DD" w14:textId="46C9C986" w:rsidR="00F74964" w:rsidRPr="00D86EA3" w:rsidRDefault="00F74964" w:rsidP="0037138F">
            <w:pPr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lang w:eastAsia="en-US"/>
              </w:rPr>
              <w:t xml:space="preserve">с участием предприятий сельхозпродукции и предприятий общественного питания </w:t>
            </w:r>
          </w:p>
        </w:tc>
        <w:tc>
          <w:tcPr>
            <w:tcW w:w="1985" w:type="dxa"/>
          </w:tcPr>
          <w:p w14:paraId="41FCEA7F" w14:textId="72A018E9" w:rsidR="00F74964" w:rsidRPr="00D86EA3" w:rsidRDefault="00F74964" w:rsidP="000137B2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</w:t>
            </w:r>
            <w:r w:rsidR="000137B2" w:rsidRPr="00D86EA3">
              <w:rPr>
                <w:rFonts w:eastAsia="Calibri"/>
                <w:szCs w:val="28"/>
                <w:lang w:eastAsia="en-US"/>
              </w:rPr>
              <w:t>8</w:t>
            </w:r>
            <w:r w:rsidRPr="00D86EA3">
              <w:rPr>
                <w:rFonts w:eastAsia="Calibri"/>
                <w:szCs w:val="28"/>
                <w:lang w:eastAsia="en-US"/>
              </w:rPr>
              <w:t>.2026</w:t>
            </w:r>
          </w:p>
        </w:tc>
        <w:tc>
          <w:tcPr>
            <w:tcW w:w="2409" w:type="dxa"/>
          </w:tcPr>
          <w:p w14:paraId="1EBCE39A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Гаврикова Д.А.</w:t>
            </w:r>
          </w:p>
          <w:p w14:paraId="4F746023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F74964" w:rsidRPr="00D86EA3" w14:paraId="314A97AA" w14:textId="77777777" w:rsidTr="00D86EA3">
        <w:tc>
          <w:tcPr>
            <w:tcW w:w="5312" w:type="dxa"/>
          </w:tcPr>
          <w:p w14:paraId="035FCEF5" w14:textId="43F693B7" w:rsidR="00F74964" w:rsidRPr="00D86EA3" w:rsidRDefault="00F74964" w:rsidP="006B5CC9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14. Формирование призового фонда </w:t>
            </w:r>
            <w:r w:rsidRPr="00D86EA3">
              <w:rPr>
                <w:rFonts w:eastAsia="Calibri"/>
                <w:szCs w:val="28"/>
                <w:lang w:eastAsia="en-US"/>
              </w:rPr>
              <w:br/>
              <w:t>для награждения победителей городского конкурса</w:t>
            </w:r>
          </w:p>
        </w:tc>
        <w:tc>
          <w:tcPr>
            <w:tcW w:w="1985" w:type="dxa"/>
          </w:tcPr>
          <w:p w14:paraId="0D934CEC" w14:textId="2E9BD4D4" w:rsidR="00F74964" w:rsidRPr="00D86EA3" w:rsidRDefault="00F74964" w:rsidP="00B12109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до 25.08.2026</w:t>
            </w:r>
          </w:p>
        </w:tc>
        <w:tc>
          <w:tcPr>
            <w:tcW w:w="2409" w:type="dxa"/>
          </w:tcPr>
          <w:p w14:paraId="397AA64D" w14:textId="444862B0" w:rsidR="00F74964" w:rsidRPr="00D86EA3" w:rsidRDefault="00F74964" w:rsidP="00F442B0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520E1C5E" w14:textId="77777777" w:rsidTr="00D86EA3">
        <w:tc>
          <w:tcPr>
            <w:tcW w:w="5312" w:type="dxa"/>
          </w:tcPr>
          <w:p w14:paraId="12F25D59" w14:textId="133EA84E" w:rsidR="00F74964" w:rsidRPr="00D86EA3" w:rsidRDefault="00F74964" w:rsidP="00F74964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lastRenderedPageBreak/>
              <w:t xml:space="preserve">15. Организация работы жюри </w:t>
            </w:r>
            <w:r w:rsidR="00357FA6" w:rsidRPr="00D86EA3">
              <w:rPr>
                <w:rFonts w:eastAsia="Calibri"/>
                <w:szCs w:val="28"/>
                <w:lang w:eastAsia="en-US"/>
              </w:rPr>
              <w:t xml:space="preserve">городского </w:t>
            </w:r>
            <w:r w:rsidRPr="00D86EA3">
              <w:rPr>
                <w:rFonts w:eastAsia="Calibri"/>
                <w:szCs w:val="28"/>
                <w:lang w:eastAsia="en-US"/>
              </w:rPr>
              <w:t xml:space="preserve">конкурса </w:t>
            </w:r>
          </w:p>
        </w:tc>
        <w:tc>
          <w:tcPr>
            <w:tcW w:w="1985" w:type="dxa"/>
          </w:tcPr>
          <w:p w14:paraId="76F3DDE5" w14:textId="147FEC75" w:rsidR="00F74964" w:rsidRPr="00D86EA3" w:rsidRDefault="00F74964" w:rsidP="005B0445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04948DBC" w14:textId="77777777" w:rsidR="00F74964" w:rsidRPr="00D86EA3" w:rsidRDefault="00F74964" w:rsidP="006B5CC9">
            <w:pPr>
              <w:ind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</w:t>
            </w:r>
          </w:p>
        </w:tc>
      </w:tr>
      <w:tr w:rsidR="00F74964" w:rsidRPr="00D86EA3" w14:paraId="190285C3" w14:textId="77777777" w:rsidTr="00D86EA3">
        <w:tc>
          <w:tcPr>
            <w:tcW w:w="5312" w:type="dxa"/>
          </w:tcPr>
          <w:p w14:paraId="321E0916" w14:textId="2AE13638" w:rsidR="00F74964" w:rsidRPr="00D86EA3" w:rsidRDefault="00F74964" w:rsidP="006B5CC9">
            <w:pPr>
              <w:ind w:left="-8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16. Обеспечение:</w:t>
            </w:r>
          </w:p>
          <w:p w14:paraId="454F7134" w14:textId="77777777" w:rsidR="00F74964" w:rsidRPr="00D86EA3" w:rsidRDefault="00F74964" w:rsidP="006B5CC9">
            <w:pPr>
              <w:ind w:left="34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 xml:space="preserve">- выступления творческих коллективов; </w:t>
            </w:r>
          </w:p>
          <w:p w14:paraId="13B6AB10" w14:textId="77777777" w:rsidR="00F74964" w:rsidRPr="00D86EA3" w:rsidRDefault="00F74964" w:rsidP="006B5CC9">
            <w:pPr>
              <w:ind w:left="34"/>
              <w:rPr>
                <w:rFonts w:eastAsia="Calibri"/>
                <w:color w:val="FF0000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- проведение конкурсно-игровых программ</w:t>
            </w:r>
          </w:p>
        </w:tc>
        <w:tc>
          <w:tcPr>
            <w:tcW w:w="1985" w:type="dxa"/>
          </w:tcPr>
          <w:p w14:paraId="61CD501D" w14:textId="7D6AACE2" w:rsidR="00F74964" w:rsidRPr="00D86EA3" w:rsidRDefault="00F74964" w:rsidP="00C33C90">
            <w:pPr>
              <w:ind w:left="-8"/>
              <w:jc w:val="center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29.08.2026</w:t>
            </w:r>
          </w:p>
        </w:tc>
        <w:tc>
          <w:tcPr>
            <w:tcW w:w="2409" w:type="dxa"/>
          </w:tcPr>
          <w:p w14:paraId="1C87576E" w14:textId="77777777" w:rsidR="00F74964" w:rsidRPr="00D86EA3" w:rsidRDefault="00F74964" w:rsidP="006B5CC9">
            <w:pPr>
              <w:ind w:left="-8"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Акулов А.А.,</w:t>
            </w:r>
          </w:p>
          <w:p w14:paraId="0F31EA36" w14:textId="77777777" w:rsidR="00F74964" w:rsidRPr="00D86EA3" w:rsidRDefault="00F74964" w:rsidP="006B5CC9">
            <w:pPr>
              <w:ind w:left="-8" w:right="-10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Галеева Е.В.,</w:t>
            </w:r>
          </w:p>
          <w:p w14:paraId="64909073" w14:textId="2211245B" w:rsidR="00F74964" w:rsidRPr="00D86EA3" w:rsidRDefault="00F74964" w:rsidP="00F442B0">
            <w:pPr>
              <w:ind w:left="-8"/>
              <w:jc w:val="both"/>
              <w:rPr>
                <w:rFonts w:eastAsia="Calibri"/>
                <w:szCs w:val="28"/>
                <w:lang w:eastAsia="en-US"/>
              </w:rPr>
            </w:pPr>
            <w:r w:rsidRPr="00D86EA3">
              <w:rPr>
                <w:rFonts w:eastAsia="Calibri"/>
                <w:szCs w:val="28"/>
                <w:lang w:eastAsia="en-US"/>
              </w:rPr>
              <w:t>Веснин В.В.</w:t>
            </w:r>
          </w:p>
        </w:tc>
      </w:tr>
    </w:tbl>
    <w:p w14:paraId="10D25898" w14:textId="77777777" w:rsidR="006E0D1E" w:rsidRPr="00D86EA3" w:rsidRDefault="006E0D1E" w:rsidP="006E0D1E">
      <w:pPr>
        <w:jc w:val="center"/>
        <w:rPr>
          <w:rFonts w:eastAsia="Calibri"/>
          <w:szCs w:val="28"/>
          <w:lang w:eastAsia="en-US"/>
        </w:rPr>
      </w:pPr>
    </w:p>
    <w:p w14:paraId="709D6F05" w14:textId="77777777" w:rsidR="006E0D1E" w:rsidRPr="00D86EA3" w:rsidRDefault="006E0D1E" w:rsidP="006E0D1E">
      <w:pPr>
        <w:suppressAutoHyphens/>
        <w:jc w:val="center"/>
        <w:rPr>
          <w:rFonts w:eastAsia="Calibri"/>
          <w:szCs w:val="28"/>
          <w:lang w:eastAsia="en-US"/>
        </w:rPr>
        <w:sectPr w:rsidR="006E0D1E" w:rsidRPr="00D86EA3" w:rsidSect="00D86EA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62B90EAC" w14:textId="77777777" w:rsidR="006E0D1E" w:rsidRPr="00D86EA3" w:rsidRDefault="00DD4F79" w:rsidP="006E0D1E">
      <w:pPr>
        <w:suppressAutoHyphens/>
        <w:ind w:left="5954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>Пр</w:t>
      </w:r>
      <w:r w:rsidR="006E0D1E" w:rsidRPr="00D86EA3">
        <w:rPr>
          <w:rFonts w:eastAsia="Calibri"/>
          <w:szCs w:val="28"/>
          <w:lang w:eastAsia="en-US"/>
        </w:rPr>
        <w:t xml:space="preserve">иложение 3 </w:t>
      </w:r>
    </w:p>
    <w:p w14:paraId="7074C010" w14:textId="77777777" w:rsidR="006E0D1E" w:rsidRPr="00D86EA3" w:rsidRDefault="006E0D1E" w:rsidP="006E0D1E">
      <w:pPr>
        <w:suppressAutoHyphens/>
        <w:ind w:left="5954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к постановлению</w:t>
      </w:r>
    </w:p>
    <w:p w14:paraId="49F90F03" w14:textId="77777777" w:rsidR="006E0D1E" w:rsidRPr="00D86EA3" w:rsidRDefault="006E0D1E" w:rsidP="006E0D1E">
      <w:pPr>
        <w:suppressAutoHyphens/>
        <w:ind w:left="5954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Администрации города</w:t>
      </w:r>
    </w:p>
    <w:p w14:paraId="72C1C0D3" w14:textId="77777777" w:rsidR="006E0D1E" w:rsidRPr="00D86EA3" w:rsidRDefault="006E0D1E" w:rsidP="006E0D1E">
      <w:pPr>
        <w:suppressAutoHyphens/>
        <w:ind w:left="5954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от ____________ № ________</w:t>
      </w:r>
    </w:p>
    <w:p w14:paraId="79994E6F" w14:textId="77777777" w:rsidR="00A43020" w:rsidRPr="00D86EA3" w:rsidRDefault="00A43020" w:rsidP="009E4BE2">
      <w:pPr>
        <w:ind w:firstLine="500"/>
        <w:jc w:val="center"/>
        <w:rPr>
          <w:rFonts w:eastAsia="Calibri"/>
          <w:szCs w:val="28"/>
          <w:lang w:eastAsia="en-US"/>
        </w:rPr>
      </w:pPr>
    </w:p>
    <w:p w14:paraId="481188D6" w14:textId="77777777" w:rsidR="00A43020" w:rsidRPr="00D86EA3" w:rsidRDefault="00A43020" w:rsidP="009E4BE2">
      <w:pPr>
        <w:ind w:firstLine="500"/>
        <w:jc w:val="center"/>
        <w:rPr>
          <w:rFonts w:eastAsia="Calibri"/>
          <w:szCs w:val="28"/>
          <w:lang w:eastAsia="en-US"/>
        </w:rPr>
      </w:pPr>
    </w:p>
    <w:p w14:paraId="1E4A6E16" w14:textId="26E2061F" w:rsidR="009E4BE2" w:rsidRPr="00D86EA3" w:rsidRDefault="009E4BE2" w:rsidP="009E4BE2">
      <w:pPr>
        <w:ind w:firstLine="500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Положение</w:t>
      </w:r>
    </w:p>
    <w:p w14:paraId="286E0E92" w14:textId="2634B9FB" w:rsidR="009E4BE2" w:rsidRPr="00D86EA3" w:rsidRDefault="009E4BE2" w:rsidP="009E4BE2">
      <w:pPr>
        <w:ind w:firstLine="500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о проведении выставки-конкурса «Дары Севера»</w:t>
      </w:r>
    </w:p>
    <w:p w14:paraId="2131C2F2" w14:textId="1A2A9B97" w:rsidR="009E4BE2" w:rsidRPr="00D86EA3" w:rsidRDefault="009E4BE2" w:rsidP="009E4BE2">
      <w:pPr>
        <w:ind w:firstLine="500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рамках городского конкурса «Урожай-2026»</w:t>
      </w:r>
    </w:p>
    <w:p w14:paraId="6F9FA4D4" w14:textId="557D15D2" w:rsidR="00AC512E" w:rsidRPr="00D86EA3" w:rsidRDefault="00AC512E" w:rsidP="009E4BE2">
      <w:pPr>
        <w:ind w:firstLine="500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(далее – положение)</w:t>
      </w:r>
    </w:p>
    <w:p w14:paraId="0D107178" w14:textId="77777777" w:rsidR="009E4BE2" w:rsidRPr="00D86EA3" w:rsidRDefault="009E4BE2" w:rsidP="009E4BE2">
      <w:pPr>
        <w:ind w:firstLine="500"/>
        <w:jc w:val="both"/>
        <w:rPr>
          <w:rFonts w:eastAsia="Calibri"/>
          <w:szCs w:val="28"/>
          <w:lang w:eastAsia="en-US"/>
        </w:rPr>
      </w:pPr>
    </w:p>
    <w:p w14:paraId="4ADDBADF" w14:textId="34437FEE" w:rsidR="009E4BE2" w:rsidRPr="00D86EA3" w:rsidRDefault="00C6230A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1</w:t>
      </w:r>
      <w:r w:rsidR="007A01AC" w:rsidRPr="00D86EA3">
        <w:rPr>
          <w:rFonts w:eastAsia="Calibri"/>
          <w:szCs w:val="28"/>
          <w:lang w:eastAsia="en-US"/>
        </w:rPr>
        <w:t>. Общие положения</w:t>
      </w:r>
      <w:r w:rsidR="00C847C0" w:rsidRPr="00D86EA3">
        <w:rPr>
          <w:rFonts w:eastAsia="Calibri"/>
          <w:szCs w:val="28"/>
          <w:lang w:eastAsia="en-US"/>
        </w:rPr>
        <w:t>.</w:t>
      </w:r>
    </w:p>
    <w:p w14:paraId="3756D248" w14:textId="12339864" w:rsidR="009E4BE2" w:rsidRPr="00D86EA3" w:rsidRDefault="007A01AC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1.</w:t>
      </w:r>
      <w:r w:rsidR="00C6230A" w:rsidRPr="00D86EA3">
        <w:rPr>
          <w:rFonts w:eastAsia="Calibri"/>
          <w:szCs w:val="28"/>
          <w:lang w:eastAsia="en-US"/>
        </w:rPr>
        <w:t>1.</w:t>
      </w:r>
      <w:r w:rsidR="009E4BE2" w:rsidRPr="00D86EA3">
        <w:rPr>
          <w:rFonts w:eastAsia="Calibri"/>
          <w:szCs w:val="28"/>
          <w:lang w:eastAsia="en-US"/>
        </w:rPr>
        <w:t xml:space="preserve"> Выставка-конкурс «Дары Севера» </w:t>
      </w:r>
      <w:r w:rsidR="00F6662F" w:rsidRPr="00D86EA3">
        <w:rPr>
          <w:rFonts w:eastAsia="Calibri"/>
          <w:szCs w:val="28"/>
          <w:lang w:eastAsia="en-US"/>
        </w:rPr>
        <w:t xml:space="preserve">проводится </w:t>
      </w:r>
      <w:r w:rsidR="009E4BE2" w:rsidRPr="00D86EA3">
        <w:rPr>
          <w:rFonts w:eastAsia="Calibri"/>
          <w:szCs w:val="28"/>
          <w:lang w:eastAsia="en-US"/>
        </w:rPr>
        <w:t>в рамках городского конкурса «Урожай-</w:t>
      </w:r>
      <w:r w:rsidR="00C25BBF" w:rsidRPr="00D86EA3">
        <w:rPr>
          <w:rFonts w:eastAsia="Calibri"/>
          <w:szCs w:val="28"/>
          <w:lang w:eastAsia="en-US"/>
        </w:rPr>
        <w:t>2026</w:t>
      </w:r>
      <w:r w:rsidR="00F6662F" w:rsidRPr="00D86EA3">
        <w:rPr>
          <w:rFonts w:eastAsia="Calibri"/>
          <w:szCs w:val="28"/>
          <w:lang w:eastAsia="en-US"/>
        </w:rPr>
        <w:t>»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="00F6662F" w:rsidRPr="00D86EA3">
        <w:rPr>
          <w:rFonts w:eastAsia="Calibri"/>
          <w:color w:val="000000" w:themeColor="text1"/>
          <w:szCs w:val="28"/>
          <w:lang w:eastAsia="en-US"/>
        </w:rPr>
        <w:t>29 августа 2026 года</w:t>
      </w:r>
      <w:r w:rsidR="009E4BE2" w:rsidRPr="00D86EA3">
        <w:rPr>
          <w:rFonts w:eastAsia="Calibri"/>
          <w:color w:val="000000" w:themeColor="text1"/>
          <w:szCs w:val="28"/>
          <w:lang w:eastAsia="en-US"/>
        </w:rPr>
        <w:t xml:space="preserve"> </w:t>
      </w:r>
      <w:r w:rsidR="009E4BE2" w:rsidRPr="00D86EA3">
        <w:rPr>
          <w:rFonts w:eastAsia="Calibri"/>
          <w:szCs w:val="28"/>
          <w:lang w:eastAsia="en-US"/>
        </w:rPr>
        <w:t xml:space="preserve">с 12.00 до 16.00 часов на </w:t>
      </w:r>
      <w:proofErr w:type="spellStart"/>
      <w:proofErr w:type="gramStart"/>
      <w:r w:rsidR="009E4BE2" w:rsidRPr="00D86EA3">
        <w:rPr>
          <w:rFonts w:eastAsia="Calibri"/>
          <w:szCs w:val="28"/>
          <w:lang w:eastAsia="en-US"/>
        </w:rPr>
        <w:t>терри</w:t>
      </w:r>
      <w:proofErr w:type="spellEnd"/>
      <w:r w:rsidR="009857C9" w:rsidRPr="00D86EA3">
        <w:rPr>
          <w:rFonts w:eastAsia="Calibri"/>
          <w:szCs w:val="28"/>
          <w:lang w:eastAsia="en-US"/>
        </w:rPr>
        <w:t>-</w:t>
      </w:r>
      <w:r w:rsidR="009E4BE2" w:rsidRPr="00D86EA3">
        <w:rPr>
          <w:rFonts w:eastAsia="Calibri"/>
          <w:szCs w:val="28"/>
          <w:lang w:eastAsia="en-US"/>
        </w:rPr>
        <w:t>тории</w:t>
      </w:r>
      <w:proofErr w:type="gramEnd"/>
      <w:r w:rsidR="009E4BE2" w:rsidRPr="00D86EA3">
        <w:rPr>
          <w:rFonts w:eastAsia="Calibri"/>
          <w:szCs w:val="28"/>
          <w:lang w:eastAsia="en-US"/>
        </w:rPr>
        <w:t xml:space="preserve"> муниципального бюджетного учреждения историко-культурного центра «Старый Сургут» по адресу: город Сургут, улица Энергетиков, дом 2.</w:t>
      </w:r>
    </w:p>
    <w:p w14:paraId="5302388E" w14:textId="706F3613" w:rsidR="007A01AC" w:rsidRPr="00D86EA3" w:rsidRDefault="00C6230A" w:rsidP="007A01AC">
      <w:pPr>
        <w:ind w:firstLine="709"/>
        <w:jc w:val="both"/>
        <w:rPr>
          <w:rFonts w:eastAsia="Calibri"/>
          <w:spacing w:val="-2"/>
          <w:szCs w:val="28"/>
          <w:lang w:eastAsia="en-US"/>
        </w:rPr>
      </w:pPr>
      <w:r w:rsidRPr="00D86EA3">
        <w:rPr>
          <w:rFonts w:eastAsia="Calibri"/>
          <w:spacing w:val="-2"/>
          <w:szCs w:val="28"/>
          <w:lang w:eastAsia="en-US"/>
        </w:rPr>
        <w:t xml:space="preserve">1.2. </w:t>
      </w:r>
      <w:r w:rsidR="00F6662F" w:rsidRPr="00D86EA3">
        <w:rPr>
          <w:rFonts w:eastAsia="Calibri"/>
          <w:spacing w:val="-2"/>
          <w:szCs w:val="28"/>
          <w:lang w:eastAsia="en-US"/>
        </w:rPr>
        <w:t xml:space="preserve">Организатором </w:t>
      </w:r>
      <w:r w:rsidR="00C25BBF" w:rsidRPr="00D86EA3">
        <w:rPr>
          <w:rFonts w:eastAsia="Calibri"/>
          <w:spacing w:val="-2"/>
          <w:szCs w:val="28"/>
          <w:lang w:eastAsia="en-US"/>
        </w:rPr>
        <w:t>выставки-конкурса</w:t>
      </w:r>
      <w:r w:rsidR="00F6662F" w:rsidRPr="00D86EA3">
        <w:rPr>
          <w:rFonts w:eastAsia="Calibri"/>
          <w:spacing w:val="-2"/>
          <w:szCs w:val="28"/>
          <w:lang w:eastAsia="en-US"/>
        </w:rPr>
        <w:t xml:space="preserve">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="00F6662F" w:rsidRPr="00D86EA3">
        <w:rPr>
          <w:rFonts w:eastAsia="Calibri"/>
          <w:spacing w:val="-2"/>
          <w:szCs w:val="28"/>
          <w:lang w:eastAsia="en-US"/>
        </w:rPr>
        <w:t xml:space="preserve">является </w:t>
      </w:r>
      <w:r w:rsidR="007A01AC" w:rsidRPr="00D86EA3">
        <w:rPr>
          <w:rFonts w:eastAsia="Calibri"/>
          <w:spacing w:val="-2"/>
          <w:szCs w:val="28"/>
          <w:lang w:eastAsia="en-US"/>
        </w:rPr>
        <w:t>муниципальное бюджетное учреждение историко-к</w:t>
      </w:r>
      <w:r w:rsidR="00C25BBF" w:rsidRPr="00D86EA3">
        <w:rPr>
          <w:rFonts w:eastAsia="Calibri"/>
          <w:spacing w:val="-2"/>
          <w:szCs w:val="28"/>
          <w:lang w:eastAsia="en-US"/>
        </w:rPr>
        <w:t>у</w:t>
      </w:r>
      <w:r w:rsidR="00F6662F" w:rsidRPr="00D86EA3">
        <w:rPr>
          <w:rFonts w:eastAsia="Calibri"/>
          <w:spacing w:val="-2"/>
          <w:szCs w:val="28"/>
          <w:lang w:eastAsia="en-US"/>
        </w:rPr>
        <w:t xml:space="preserve">льтурный центр «Старый Сургут» </w:t>
      </w:r>
      <w:r w:rsidR="007A01AC" w:rsidRPr="00D86EA3">
        <w:rPr>
          <w:rFonts w:eastAsia="Calibri"/>
          <w:spacing w:val="-2"/>
          <w:szCs w:val="28"/>
          <w:lang w:eastAsia="en-US"/>
        </w:rPr>
        <w:t>при поддержке комитета культуры Администрации города</w:t>
      </w:r>
      <w:r w:rsidR="00C25BBF" w:rsidRPr="00D86EA3">
        <w:rPr>
          <w:rFonts w:eastAsia="Calibri"/>
          <w:spacing w:val="-2"/>
          <w:szCs w:val="28"/>
          <w:lang w:eastAsia="en-US"/>
        </w:rPr>
        <w:t>.</w:t>
      </w:r>
    </w:p>
    <w:p w14:paraId="18CDE2C2" w14:textId="19278C5B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1.3.</w:t>
      </w:r>
      <w:r w:rsidR="009E4BE2" w:rsidRPr="00D86EA3">
        <w:rPr>
          <w:rFonts w:eastAsia="Calibri"/>
          <w:szCs w:val="28"/>
          <w:lang w:eastAsia="en-US"/>
        </w:rPr>
        <w:t xml:space="preserve"> Цели выставки-конкурса</w:t>
      </w:r>
      <w:r w:rsidR="00AC512E" w:rsidRPr="00D86EA3">
        <w:rPr>
          <w:rFonts w:eastAsia="Calibri"/>
          <w:szCs w:val="28"/>
          <w:lang w:eastAsia="en-US"/>
        </w:rPr>
        <w:t xml:space="preserve"> «Дары Севера»</w:t>
      </w:r>
      <w:r w:rsidR="009E4BE2" w:rsidRPr="00D86EA3">
        <w:rPr>
          <w:rFonts w:eastAsia="Calibri"/>
          <w:szCs w:val="28"/>
          <w:lang w:eastAsia="en-US"/>
        </w:rPr>
        <w:t>:</w:t>
      </w:r>
    </w:p>
    <w:p w14:paraId="2D80F4B5" w14:textId="5A0BCE01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</w:t>
      </w:r>
      <w:r w:rsidR="008E216C" w:rsidRPr="00D86EA3">
        <w:rPr>
          <w:rFonts w:eastAsia="Calibri"/>
          <w:szCs w:val="28"/>
          <w:lang w:eastAsia="en-US"/>
        </w:rPr>
        <w:t>организаци</w:t>
      </w:r>
      <w:r w:rsidR="001D637A" w:rsidRPr="00D86EA3">
        <w:rPr>
          <w:rFonts w:eastAsia="Calibri"/>
          <w:szCs w:val="28"/>
          <w:lang w:eastAsia="en-US"/>
        </w:rPr>
        <w:t>я</w:t>
      </w:r>
      <w:r w:rsidR="008E216C" w:rsidRPr="00D86EA3">
        <w:rPr>
          <w:rFonts w:eastAsia="Calibri"/>
          <w:szCs w:val="28"/>
          <w:lang w:eastAsia="en-US"/>
        </w:rPr>
        <w:t xml:space="preserve"> культурного досуга </w:t>
      </w:r>
      <w:r w:rsidR="001D637A" w:rsidRPr="00D86EA3">
        <w:rPr>
          <w:rFonts w:eastAsia="Calibri"/>
          <w:szCs w:val="28"/>
          <w:lang w:eastAsia="en-US"/>
        </w:rPr>
        <w:t>жителей города</w:t>
      </w:r>
      <w:r w:rsidRPr="00D86EA3">
        <w:rPr>
          <w:rFonts w:eastAsia="Calibri"/>
          <w:szCs w:val="28"/>
          <w:lang w:eastAsia="en-US"/>
        </w:rPr>
        <w:t>;</w:t>
      </w:r>
    </w:p>
    <w:p w14:paraId="1DDF3F08" w14:textId="5265BB8E" w:rsidR="001D637A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</w:t>
      </w:r>
      <w:r w:rsidR="001D637A" w:rsidRPr="00D86EA3">
        <w:rPr>
          <w:rFonts w:eastAsia="Calibri"/>
          <w:szCs w:val="28"/>
          <w:lang w:eastAsia="en-US"/>
        </w:rPr>
        <w:t>развитие и популяризация садоводства</w:t>
      </w:r>
      <w:r w:rsidRPr="00D86EA3">
        <w:rPr>
          <w:rFonts w:eastAsia="Calibri"/>
          <w:szCs w:val="28"/>
          <w:lang w:eastAsia="en-US"/>
        </w:rPr>
        <w:t xml:space="preserve">, огородничества, </w:t>
      </w:r>
      <w:r w:rsidR="001D637A" w:rsidRPr="00D86EA3">
        <w:rPr>
          <w:rFonts w:eastAsia="Calibri"/>
          <w:szCs w:val="28"/>
          <w:lang w:eastAsia="en-US"/>
        </w:rPr>
        <w:t xml:space="preserve">цветоводства </w:t>
      </w:r>
      <w:r w:rsidR="00F74964" w:rsidRPr="00D86EA3">
        <w:rPr>
          <w:rFonts w:eastAsia="Calibri"/>
          <w:szCs w:val="28"/>
          <w:lang w:eastAsia="en-US"/>
        </w:rPr>
        <w:br/>
      </w:r>
      <w:r w:rsidR="001D637A" w:rsidRPr="00D86EA3">
        <w:rPr>
          <w:rFonts w:eastAsia="Calibri"/>
          <w:szCs w:val="28"/>
          <w:lang w:eastAsia="en-US"/>
        </w:rPr>
        <w:t>и животноводства;</w:t>
      </w:r>
    </w:p>
    <w:p w14:paraId="62981B2A" w14:textId="7C88DEE0" w:rsidR="009E4BE2" w:rsidRPr="00D86EA3" w:rsidRDefault="001D637A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- демонстрация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t xml:space="preserve">достижений в выращивании продукции на </w:t>
      </w:r>
      <w:r w:rsidR="009E4BE2" w:rsidRPr="00D86EA3">
        <w:rPr>
          <w:rFonts w:eastAsia="Calibri"/>
          <w:szCs w:val="28"/>
          <w:lang w:eastAsia="en-US"/>
        </w:rPr>
        <w:t>садоводческих, огороднических, дачных некоммерческих объединениях, крестьянских фермерских хозяйствах, личных подсобных хозяйствах, а также на придомовой территории и в домашних условиях;</w:t>
      </w:r>
    </w:p>
    <w:p w14:paraId="25727C86" w14:textId="0AD5EA39" w:rsidR="008E216C" w:rsidRPr="00D86EA3" w:rsidRDefault="009E4BE2" w:rsidP="008E216C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сохранение </w:t>
      </w:r>
      <w:r w:rsidR="001D637A" w:rsidRPr="00D86EA3">
        <w:rPr>
          <w:rFonts w:eastAsia="Calibri"/>
          <w:szCs w:val="28"/>
          <w:lang w:eastAsia="en-US"/>
        </w:rPr>
        <w:t xml:space="preserve">семейных традиций и укрепление </w:t>
      </w:r>
      <w:r w:rsidRPr="00D86EA3">
        <w:rPr>
          <w:rFonts w:eastAsia="Calibri"/>
          <w:szCs w:val="28"/>
          <w:lang w:eastAsia="en-US"/>
        </w:rPr>
        <w:t xml:space="preserve">духовно-нравственных </w:t>
      </w:r>
      <w:r w:rsidR="001D637A" w:rsidRPr="00D86EA3">
        <w:rPr>
          <w:rFonts w:eastAsia="Calibri"/>
          <w:szCs w:val="28"/>
          <w:lang w:eastAsia="en-US"/>
        </w:rPr>
        <w:t>ценностей;</w:t>
      </w:r>
    </w:p>
    <w:p w14:paraId="4B873D8F" w14:textId="0BB5E295" w:rsidR="001D637A" w:rsidRPr="00D86EA3" w:rsidRDefault="00496C65" w:rsidP="008E216C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</w:t>
      </w:r>
      <w:r w:rsidR="001D637A" w:rsidRPr="00D86EA3">
        <w:rPr>
          <w:rFonts w:eastAsia="Calibri"/>
          <w:szCs w:val="28"/>
          <w:lang w:eastAsia="en-US"/>
        </w:rPr>
        <w:t xml:space="preserve">обмен опытом между садоводами, огородниками, цветоводами </w:t>
      </w:r>
      <w:r w:rsidR="00F74964" w:rsidRPr="00D86EA3">
        <w:rPr>
          <w:rFonts w:eastAsia="Calibri"/>
          <w:szCs w:val="28"/>
          <w:lang w:eastAsia="en-US"/>
        </w:rPr>
        <w:br/>
      </w:r>
      <w:r w:rsidR="001D637A" w:rsidRPr="00D86EA3">
        <w:rPr>
          <w:rFonts w:eastAsia="Calibri"/>
          <w:szCs w:val="28"/>
          <w:lang w:eastAsia="en-US"/>
        </w:rPr>
        <w:t>и фермерами.</w:t>
      </w:r>
    </w:p>
    <w:p w14:paraId="786A3C85" w14:textId="0688AB2B" w:rsidR="008E216C" w:rsidRPr="00D86EA3" w:rsidRDefault="00F74964" w:rsidP="008E216C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1.4.</w:t>
      </w:r>
      <w:r w:rsidR="00C847C0" w:rsidRPr="00D86EA3">
        <w:rPr>
          <w:rFonts w:eastAsia="Calibri"/>
          <w:szCs w:val="28"/>
          <w:lang w:eastAsia="en-US"/>
        </w:rPr>
        <w:t xml:space="preserve"> Участники выставки-конкурса</w:t>
      </w:r>
      <w:r w:rsidR="00AC512E" w:rsidRPr="00D86EA3">
        <w:rPr>
          <w:rFonts w:eastAsia="Calibri"/>
          <w:szCs w:val="28"/>
          <w:lang w:eastAsia="en-US"/>
        </w:rPr>
        <w:t xml:space="preserve"> «Дары Севера»</w:t>
      </w:r>
      <w:r w:rsidR="00C847C0" w:rsidRPr="00D86EA3">
        <w:rPr>
          <w:rFonts w:eastAsia="Calibri"/>
          <w:szCs w:val="28"/>
          <w:lang w:eastAsia="en-US"/>
        </w:rPr>
        <w:t>.</w:t>
      </w:r>
    </w:p>
    <w:p w14:paraId="1D049B01" w14:textId="2C1AE426" w:rsidR="008E216C" w:rsidRPr="00D86EA3" w:rsidRDefault="00AC512E" w:rsidP="008E216C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выставке-</w:t>
      </w:r>
      <w:r w:rsidR="001D637A" w:rsidRPr="00D86EA3">
        <w:rPr>
          <w:rFonts w:eastAsia="Calibri"/>
          <w:szCs w:val="28"/>
          <w:lang w:eastAsia="en-US"/>
        </w:rPr>
        <w:t xml:space="preserve">конкурсе </w:t>
      </w:r>
      <w:r w:rsidRPr="00D86EA3">
        <w:rPr>
          <w:rFonts w:eastAsia="Calibri"/>
          <w:szCs w:val="28"/>
          <w:lang w:eastAsia="en-US"/>
        </w:rPr>
        <w:t xml:space="preserve">«Дары Севера» </w:t>
      </w:r>
      <w:r w:rsidR="001D637A" w:rsidRPr="00D86EA3">
        <w:rPr>
          <w:rFonts w:eastAsia="Calibri"/>
          <w:szCs w:val="28"/>
          <w:lang w:eastAsia="en-US"/>
        </w:rPr>
        <w:t xml:space="preserve">могут принимать участие </w:t>
      </w:r>
      <w:r w:rsidR="008E216C" w:rsidRPr="00D86EA3">
        <w:rPr>
          <w:rFonts w:eastAsia="Calibri"/>
          <w:szCs w:val="28"/>
          <w:lang w:eastAsia="en-US"/>
        </w:rPr>
        <w:t>жител</w:t>
      </w:r>
      <w:r w:rsidR="001D637A" w:rsidRPr="00D86EA3">
        <w:rPr>
          <w:rFonts w:eastAsia="Calibri"/>
          <w:szCs w:val="28"/>
          <w:lang w:eastAsia="en-US"/>
        </w:rPr>
        <w:t>и</w:t>
      </w:r>
      <w:r w:rsidR="008E216C" w:rsidRPr="00D86EA3">
        <w:rPr>
          <w:rFonts w:eastAsia="Calibri"/>
          <w:szCs w:val="28"/>
          <w:lang w:eastAsia="en-US"/>
        </w:rPr>
        <w:t xml:space="preserve"> города, занимающийся огородничеством, садоводством, цветоводством, организации, фермерские хозяйства и индивидуальные предприниматели, занимающиеся выращиванием, обработкой, заготовкой и реализацией сельскохозяйственной и цветочной продукции.</w:t>
      </w:r>
    </w:p>
    <w:p w14:paraId="54BB3F64" w14:textId="73741CA9" w:rsidR="008E216C" w:rsidRPr="00D86EA3" w:rsidRDefault="008E216C" w:rsidP="008E216C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Количество участников выставки-конкурса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Pr="00D86EA3">
        <w:rPr>
          <w:rFonts w:eastAsia="Calibri"/>
          <w:szCs w:val="28"/>
          <w:lang w:eastAsia="en-US"/>
        </w:rPr>
        <w:t>не ограничено.</w:t>
      </w:r>
    </w:p>
    <w:p w14:paraId="22BCDB4B" w14:textId="1A2E05DF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C847C0" w:rsidRPr="00D86EA3">
        <w:rPr>
          <w:rFonts w:eastAsia="Calibri"/>
          <w:szCs w:val="28"/>
          <w:lang w:eastAsia="en-US"/>
        </w:rPr>
        <w:t xml:space="preserve">. </w:t>
      </w:r>
      <w:r w:rsidR="009E4BE2" w:rsidRPr="00D86EA3">
        <w:rPr>
          <w:rFonts w:eastAsia="Calibri"/>
          <w:szCs w:val="28"/>
          <w:lang w:eastAsia="en-US"/>
        </w:rPr>
        <w:t xml:space="preserve">Номинации </w:t>
      </w:r>
      <w:r w:rsidR="001D637A" w:rsidRPr="00D86EA3">
        <w:rPr>
          <w:rFonts w:eastAsia="Calibri"/>
          <w:szCs w:val="28"/>
          <w:lang w:eastAsia="en-US"/>
        </w:rPr>
        <w:t>выставки-конкурса</w:t>
      </w:r>
      <w:r w:rsidR="00864DA1" w:rsidRPr="00D86EA3">
        <w:rPr>
          <w:rFonts w:eastAsia="Calibri"/>
          <w:szCs w:val="28"/>
          <w:lang w:eastAsia="en-US"/>
        </w:rPr>
        <w:t xml:space="preserve">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="00864DA1" w:rsidRPr="00D86EA3">
        <w:rPr>
          <w:rFonts w:eastAsia="Calibri"/>
          <w:szCs w:val="28"/>
          <w:lang w:eastAsia="en-US"/>
        </w:rPr>
        <w:t>и критерии оценки</w:t>
      </w:r>
      <w:r w:rsidR="009E4BE2" w:rsidRPr="00D86EA3">
        <w:rPr>
          <w:rFonts w:eastAsia="Calibri"/>
          <w:szCs w:val="28"/>
          <w:lang w:eastAsia="en-US"/>
        </w:rPr>
        <w:t>.</w:t>
      </w:r>
    </w:p>
    <w:p w14:paraId="42358DE2" w14:textId="630FCFC4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 xml:space="preserve">.1. </w:t>
      </w:r>
      <w:r w:rsidR="00864DA1" w:rsidRPr="00D86EA3">
        <w:rPr>
          <w:rFonts w:eastAsia="Calibri"/>
          <w:szCs w:val="28"/>
          <w:lang w:eastAsia="en-US"/>
        </w:rPr>
        <w:t xml:space="preserve">Номинация </w:t>
      </w:r>
      <w:r w:rsidR="009E4BE2" w:rsidRPr="00D86EA3">
        <w:rPr>
          <w:rFonts w:eastAsia="Calibri"/>
          <w:szCs w:val="28"/>
          <w:lang w:eastAsia="en-US"/>
        </w:rPr>
        <w:t>«Урожай года» – представление собранных дикорастущих или выращенных на приусадебном хозяйстве овощных, плодово-ягодных культур и грибов, а также результатов их переработки: соления, варенья, джемы, компоты и так далее.</w:t>
      </w:r>
    </w:p>
    <w:p w14:paraId="1B90F570" w14:textId="77777777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В номинации принимают участие: территориальные общественные самоуправления, пункты по работе с населением, творческие коллективы, </w:t>
      </w:r>
      <w:r w:rsidRPr="00D86EA3">
        <w:rPr>
          <w:rFonts w:eastAsia="Calibri"/>
          <w:szCs w:val="28"/>
          <w:lang w:eastAsia="en-US"/>
        </w:rPr>
        <w:lastRenderedPageBreak/>
        <w:t>физические лица, а также организации, фермерские хозяйства и индивидуальные предприниматели.</w:t>
      </w:r>
    </w:p>
    <w:p w14:paraId="23249777" w14:textId="15DBB9EC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Критерии оценки: разнообразие</w:t>
      </w:r>
      <w:r w:rsidR="00864DA1" w:rsidRPr="00D86EA3">
        <w:rPr>
          <w:rFonts w:eastAsia="Calibri"/>
          <w:szCs w:val="28"/>
          <w:lang w:eastAsia="en-US"/>
        </w:rPr>
        <w:t xml:space="preserve"> экспозиции</w:t>
      </w:r>
      <w:r w:rsidRPr="00D86EA3">
        <w:rPr>
          <w:rFonts w:eastAsia="Calibri"/>
          <w:szCs w:val="28"/>
          <w:lang w:eastAsia="en-US"/>
        </w:rPr>
        <w:t>, форма и количество представленной продукции, оригинальность оформления результатов урожая, наличие семейных рецептов.</w:t>
      </w:r>
    </w:p>
    <w:p w14:paraId="4DD37889" w14:textId="57057A67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>.2. Номинация «</w:t>
      </w:r>
      <w:proofErr w:type="spellStart"/>
      <w:r w:rsidR="009E4BE2" w:rsidRPr="00D86EA3">
        <w:rPr>
          <w:rFonts w:eastAsia="Calibri"/>
          <w:szCs w:val="28"/>
          <w:lang w:eastAsia="en-US"/>
        </w:rPr>
        <w:t>уДачный</w:t>
      </w:r>
      <w:proofErr w:type="spellEnd"/>
      <w:r w:rsidR="009E4BE2" w:rsidRPr="00D86EA3">
        <w:rPr>
          <w:rFonts w:eastAsia="Calibri"/>
          <w:szCs w:val="28"/>
          <w:lang w:eastAsia="en-US"/>
        </w:rPr>
        <w:t xml:space="preserve"> Кадр» – представление кач</w:t>
      </w:r>
      <w:r w:rsidR="00361AEF" w:rsidRPr="00D86EA3">
        <w:rPr>
          <w:rFonts w:eastAsia="Calibri"/>
          <w:szCs w:val="28"/>
          <w:lang w:eastAsia="en-US"/>
        </w:rPr>
        <w:t>ественной фотографии формата А4.</w:t>
      </w:r>
    </w:p>
    <w:p w14:paraId="44C40479" w14:textId="4742C2BA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Обязательн</w:t>
      </w:r>
      <w:r w:rsidR="00864DA1" w:rsidRPr="00D86EA3">
        <w:rPr>
          <w:rFonts w:eastAsia="Calibri"/>
          <w:szCs w:val="28"/>
          <w:lang w:eastAsia="en-US"/>
        </w:rPr>
        <w:t>ое</w:t>
      </w:r>
      <w:r w:rsidRPr="00D86EA3">
        <w:rPr>
          <w:rFonts w:eastAsia="Calibri"/>
          <w:szCs w:val="28"/>
          <w:lang w:eastAsia="en-US"/>
        </w:rPr>
        <w:t xml:space="preserve"> услови</w:t>
      </w:r>
      <w:r w:rsidR="00864DA1" w:rsidRPr="00D86EA3">
        <w:rPr>
          <w:rFonts w:eastAsia="Calibri"/>
          <w:szCs w:val="28"/>
          <w:lang w:eastAsia="en-US"/>
        </w:rPr>
        <w:t>е</w:t>
      </w:r>
      <w:r w:rsidRPr="00D86EA3">
        <w:rPr>
          <w:rFonts w:eastAsia="Calibri"/>
          <w:szCs w:val="28"/>
          <w:lang w:eastAsia="en-US"/>
        </w:rPr>
        <w:t xml:space="preserve">: фотография должна быть </w:t>
      </w:r>
      <w:r w:rsidR="00864DA1" w:rsidRPr="00D86EA3">
        <w:rPr>
          <w:rFonts w:eastAsia="Calibri"/>
          <w:szCs w:val="28"/>
          <w:lang w:eastAsia="en-US"/>
        </w:rPr>
        <w:t>выполнена</w:t>
      </w:r>
      <w:r w:rsidRPr="00D86EA3">
        <w:rPr>
          <w:rFonts w:eastAsia="Calibri"/>
          <w:szCs w:val="28"/>
          <w:lang w:eastAsia="en-US"/>
        </w:rPr>
        <w:t xml:space="preserve"> </w:t>
      </w:r>
      <w:r w:rsidR="00C6230A" w:rsidRPr="00D86EA3">
        <w:rPr>
          <w:rFonts w:eastAsia="Calibri"/>
          <w:szCs w:val="28"/>
          <w:lang w:eastAsia="en-US"/>
        </w:rPr>
        <w:br/>
      </w:r>
      <w:r w:rsidRPr="00D86EA3">
        <w:rPr>
          <w:rFonts w:eastAsia="Calibri"/>
          <w:szCs w:val="28"/>
          <w:lang w:eastAsia="en-US"/>
        </w:rPr>
        <w:t xml:space="preserve">на </w:t>
      </w:r>
      <w:r w:rsidR="00864DA1" w:rsidRPr="00D86EA3">
        <w:rPr>
          <w:rFonts w:eastAsia="Calibri"/>
          <w:szCs w:val="28"/>
          <w:lang w:eastAsia="en-US"/>
        </w:rPr>
        <w:t xml:space="preserve">собственном дачном или приусадебном участке и </w:t>
      </w:r>
      <w:r w:rsidR="00C847C0" w:rsidRPr="00D86EA3">
        <w:rPr>
          <w:rFonts w:eastAsia="Calibri"/>
          <w:szCs w:val="28"/>
          <w:lang w:eastAsia="en-US"/>
        </w:rPr>
        <w:t xml:space="preserve">демонстрировать </w:t>
      </w:r>
      <w:r w:rsidR="00864DA1" w:rsidRPr="00D86EA3">
        <w:rPr>
          <w:rFonts w:eastAsia="Calibri"/>
          <w:szCs w:val="28"/>
          <w:lang w:eastAsia="en-US"/>
        </w:rPr>
        <w:t xml:space="preserve">урожай, домашнее хозяйство либо процесс работы. </w:t>
      </w:r>
    </w:p>
    <w:p w14:paraId="2EEC7498" w14:textId="05DB7EC6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Критерии оценки: творческий подход, оригинальность сюжета, </w:t>
      </w:r>
      <w:proofErr w:type="gramStart"/>
      <w:r w:rsidR="00361AEF" w:rsidRPr="00D86EA3">
        <w:rPr>
          <w:rFonts w:eastAsia="Calibri"/>
          <w:szCs w:val="28"/>
          <w:lang w:eastAsia="en-US"/>
        </w:rPr>
        <w:t>креатив</w:t>
      </w:r>
      <w:r w:rsidR="00C847C0" w:rsidRPr="00D86EA3">
        <w:rPr>
          <w:rFonts w:eastAsia="Calibri"/>
          <w:szCs w:val="28"/>
          <w:lang w:eastAsia="en-US"/>
        </w:rPr>
        <w:t>-</w:t>
      </w:r>
      <w:proofErr w:type="spellStart"/>
      <w:r w:rsidR="00361AEF" w:rsidRPr="00D86EA3">
        <w:rPr>
          <w:rFonts w:eastAsia="Calibri"/>
          <w:szCs w:val="28"/>
          <w:lang w:eastAsia="en-US"/>
        </w:rPr>
        <w:t>ность</w:t>
      </w:r>
      <w:proofErr w:type="spellEnd"/>
      <w:proofErr w:type="gramEnd"/>
      <w:r w:rsidR="00361AEF" w:rsidRPr="00D86EA3">
        <w:rPr>
          <w:rFonts w:eastAsia="Calibri"/>
          <w:szCs w:val="28"/>
          <w:lang w:eastAsia="en-US"/>
        </w:rPr>
        <w:t xml:space="preserve"> названия</w:t>
      </w:r>
      <w:r w:rsidRPr="00D86EA3">
        <w:rPr>
          <w:rFonts w:eastAsia="Calibri"/>
          <w:szCs w:val="28"/>
          <w:lang w:eastAsia="en-US"/>
        </w:rPr>
        <w:t xml:space="preserve"> фотографии.</w:t>
      </w:r>
    </w:p>
    <w:p w14:paraId="4041AE81" w14:textId="547DE8EB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номинации принимают участие физические лица старше 18 лет</w:t>
      </w:r>
      <w:r w:rsidR="00C6230A" w:rsidRPr="00D86EA3">
        <w:rPr>
          <w:rFonts w:eastAsia="Calibri"/>
          <w:szCs w:val="28"/>
          <w:lang w:eastAsia="en-US"/>
        </w:rPr>
        <w:t>.</w:t>
      </w:r>
    </w:p>
    <w:p w14:paraId="32D0690D" w14:textId="3B2D250D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 xml:space="preserve">.3. Номинация «Цветочно-овощная симфония» – представление оригинального букета, выполненного из цветов, трав, </w:t>
      </w:r>
      <w:r w:rsidR="009E4BE2" w:rsidRPr="00D86EA3">
        <w:rPr>
          <w:rFonts w:eastAsia="Calibri"/>
          <w:lang w:eastAsia="en-US"/>
        </w:rPr>
        <w:t xml:space="preserve">овощных и плодово-ягодных культур. </w:t>
      </w:r>
      <w:r w:rsidR="009E4BE2" w:rsidRPr="00D86EA3">
        <w:rPr>
          <w:rFonts w:eastAsia="Calibri"/>
          <w:szCs w:val="28"/>
          <w:lang w:eastAsia="en-US"/>
        </w:rPr>
        <w:t xml:space="preserve">Допускается включение в композицию элементов </w:t>
      </w:r>
      <w:r w:rsidR="009E4BE2" w:rsidRPr="00D86EA3">
        <w:rPr>
          <w:rFonts w:eastAsia="Calibri"/>
          <w:szCs w:val="28"/>
          <w:lang w:eastAsia="en-US"/>
        </w:rPr>
        <w:br/>
        <w:t xml:space="preserve">из искусственных материалов (бумага, мыло, бисер, металл и так далее). </w:t>
      </w:r>
    </w:p>
    <w:p w14:paraId="005AD791" w14:textId="19EDBC52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bookmarkStart w:id="5" w:name="_Hlk233292124"/>
      <w:r w:rsidRPr="00D86EA3">
        <w:rPr>
          <w:rFonts w:eastAsia="Calibri"/>
          <w:szCs w:val="28"/>
          <w:lang w:eastAsia="en-US"/>
        </w:rPr>
        <w:t>В номинации принимают участие физические лица старше 18 лет</w:t>
      </w:r>
      <w:r w:rsidR="00C6230A" w:rsidRPr="00D86EA3">
        <w:rPr>
          <w:rFonts w:eastAsia="Calibri"/>
          <w:szCs w:val="28"/>
          <w:lang w:eastAsia="en-US"/>
        </w:rPr>
        <w:t>.</w:t>
      </w:r>
    </w:p>
    <w:bookmarkEnd w:id="5"/>
    <w:p w14:paraId="380C7FDC" w14:textId="6EC2520C" w:rsidR="009E4BE2" w:rsidRPr="00D86EA3" w:rsidRDefault="009E4BE2" w:rsidP="009E4BE2">
      <w:pPr>
        <w:ind w:firstLine="709"/>
        <w:jc w:val="both"/>
        <w:rPr>
          <w:rFonts w:eastAsia="Calibri"/>
          <w:b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Критерии оценки: оригинальность композиции и разнообразие </w:t>
      </w:r>
      <w:r w:rsidR="00361AEF" w:rsidRPr="00D86EA3">
        <w:rPr>
          <w:rFonts w:eastAsia="Calibri"/>
          <w:szCs w:val="28"/>
          <w:lang w:eastAsia="en-US"/>
        </w:rPr>
        <w:t>материалов</w:t>
      </w:r>
      <w:r w:rsidRPr="00D86EA3">
        <w:rPr>
          <w:rFonts w:eastAsia="Calibri"/>
          <w:szCs w:val="28"/>
          <w:lang w:eastAsia="en-US"/>
        </w:rPr>
        <w:t xml:space="preserve">, художественный замысел, дизайн, </w:t>
      </w:r>
      <w:r w:rsidR="00361AEF" w:rsidRPr="00D86EA3">
        <w:rPr>
          <w:rFonts w:eastAsia="Calibri"/>
          <w:szCs w:val="28"/>
          <w:lang w:eastAsia="en-US"/>
        </w:rPr>
        <w:t xml:space="preserve">сложность композиции, </w:t>
      </w:r>
      <w:r w:rsidRPr="00D86EA3">
        <w:rPr>
          <w:rFonts w:eastAsia="Calibri"/>
          <w:szCs w:val="28"/>
          <w:lang w:eastAsia="en-US"/>
        </w:rPr>
        <w:t>креативн</w:t>
      </w:r>
      <w:r w:rsidR="00361AEF" w:rsidRPr="00D86EA3">
        <w:rPr>
          <w:rFonts w:eastAsia="Calibri"/>
          <w:szCs w:val="28"/>
          <w:lang w:eastAsia="en-US"/>
        </w:rPr>
        <w:t>ость</w:t>
      </w:r>
      <w:r w:rsidRPr="00D86EA3">
        <w:rPr>
          <w:rFonts w:eastAsia="Calibri"/>
          <w:szCs w:val="28"/>
          <w:lang w:eastAsia="en-US"/>
        </w:rPr>
        <w:t xml:space="preserve"> названи</w:t>
      </w:r>
      <w:r w:rsidR="00361AEF" w:rsidRPr="00D86EA3">
        <w:rPr>
          <w:rFonts w:eastAsia="Calibri"/>
          <w:szCs w:val="28"/>
          <w:lang w:eastAsia="en-US"/>
        </w:rPr>
        <w:t>я</w:t>
      </w:r>
      <w:r w:rsidRPr="00D86EA3">
        <w:rPr>
          <w:rFonts w:eastAsia="Calibri"/>
          <w:szCs w:val="28"/>
          <w:lang w:eastAsia="en-US"/>
        </w:rPr>
        <w:t>.</w:t>
      </w:r>
    </w:p>
    <w:p w14:paraId="5291FEE0" w14:textId="257AF58B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>.4. Номинация «</w:t>
      </w:r>
      <w:proofErr w:type="spellStart"/>
      <w:r w:rsidR="009E4BE2" w:rsidRPr="00D86EA3">
        <w:rPr>
          <w:rFonts w:eastAsia="Calibri"/>
          <w:szCs w:val="28"/>
          <w:lang w:eastAsia="en-US"/>
        </w:rPr>
        <w:t>ЭкзоДача</w:t>
      </w:r>
      <w:proofErr w:type="spellEnd"/>
      <w:r w:rsidR="009E4BE2" w:rsidRPr="00D86EA3">
        <w:rPr>
          <w:rFonts w:eastAsia="Calibri"/>
          <w:szCs w:val="28"/>
          <w:lang w:eastAsia="en-US"/>
        </w:rPr>
        <w:t>» – представление</w:t>
      </w:r>
      <w:r w:rsidR="00361AEF" w:rsidRPr="00D86EA3">
        <w:rPr>
          <w:rFonts w:eastAsia="Calibri"/>
          <w:szCs w:val="28"/>
          <w:lang w:eastAsia="en-US"/>
        </w:rPr>
        <w:t xml:space="preserve"> </w:t>
      </w:r>
      <w:r w:rsidR="009E4BE2" w:rsidRPr="00D86EA3">
        <w:rPr>
          <w:rFonts w:eastAsia="Calibri"/>
          <w:szCs w:val="28"/>
          <w:lang w:eastAsia="en-US"/>
        </w:rPr>
        <w:t>редк</w:t>
      </w:r>
      <w:r w:rsidR="00361AEF" w:rsidRPr="00D86EA3">
        <w:rPr>
          <w:rFonts w:eastAsia="Calibri"/>
          <w:szCs w:val="28"/>
          <w:lang w:eastAsia="en-US"/>
        </w:rPr>
        <w:t>их или экзотических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="00361AEF" w:rsidRPr="00D86EA3">
        <w:rPr>
          <w:rFonts w:eastAsia="Calibri"/>
          <w:szCs w:val="28"/>
          <w:lang w:eastAsia="en-US"/>
        </w:rPr>
        <w:t>плодов либо растений, выращенных участником выставки-конкурса</w:t>
      </w:r>
      <w:r w:rsidR="00AC512E" w:rsidRPr="00D86EA3">
        <w:rPr>
          <w:rFonts w:eastAsia="Calibri"/>
          <w:szCs w:val="28"/>
          <w:lang w:eastAsia="en-US"/>
        </w:rPr>
        <w:t xml:space="preserve"> «Дары Севера»</w:t>
      </w:r>
      <w:r w:rsidR="00361AEF" w:rsidRPr="00D86EA3">
        <w:rPr>
          <w:rFonts w:eastAsia="Calibri"/>
          <w:szCs w:val="28"/>
          <w:lang w:eastAsia="en-US"/>
        </w:rPr>
        <w:t>.</w:t>
      </w:r>
    </w:p>
    <w:p w14:paraId="45EBCB70" w14:textId="0C8A1056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номинации принимают участие физические лица старше 18 лет</w:t>
      </w:r>
      <w:r w:rsidR="00C6230A" w:rsidRPr="00D86EA3">
        <w:rPr>
          <w:rFonts w:eastAsia="Calibri"/>
          <w:szCs w:val="28"/>
          <w:lang w:eastAsia="en-US"/>
        </w:rPr>
        <w:t>.</w:t>
      </w:r>
    </w:p>
    <w:p w14:paraId="01E86F64" w14:textId="2C097765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Критерии оценки: экзотичность,</w:t>
      </w:r>
      <w:r w:rsidR="00361AEF" w:rsidRPr="00D86EA3">
        <w:rPr>
          <w:rFonts w:eastAsia="Calibri"/>
          <w:szCs w:val="28"/>
          <w:lang w:eastAsia="en-US"/>
        </w:rPr>
        <w:t xml:space="preserve"> уникальность,</w:t>
      </w:r>
      <w:r w:rsidRPr="00D86EA3">
        <w:rPr>
          <w:rFonts w:eastAsia="Calibri"/>
          <w:szCs w:val="28"/>
          <w:lang w:eastAsia="en-US"/>
        </w:rPr>
        <w:t xml:space="preserve"> </w:t>
      </w:r>
      <w:r w:rsidR="00361AEF" w:rsidRPr="00D86EA3">
        <w:rPr>
          <w:rFonts w:eastAsia="Calibri"/>
          <w:szCs w:val="28"/>
          <w:lang w:eastAsia="en-US"/>
        </w:rPr>
        <w:t>размеры</w:t>
      </w:r>
      <w:r w:rsidRPr="00D86EA3">
        <w:rPr>
          <w:rFonts w:eastAsia="Calibri"/>
          <w:szCs w:val="28"/>
          <w:lang w:eastAsia="en-US"/>
        </w:rPr>
        <w:t>, сравнительные критерии в своей груп</w:t>
      </w:r>
      <w:r w:rsidR="00361AEF" w:rsidRPr="00D86EA3">
        <w:rPr>
          <w:rFonts w:eastAsia="Calibri"/>
          <w:szCs w:val="28"/>
          <w:lang w:eastAsia="en-US"/>
        </w:rPr>
        <w:t>пе овощей/фруктов, презентация</w:t>
      </w:r>
      <w:r w:rsidRPr="00D86EA3">
        <w:rPr>
          <w:rFonts w:eastAsia="Calibri"/>
          <w:szCs w:val="28"/>
          <w:lang w:eastAsia="en-US"/>
        </w:rPr>
        <w:t xml:space="preserve">, </w:t>
      </w:r>
      <w:r w:rsidR="00361AEF" w:rsidRPr="00D86EA3">
        <w:rPr>
          <w:rFonts w:eastAsia="Calibri"/>
          <w:szCs w:val="28"/>
          <w:lang w:eastAsia="en-US"/>
        </w:rPr>
        <w:t>возможность дегустации</w:t>
      </w:r>
      <w:r w:rsidRPr="00D86EA3">
        <w:rPr>
          <w:rFonts w:eastAsia="Calibri"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br/>
        <w:t>(по желанию участника).</w:t>
      </w:r>
    </w:p>
    <w:p w14:paraId="4D0611CA" w14:textId="2EE8E656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 xml:space="preserve">.5. </w:t>
      </w:r>
      <w:r w:rsidR="00361AEF" w:rsidRPr="00D86EA3">
        <w:rPr>
          <w:rFonts w:eastAsia="Calibri"/>
          <w:szCs w:val="28"/>
          <w:lang w:eastAsia="en-US"/>
        </w:rPr>
        <w:t>Номинация «Урожайное платье» – демонстрация</w:t>
      </w:r>
      <w:r w:rsidR="00AF2FF2" w:rsidRPr="00D86EA3">
        <w:rPr>
          <w:rFonts w:eastAsia="Calibri"/>
          <w:szCs w:val="28"/>
          <w:lang w:eastAsia="en-US"/>
        </w:rPr>
        <w:t xml:space="preserve"> авторского</w:t>
      </w:r>
      <w:r w:rsidR="00361AEF" w:rsidRPr="00D86EA3">
        <w:rPr>
          <w:rFonts w:eastAsia="Calibri"/>
          <w:szCs w:val="28"/>
          <w:lang w:eastAsia="en-US"/>
        </w:rPr>
        <w:t xml:space="preserve"> платья</w:t>
      </w:r>
      <w:r w:rsidR="009E4BE2" w:rsidRPr="00D86EA3">
        <w:rPr>
          <w:rFonts w:eastAsia="Calibri"/>
          <w:szCs w:val="28"/>
          <w:lang w:eastAsia="en-US"/>
        </w:rPr>
        <w:t xml:space="preserve">, </w:t>
      </w:r>
      <w:r w:rsidR="00361AEF" w:rsidRPr="00D86EA3">
        <w:rPr>
          <w:rFonts w:eastAsia="Calibri"/>
          <w:szCs w:val="28"/>
          <w:lang w:eastAsia="en-US"/>
        </w:rPr>
        <w:t>выполненного</w:t>
      </w:r>
      <w:r w:rsidR="009E4BE2" w:rsidRPr="00D86EA3">
        <w:rPr>
          <w:rFonts w:eastAsia="Calibri"/>
          <w:szCs w:val="28"/>
          <w:lang w:eastAsia="en-US"/>
        </w:rPr>
        <w:t xml:space="preserve"> своими руками.</w:t>
      </w:r>
      <w:r w:rsidR="00AF2FF2" w:rsidRPr="00D86EA3">
        <w:rPr>
          <w:rFonts w:eastAsia="Calibri"/>
          <w:szCs w:val="28"/>
          <w:lang w:eastAsia="en-US"/>
        </w:rPr>
        <w:t xml:space="preserve"> Продолжительность дефиле – до </w:t>
      </w:r>
      <w:r w:rsidR="00C847C0" w:rsidRPr="00D86EA3">
        <w:rPr>
          <w:rFonts w:eastAsia="Calibri"/>
          <w:szCs w:val="28"/>
          <w:lang w:eastAsia="en-US"/>
        </w:rPr>
        <w:t>одной</w:t>
      </w:r>
      <w:r w:rsidR="00AF2FF2" w:rsidRPr="00D86EA3">
        <w:rPr>
          <w:rFonts w:eastAsia="Calibri"/>
          <w:szCs w:val="28"/>
          <w:lang w:eastAsia="en-US"/>
        </w:rPr>
        <w:t xml:space="preserve"> минуты.</w:t>
      </w:r>
    </w:p>
    <w:p w14:paraId="7CE550A4" w14:textId="7B1D59C7" w:rsidR="009E4BE2" w:rsidRPr="00D86EA3" w:rsidRDefault="009E4BE2" w:rsidP="009E4BE2">
      <w:pPr>
        <w:ind w:firstLine="709"/>
        <w:jc w:val="both"/>
      </w:pPr>
      <w:r w:rsidRPr="00D86EA3">
        <w:rPr>
          <w:rFonts w:eastAsia="Calibri"/>
          <w:szCs w:val="28"/>
          <w:lang w:eastAsia="en-US"/>
        </w:rPr>
        <w:t xml:space="preserve">Критерии оценки: оригинальность и сложность </w:t>
      </w:r>
      <w:r w:rsidR="00361AEF" w:rsidRPr="00D86EA3">
        <w:rPr>
          <w:rFonts w:eastAsia="Calibri"/>
          <w:szCs w:val="28"/>
          <w:lang w:eastAsia="en-US"/>
        </w:rPr>
        <w:t>изготовления</w:t>
      </w:r>
      <w:r w:rsidRPr="00D86EA3">
        <w:rPr>
          <w:rFonts w:eastAsia="Calibri"/>
          <w:szCs w:val="28"/>
          <w:lang w:eastAsia="en-US"/>
        </w:rPr>
        <w:t xml:space="preserve">, артистизм, уровень подготовленности сценического показа (музыкальное </w:t>
      </w:r>
      <w:r w:rsidR="00361AEF" w:rsidRPr="00D86EA3">
        <w:rPr>
          <w:rFonts w:eastAsia="Calibri"/>
          <w:szCs w:val="28"/>
          <w:lang w:eastAsia="en-US"/>
        </w:rPr>
        <w:t>сопровождение</w:t>
      </w:r>
      <w:r w:rsidRPr="00D86EA3">
        <w:rPr>
          <w:rFonts w:eastAsia="Calibri"/>
          <w:szCs w:val="28"/>
          <w:lang w:eastAsia="en-US"/>
        </w:rPr>
        <w:t>, наличие группы поддержки и партнеров</w:t>
      </w:r>
      <w:r w:rsidR="00260B21" w:rsidRPr="00D86EA3">
        <w:rPr>
          <w:rFonts w:eastAsia="Calibri"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t>по исполнительству).</w:t>
      </w:r>
      <w:r w:rsidRPr="00D86EA3">
        <w:t xml:space="preserve"> </w:t>
      </w:r>
    </w:p>
    <w:p w14:paraId="0453A7C1" w14:textId="14281897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bookmarkStart w:id="6" w:name="_Hlk233295135"/>
      <w:r w:rsidRPr="00D86EA3">
        <w:rPr>
          <w:rFonts w:eastAsia="Calibri"/>
          <w:szCs w:val="28"/>
          <w:lang w:eastAsia="en-US"/>
        </w:rPr>
        <w:t xml:space="preserve">В номинации принимают участие </w:t>
      </w:r>
      <w:r w:rsidR="00361AEF" w:rsidRPr="00D86EA3">
        <w:rPr>
          <w:rFonts w:eastAsia="Calibri"/>
          <w:szCs w:val="28"/>
          <w:lang w:eastAsia="en-US"/>
        </w:rPr>
        <w:t>женщины</w:t>
      </w:r>
      <w:r w:rsidR="00C6230A" w:rsidRPr="00D86EA3">
        <w:rPr>
          <w:rFonts w:eastAsia="Calibri"/>
          <w:szCs w:val="28"/>
          <w:lang w:eastAsia="en-US"/>
        </w:rPr>
        <w:t xml:space="preserve"> старше 18 лет</w:t>
      </w:r>
      <w:r w:rsidRPr="00D86EA3">
        <w:rPr>
          <w:rFonts w:eastAsia="Calibri"/>
          <w:szCs w:val="28"/>
          <w:lang w:eastAsia="en-US"/>
        </w:rPr>
        <w:t xml:space="preserve">. </w:t>
      </w:r>
    </w:p>
    <w:bookmarkEnd w:id="6"/>
    <w:p w14:paraId="1F80BE3D" w14:textId="146BE70D" w:rsidR="00AF2FF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>.6. Номинация «</w:t>
      </w:r>
      <w:proofErr w:type="spellStart"/>
      <w:r w:rsidR="009E4BE2" w:rsidRPr="00D86EA3">
        <w:rPr>
          <w:rFonts w:eastAsia="Calibri"/>
          <w:szCs w:val="28"/>
          <w:lang w:eastAsia="en-US"/>
        </w:rPr>
        <w:t>уДачное</w:t>
      </w:r>
      <w:proofErr w:type="spellEnd"/>
      <w:r w:rsidR="009E4BE2" w:rsidRPr="00D86EA3">
        <w:rPr>
          <w:rFonts w:eastAsia="Calibri"/>
          <w:szCs w:val="28"/>
          <w:lang w:eastAsia="en-US"/>
        </w:rPr>
        <w:t xml:space="preserve"> Пугало»</w:t>
      </w:r>
      <w:r w:rsidR="009E4BE2" w:rsidRPr="00D86EA3">
        <w:rPr>
          <w:rFonts w:eastAsia="Calibri"/>
          <w:b/>
          <w:bCs/>
          <w:szCs w:val="28"/>
          <w:lang w:eastAsia="en-US"/>
        </w:rPr>
        <w:t xml:space="preserve"> </w:t>
      </w:r>
      <w:r w:rsidR="009E4BE2" w:rsidRPr="00D86EA3">
        <w:rPr>
          <w:rFonts w:eastAsia="Calibri"/>
          <w:szCs w:val="28"/>
          <w:lang w:eastAsia="en-US"/>
        </w:rPr>
        <w:t xml:space="preserve">– представление </w:t>
      </w:r>
      <w:r w:rsidR="00260B21" w:rsidRPr="00D86EA3">
        <w:rPr>
          <w:rFonts w:eastAsia="Calibri"/>
          <w:szCs w:val="28"/>
          <w:lang w:eastAsia="en-US"/>
        </w:rPr>
        <w:t>детьми</w:t>
      </w:r>
      <w:r w:rsidR="009E4BE2" w:rsidRPr="00D86EA3">
        <w:rPr>
          <w:rFonts w:eastAsia="Calibri"/>
          <w:szCs w:val="28"/>
          <w:lang w:eastAsia="en-US"/>
        </w:rPr>
        <w:t xml:space="preserve"> огородн</w:t>
      </w:r>
      <w:r w:rsidR="00AF2FF2" w:rsidRPr="00D86EA3">
        <w:rPr>
          <w:rFonts w:eastAsia="Calibri"/>
          <w:szCs w:val="28"/>
          <w:lang w:eastAsia="en-US"/>
        </w:rPr>
        <w:t>ых пугал</w:t>
      </w:r>
      <w:r w:rsidR="009E4BE2" w:rsidRPr="00D86EA3">
        <w:rPr>
          <w:rFonts w:eastAsia="Calibri"/>
          <w:szCs w:val="28"/>
          <w:lang w:eastAsia="en-US"/>
        </w:rPr>
        <w:t>, созданн</w:t>
      </w:r>
      <w:r w:rsidR="00260B21" w:rsidRPr="00D86EA3">
        <w:rPr>
          <w:rFonts w:eastAsia="Calibri"/>
          <w:szCs w:val="28"/>
          <w:lang w:eastAsia="en-US"/>
        </w:rPr>
        <w:t>ых</w:t>
      </w:r>
      <w:r w:rsidR="009E4BE2" w:rsidRPr="00D86EA3">
        <w:rPr>
          <w:rFonts w:eastAsia="Calibri"/>
          <w:szCs w:val="28"/>
          <w:lang w:eastAsia="en-US"/>
        </w:rPr>
        <w:t xml:space="preserve"> своими </w:t>
      </w:r>
      <w:r w:rsidR="00AF2FF2" w:rsidRPr="00D86EA3">
        <w:rPr>
          <w:rFonts w:eastAsia="Calibri"/>
          <w:szCs w:val="28"/>
          <w:lang w:eastAsia="en-US"/>
        </w:rPr>
        <w:t>руками</w:t>
      </w:r>
      <w:r w:rsidR="009E4BE2" w:rsidRPr="00D86EA3">
        <w:rPr>
          <w:rFonts w:eastAsia="Calibri"/>
          <w:szCs w:val="28"/>
          <w:lang w:eastAsia="en-US"/>
        </w:rPr>
        <w:t xml:space="preserve"> для практического применения на территории участка.  </w:t>
      </w:r>
    </w:p>
    <w:p w14:paraId="18575A7A" w14:textId="6DEB1636" w:rsidR="009E4BE2" w:rsidRPr="00D86EA3" w:rsidRDefault="00AF2FF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номинации принимают участие дети от 6</w:t>
      </w:r>
      <w:r w:rsidR="00C847C0" w:rsidRPr="00D86EA3">
        <w:rPr>
          <w:rFonts w:eastAsia="Calibri"/>
          <w:szCs w:val="28"/>
          <w:lang w:eastAsia="en-US"/>
        </w:rPr>
        <w:t xml:space="preserve"> (шести)</w:t>
      </w:r>
      <w:r w:rsidRPr="00D86EA3">
        <w:rPr>
          <w:rFonts w:eastAsia="Calibri"/>
          <w:szCs w:val="28"/>
          <w:lang w:eastAsia="en-US"/>
        </w:rPr>
        <w:t xml:space="preserve"> до 14 лет.</w:t>
      </w:r>
    </w:p>
    <w:p w14:paraId="2902F222" w14:textId="77777777" w:rsidR="00467BEA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Номинация предполагает вовлечение детей в процесс творческого освоения окружающей среды и развития экологического сознания посредством изготовления функциональных и декоративных предметов. Допускается использование </w:t>
      </w:r>
      <w:r w:rsidR="00260B21" w:rsidRPr="00D86EA3">
        <w:rPr>
          <w:rFonts w:eastAsia="Calibri"/>
          <w:szCs w:val="28"/>
          <w:lang w:eastAsia="en-US"/>
        </w:rPr>
        <w:t>природных и бросовых материалов</w:t>
      </w:r>
      <w:r w:rsidRPr="00D86EA3">
        <w:rPr>
          <w:rFonts w:eastAsia="Calibri"/>
          <w:szCs w:val="28"/>
          <w:lang w:eastAsia="en-US"/>
        </w:rPr>
        <w:t>,</w:t>
      </w:r>
      <w:r w:rsidR="00467BEA" w:rsidRPr="00D86EA3">
        <w:rPr>
          <w:rFonts w:eastAsia="Calibri"/>
          <w:szCs w:val="28"/>
          <w:lang w:eastAsia="en-US"/>
        </w:rPr>
        <w:t xml:space="preserve"> декоративных элементов.</w:t>
      </w:r>
    </w:p>
    <w:p w14:paraId="6A36B91C" w14:textId="414DBFF6" w:rsidR="009E4BE2" w:rsidRPr="00D86EA3" w:rsidRDefault="00C847C0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Продолжительность презентации до одной минуты</w:t>
      </w:r>
      <w:r w:rsidR="009E4BE2" w:rsidRPr="00D86EA3">
        <w:rPr>
          <w:rFonts w:eastAsia="Calibri"/>
          <w:szCs w:val="28"/>
          <w:lang w:eastAsia="en-US"/>
        </w:rPr>
        <w:t>.</w:t>
      </w:r>
    </w:p>
    <w:p w14:paraId="50684941" w14:textId="48722733" w:rsidR="009E4BE2" w:rsidRPr="00D86EA3" w:rsidRDefault="009E4BE2" w:rsidP="009E4BE2">
      <w:pPr>
        <w:ind w:firstLine="709"/>
        <w:jc w:val="both"/>
        <w:rPr>
          <w:rFonts w:eastAsia="Times New Roman"/>
          <w:szCs w:val="28"/>
        </w:rPr>
      </w:pPr>
      <w:bookmarkStart w:id="7" w:name="_Hlk108691448"/>
      <w:r w:rsidRPr="00D86EA3">
        <w:rPr>
          <w:rFonts w:eastAsia="Calibri"/>
          <w:szCs w:val="28"/>
          <w:lang w:eastAsia="en-US"/>
        </w:rPr>
        <w:lastRenderedPageBreak/>
        <w:t>Критерии оценки: оригинальность</w:t>
      </w:r>
      <w:bookmarkEnd w:id="7"/>
      <w:r w:rsidRPr="00D86EA3">
        <w:rPr>
          <w:rFonts w:eastAsia="Calibri"/>
          <w:szCs w:val="28"/>
          <w:lang w:eastAsia="en-US"/>
        </w:rPr>
        <w:t>, уникальность образа</w:t>
      </w:r>
      <w:r w:rsidR="00467BEA" w:rsidRPr="00D86EA3">
        <w:rPr>
          <w:rFonts w:eastAsia="Calibri"/>
          <w:szCs w:val="28"/>
          <w:lang w:eastAsia="en-US"/>
        </w:rPr>
        <w:t>, творческий</w:t>
      </w:r>
      <w:r w:rsidRPr="00D86EA3">
        <w:rPr>
          <w:rFonts w:eastAsia="Calibri"/>
          <w:szCs w:val="28"/>
          <w:lang w:eastAsia="en-US"/>
        </w:rPr>
        <w:t xml:space="preserve"> подход, разнообразие использованных природных и бросовых материалов</w:t>
      </w:r>
      <w:r w:rsidR="00467BEA" w:rsidRPr="00D86EA3">
        <w:rPr>
          <w:rFonts w:eastAsia="Times New Roman"/>
          <w:szCs w:val="28"/>
        </w:rPr>
        <w:t>, качество исполнения.</w:t>
      </w:r>
    </w:p>
    <w:p w14:paraId="622D4F33" w14:textId="783D691D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2</w:t>
      </w:r>
      <w:r w:rsidR="009E4BE2" w:rsidRPr="00D86EA3">
        <w:rPr>
          <w:rFonts w:eastAsia="Calibri"/>
          <w:szCs w:val="28"/>
          <w:lang w:eastAsia="en-US"/>
        </w:rPr>
        <w:t>.7.</w:t>
      </w:r>
      <w:r w:rsidR="00C84392" w:rsidRPr="00D86EA3">
        <w:rPr>
          <w:rFonts w:eastAsia="Calibri"/>
          <w:szCs w:val="28"/>
          <w:lang w:eastAsia="en-US"/>
        </w:rPr>
        <w:t xml:space="preserve"> Номинация</w:t>
      </w:r>
      <w:r w:rsidR="009E4BE2" w:rsidRPr="00D86EA3">
        <w:rPr>
          <w:rFonts w:eastAsia="Calibri"/>
          <w:szCs w:val="28"/>
          <w:lang w:eastAsia="en-US"/>
        </w:rPr>
        <w:t xml:space="preserve"> «Дача-АРТ» – лучшее оформление тематической фотозоны. Фотозона – это специально задекорированное пространство под </w:t>
      </w:r>
      <w:proofErr w:type="gramStart"/>
      <w:r w:rsidR="009E4BE2" w:rsidRPr="00D86EA3">
        <w:rPr>
          <w:rFonts w:eastAsia="Calibri"/>
          <w:szCs w:val="28"/>
          <w:lang w:eastAsia="en-US"/>
        </w:rPr>
        <w:t>тема</w:t>
      </w:r>
      <w:r w:rsidR="00C847C0" w:rsidRPr="00D86EA3">
        <w:rPr>
          <w:rFonts w:eastAsia="Calibri"/>
          <w:szCs w:val="28"/>
          <w:lang w:eastAsia="en-US"/>
        </w:rPr>
        <w:t>-</w:t>
      </w:r>
      <w:r w:rsidR="009E4BE2" w:rsidRPr="00D86EA3">
        <w:rPr>
          <w:rFonts w:eastAsia="Calibri"/>
          <w:szCs w:val="28"/>
          <w:lang w:eastAsia="en-US"/>
        </w:rPr>
        <w:t>тику</w:t>
      </w:r>
      <w:proofErr w:type="gramEnd"/>
      <w:r w:rsidR="009E4BE2" w:rsidRPr="00D86EA3">
        <w:rPr>
          <w:rFonts w:eastAsia="Calibri"/>
          <w:szCs w:val="28"/>
          <w:lang w:eastAsia="en-US"/>
        </w:rPr>
        <w:t xml:space="preserve"> </w:t>
      </w:r>
      <w:r w:rsidR="00467BEA" w:rsidRPr="00D86EA3">
        <w:rPr>
          <w:rFonts w:eastAsia="Calibri"/>
          <w:szCs w:val="28"/>
          <w:lang w:eastAsia="en-US"/>
        </w:rPr>
        <w:t xml:space="preserve">городского </w:t>
      </w:r>
      <w:r w:rsidR="009E4BE2" w:rsidRPr="00D86EA3">
        <w:rPr>
          <w:rFonts w:eastAsia="Calibri"/>
          <w:szCs w:val="28"/>
          <w:lang w:eastAsia="en-US"/>
        </w:rPr>
        <w:t>конкурса «Урожай-2026», предназначенное для фотосъемки.</w:t>
      </w:r>
    </w:p>
    <w:p w14:paraId="7F444EF6" w14:textId="103280D1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Дополнительные требования: монтаж и демонтаж фотозоны производится участником номинации самостоятельно в даты и время, согласованные </w:t>
      </w:r>
      <w:r w:rsidRPr="00D86EA3">
        <w:rPr>
          <w:rFonts w:eastAsia="Calibri"/>
          <w:szCs w:val="28"/>
          <w:lang w:eastAsia="en-US"/>
        </w:rPr>
        <w:br/>
        <w:t xml:space="preserve">с организатором выставки-конкурса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Pr="00D86EA3">
        <w:rPr>
          <w:rFonts w:eastAsia="Calibri"/>
          <w:szCs w:val="28"/>
          <w:lang w:eastAsia="en-US"/>
        </w:rPr>
        <w:t>дополнительно.</w:t>
      </w:r>
    </w:p>
    <w:p w14:paraId="7A9621BC" w14:textId="0E83EFCF" w:rsidR="009E4BE2" w:rsidRPr="00D86EA3" w:rsidRDefault="00467BEA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Размер фотозоны: от</w:t>
      </w:r>
      <w:r w:rsidR="009E4BE2" w:rsidRPr="00D86EA3">
        <w:rPr>
          <w:rFonts w:eastAsia="Calibri"/>
          <w:szCs w:val="28"/>
          <w:lang w:eastAsia="en-US"/>
        </w:rPr>
        <w:t xml:space="preserve"> 2,0 м. х 2,0 м</w:t>
      </w:r>
      <w:r w:rsidRPr="00D86EA3">
        <w:rPr>
          <w:rFonts w:eastAsia="Calibri"/>
          <w:szCs w:val="28"/>
          <w:lang w:eastAsia="en-US"/>
        </w:rPr>
        <w:t xml:space="preserve">. до </w:t>
      </w:r>
      <w:r w:rsidR="009E4BE2" w:rsidRPr="00D86EA3">
        <w:rPr>
          <w:rFonts w:eastAsia="Calibri"/>
          <w:szCs w:val="28"/>
          <w:lang w:eastAsia="en-US"/>
        </w:rPr>
        <w:t>2,5 м. х 2,5 м.</w:t>
      </w:r>
    </w:p>
    <w:p w14:paraId="6C991890" w14:textId="77777777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номинации принимают участие: территориальные общественные самоуправления, пункты по работе с населением, творческие коллективы, физические лица.</w:t>
      </w:r>
    </w:p>
    <w:p w14:paraId="61D6E87F" w14:textId="77777777" w:rsidR="00C847C0" w:rsidRPr="00D86EA3" w:rsidRDefault="009E4BE2" w:rsidP="00C847C0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Критерии оценки: оригинальность композиции,</w:t>
      </w:r>
      <w:r w:rsidRPr="00D86EA3">
        <w:rPr>
          <w:rFonts w:eastAsia="Times New Roman"/>
          <w:szCs w:val="28"/>
        </w:rPr>
        <w:t xml:space="preserve"> </w:t>
      </w:r>
      <w:r w:rsidRPr="00D86EA3">
        <w:rPr>
          <w:rFonts w:eastAsia="Calibri"/>
          <w:szCs w:val="28"/>
          <w:lang w:eastAsia="en-US"/>
        </w:rPr>
        <w:t>х</w:t>
      </w:r>
      <w:r w:rsidR="00467BEA" w:rsidRPr="00D86EA3">
        <w:rPr>
          <w:rFonts w:eastAsia="Calibri"/>
          <w:szCs w:val="28"/>
          <w:lang w:eastAsia="en-US"/>
        </w:rPr>
        <w:t>удожественный замысел, дизайн, качество исполнения, привлекательность для посетителей</w:t>
      </w:r>
      <w:r w:rsidRPr="00D86EA3">
        <w:rPr>
          <w:rFonts w:eastAsia="Calibri"/>
          <w:szCs w:val="28"/>
          <w:lang w:eastAsia="en-US"/>
        </w:rPr>
        <w:t>.</w:t>
      </w:r>
    </w:p>
    <w:p w14:paraId="5A925C4A" w14:textId="2D4CD961" w:rsidR="00467BEA" w:rsidRPr="00D86EA3" w:rsidRDefault="00C847C0" w:rsidP="00C847C0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3</w:t>
      </w:r>
      <w:r w:rsidR="009E4BE2" w:rsidRPr="00D86EA3">
        <w:rPr>
          <w:rFonts w:eastAsia="Times New Roman"/>
          <w:szCs w:val="28"/>
        </w:rPr>
        <w:t>.</w:t>
      </w:r>
      <w:r w:rsidR="00C84392" w:rsidRPr="00D86EA3">
        <w:rPr>
          <w:rFonts w:eastAsia="Times New Roman"/>
          <w:szCs w:val="28"/>
        </w:rPr>
        <w:t xml:space="preserve"> </w:t>
      </w:r>
      <w:r w:rsidRPr="00D86EA3">
        <w:rPr>
          <w:rFonts w:eastAsia="Times New Roman"/>
          <w:szCs w:val="28"/>
        </w:rPr>
        <w:t>Порядок подачи заявок.</w:t>
      </w:r>
    </w:p>
    <w:p w14:paraId="5825AE68" w14:textId="57B21E3B" w:rsidR="007E3C2E" w:rsidRPr="00D86EA3" w:rsidRDefault="00F74964" w:rsidP="00467BEA">
      <w:pPr>
        <w:ind w:firstLine="708"/>
        <w:jc w:val="both"/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>3.1</w:t>
      </w:r>
      <w:r w:rsidR="00A63D94">
        <w:rPr>
          <w:rFonts w:eastAsia="Times New Roman"/>
          <w:szCs w:val="28"/>
        </w:rPr>
        <w:t>.</w:t>
      </w:r>
      <w:r w:rsidRPr="00D86EA3">
        <w:rPr>
          <w:rFonts w:eastAsia="Times New Roman"/>
          <w:szCs w:val="28"/>
        </w:rPr>
        <w:t xml:space="preserve"> </w:t>
      </w:r>
      <w:r w:rsidR="009E4BE2" w:rsidRPr="00D86EA3">
        <w:rPr>
          <w:rFonts w:eastAsia="Times New Roman"/>
          <w:szCs w:val="28"/>
        </w:rPr>
        <w:t xml:space="preserve">Для участия </w:t>
      </w:r>
      <w:r w:rsidR="007E3C2E" w:rsidRPr="00D86EA3">
        <w:rPr>
          <w:rFonts w:eastAsia="Times New Roman"/>
          <w:szCs w:val="28"/>
        </w:rPr>
        <w:t xml:space="preserve">необходимо </w:t>
      </w:r>
      <w:r w:rsidR="009E4BE2" w:rsidRPr="00D86EA3">
        <w:rPr>
          <w:rFonts w:eastAsia="Times New Roman"/>
          <w:szCs w:val="28"/>
        </w:rPr>
        <w:t xml:space="preserve">до 20 августа 2026 года </w:t>
      </w:r>
      <w:r w:rsidR="007E3C2E" w:rsidRPr="00D86EA3">
        <w:rPr>
          <w:rFonts w:eastAsia="Times New Roman"/>
          <w:szCs w:val="28"/>
        </w:rPr>
        <w:t xml:space="preserve">подать или направить </w:t>
      </w:r>
      <w:r w:rsidR="00C6230A" w:rsidRPr="00D86EA3">
        <w:rPr>
          <w:rFonts w:eastAsia="Times New Roman"/>
          <w:szCs w:val="28"/>
        </w:rPr>
        <w:br/>
      </w:r>
      <w:r w:rsidR="007E3C2E" w:rsidRPr="00D86EA3">
        <w:rPr>
          <w:rFonts w:eastAsia="Times New Roman"/>
          <w:szCs w:val="28"/>
        </w:rPr>
        <w:t xml:space="preserve">в письменном виде </w:t>
      </w:r>
      <w:r w:rsidR="009E4BE2" w:rsidRPr="00D86EA3">
        <w:rPr>
          <w:rFonts w:eastAsia="Times New Roman"/>
          <w:szCs w:val="28"/>
        </w:rPr>
        <w:t>анкету-заявку</w:t>
      </w:r>
      <w:r w:rsidR="007E3C2E" w:rsidRPr="00D86EA3">
        <w:rPr>
          <w:rFonts w:eastAsia="Times New Roman"/>
          <w:szCs w:val="28"/>
        </w:rPr>
        <w:t xml:space="preserve"> на участие в выставке-конкурсе «Дары Севера» в рамках городского конкурса «Урожай-2026»</w:t>
      </w:r>
      <w:r w:rsidR="009E4BE2" w:rsidRPr="00D86EA3">
        <w:rPr>
          <w:rFonts w:eastAsia="Times New Roman"/>
          <w:szCs w:val="28"/>
        </w:rPr>
        <w:t xml:space="preserve"> </w:t>
      </w:r>
      <w:r w:rsidR="007E3C2E" w:rsidRPr="00D86EA3">
        <w:rPr>
          <w:rFonts w:eastAsia="Times New Roman"/>
          <w:szCs w:val="28"/>
        </w:rPr>
        <w:t xml:space="preserve">(далее – анкета-заявка) </w:t>
      </w:r>
      <w:r w:rsidR="009E4BE2" w:rsidRPr="00D86EA3">
        <w:rPr>
          <w:rFonts w:eastAsia="Times New Roman"/>
          <w:szCs w:val="28"/>
        </w:rPr>
        <w:t xml:space="preserve">по форме согласно приложению к настоящему положению </w:t>
      </w:r>
      <w:r w:rsidR="007E3C2E" w:rsidRPr="00D86EA3">
        <w:rPr>
          <w:rFonts w:eastAsia="Times New Roman"/>
          <w:szCs w:val="28"/>
        </w:rPr>
        <w:t>одним из следующих способов:</w:t>
      </w:r>
    </w:p>
    <w:p w14:paraId="1DA956CA" w14:textId="77777777" w:rsidR="007E3C2E" w:rsidRPr="00D86EA3" w:rsidRDefault="007E3C2E" w:rsidP="007E3C2E">
      <w:pPr>
        <w:ind w:firstLine="708"/>
        <w:jc w:val="both"/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 xml:space="preserve">- по адресу: город Сургут, улица Энергетиков, дом 2, муниципальное бюджетное учреждение историко-культурный центр «Старый Сургут», </w:t>
      </w:r>
      <w:r w:rsidR="009E4BE2" w:rsidRPr="00D86EA3">
        <w:rPr>
          <w:rFonts w:eastAsia="Times New Roman"/>
          <w:szCs w:val="28"/>
        </w:rPr>
        <w:t>отдел творческих программ</w:t>
      </w:r>
      <w:r w:rsidRPr="00D86EA3">
        <w:rPr>
          <w:rFonts w:eastAsia="Times New Roman"/>
          <w:szCs w:val="28"/>
        </w:rPr>
        <w:t xml:space="preserve">, в рабочие дни с понедельника по пятницу с </w:t>
      </w:r>
      <w:r w:rsidR="009E4BE2" w:rsidRPr="00D86EA3">
        <w:rPr>
          <w:rFonts w:eastAsia="Times New Roman"/>
          <w:szCs w:val="28"/>
        </w:rPr>
        <w:t>09.00 до 17.00</w:t>
      </w:r>
      <w:r w:rsidRPr="00D86EA3">
        <w:rPr>
          <w:rFonts w:eastAsia="Times New Roman"/>
          <w:szCs w:val="28"/>
        </w:rPr>
        <w:t>;</w:t>
      </w:r>
    </w:p>
    <w:p w14:paraId="57018709" w14:textId="474A9F50" w:rsidR="009E4BE2" w:rsidRPr="00D86EA3" w:rsidRDefault="007E3C2E" w:rsidP="007E3C2E">
      <w:pPr>
        <w:ind w:firstLine="708"/>
        <w:jc w:val="both"/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 xml:space="preserve">- на адреса </w:t>
      </w:r>
      <w:r w:rsidR="009E4BE2" w:rsidRPr="00D86EA3">
        <w:rPr>
          <w:rFonts w:eastAsia="Times New Roman"/>
          <w:szCs w:val="28"/>
        </w:rPr>
        <w:t>электронной почт</w:t>
      </w:r>
      <w:r w:rsidRPr="00D86EA3">
        <w:rPr>
          <w:rFonts w:eastAsia="Times New Roman"/>
          <w:szCs w:val="28"/>
        </w:rPr>
        <w:t>ы</w:t>
      </w:r>
      <w:r w:rsidR="009E4BE2" w:rsidRPr="00D86EA3">
        <w:rPr>
          <w:rFonts w:eastAsia="Times New Roman"/>
          <w:szCs w:val="28"/>
        </w:rPr>
        <w:t>: secret_</w:t>
      </w:r>
      <w:r w:rsidR="009E4BE2" w:rsidRPr="00D86EA3">
        <w:rPr>
          <w:rFonts w:eastAsia="Times New Roman"/>
          <w:szCs w:val="24"/>
        </w:rPr>
        <w:t>starsur@admsurgut.ru</w:t>
      </w:r>
      <w:r w:rsidR="009E4BE2" w:rsidRPr="00D86EA3">
        <w:rPr>
          <w:rFonts w:eastAsia="Times New Roman"/>
          <w:szCs w:val="28"/>
        </w:rPr>
        <w:t xml:space="preserve">, </w:t>
      </w:r>
      <w:hyperlink r:id="rId16" w:history="1">
        <w:r w:rsidR="009E4BE2" w:rsidRPr="00D86EA3">
          <w:rPr>
            <w:rFonts w:eastAsia="Times New Roman"/>
            <w:szCs w:val="24"/>
          </w:rPr>
          <w:t>starsurgut@admsurgut.ru</w:t>
        </w:r>
      </w:hyperlink>
      <w:r w:rsidR="009E4BE2" w:rsidRPr="00D86EA3">
        <w:rPr>
          <w:rFonts w:eastAsia="Times New Roman"/>
          <w:szCs w:val="24"/>
        </w:rPr>
        <w:t xml:space="preserve">, </w:t>
      </w:r>
      <w:r w:rsidR="00357FA6" w:rsidRPr="00D86EA3">
        <w:rPr>
          <w:rFonts w:eastAsia="Times New Roman"/>
          <w:szCs w:val="28"/>
        </w:rPr>
        <w:t>otpsurgut@mail.ru</w:t>
      </w:r>
      <w:r w:rsidRPr="00D86EA3">
        <w:rPr>
          <w:rFonts w:eastAsia="Times New Roman"/>
          <w:szCs w:val="28"/>
        </w:rPr>
        <w:t xml:space="preserve"> с указанием в </w:t>
      </w:r>
      <w:r w:rsidR="009E4BE2" w:rsidRPr="00D86EA3">
        <w:rPr>
          <w:rFonts w:eastAsia="Times New Roman"/>
          <w:szCs w:val="28"/>
        </w:rPr>
        <w:t>строке «Тема»</w:t>
      </w:r>
      <w:r w:rsidRPr="00D86EA3">
        <w:rPr>
          <w:rFonts w:eastAsia="Times New Roman"/>
          <w:szCs w:val="28"/>
        </w:rPr>
        <w:t>:</w:t>
      </w:r>
      <w:r w:rsidR="009E4BE2" w:rsidRPr="00D86EA3">
        <w:rPr>
          <w:rFonts w:eastAsia="Times New Roman"/>
          <w:szCs w:val="28"/>
        </w:rPr>
        <w:t xml:space="preserve"> </w:t>
      </w:r>
      <w:r w:rsidR="00D86EA3" w:rsidRPr="00D86EA3">
        <w:rPr>
          <w:rFonts w:eastAsia="Times New Roman"/>
          <w:szCs w:val="28"/>
        </w:rPr>
        <w:br/>
      </w:r>
      <w:r w:rsidR="00A63D94">
        <w:rPr>
          <w:rFonts w:eastAsia="Times New Roman"/>
          <w:szCs w:val="28"/>
        </w:rPr>
        <w:t>«Анкета</w:t>
      </w:r>
      <w:r w:rsidRPr="00D86EA3">
        <w:rPr>
          <w:rFonts w:eastAsia="Times New Roman"/>
          <w:szCs w:val="28"/>
        </w:rPr>
        <w:t>-з</w:t>
      </w:r>
      <w:r w:rsidR="009E4BE2" w:rsidRPr="00D86EA3">
        <w:rPr>
          <w:rFonts w:eastAsia="Times New Roman"/>
          <w:szCs w:val="28"/>
        </w:rPr>
        <w:t xml:space="preserve">аявка на участие в </w:t>
      </w:r>
      <w:r w:rsidRPr="00D86EA3">
        <w:rPr>
          <w:rFonts w:eastAsia="Times New Roman"/>
          <w:szCs w:val="28"/>
        </w:rPr>
        <w:t>выставке-конкурсе «Дары Севера».</w:t>
      </w:r>
    </w:p>
    <w:p w14:paraId="33942E19" w14:textId="5ECCE0ED" w:rsidR="007E3C2E" w:rsidRPr="00D86EA3" w:rsidRDefault="00F74964" w:rsidP="007E3C2E">
      <w:pPr>
        <w:ind w:firstLine="708"/>
        <w:jc w:val="both"/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 xml:space="preserve">3.2. </w:t>
      </w:r>
      <w:r w:rsidR="007E3C2E" w:rsidRPr="00D86EA3">
        <w:rPr>
          <w:rFonts w:eastAsia="Times New Roman"/>
          <w:szCs w:val="28"/>
        </w:rPr>
        <w:t xml:space="preserve">К анкете-заявке на участие в выставке-конкурсе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="007E3C2E" w:rsidRPr="00D86EA3">
        <w:rPr>
          <w:rFonts w:eastAsia="Times New Roman"/>
          <w:szCs w:val="28"/>
        </w:rPr>
        <w:t>прилагаются:</w:t>
      </w:r>
    </w:p>
    <w:p w14:paraId="151FC150" w14:textId="0157D270" w:rsidR="007E3C2E" w:rsidRPr="00D86EA3" w:rsidRDefault="009E4BE2" w:rsidP="007E3C2E">
      <w:pPr>
        <w:ind w:firstLine="709"/>
        <w:jc w:val="both"/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 xml:space="preserve">- </w:t>
      </w:r>
      <w:r w:rsidR="00864DD0" w:rsidRPr="00D86EA3">
        <w:rPr>
          <w:rFonts w:eastAsia="Times New Roman"/>
          <w:szCs w:val="28"/>
        </w:rPr>
        <w:t>с</w:t>
      </w:r>
      <w:r w:rsidR="007E3C2E" w:rsidRPr="00D86EA3">
        <w:rPr>
          <w:rFonts w:eastAsia="Times New Roman"/>
          <w:szCs w:val="28"/>
        </w:rPr>
        <w:t>огласие на обработку персональных данных, разрешенных субъектом персональных данных для распространения</w:t>
      </w:r>
      <w:r w:rsidR="00864DD0" w:rsidRPr="00D86EA3">
        <w:rPr>
          <w:rFonts w:eastAsia="Times New Roman"/>
          <w:szCs w:val="28"/>
        </w:rPr>
        <w:t xml:space="preserve"> по форме согласно приложению</w:t>
      </w:r>
      <w:r w:rsidR="00F74964" w:rsidRPr="00D86EA3">
        <w:rPr>
          <w:rFonts w:eastAsia="Times New Roman"/>
          <w:szCs w:val="28"/>
        </w:rPr>
        <w:t xml:space="preserve"> </w:t>
      </w:r>
      <w:r w:rsidR="00864DD0" w:rsidRPr="00D86EA3">
        <w:rPr>
          <w:rFonts w:eastAsia="Times New Roman"/>
          <w:szCs w:val="28"/>
        </w:rPr>
        <w:t>1</w:t>
      </w:r>
      <w:r w:rsidR="00896C87" w:rsidRPr="00D86EA3">
        <w:rPr>
          <w:rFonts w:eastAsia="Times New Roman"/>
          <w:szCs w:val="28"/>
        </w:rPr>
        <w:br/>
        <w:t>к анкете-заявке</w:t>
      </w:r>
      <w:r w:rsidR="00864DD0" w:rsidRPr="00D86EA3">
        <w:rPr>
          <w:rFonts w:eastAsia="Times New Roman"/>
          <w:szCs w:val="28"/>
        </w:rPr>
        <w:t>;</w:t>
      </w:r>
    </w:p>
    <w:p w14:paraId="7D192BAC" w14:textId="79E1AC8D" w:rsidR="00864DD0" w:rsidRPr="00D86EA3" w:rsidRDefault="00864DD0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Times New Roman"/>
          <w:szCs w:val="28"/>
        </w:rPr>
        <w:t>- согласие субъекта персональных данных на обработку его персональных данных по форме согласно приложению 2</w:t>
      </w:r>
      <w:r w:rsidR="00896C87" w:rsidRPr="00D86EA3">
        <w:rPr>
          <w:rFonts w:eastAsia="Times New Roman"/>
          <w:szCs w:val="28"/>
        </w:rPr>
        <w:t xml:space="preserve"> к анкете-заявке</w:t>
      </w:r>
      <w:r w:rsidRPr="00D86EA3">
        <w:rPr>
          <w:rFonts w:eastAsia="Times New Roman"/>
          <w:szCs w:val="28"/>
        </w:rPr>
        <w:t>.</w:t>
      </w:r>
    </w:p>
    <w:p w14:paraId="70C3A8F5" w14:textId="38FFCAA5" w:rsidR="00864DD0" w:rsidRPr="00D86EA3" w:rsidRDefault="00F74964" w:rsidP="00864DD0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3.3. </w:t>
      </w:r>
      <w:r w:rsidR="00864DD0" w:rsidRPr="00D86EA3">
        <w:rPr>
          <w:rFonts w:eastAsia="Calibri"/>
          <w:szCs w:val="28"/>
          <w:lang w:eastAsia="en-US"/>
        </w:rPr>
        <w:t>Организатор</w:t>
      </w:r>
      <w:r w:rsidR="009E4BE2" w:rsidRPr="00D86EA3">
        <w:rPr>
          <w:rFonts w:eastAsia="Calibri"/>
          <w:szCs w:val="28"/>
          <w:lang w:eastAsia="en-US"/>
        </w:rPr>
        <w:t xml:space="preserve"> выставки-конкурса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="00864DD0" w:rsidRPr="00D86EA3">
        <w:rPr>
          <w:rFonts w:eastAsia="Calibri"/>
          <w:szCs w:val="28"/>
          <w:lang w:eastAsia="en-US"/>
        </w:rPr>
        <w:t xml:space="preserve">вправе отклонить </w:t>
      </w:r>
      <w:r w:rsidR="00AC512E" w:rsidRPr="00D86EA3">
        <w:rPr>
          <w:rFonts w:eastAsia="Calibri"/>
          <w:szCs w:val="28"/>
          <w:lang w:eastAsia="en-US"/>
        </w:rPr>
        <w:t>анкету-</w:t>
      </w:r>
      <w:r w:rsidR="00864DD0" w:rsidRPr="00D86EA3">
        <w:rPr>
          <w:rFonts w:eastAsia="Calibri"/>
          <w:szCs w:val="28"/>
          <w:lang w:eastAsia="en-US"/>
        </w:rPr>
        <w:t xml:space="preserve">заявку на участие в случае </w:t>
      </w:r>
      <w:r w:rsidR="00AC512E" w:rsidRPr="00D86EA3">
        <w:rPr>
          <w:rFonts w:eastAsia="Calibri"/>
          <w:szCs w:val="28"/>
          <w:lang w:eastAsia="en-US"/>
        </w:rPr>
        <w:t xml:space="preserve">ее </w:t>
      </w:r>
      <w:r w:rsidR="00864DD0" w:rsidRPr="00D86EA3">
        <w:rPr>
          <w:rFonts w:eastAsia="Calibri"/>
          <w:szCs w:val="28"/>
          <w:lang w:eastAsia="en-US"/>
        </w:rPr>
        <w:t>несоответствия целям</w:t>
      </w:r>
      <w:r w:rsidR="00AC512E" w:rsidRPr="00D86EA3">
        <w:rPr>
          <w:rFonts w:eastAsia="Calibri"/>
          <w:szCs w:val="28"/>
          <w:lang w:eastAsia="en-US"/>
        </w:rPr>
        <w:t xml:space="preserve">, указанным </w:t>
      </w:r>
      <w:r w:rsidR="00AC512E" w:rsidRPr="00D86EA3">
        <w:rPr>
          <w:rFonts w:eastAsia="Calibri"/>
          <w:szCs w:val="28"/>
          <w:lang w:eastAsia="en-US"/>
        </w:rPr>
        <w:br/>
        <w:t>в подпункте 1.3 пункта 1 настоящего положения</w:t>
      </w:r>
      <w:r w:rsidR="00864DD0" w:rsidRPr="00D86EA3">
        <w:rPr>
          <w:rFonts w:eastAsia="Calibri"/>
          <w:szCs w:val="28"/>
          <w:lang w:eastAsia="en-US"/>
        </w:rPr>
        <w:t xml:space="preserve">. Уведомление об отклонении направляется организатором участнику на адрес электронной почты, указанный в анкете-заявке, либо доводится до сведения участника выставки-конкурса </w:t>
      </w:r>
      <w:r w:rsidR="00AC512E" w:rsidRPr="00D86EA3">
        <w:rPr>
          <w:rFonts w:eastAsia="Calibri"/>
          <w:szCs w:val="28"/>
          <w:lang w:eastAsia="en-US"/>
        </w:rPr>
        <w:t xml:space="preserve">«Дары Севера» </w:t>
      </w:r>
      <w:r w:rsidR="00864DD0" w:rsidRPr="00D86EA3">
        <w:rPr>
          <w:rFonts w:eastAsia="Calibri"/>
          <w:szCs w:val="28"/>
          <w:lang w:eastAsia="en-US"/>
        </w:rPr>
        <w:t>устно по телефону.</w:t>
      </w:r>
    </w:p>
    <w:p w14:paraId="45F92F16" w14:textId="433F0301" w:rsidR="009E4BE2" w:rsidRPr="00D86EA3" w:rsidRDefault="00F74964" w:rsidP="00864DD0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4</w:t>
      </w:r>
      <w:r w:rsidR="00AC512E" w:rsidRPr="00D86EA3">
        <w:rPr>
          <w:rFonts w:eastAsia="Calibri"/>
          <w:szCs w:val="28"/>
          <w:lang w:eastAsia="en-US"/>
        </w:rPr>
        <w:t>. Жюри выставки-конкурса «Дары Севера».</w:t>
      </w:r>
    </w:p>
    <w:p w14:paraId="50014013" w14:textId="47719ECD" w:rsidR="00467BEA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4</w:t>
      </w:r>
      <w:r w:rsidR="009E4BE2" w:rsidRPr="00D86EA3">
        <w:rPr>
          <w:rFonts w:eastAsia="Calibri"/>
          <w:szCs w:val="28"/>
          <w:lang w:eastAsia="en-US"/>
        </w:rPr>
        <w:t xml:space="preserve">.1. </w:t>
      </w:r>
      <w:r w:rsidR="00467BEA" w:rsidRPr="00D86EA3">
        <w:rPr>
          <w:rFonts w:eastAsia="Calibri"/>
          <w:szCs w:val="28"/>
          <w:lang w:eastAsia="en-US"/>
        </w:rPr>
        <w:t xml:space="preserve">В состав жюри входят </w:t>
      </w:r>
      <w:r w:rsidR="009E4BE2" w:rsidRPr="00D86EA3">
        <w:rPr>
          <w:rFonts w:eastAsia="Calibri"/>
          <w:szCs w:val="28"/>
          <w:lang w:eastAsia="en-US"/>
        </w:rPr>
        <w:t>представител</w:t>
      </w:r>
      <w:r w:rsidR="00467BEA" w:rsidRPr="00D86EA3">
        <w:rPr>
          <w:rFonts w:eastAsia="Calibri"/>
          <w:szCs w:val="28"/>
          <w:lang w:eastAsia="en-US"/>
        </w:rPr>
        <w:t xml:space="preserve">и </w:t>
      </w:r>
      <w:r w:rsidR="009E4BE2" w:rsidRPr="00D86EA3">
        <w:rPr>
          <w:rFonts w:eastAsia="Calibri"/>
          <w:szCs w:val="28"/>
          <w:lang w:eastAsia="en-US"/>
        </w:rPr>
        <w:t>общественных организаций, предприятий гор</w:t>
      </w:r>
      <w:r w:rsidR="00467BEA" w:rsidRPr="00D86EA3">
        <w:rPr>
          <w:rFonts w:eastAsia="Calibri"/>
          <w:szCs w:val="28"/>
          <w:lang w:eastAsia="en-US"/>
        </w:rPr>
        <w:t>ода различных сфер деятельности</w:t>
      </w:r>
      <w:r w:rsidRPr="00D86EA3">
        <w:rPr>
          <w:rFonts w:eastAsia="Calibri"/>
          <w:szCs w:val="28"/>
          <w:lang w:eastAsia="en-US"/>
        </w:rPr>
        <w:t>.</w:t>
      </w:r>
    </w:p>
    <w:p w14:paraId="039040A1" w14:textId="0EA3151E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4</w:t>
      </w:r>
      <w:r w:rsidR="00467BEA" w:rsidRPr="00D86EA3">
        <w:rPr>
          <w:rFonts w:eastAsia="Calibri"/>
          <w:szCs w:val="28"/>
          <w:lang w:eastAsia="en-US"/>
        </w:rPr>
        <w:t xml:space="preserve">.2. Состав жюри </w:t>
      </w:r>
      <w:r w:rsidR="009E4BE2" w:rsidRPr="00D86EA3">
        <w:rPr>
          <w:rFonts w:eastAsia="Calibri"/>
          <w:szCs w:val="28"/>
          <w:lang w:eastAsia="en-US"/>
        </w:rPr>
        <w:t>утверждается директор</w:t>
      </w:r>
      <w:r w:rsidR="00FA2AC7" w:rsidRPr="00D86EA3">
        <w:rPr>
          <w:rFonts w:eastAsia="Calibri"/>
          <w:szCs w:val="28"/>
          <w:lang w:eastAsia="en-US"/>
        </w:rPr>
        <w:t>ом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="007A01AC" w:rsidRPr="00D86EA3">
        <w:rPr>
          <w:rFonts w:eastAsia="Calibri"/>
          <w:szCs w:val="28"/>
          <w:lang w:eastAsia="en-US"/>
        </w:rPr>
        <w:t>муниципального бюджетного учреждения</w:t>
      </w:r>
      <w:r w:rsidR="009E4BE2" w:rsidRPr="00D86EA3">
        <w:rPr>
          <w:rFonts w:eastAsia="Calibri"/>
          <w:szCs w:val="28"/>
          <w:lang w:eastAsia="en-US"/>
        </w:rPr>
        <w:t xml:space="preserve"> историко-культурн</w:t>
      </w:r>
      <w:r w:rsidR="007A01AC" w:rsidRPr="00D86EA3">
        <w:rPr>
          <w:rFonts w:eastAsia="Calibri"/>
          <w:szCs w:val="28"/>
          <w:lang w:eastAsia="en-US"/>
        </w:rPr>
        <w:t>ого центра</w:t>
      </w:r>
      <w:r w:rsidR="009E4BE2" w:rsidRPr="00D86EA3">
        <w:rPr>
          <w:rFonts w:eastAsia="Calibri"/>
          <w:szCs w:val="28"/>
          <w:lang w:eastAsia="en-US"/>
        </w:rPr>
        <w:t xml:space="preserve"> «Старый Сургут».</w:t>
      </w:r>
    </w:p>
    <w:p w14:paraId="5FE6832B" w14:textId="698AB002" w:rsidR="00FA2AC7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>5</w:t>
      </w:r>
      <w:r w:rsidR="009E4BE2" w:rsidRPr="00D86EA3">
        <w:rPr>
          <w:rFonts w:eastAsia="Calibri"/>
          <w:szCs w:val="28"/>
          <w:lang w:eastAsia="en-US"/>
        </w:rPr>
        <w:t xml:space="preserve">. </w:t>
      </w:r>
      <w:r w:rsidR="00AC512E" w:rsidRPr="00D86EA3">
        <w:rPr>
          <w:rFonts w:eastAsia="Calibri"/>
          <w:szCs w:val="28"/>
          <w:lang w:eastAsia="en-US"/>
        </w:rPr>
        <w:t>Порядок оценки.</w:t>
      </w:r>
    </w:p>
    <w:p w14:paraId="788C71BD" w14:textId="782957CF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5</w:t>
      </w:r>
      <w:r w:rsidR="00FA2AC7" w:rsidRPr="00D86EA3">
        <w:rPr>
          <w:rFonts w:eastAsia="Calibri"/>
          <w:szCs w:val="28"/>
          <w:lang w:eastAsia="en-US"/>
        </w:rPr>
        <w:t xml:space="preserve">.1. Все конкурсные работы </w:t>
      </w:r>
      <w:r w:rsidR="009E4BE2" w:rsidRPr="00D86EA3">
        <w:rPr>
          <w:rFonts w:eastAsia="Calibri"/>
          <w:szCs w:val="28"/>
          <w:lang w:eastAsia="en-US"/>
        </w:rPr>
        <w:t xml:space="preserve">оцениваются </w:t>
      </w:r>
      <w:r w:rsidRPr="00D86EA3">
        <w:rPr>
          <w:rFonts w:eastAsia="Calibri"/>
          <w:szCs w:val="28"/>
          <w:lang w:eastAsia="en-US"/>
        </w:rPr>
        <w:t xml:space="preserve">жюри </w:t>
      </w:r>
      <w:r w:rsidR="009E4BE2" w:rsidRPr="00D86EA3">
        <w:rPr>
          <w:rFonts w:eastAsia="Calibri"/>
          <w:szCs w:val="28"/>
          <w:lang w:eastAsia="en-US"/>
        </w:rPr>
        <w:t>по пятибалльной системе</w:t>
      </w:r>
      <w:r w:rsidR="00FA2AC7" w:rsidRPr="00D86EA3">
        <w:rPr>
          <w:rFonts w:eastAsia="Calibri"/>
          <w:szCs w:val="28"/>
          <w:lang w:eastAsia="en-US"/>
        </w:rPr>
        <w:t xml:space="preserve">. </w:t>
      </w:r>
      <w:r w:rsidR="009E4BE2" w:rsidRPr="00D86EA3">
        <w:rPr>
          <w:rFonts w:eastAsia="Calibri"/>
          <w:szCs w:val="28"/>
          <w:lang w:eastAsia="en-US"/>
        </w:rPr>
        <w:t xml:space="preserve"> </w:t>
      </w:r>
    </w:p>
    <w:p w14:paraId="3EF454D9" w14:textId="67844B3B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5</w:t>
      </w:r>
      <w:r w:rsidR="00FA2AC7" w:rsidRPr="00D86EA3">
        <w:rPr>
          <w:rFonts w:eastAsia="Calibri"/>
          <w:szCs w:val="28"/>
          <w:lang w:eastAsia="en-US"/>
        </w:rPr>
        <w:t>.2. По решению жюри могут н</w:t>
      </w:r>
      <w:r w:rsidR="009E4BE2" w:rsidRPr="00D86EA3">
        <w:rPr>
          <w:rFonts w:eastAsia="Calibri"/>
          <w:szCs w:val="28"/>
          <w:lang w:eastAsia="en-US"/>
        </w:rPr>
        <w:t>ачисл</w:t>
      </w:r>
      <w:r w:rsidR="00FA2AC7" w:rsidRPr="00D86EA3">
        <w:rPr>
          <w:rFonts w:eastAsia="Calibri"/>
          <w:szCs w:val="28"/>
          <w:lang w:eastAsia="en-US"/>
        </w:rPr>
        <w:t xml:space="preserve">яться дополнительные баллы </w:t>
      </w:r>
      <w:r w:rsidR="00896C87" w:rsidRPr="00D86EA3">
        <w:rPr>
          <w:rFonts w:eastAsia="Calibri"/>
          <w:szCs w:val="28"/>
          <w:lang w:eastAsia="en-US"/>
        </w:rPr>
        <w:br/>
      </w:r>
      <w:r w:rsidR="00FA2AC7" w:rsidRPr="00D86EA3">
        <w:rPr>
          <w:rFonts w:eastAsia="Calibri"/>
          <w:szCs w:val="28"/>
          <w:lang w:eastAsia="en-US"/>
        </w:rPr>
        <w:t>(</w:t>
      </w:r>
      <w:r w:rsidR="009E4BE2" w:rsidRPr="00D86EA3">
        <w:rPr>
          <w:rFonts w:eastAsia="Calibri"/>
          <w:szCs w:val="28"/>
          <w:lang w:eastAsia="en-US"/>
        </w:rPr>
        <w:t>не более двух</w:t>
      </w:r>
      <w:r w:rsidR="00FA2AC7" w:rsidRPr="00D86EA3">
        <w:rPr>
          <w:rFonts w:eastAsia="Calibri"/>
          <w:szCs w:val="28"/>
          <w:lang w:eastAsia="en-US"/>
        </w:rPr>
        <w:t>) за оригинальную презентацию, за участие группы поддержки.</w:t>
      </w:r>
    </w:p>
    <w:p w14:paraId="3E67E5F8" w14:textId="5A7AF87B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5</w:t>
      </w:r>
      <w:r w:rsidR="00FA2AC7" w:rsidRPr="00D86EA3">
        <w:rPr>
          <w:rFonts w:eastAsia="Calibri"/>
          <w:szCs w:val="28"/>
          <w:lang w:eastAsia="en-US"/>
        </w:rPr>
        <w:t xml:space="preserve">.3. </w:t>
      </w:r>
      <w:r w:rsidR="009E4BE2" w:rsidRPr="00D86EA3">
        <w:rPr>
          <w:rFonts w:eastAsia="Calibri"/>
          <w:szCs w:val="28"/>
          <w:lang w:eastAsia="en-US"/>
        </w:rPr>
        <w:t xml:space="preserve">Подведение итогов </w:t>
      </w:r>
      <w:r w:rsidR="00FA2AC7" w:rsidRPr="00D86EA3">
        <w:rPr>
          <w:rFonts w:eastAsia="Calibri"/>
          <w:szCs w:val="28"/>
          <w:lang w:eastAsia="en-US"/>
        </w:rPr>
        <w:t xml:space="preserve">проводится </w:t>
      </w:r>
      <w:r w:rsidR="009E4BE2" w:rsidRPr="00D86EA3">
        <w:rPr>
          <w:rFonts w:eastAsia="Calibri"/>
          <w:szCs w:val="28"/>
          <w:lang w:eastAsia="en-US"/>
        </w:rPr>
        <w:t>29 августа 2026 года.</w:t>
      </w:r>
    </w:p>
    <w:p w14:paraId="416BCEBF" w14:textId="0AA2DB99" w:rsidR="00FA2AC7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9E4BE2" w:rsidRPr="00D86EA3">
        <w:rPr>
          <w:rFonts w:eastAsia="Calibri"/>
          <w:szCs w:val="28"/>
          <w:lang w:eastAsia="en-US"/>
        </w:rPr>
        <w:t>.</w:t>
      </w:r>
      <w:r w:rsidR="00896C87" w:rsidRPr="00D86EA3">
        <w:rPr>
          <w:rFonts w:eastAsia="Calibri"/>
          <w:szCs w:val="28"/>
          <w:lang w:eastAsia="en-US"/>
        </w:rPr>
        <w:t xml:space="preserve"> Награждение.</w:t>
      </w:r>
    </w:p>
    <w:p w14:paraId="6283A031" w14:textId="18449188" w:rsidR="00FA2AC7" w:rsidRPr="00D86EA3" w:rsidRDefault="00F74964" w:rsidP="00FA2AC7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 xml:space="preserve">.1. </w:t>
      </w:r>
      <w:r w:rsidR="009E4BE2" w:rsidRPr="00D86EA3">
        <w:rPr>
          <w:rFonts w:eastAsia="Calibri"/>
          <w:szCs w:val="28"/>
          <w:lang w:eastAsia="en-US"/>
        </w:rPr>
        <w:t>Победителям в каждой номинации</w:t>
      </w:r>
      <w:r w:rsidR="00FA2AC7" w:rsidRPr="00D86EA3">
        <w:rPr>
          <w:rFonts w:eastAsia="Calibri"/>
          <w:szCs w:val="28"/>
          <w:lang w:eastAsia="en-US"/>
        </w:rPr>
        <w:t xml:space="preserve">, набравшим наибольшее </w:t>
      </w:r>
      <w:proofErr w:type="gramStart"/>
      <w:r w:rsidR="00FA2AC7" w:rsidRPr="00D86EA3">
        <w:rPr>
          <w:rFonts w:eastAsia="Calibri"/>
          <w:szCs w:val="28"/>
          <w:lang w:eastAsia="en-US"/>
        </w:rPr>
        <w:t>коли</w:t>
      </w:r>
      <w:r w:rsidR="00896C87" w:rsidRPr="00D86EA3">
        <w:rPr>
          <w:rFonts w:eastAsia="Calibri"/>
          <w:szCs w:val="28"/>
          <w:lang w:eastAsia="en-US"/>
        </w:rPr>
        <w:t>-</w:t>
      </w:r>
      <w:proofErr w:type="spellStart"/>
      <w:r w:rsidR="00FA2AC7" w:rsidRPr="00D86EA3">
        <w:rPr>
          <w:rFonts w:eastAsia="Calibri"/>
          <w:szCs w:val="28"/>
          <w:lang w:eastAsia="en-US"/>
        </w:rPr>
        <w:t>чество</w:t>
      </w:r>
      <w:proofErr w:type="spellEnd"/>
      <w:proofErr w:type="gramEnd"/>
      <w:r w:rsidR="00FA2AC7" w:rsidRPr="00D86EA3">
        <w:rPr>
          <w:rFonts w:eastAsia="Calibri"/>
          <w:szCs w:val="28"/>
          <w:lang w:eastAsia="en-US"/>
        </w:rPr>
        <w:t xml:space="preserve"> баллов,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="00FA2AC7" w:rsidRPr="00D86EA3">
        <w:rPr>
          <w:rFonts w:eastAsia="Calibri"/>
          <w:szCs w:val="28"/>
          <w:lang w:eastAsia="en-US"/>
        </w:rPr>
        <w:t>присуждаются:</w:t>
      </w:r>
    </w:p>
    <w:p w14:paraId="6EA55589" w14:textId="77777777" w:rsidR="00FA2AC7" w:rsidRPr="00D86EA3" w:rsidRDefault="00FA2AC7" w:rsidP="00FA2AC7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за 1 место – диплом </w:t>
      </w:r>
      <w:r w:rsidRPr="00D86EA3">
        <w:rPr>
          <w:rFonts w:eastAsia="Calibri"/>
          <w:szCs w:val="28"/>
          <w:lang w:val="en-US" w:eastAsia="en-US"/>
        </w:rPr>
        <w:t>I</w:t>
      </w:r>
      <w:r w:rsidRPr="00D86EA3">
        <w:rPr>
          <w:rFonts w:eastAsia="Calibri"/>
          <w:szCs w:val="28"/>
          <w:lang w:eastAsia="en-US"/>
        </w:rPr>
        <w:t xml:space="preserve"> степени;</w:t>
      </w:r>
    </w:p>
    <w:p w14:paraId="57CF4B86" w14:textId="77777777" w:rsidR="00FA2AC7" w:rsidRPr="00D86EA3" w:rsidRDefault="00FA2AC7" w:rsidP="00FA2AC7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за 2 место – диплом </w:t>
      </w:r>
      <w:r w:rsidRPr="00D86EA3">
        <w:rPr>
          <w:rFonts w:eastAsia="Calibri"/>
          <w:szCs w:val="28"/>
          <w:lang w:val="en-US" w:eastAsia="en-US"/>
        </w:rPr>
        <w:t>II</w:t>
      </w:r>
      <w:r w:rsidRPr="00D86EA3">
        <w:rPr>
          <w:rFonts w:eastAsia="Calibri"/>
          <w:szCs w:val="28"/>
          <w:lang w:eastAsia="en-US"/>
        </w:rPr>
        <w:t xml:space="preserve"> степени;</w:t>
      </w:r>
    </w:p>
    <w:p w14:paraId="46913D1B" w14:textId="2EEC9F2E" w:rsidR="00FA2AC7" w:rsidRPr="00D86EA3" w:rsidRDefault="00FA2AC7" w:rsidP="00FA2AC7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- за 3 место – диплом </w:t>
      </w:r>
      <w:r w:rsidRPr="00D86EA3">
        <w:rPr>
          <w:rFonts w:eastAsia="Calibri"/>
          <w:szCs w:val="28"/>
          <w:lang w:val="en-US" w:eastAsia="en-US"/>
        </w:rPr>
        <w:t>III</w:t>
      </w:r>
      <w:r w:rsidRPr="00D86EA3">
        <w:rPr>
          <w:rFonts w:eastAsia="Calibri"/>
          <w:szCs w:val="28"/>
          <w:lang w:eastAsia="en-US"/>
        </w:rPr>
        <w:t xml:space="preserve"> степени.</w:t>
      </w:r>
    </w:p>
    <w:p w14:paraId="4B89B42F" w14:textId="247DE428" w:rsidR="00FA2AC7" w:rsidRPr="00D86EA3" w:rsidRDefault="00F74964" w:rsidP="00FA2AC7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 xml:space="preserve">.2. По решению жюри может быть присуждена высшая награда – </w:t>
      </w:r>
      <w:r w:rsidR="00A63D94">
        <w:rPr>
          <w:rFonts w:eastAsia="Calibri"/>
          <w:szCs w:val="28"/>
          <w:lang w:eastAsia="en-US"/>
        </w:rPr>
        <w:br/>
      </w:r>
      <w:r w:rsidR="00FA2AC7" w:rsidRPr="00D86EA3">
        <w:rPr>
          <w:rFonts w:eastAsia="Calibri"/>
          <w:szCs w:val="28"/>
          <w:lang w:eastAsia="en-US"/>
        </w:rPr>
        <w:t>Гран-при выставки-конкурса</w:t>
      </w:r>
      <w:r w:rsidR="00896C87" w:rsidRPr="00D86EA3">
        <w:rPr>
          <w:rFonts w:eastAsia="Calibri"/>
          <w:szCs w:val="28"/>
          <w:lang w:eastAsia="en-US"/>
        </w:rPr>
        <w:t xml:space="preserve"> «Дары Севера»</w:t>
      </w:r>
      <w:r w:rsidR="00FA2AC7" w:rsidRPr="00D86EA3">
        <w:rPr>
          <w:rFonts w:eastAsia="Calibri"/>
          <w:szCs w:val="28"/>
          <w:lang w:eastAsia="en-US"/>
        </w:rPr>
        <w:t>.</w:t>
      </w:r>
    </w:p>
    <w:p w14:paraId="2C2CD1E2" w14:textId="4852C0B5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 xml:space="preserve">.3. </w:t>
      </w:r>
      <w:r w:rsidR="009E4BE2" w:rsidRPr="00D86EA3">
        <w:rPr>
          <w:rFonts w:eastAsia="Calibri"/>
          <w:szCs w:val="28"/>
          <w:lang w:eastAsia="en-US"/>
        </w:rPr>
        <w:t xml:space="preserve">Итоги оформляются протоколом, который подписывается </w:t>
      </w:r>
      <w:proofErr w:type="spellStart"/>
      <w:proofErr w:type="gramStart"/>
      <w:r w:rsidR="009E4BE2" w:rsidRPr="00D86EA3">
        <w:rPr>
          <w:rFonts w:eastAsia="Calibri"/>
          <w:szCs w:val="28"/>
          <w:lang w:eastAsia="en-US"/>
        </w:rPr>
        <w:t>председа</w:t>
      </w:r>
      <w:r w:rsidR="00896C87" w:rsidRPr="00D86EA3">
        <w:rPr>
          <w:rFonts w:eastAsia="Calibri"/>
          <w:szCs w:val="28"/>
          <w:lang w:eastAsia="en-US"/>
        </w:rPr>
        <w:t>-</w:t>
      </w:r>
      <w:r w:rsidR="009E4BE2" w:rsidRPr="00D86EA3">
        <w:rPr>
          <w:rFonts w:eastAsia="Calibri"/>
          <w:szCs w:val="28"/>
          <w:lang w:eastAsia="en-US"/>
        </w:rPr>
        <w:t>телем</w:t>
      </w:r>
      <w:proofErr w:type="spellEnd"/>
      <w:proofErr w:type="gramEnd"/>
      <w:r w:rsidR="009E4BE2" w:rsidRPr="00D86EA3">
        <w:rPr>
          <w:rFonts w:eastAsia="Calibri"/>
          <w:szCs w:val="28"/>
          <w:lang w:eastAsia="en-US"/>
        </w:rPr>
        <w:t xml:space="preserve"> и всеми членами жюри.</w:t>
      </w:r>
    </w:p>
    <w:p w14:paraId="5116DA31" w14:textId="7C004CF6" w:rsidR="00FA2AC7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>.4. П</w:t>
      </w:r>
      <w:r w:rsidR="009E4BE2" w:rsidRPr="00D86EA3">
        <w:rPr>
          <w:rFonts w:eastAsia="Calibri"/>
          <w:szCs w:val="28"/>
          <w:lang w:eastAsia="en-US"/>
        </w:rPr>
        <w:t>обедители награждаются дипломами и ценными призами</w:t>
      </w:r>
      <w:r w:rsidR="00FA2AC7" w:rsidRPr="00D86EA3">
        <w:rPr>
          <w:rFonts w:eastAsia="Calibri"/>
          <w:szCs w:val="28"/>
          <w:lang w:eastAsia="en-US"/>
        </w:rPr>
        <w:t>.</w:t>
      </w:r>
    </w:p>
    <w:p w14:paraId="4E7C955B" w14:textId="59AA49DF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>.5. Участники получают</w:t>
      </w:r>
      <w:r w:rsidR="009E4BE2" w:rsidRPr="00D86EA3">
        <w:rPr>
          <w:rFonts w:eastAsia="Calibri"/>
          <w:szCs w:val="28"/>
          <w:lang w:eastAsia="en-US"/>
        </w:rPr>
        <w:t xml:space="preserve"> свидетельство об участии.</w:t>
      </w:r>
    </w:p>
    <w:p w14:paraId="585BD3A7" w14:textId="4C2BAB8B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 xml:space="preserve">.6. </w:t>
      </w:r>
      <w:r w:rsidR="009E4BE2" w:rsidRPr="00D86EA3">
        <w:rPr>
          <w:rFonts w:eastAsia="Calibri"/>
          <w:szCs w:val="28"/>
          <w:lang w:eastAsia="en-US"/>
        </w:rPr>
        <w:t>Жюри</w:t>
      </w:r>
      <w:r w:rsidR="007A01AC" w:rsidRPr="00D86EA3">
        <w:rPr>
          <w:rFonts w:eastAsia="Calibri"/>
          <w:szCs w:val="28"/>
          <w:lang w:eastAsia="en-US"/>
        </w:rPr>
        <w:t xml:space="preserve"> </w:t>
      </w:r>
      <w:r w:rsidR="00FA2AC7" w:rsidRPr="00D86EA3">
        <w:rPr>
          <w:rFonts w:eastAsia="Calibri"/>
          <w:szCs w:val="28"/>
          <w:lang w:eastAsia="en-US"/>
        </w:rPr>
        <w:t>вправе</w:t>
      </w:r>
      <w:r w:rsidR="009E4BE2" w:rsidRPr="00D86EA3">
        <w:rPr>
          <w:rFonts w:eastAsia="Calibri"/>
          <w:szCs w:val="28"/>
          <w:lang w:eastAsia="en-US"/>
        </w:rPr>
        <w:t xml:space="preserve"> при подведении итогов не присуждать призовые места.</w:t>
      </w:r>
    </w:p>
    <w:p w14:paraId="55D3942B" w14:textId="0FEE76E1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FA2AC7" w:rsidRPr="00D86EA3">
        <w:rPr>
          <w:rFonts w:eastAsia="Calibri"/>
          <w:szCs w:val="28"/>
          <w:lang w:eastAsia="en-US"/>
        </w:rPr>
        <w:t xml:space="preserve">.7. </w:t>
      </w:r>
      <w:r w:rsidR="009E4BE2" w:rsidRPr="00D86EA3">
        <w:rPr>
          <w:rFonts w:eastAsia="Calibri"/>
          <w:szCs w:val="28"/>
          <w:lang w:eastAsia="en-US"/>
        </w:rPr>
        <w:t>Призовой фонд формируе</w:t>
      </w:r>
      <w:r w:rsidR="003D7F79" w:rsidRPr="00D86EA3">
        <w:rPr>
          <w:rFonts w:eastAsia="Calibri"/>
          <w:szCs w:val="28"/>
          <w:lang w:eastAsia="en-US"/>
        </w:rPr>
        <w:t xml:space="preserve">тся за счет спонсорских средств, </w:t>
      </w:r>
      <w:r w:rsidR="00D86EA3" w:rsidRPr="00D86EA3">
        <w:rPr>
          <w:rFonts w:eastAsia="Calibri"/>
          <w:szCs w:val="28"/>
          <w:lang w:eastAsia="en-US"/>
        </w:rPr>
        <w:br/>
      </w:r>
      <w:r w:rsidR="003D7F79" w:rsidRPr="00D86EA3">
        <w:rPr>
          <w:rFonts w:eastAsia="Calibri"/>
          <w:szCs w:val="28"/>
          <w:lang w:eastAsia="en-US"/>
        </w:rPr>
        <w:t>не запрещенных законодательством Российской Федерации.</w:t>
      </w:r>
    </w:p>
    <w:p w14:paraId="30E8220B" w14:textId="21DD6A24" w:rsidR="009E4BE2" w:rsidRPr="00D86EA3" w:rsidRDefault="00F74964" w:rsidP="009E4BE2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6</w:t>
      </w:r>
      <w:r w:rsidR="003D7F79" w:rsidRPr="00D86EA3">
        <w:rPr>
          <w:rFonts w:eastAsia="Calibri"/>
          <w:szCs w:val="28"/>
          <w:lang w:eastAsia="en-US"/>
        </w:rPr>
        <w:t>.8. Торжественная ц</w:t>
      </w:r>
      <w:r w:rsidR="009E4BE2" w:rsidRPr="00D86EA3">
        <w:rPr>
          <w:rFonts w:eastAsia="Calibri"/>
          <w:szCs w:val="28"/>
          <w:lang w:eastAsia="en-US"/>
        </w:rPr>
        <w:t xml:space="preserve">еремония награждения участников и победителей </w:t>
      </w:r>
      <w:r w:rsidR="003D7F79" w:rsidRPr="00D86EA3">
        <w:rPr>
          <w:rFonts w:eastAsia="Calibri"/>
          <w:szCs w:val="28"/>
          <w:lang w:eastAsia="en-US"/>
        </w:rPr>
        <w:t>проводится</w:t>
      </w:r>
      <w:r w:rsidR="009E4BE2" w:rsidRPr="00D86EA3">
        <w:rPr>
          <w:rFonts w:eastAsia="Calibri"/>
          <w:szCs w:val="28"/>
          <w:lang w:eastAsia="en-US"/>
        </w:rPr>
        <w:t xml:space="preserve"> 29 августа 2026 года на центральной сценической площадк</w:t>
      </w:r>
      <w:r w:rsidR="00A63D94">
        <w:rPr>
          <w:rFonts w:eastAsia="Calibri"/>
          <w:szCs w:val="28"/>
          <w:lang w:eastAsia="en-US"/>
        </w:rPr>
        <w:t>е городского конкурса «Урожай-</w:t>
      </w:r>
      <w:r w:rsidR="009E4BE2" w:rsidRPr="00D86EA3">
        <w:rPr>
          <w:rFonts w:eastAsia="Calibri"/>
          <w:szCs w:val="28"/>
          <w:lang w:eastAsia="en-US"/>
        </w:rPr>
        <w:t>2026».</w:t>
      </w:r>
    </w:p>
    <w:p w14:paraId="546ED377" w14:textId="77777777" w:rsidR="009E4BE2" w:rsidRPr="00D86EA3" w:rsidRDefault="009E4BE2" w:rsidP="009E4BE2">
      <w:pPr>
        <w:ind w:firstLine="709"/>
        <w:jc w:val="both"/>
        <w:rPr>
          <w:rFonts w:eastAsia="Calibri"/>
          <w:szCs w:val="28"/>
          <w:lang w:eastAsia="en-US"/>
        </w:rPr>
      </w:pPr>
    </w:p>
    <w:p w14:paraId="3AB36368" w14:textId="77777777" w:rsidR="009E4BE2" w:rsidRPr="00D86EA3" w:rsidRDefault="009E4BE2" w:rsidP="009E4BE2">
      <w:pPr>
        <w:ind w:left="5664" w:firstLine="709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br w:type="page"/>
      </w:r>
    </w:p>
    <w:p w14:paraId="0EF96B32" w14:textId="6A31207D" w:rsidR="009E4BE2" w:rsidRPr="00D86EA3" w:rsidRDefault="009E4BE2" w:rsidP="00896C87">
      <w:pPr>
        <w:ind w:left="538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 xml:space="preserve">Приложение </w:t>
      </w:r>
    </w:p>
    <w:p w14:paraId="43BCDD2C" w14:textId="77777777" w:rsidR="00896C87" w:rsidRPr="00D86EA3" w:rsidRDefault="009E4BE2" w:rsidP="00896C87">
      <w:pPr>
        <w:ind w:left="538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к положению о выставке-</w:t>
      </w:r>
    </w:p>
    <w:p w14:paraId="2E5067F4" w14:textId="77777777" w:rsidR="00896C87" w:rsidRPr="00D86EA3" w:rsidRDefault="009E4BE2" w:rsidP="00896C87">
      <w:pPr>
        <w:ind w:left="538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конкурсе «Дары Севера» </w:t>
      </w:r>
    </w:p>
    <w:p w14:paraId="4B749113" w14:textId="566CFDC6" w:rsidR="009E4BE2" w:rsidRPr="00D86EA3" w:rsidRDefault="009E4BE2" w:rsidP="00896C87">
      <w:pPr>
        <w:ind w:left="5387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рамках городского конкурса «Урожай-2026»</w:t>
      </w:r>
    </w:p>
    <w:p w14:paraId="51EE6104" w14:textId="3C0D75DC" w:rsidR="009E4BE2" w:rsidRPr="00D86EA3" w:rsidRDefault="009E4BE2" w:rsidP="009E4BE2">
      <w:pPr>
        <w:ind w:left="6804" w:firstLine="709"/>
        <w:rPr>
          <w:rFonts w:eastAsia="Calibri"/>
          <w:szCs w:val="28"/>
          <w:lang w:eastAsia="en-US"/>
        </w:rPr>
      </w:pPr>
    </w:p>
    <w:p w14:paraId="6B6F53F5" w14:textId="77777777" w:rsidR="00896C87" w:rsidRPr="00D86EA3" w:rsidRDefault="00896C87" w:rsidP="009E4BE2">
      <w:pPr>
        <w:ind w:left="6804" w:firstLine="709"/>
        <w:rPr>
          <w:rFonts w:eastAsia="Calibri"/>
          <w:szCs w:val="28"/>
          <w:lang w:eastAsia="en-US"/>
        </w:rPr>
      </w:pPr>
    </w:p>
    <w:p w14:paraId="410CAB7F" w14:textId="40014EFC" w:rsidR="009E4BE2" w:rsidRPr="00D86EA3" w:rsidRDefault="009E4BE2" w:rsidP="00896C87">
      <w:pPr>
        <w:jc w:val="center"/>
      </w:pPr>
      <w:r w:rsidRPr="00D86EA3">
        <w:t>Анкета-заявка</w:t>
      </w:r>
    </w:p>
    <w:p w14:paraId="1E1C0732" w14:textId="77777777" w:rsidR="009E4BE2" w:rsidRPr="00D86EA3" w:rsidRDefault="009E4BE2" w:rsidP="00896C87">
      <w:pPr>
        <w:jc w:val="center"/>
      </w:pPr>
      <w:r w:rsidRPr="00D86EA3">
        <w:t>на участие в выставке-конкурсе «Дары Севера»</w:t>
      </w:r>
    </w:p>
    <w:p w14:paraId="344CDDC2" w14:textId="77777777" w:rsidR="009E4BE2" w:rsidRPr="00D86EA3" w:rsidRDefault="009E4BE2" w:rsidP="00896C87">
      <w:pPr>
        <w:jc w:val="center"/>
      </w:pPr>
      <w:r w:rsidRPr="00D86EA3">
        <w:t>в рамках городского конкурса «Урожай-2026»</w:t>
      </w:r>
    </w:p>
    <w:p w14:paraId="03E43818" w14:textId="77777777" w:rsidR="009E4BE2" w:rsidRPr="00D86EA3" w:rsidRDefault="009E4BE2" w:rsidP="00896C87">
      <w:pPr>
        <w:jc w:val="center"/>
      </w:pPr>
    </w:p>
    <w:p w14:paraId="65489150" w14:textId="3FAA93C2" w:rsidR="009E4BE2" w:rsidRPr="00D86EA3" w:rsidRDefault="002F2814" w:rsidP="002F2814">
      <w:pPr>
        <w:tabs>
          <w:tab w:val="left" w:pos="426"/>
        </w:tabs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1. </w:t>
      </w:r>
      <w:r w:rsidR="009E4BE2" w:rsidRPr="00D86EA3">
        <w:rPr>
          <w:rFonts w:eastAsia="Calibri"/>
          <w:szCs w:val="28"/>
          <w:lang w:eastAsia="en-US"/>
        </w:rPr>
        <w:t>Ном</w:t>
      </w:r>
      <w:r w:rsidR="009857C9" w:rsidRPr="00D86EA3">
        <w:rPr>
          <w:rFonts w:eastAsia="Calibri"/>
          <w:szCs w:val="28"/>
          <w:lang w:eastAsia="en-US"/>
        </w:rPr>
        <w:t>инация (номинации</w:t>
      </w:r>
      <w:r w:rsidR="00896C87" w:rsidRPr="00D86EA3">
        <w:rPr>
          <w:rFonts w:eastAsia="Calibri"/>
          <w:szCs w:val="28"/>
          <w:lang w:eastAsia="en-US"/>
        </w:rPr>
        <w:t xml:space="preserve">) выставки-конкурса </w:t>
      </w:r>
      <w:r w:rsidR="009857C9" w:rsidRPr="00D86EA3">
        <w:rPr>
          <w:rFonts w:eastAsia="Calibri"/>
          <w:szCs w:val="28"/>
          <w:lang w:eastAsia="en-US"/>
        </w:rPr>
        <w:t>______________________</w:t>
      </w:r>
      <w:r w:rsidR="009E4BE2" w:rsidRPr="00D86EA3">
        <w:rPr>
          <w:rFonts w:eastAsia="Calibri"/>
          <w:szCs w:val="28"/>
          <w:lang w:eastAsia="en-US"/>
        </w:rPr>
        <w:t>.</w:t>
      </w:r>
    </w:p>
    <w:p w14:paraId="49F2CE76" w14:textId="4531C333" w:rsidR="00CB63A1" w:rsidRPr="00D86EA3" w:rsidRDefault="002F2814" w:rsidP="002F2814">
      <w:pPr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2. </w:t>
      </w:r>
      <w:r w:rsidR="009E4BE2" w:rsidRPr="00D86EA3">
        <w:rPr>
          <w:rFonts w:eastAsia="Calibri"/>
          <w:iCs/>
          <w:szCs w:val="28"/>
          <w:lang w:eastAsia="en-US"/>
        </w:rPr>
        <w:t xml:space="preserve">Личные данные заявителя: </w:t>
      </w:r>
      <w:r w:rsidR="00CB63A1" w:rsidRPr="00D86EA3">
        <w:rPr>
          <w:rFonts w:eastAsia="Calibri"/>
          <w:iCs/>
          <w:szCs w:val="28"/>
          <w:lang w:eastAsia="en-US"/>
        </w:rPr>
        <w:t>______________________________________</w:t>
      </w:r>
    </w:p>
    <w:p w14:paraId="211A499B" w14:textId="46C9C986" w:rsidR="00CB63A1" w:rsidRPr="00D86EA3" w:rsidRDefault="00CB63A1" w:rsidP="00CB63A1">
      <w:pPr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____________________________________________________________________.</w:t>
      </w:r>
    </w:p>
    <w:p w14:paraId="376233AA" w14:textId="00828AF6" w:rsidR="00CB63A1" w:rsidRPr="00D86EA3" w:rsidRDefault="00CB63A1" w:rsidP="00CB63A1">
      <w:pPr>
        <w:jc w:val="center"/>
        <w:rPr>
          <w:rFonts w:eastAsia="Calibri"/>
          <w:iCs/>
          <w:sz w:val="20"/>
          <w:szCs w:val="28"/>
          <w:lang w:eastAsia="en-US"/>
        </w:rPr>
      </w:pPr>
      <w:r w:rsidRPr="00D86EA3">
        <w:rPr>
          <w:rFonts w:eastAsia="Calibri"/>
          <w:iCs/>
          <w:sz w:val="20"/>
          <w:szCs w:val="28"/>
          <w:lang w:eastAsia="en-US"/>
        </w:rPr>
        <w:t>(</w:t>
      </w:r>
      <w:r w:rsidR="009E4BE2" w:rsidRPr="00D86EA3">
        <w:rPr>
          <w:rFonts w:eastAsia="Calibri"/>
          <w:iCs/>
          <w:sz w:val="20"/>
          <w:szCs w:val="28"/>
          <w:lang w:eastAsia="en-US"/>
        </w:rPr>
        <w:t>фамилия, имя, отчество (при наличии,</w:t>
      </w:r>
      <w:r w:rsidR="00357FA6" w:rsidRPr="00D86EA3">
        <w:rPr>
          <w:rFonts w:eastAsia="Calibri"/>
          <w:iCs/>
          <w:sz w:val="20"/>
          <w:szCs w:val="28"/>
          <w:lang w:eastAsia="en-US"/>
        </w:rPr>
        <w:t xml:space="preserve"> </w:t>
      </w:r>
      <w:r w:rsidR="009E4BE2" w:rsidRPr="00D86EA3">
        <w:rPr>
          <w:rFonts w:eastAsia="Calibri"/>
          <w:iCs/>
          <w:sz w:val="20"/>
          <w:szCs w:val="28"/>
          <w:lang w:eastAsia="en-US"/>
        </w:rPr>
        <w:t>полностью), дата рождения</w:t>
      </w:r>
      <w:r w:rsidRPr="00D86EA3">
        <w:rPr>
          <w:rFonts w:eastAsia="Calibri"/>
          <w:iCs/>
          <w:sz w:val="20"/>
          <w:szCs w:val="28"/>
          <w:lang w:eastAsia="en-US"/>
        </w:rPr>
        <w:t>)</w:t>
      </w:r>
    </w:p>
    <w:p w14:paraId="4ACAD101" w14:textId="5C0FDB11" w:rsidR="002F2814" w:rsidRPr="00D86EA3" w:rsidRDefault="009E4BE2" w:rsidP="002F2814">
      <w:pPr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Для организаций и индивидуальных предпринимателей – наименование организации, фамил</w:t>
      </w:r>
      <w:r w:rsidR="00CB63A1" w:rsidRPr="00D86EA3">
        <w:rPr>
          <w:rFonts w:eastAsia="Calibri"/>
          <w:iCs/>
          <w:szCs w:val="28"/>
          <w:lang w:eastAsia="en-US"/>
        </w:rPr>
        <w:t>ия, имя, отчество руководителя ________________________</w:t>
      </w:r>
    </w:p>
    <w:p w14:paraId="6753F34B" w14:textId="1F67D5AA" w:rsidR="00CB63A1" w:rsidRPr="00D86EA3" w:rsidRDefault="00CB63A1" w:rsidP="00CB63A1">
      <w:pPr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____________________________________________________________________.</w:t>
      </w:r>
    </w:p>
    <w:p w14:paraId="361A5D87" w14:textId="3904F176" w:rsidR="002F2814" w:rsidRPr="00D86EA3" w:rsidRDefault="009E4BE2" w:rsidP="002F2814">
      <w:pPr>
        <w:ind w:firstLine="709"/>
        <w:jc w:val="both"/>
        <w:rPr>
          <w:rFonts w:eastAsia="Times New Roman"/>
          <w:iCs/>
          <w:szCs w:val="28"/>
        </w:rPr>
      </w:pPr>
      <w:r w:rsidRPr="00D86EA3">
        <w:rPr>
          <w:rFonts w:eastAsia="Times New Roman"/>
          <w:iCs/>
          <w:szCs w:val="28"/>
        </w:rPr>
        <w:t xml:space="preserve">Контактные </w:t>
      </w:r>
      <w:r w:rsidR="002F2814" w:rsidRPr="00D86EA3">
        <w:rPr>
          <w:rFonts w:eastAsia="Times New Roman"/>
          <w:iCs/>
          <w:szCs w:val="28"/>
        </w:rPr>
        <w:t>данные</w:t>
      </w:r>
      <w:r w:rsidRPr="00D86EA3">
        <w:rPr>
          <w:rFonts w:eastAsia="Times New Roman"/>
          <w:iCs/>
          <w:szCs w:val="28"/>
        </w:rPr>
        <w:t xml:space="preserve">: </w:t>
      </w:r>
      <w:r w:rsidR="002F2814" w:rsidRPr="00D86EA3">
        <w:rPr>
          <w:rFonts w:eastAsia="Times New Roman"/>
          <w:iCs/>
          <w:szCs w:val="28"/>
        </w:rPr>
        <w:t>_____________________________________________</w:t>
      </w:r>
    </w:p>
    <w:p w14:paraId="0E4836A2" w14:textId="186F38D1" w:rsidR="002F2814" w:rsidRPr="00D86EA3" w:rsidRDefault="002F2814" w:rsidP="002F2814">
      <w:pPr>
        <w:jc w:val="both"/>
        <w:rPr>
          <w:rFonts w:eastAsia="Times New Roman"/>
          <w:iCs/>
          <w:szCs w:val="28"/>
        </w:rPr>
      </w:pPr>
      <w:r w:rsidRPr="00D86EA3">
        <w:rPr>
          <w:rFonts w:eastAsia="Times New Roman"/>
          <w:iCs/>
          <w:szCs w:val="28"/>
        </w:rPr>
        <w:t>____________________________________________________________________</w:t>
      </w:r>
      <w:r w:rsidR="00423205" w:rsidRPr="00D86EA3">
        <w:rPr>
          <w:rFonts w:eastAsia="Times New Roman"/>
          <w:iCs/>
          <w:szCs w:val="28"/>
        </w:rPr>
        <w:t>.</w:t>
      </w:r>
    </w:p>
    <w:p w14:paraId="5885D0AB" w14:textId="1097C35C" w:rsidR="002F2814" w:rsidRPr="00D86EA3" w:rsidRDefault="002F2814" w:rsidP="002F2814">
      <w:pPr>
        <w:jc w:val="center"/>
        <w:rPr>
          <w:rFonts w:eastAsia="Calibri"/>
          <w:iCs/>
          <w:sz w:val="20"/>
          <w:szCs w:val="28"/>
          <w:lang w:eastAsia="en-US"/>
        </w:rPr>
      </w:pPr>
      <w:r w:rsidRPr="00D86EA3">
        <w:rPr>
          <w:rFonts w:eastAsia="Times New Roman"/>
          <w:iCs/>
          <w:sz w:val="20"/>
          <w:szCs w:val="28"/>
        </w:rPr>
        <w:t>(</w:t>
      </w:r>
      <w:r w:rsidR="009E4BE2" w:rsidRPr="00D86EA3">
        <w:rPr>
          <w:rFonts w:eastAsia="Times New Roman"/>
          <w:iCs/>
          <w:sz w:val="20"/>
          <w:szCs w:val="28"/>
        </w:rPr>
        <w:t>рабочий</w:t>
      </w:r>
      <w:r w:rsidRPr="00D86EA3">
        <w:rPr>
          <w:rFonts w:eastAsia="Times New Roman"/>
          <w:iCs/>
          <w:sz w:val="20"/>
          <w:szCs w:val="28"/>
        </w:rPr>
        <w:t xml:space="preserve"> телефон</w:t>
      </w:r>
      <w:r w:rsidR="009E4BE2" w:rsidRPr="00D86EA3">
        <w:rPr>
          <w:rFonts w:eastAsia="Times New Roman"/>
          <w:iCs/>
          <w:sz w:val="20"/>
          <w:szCs w:val="28"/>
        </w:rPr>
        <w:t>, моб</w:t>
      </w:r>
      <w:r w:rsidRPr="00D86EA3">
        <w:rPr>
          <w:rFonts w:eastAsia="Times New Roman"/>
          <w:iCs/>
          <w:sz w:val="20"/>
          <w:szCs w:val="28"/>
        </w:rPr>
        <w:t>ильный телефон, адрес электронной почты)</w:t>
      </w:r>
    </w:p>
    <w:p w14:paraId="12E36A14" w14:textId="47E6451E" w:rsidR="009E4BE2" w:rsidRPr="00D86EA3" w:rsidRDefault="002F2814" w:rsidP="002F2814">
      <w:pPr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3. </w:t>
      </w:r>
      <w:r w:rsidR="009E4BE2" w:rsidRPr="00D86EA3">
        <w:rPr>
          <w:rFonts w:eastAsia="Calibri"/>
          <w:iCs/>
          <w:szCs w:val="28"/>
          <w:lang w:eastAsia="en-US"/>
        </w:rPr>
        <w:t xml:space="preserve">Список всех </w:t>
      </w:r>
      <w:proofErr w:type="spellStart"/>
      <w:r w:rsidR="009E4BE2" w:rsidRPr="00D86EA3">
        <w:rPr>
          <w:rFonts w:eastAsia="Calibri"/>
          <w:iCs/>
          <w:szCs w:val="28"/>
          <w:lang w:eastAsia="en-US"/>
        </w:rPr>
        <w:t>соорганизаторов</w:t>
      </w:r>
      <w:proofErr w:type="spellEnd"/>
      <w:r w:rsidR="009E4BE2" w:rsidRPr="00D86EA3">
        <w:rPr>
          <w:rFonts w:eastAsia="Calibri"/>
          <w:iCs/>
          <w:spacing w:val="-6"/>
          <w:szCs w:val="28"/>
          <w:lang w:eastAsia="en-US"/>
        </w:rPr>
        <w:t>*</w:t>
      </w:r>
      <w:r w:rsidR="009E4BE2" w:rsidRPr="00D86EA3">
        <w:rPr>
          <w:rFonts w:eastAsia="Calibri"/>
          <w:iCs/>
          <w:szCs w:val="28"/>
          <w:lang w:eastAsia="en-US"/>
        </w:rPr>
        <w:t xml:space="preserve">, </w:t>
      </w:r>
      <w:r w:rsidR="009E4BE2" w:rsidRPr="00D86EA3">
        <w:rPr>
          <w:rFonts w:eastAsia="Calibri"/>
          <w:szCs w:val="28"/>
          <w:lang w:eastAsia="en-US"/>
        </w:rPr>
        <w:t>принимающих участие в оказании</w:t>
      </w:r>
      <w:r w:rsidR="00357FA6" w:rsidRPr="00D86EA3">
        <w:rPr>
          <w:rFonts w:eastAsia="Calibri"/>
          <w:szCs w:val="28"/>
          <w:lang w:eastAsia="en-US"/>
        </w:rPr>
        <w:t xml:space="preserve"> </w:t>
      </w:r>
      <w:r w:rsidR="009E4BE2" w:rsidRPr="00D86EA3">
        <w:rPr>
          <w:rFonts w:eastAsia="Calibri"/>
          <w:szCs w:val="28"/>
          <w:lang w:eastAsia="en-US"/>
        </w:rPr>
        <w:t>конкурсанту содействия в подготовке и проведении выставки-конкурса</w:t>
      </w:r>
      <w:r w:rsidR="009857C9" w:rsidRPr="00D86EA3">
        <w:rPr>
          <w:rFonts w:eastAsia="Calibri"/>
          <w:szCs w:val="28"/>
          <w:lang w:eastAsia="en-US"/>
        </w:rPr>
        <w:t>,</w:t>
      </w:r>
      <w:r w:rsidR="009E4BE2" w:rsidRPr="00D86EA3">
        <w:rPr>
          <w:rFonts w:eastAsia="Calibri"/>
          <w:szCs w:val="28"/>
          <w:lang w:eastAsia="en-US"/>
        </w:rPr>
        <w:t xml:space="preserve"> </w:t>
      </w:r>
      <w:r w:rsidR="009E4BE2" w:rsidRPr="00D86EA3">
        <w:rPr>
          <w:rFonts w:eastAsia="Calibri"/>
          <w:szCs w:val="28"/>
          <w:lang w:eastAsia="en-US"/>
        </w:rPr>
        <w:br/>
      </w:r>
      <w:r w:rsidR="009E4BE2" w:rsidRPr="00D86EA3">
        <w:rPr>
          <w:rFonts w:eastAsia="Calibri"/>
          <w:iCs/>
          <w:szCs w:val="28"/>
          <w:lang w:eastAsia="en-US"/>
        </w:rPr>
        <w:t>с указанием данных: фамилия, имя, отче</w:t>
      </w:r>
      <w:r w:rsidR="00CB63A1" w:rsidRPr="00D86EA3">
        <w:rPr>
          <w:rFonts w:eastAsia="Calibri"/>
          <w:iCs/>
          <w:szCs w:val="28"/>
          <w:lang w:eastAsia="en-US"/>
        </w:rPr>
        <w:t>ство (полностью), дата рождения _____</w:t>
      </w:r>
    </w:p>
    <w:p w14:paraId="396944C7" w14:textId="78269AFF" w:rsidR="009E4BE2" w:rsidRPr="00D86EA3" w:rsidRDefault="009E4BE2" w:rsidP="00CB63A1">
      <w:pPr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____________________________________________________________</w:t>
      </w:r>
      <w:r w:rsidR="00CB63A1" w:rsidRPr="00D86EA3">
        <w:rPr>
          <w:rFonts w:eastAsia="Calibri"/>
          <w:iCs/>
          <w:szCs w:val="28"/>
          <w:lang w:eastAsia="en-US"/>
        </w:rPr>
        <w:t>________.</w:t>
      </w:r>
    </w:p>
    <w:p w14:paraId="0FE499D0" w14:textId="6608A51F" w:rsidR="002F2814" w:rsidRPr="00D86EA3" w:rsidRDefault="002F2814" w:rsidP="002F2814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4. </w:t>
      </w:r>
      <w:r w:rsidR="009E4BE2" w:rsidRPr="00D86EA3">
        <w:rPr>
          <w:rFonts w:eastAsia="Calibri"/>
          <w:iCs/>
          <w:szCs w:val="28"/>
          <w:lang w:eastAsia="en-US"/>
        </w:rPr>
        <w:t>Список транспортных средств</w:t>
      </w:r>
      <w:r w:rsidR="009E4BE2" w:rsidRPr="00D86EA3">
        <w:rPr>
          <w:rFonts w:eastAsia="Calibri"/>
          <w:iCs/>
          <w:spacing w:val="-6"/>
          <w:szCs w:val="28"/>
          <w:lang w:eastAsia="en-US"/>
        </w:rPr>
        <w:t>*</w:t>
      </w:r>
      <w:r w:rsidR="009E4BE2" w:rsidRPr="00D86EA3">
        <w:rPr>
          <w:rFonts w:eastAsia="Calibri"/>
          <w:iCs/>
          <w:szCs w:val="28"/>
          <w:lang w:eastAsia="en-US"/>
        </w:rPr>
        <w:t xml:space="preserve">, используемых для перевозки грузов </w:t>
      </w:r>
      <w:r w:rsidR="009E4BE2" w:rsidRPr="00D86EA3">
        <w:rPr>
          <w:rFonts w:eastAsia="Calibri"/>
          <w:iCs/>
          <w:szCs w:val="28"/>
          <w:lang w:eastAsia="en-US"/>
        </w:rPr>
        <w:br/>
        <w:t xml:space="preserve">в день проведения </w:t>
      </w:r>
      <w:r w:rsidR="00CB63A1" w:rsidRPr="00D86EA3">
        <w:rPr>
          <w:rFonts w:eastAsia="Calibri"/>
          <w:szCs w:val="28"/>
          <w:lang w:eastAsia="en-US"/>
        </w:rPr>
        <w:t>выставки-конкурса</w:t>
      </w:r>
      <w:r w:rsidR="00CB63A1" w:rsidRPr="00D86EA3">
        <w:rPr>
          <w:rFonts w:eastAsia="Calibri"/>
          <w:iCs/>
          <w:szCs w:val="28"/>
          <w:lang w:eastAsia="en-US"/>
        </w:rPr>
        <w:t xml:space="preserve">, с указанием данных: </w:t>
      </w:r>
    </w:p>
    <w:p w14:paraId="680BCCFC" w14:textId="68FAF379" w:rsidR="009E4BE2" w:rsidRPr="00D86EA3" w:rsidRDefault="00423205" w:rsidP="00423205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- марка транспортного средства: </w:t>
      </w:r>
      <w:r w:rsidR="009E4BE2" w:rsidRPr="00D86EA3">
        <w:rPr>
          <w:rFonts w:eastAsia="Calibri"/>
          <w:iCs/>
          <w:szCs w:val="28"/>
          <w:lang w:eastAsia="en-US"/>
        </w:rPr>
        <w:t>_________________________________</w:t>
      </w:r>
      <w:r w:rsidRPr="00D86EA3">
        <w:rPr>
          <w:rFonts w:eastAsia="Calibri"/>
          <w:iCs/>
          <w:szCs w:val="28"/>
          <w:lang w:eastAsia="en-US"/>
        </w:rPr>
        <w:t>__.</w:t>
      </w:r>
    </w:p>
    <w:p w14:paraId="24C86E5E" w14:textId="4FC88182" w:rsidR="00423205" w:rsidRPr="00D86EA3" w:rsidRDefault="009E4BE2" w:rsidP="002F2814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- государственный регистрационный знак-номер (с букве</w:t>
      </w:r>
      <w:r w:rsidR="00423205" w:rsidRPr="00D86EA3">
        <w:rPr>
          <w:rFonts w:eastAsia="Calibri"/>
          <w:iCs/>
          <w:szCs w:val="28"/>
          <w:lang w:eastAsia="en-US"/>
        </w:rPr>
        <w:t xml:space="preserve">нным значением и кодом региона): </w:t>
      </w:r>
      <w:r w:rsidRPr="00D86EA3">
        <w:rPr>
          <w:rFonts w:eastAsia="Calibri"/>
          <w:iCs/>
          <w:szCs w:val="28"/>
          <w:lang w:eastAsia="en-US"/>
        </w:rPr>
        <w:t>_____________________</w:t>
      </w:r>
      <w:r w:rsidR="00CB63A1" w:rsidRPr="00D86EA3">
        <w:rPr>
          <w:rFonts w:eastAsia="Calibri"/>
          <w:iCs/>
          <w:szCs w:val="28"/>
          <w:lang w:eastAsia="en-US"/>
        </w:rPr>
        <w:t>______________________________</w:t>
      </w:r>
      <w:r w:rsidR="00423205" w:rsidRPr="00D86EA3">
        <w:rPr>
          <w:rFonts w:eastAsia="Calibri"/>
          <w:iCs/>
          <w:szCs w:val="28"/>
          <w:lang w:eastAsia="en-US"/>
        </w:rPr>
        <w:t>_.</w:t>
      </w:r>
    </w:p>
    <w:p w14:paraId="5A02E24F" w14:textId="00697045" w:rsidR="009E4BE2" w:rsidRPr="00D86EA3" w:rsidRDefault="009E4BE2" w:rsidP="00423205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- фамилия, имя, отчество (при наличии, полностью) собственника транспортного средства и его дата </w:t>
      </w:r>
      <w:r w:rsidR="00423205" w:rsidRPr="00D86EA3">
        <w:rPr>
          <w:rFonts w:eastAsia="Calibri"/>
          <w:iCs/>
          <w:szCs w:val="28"/>
          <w:lang w:eastAsia="en-US"/>
        </w:rPr>
        <w:t xml:space="preserve">рождения: </w:t>
      </w:r>
      <w:r w:rsidRPr="00D86EA3">
        <w:rPr>
          <w:rFonts w:eastAsia="Calibri"/>
          <w:iCs/>
          <w:szCs w:val="28"/>
          <w:lang w:eastAsia="en-US"/>
        </w:rPr>
        <w:t>____________________________</w:t>
      </w:r>
      <w:r w:rsidR="00423205" w:rsidRPr="00D86EA3">
        <w:rPr>
          <w:rFonts w:eastAsia="Calibri"/>
          <w:iCs/>
          <w:szCs w:val="28"/>
          <w:lang w:eastAsia="en-US"/>
        </w:rPr>
        <w:t>.</w:t>
      </w:r>
    </w:p>
    <w:p w14:paraId="07C72846" w14:textId="5C9CA611" w:rsidR="009E4BE2" w:rsidRPr="00D86EA3" w:rsidRDefault="009E4BE2" w:rsidP="00423205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- фамилия, имя, отчество (при наличии, полностью) водителя </w:t>
      </w:r>
      <w:proofErr w:type="gramStart"/>
      <w:r w:rsidRPr="00D86EA3">
        <w:rPr>
          <w:rFonts w:eastAsia="Calibri"/>
          <w:iCs/>
          <w:szCs w:val="28"/>
          <w:lang w:eastAsia="en-US"/>
        </w:rPr>
        <w:t>транспорт</w:t>
      </w:r>
      <w:r w:rsidR="00423205" w:rsidRPr="00D86EA3">
        <w:rPr>
          <w:rFonts w:eastAsia="Calibri"/>
          <w:iCs/>
          <w:szCs w:val="28"/>
          <w:lang w:eastAsia="en-US"/>
        </w:rPr>
        <w:t>-</w:t>
      </w:r>
      <w:r w:rsidRPr="00D86EA3">
        <w:rPr>
          <w:rFonts w:eastAsia="Calibri"/>
          <w:iCs/>
          <w:szCs w:val="28"/>
          <w:lang w:eastAsia="en-US"/>
        </w:rPr>
        <w:t>но</w:t>
      </w:r>
      <w:r w:rsidR="00423205" w:rsidRPr="00D86EA3">
        <w:rPr>
          <w:rFonts w:eastAsia="Calibri"/>
          <w:iCs/>
          <w:szCs w:val="28"/>
          <w:lang w:eastAsia="en-US"/>
        </w:rPr>
        <w:t>го</w:t>
      </w:r>
      <w:proofErr w:type="gramEnd"/>
      <w:r w:rsidR="00423205" w:rsidRPr="00D86EA3">
        <w:rPr>
          <w:rFonts w:eastAsia="Calibri"/>
          <w:iCs/>
          <w:szCs w:val="28"/>
          <w:lang w:eastAsia="en-US"/>
        </w:rPr>
        <w:t xml:space="preserve"> средства и его дата рождения: </w:t>
      </w:r>
      <w:r w:rsidRPr="00D86EA3">
        <w:rPr>
          <w:rFonts w:eastAsia="Calibri"/>
          <w:iCs/>
          <w:szCs w:val="28"/>
          <w:lang w:eastAsia="en-US"/>
        </w:rPr>
        <w:t>_______________</w:t>
      </w:r>
      <w:r w:rsidR="00423205" w:rsidRPr="00D86EA3">
        <w:rPr>
          <w:rFonts w:eastAsia="Calibri"/>
          <w:iCs/>
          <w:szCs w:val="28"/>
          <w:lang w:eastAsia="en-US"/>
        </w:rPr>
        <w:t>______________________.</w:t>
      </w:r>
    </w:p>
    <w:p w14:paraId="7E60C6B0" w14:textId="5454162C" w:rsidR="009E4BE2" w:rsidRPr="00D86EA3" w:rsidRDefault="00CB63A1" w:rsidP="002F2814">
      <w:pPr>
        <w:tabs>
          <w:tab w:val="left" w:pos="-4820"/>
          <w:tab w:val="left" w:pos="426"/>
          <w:tab w:val="left" w:pos="709"/>
        </w:tabs>
        <w:ind w:firstLine="709"/>
        <w:jc w:val="both"/>
        <w:rPr>
          <w:rFonts w:eastAsia="Calibri"/>
          <w:iCs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 xml:space="preserve">5. </w:t>
      </w:r>
      <w:r w:rsidR="009E4BE2" w:rsidRPr="00D86EA3">
        <w:rPr>
          <w:rFonts w:eastAsia="Calibri"/>
          <w:iCs/>
          <w:szCs w:val="28"/>
          <w:lang w:eastAsia="en-US"/>
        </w:rPr>
        <w:t xml:space="preserve">Согласие на обработку персональных данных и фотографий в порядке, установленном статьей 9 Федерального закона от 27.07.2006 № 152-ФЗ </w:t>
      </w:r>
      <w:r w:rsidR="00423205" w:rsidRPr="00D86EA3">
        <w:rPr>
          <w:rFonts w:eastAsia="Calibri"/>
          <w:iCs/>
          <w:szCs w:val="28"/>
          <w:lang w:eastAsia="en-US"/>
        </w:rPr>
        <w:br/>
      </w:r>
      <w:r w:rsidR="009E4BE2" w:rsidRPr="00D86EA3">
        <w:rPr>
          <w:rFonts w:eastAsia="Calibri"/>
          <w:iCs/>
          <w:szCs w:val="28"/>
          <w:lang w:eastAsia="en-US"/>
        </w:rPr>
        <w:t>«О персональных данных» по форме, прилагаемой к настоящей анкете-заявке.</w:t>
      </w:r>
    </w:p>
    <w:p w14:paraId="61B35628" w14:textId="77777777" w:rsidR="009E4BE2" w:rsidRPr="00D86EA3" w:rsidRDefault="009E4BE2" w:rsidP="009E4BE2">
      <w:pPr>
        <w:tabs>
          <w:tab w:val="left" w:pos="426"/>
        </w:tabs>
        <w:rPr>
          <w:rFonts w:eastAsia="Calibri"/>
          <w:iCs/>
          <w:szCs w:val="28"/>
          <w:lang w:eastAsia="en-US"/>
        </w:rPr>
      </w:pPr>
    </w:p>
    <w:p w14:paraId="37FD1F10" w14:textId="77777777" w:rsidR="009E4BE2" w:rsidRPr="00D86EA3" w:rsidRDefault="009E4BE2" w:rsidP="00423205">
      <w:pPr>
        <w:tabs>
          <w:tab w:val="left" w:pos="-4820"/>
        </w:tabs>
        <w:ind w:firstLine="7230"/>
        <w:rPr>
          <w:rFonts w:eastAsia="Calibri"/>
          <w:b/>
          <w:i/>
          <w:szCs w:val="28"/>
          <w:lang w:eastAsia="en-US"/>
        </w:rPr>
      </w:pPr>
      <w:r w:rsidRPr="00D86EA3">
        <w:rPr>
          <w:rFonts w:eastAsia="Calibri"/>
          <w:iCs/>
          <w:szCs w:val="28"/>
          <w:lang w:eastAsia="en-US"/>
        </w:rPr>
        <w:t>______________</w:t>
      </w:r>
      <w:r w:rsidRPr="00D86EA3">
        <w:rPr>
          <w:rFonts w:eastAsia="Calibri"/>
          <w:b/>
          <w:i/>
          <w:szCs w:val="28"/>
          <w:lang w:eastAsia="en-US"/>
        </w:rPr>
        <w:tab/>
      </w:r>
    </w:p>
    <w:p w14:paraId="049D7D30" w14:textId="21926798" w:rsidR="009E4BE2" w:rsidRPr="00D86EA3" w:rsidRDefault="009E4BE2" w:rsidP="00423205">
      <w:pPr>
        <w:tabs>
          <w:tab w:val="left" w:pos="-4820"/>
        </w:tabs>
        <w:ind w:firstLine="7797"/>
        <w:rPr>
          <w:rFonts w:eastAsia="Calibri"/>
          <w:sz w:val="20"/>
          <w:szCs w:val="20"/>
          <w:lang w:eastAsia="en-US"/>
        </w:rPr>
      </w:pPr>
      <w:r w:rsidRPr="00D86EA3">
        <w:rPr>
          <w:rFonts w:eastAsia="Calibri"/>
          <w:sz w:val="20"/>
          <w:szCs w:val="20"/>
          <w:lang w:eastAsia="en-US"/>
        </w:rPr>
        <w:t>(подпись)</w:t>
      </w:r>
    </w:p>
    <w:p w14:paraId="089CE6F9" w14:textId="77777777" w:rsidR="00D86EA3" w:rsidRPr="00D86EA3" w:rsidRDefault="00D86EA3" w:rsidP="00423205">
      <w:pPr>
        <w:tabs>
          <w:tab w:val="left" w:pos="-4820"/>
        </w:tabs>
        <w:ind w:firstLine="7797"/>
        <w:rPr>
          <w:rFonts w:eastAsia="Calibri"/>
          <w:sz w:val="20"/>
          <w:szCs w:val="20"/>
          <w:lang w:eastAsia="en-US"/>
        </w:rPr>
      </w:pPr>
    </w:p>
    <w:p w14:paraId="28D83BC8" w14:textId="15AFF416" w:rsidR="009E4BE2" w:rsidRPr="00D86EA3" w:rsidRDefault="009E4BE2" w:rsidP="00423205">
      <w:pPr>
        <w:ind w:firstLine="709"/>
        <w:jc w:val="both"/>
        <w:rPr>
          <w:rFonts w:eastAsia="Calibri"/>
          <w:sz w:val="24"/>
          <w:szCs w:val="24"/>
          <w:lang w:eastAsia="en-US"/>
        </w:rPr>
        <w:sectPr w:rsidR="009E4BE2" w:rsidRPr="00D86EA3" w:rsidSect="00D86EA3">
          <w:headerReference w:type="first" r:id="rId17"/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  <w:r w:rsidRPr="00D86EA3">
        <w:rPr>
          <w:rFonts w:eastAsia="Calibri"/>
          <w:iCs/>
          <w:sz w:val="24"/>
          <w:szCs w:val="24"/>
          <w:lang w:eastAsia="en-US"/>
        </w:rPr>
        <w:t xml:space="preserve">Примечание: </w:t>
      </w:r>
      <w:r w:rsidRPr="00D86EA3">
        <w:rPr>
          <w:rFonts w:eastAsia="Calibri"/>
          <w:iCs/>
          <w:spacing w:val="-6"/>
          <w:sz w:val="24"/>
          <w:szCs w:val="24"/>
          <w:lang w:eastAsia="en-US"/>
        </w:rPr>
        <w:t>*</w:t>
      </w:r>
      <w:r w:rsidR="00423205" w:rsidRPr="00D86EA3">
        <w:rPr>
          <w:rFonts w:eastAsia="Calibri"/>
          <w:iCs/>
          <w:spacing w:val="-6"/>
          <w:sz w:val="24"/>
          <w:szCs w:val="24"/>
          <w:lang w:eastAsia="en-US"/>
        </w:rPr>
        <w:t xml:space="preserve"> – </w:t>
      </w:r>
      <w:r w:rsidRPr="00D86EA3">
        <w:rPr>
          <w:rFonts w:eastAsia="Calibri"/>
          <w:iCs/>
          <w:spacing w:val="-6"/>
          <w:sz w:val="24"/>
          <w:szCs w:val="24"/>
          <w:lang w:eastAsia="en-US"/>
        </w:rPr>
        <w:t>д</w:t>
      </w:r>
      <w:r w:rsidRPr="00D86EA3">
        <w:rPr>
          <w:rFonts w:eastAsia="Calibri"/>
          <w:iCs/>
          <w:sz w:val="24"/>
          <w:szCs w:val="24"/>
          <w:lang w:eastAsia="en-US"/>
        </w:rPr>
        <w:t xml:space="preserve">анные необходимо предоставить не позднее 20 августа 2026 года </w:t>
      </w:r>
      <w:r w:rsidR="00423205" w:rsidRPr="00D86EA3">
        <w:rPr>
          <w:rFonts w:eastAsia="Calibri"/>
          <w:iCs/>
          <w:sz w:val="24"/>
          <w:szCs w:val="24"/>
          <w:lang w:eastAsia="en-US"/>
        </w:rPr>
        <w:br/>
      </w:r>
      <w:r w:rsidRPr="00D86EA3">
        <w:rPr>
          <w:rFonts w:eastAsia="Calibri"/>
          <w:iCs/>
          <w:sz w:val="24"/>
          <w:szCs w:val="24"/>
          <w:lang w:eastAsia="en-US"/>
        </w:rPr>
        <w:t>на э</w:t>
      </w:r>
      <w:r w:rsidRPr="00D86EA3">
        <w:rPr>
          <w:rFonts w:eastAsia="Calibri"/>
          <w:sz w:val="24"/>
          <w:szCs w:val="24"/>
          <w:lang w:eastAsia="en-US"/>
        </w:rPr>
        <w:t xml:space="preserve">лектронную почту </w:t>
      </w:r>
      <w:proofErr w:type="spellStart"/>
      <w:r w:rsidRPr="00D86EA3">
        <w:rPr>
          <w:rFonts w:eastAsia="Calibri"/>
          <w:sz w:val="24"/>
          <w:szCs w:val="24"/>
          <w:lang w:eastAsia="en-US"/>
        </w:rPr>
        <w:t>starsur</w:t>
      </w:r>
      <w:proofErr w:type="spellEnd"/>
      <w:r w:rsidRPr="00D86EA3">
        <w:rPr>
          <w:rFonts w:eastAsia="Calibri"/>
          <w:sz w:val="24"/>
          <w:szCs w:val="24"/>
          <w:lang w:val="en-US" w:eastAsia="en-US"/>
        </w:rPr>
        <w:t>g</w:t>
      </w:r>
      <w:proofErr w:type="spellStart"/>
      <w:r w:rsidRPr="00D86EA3">
        <w:rPr>
          <w:rFonts w:eastAsia="Calibri"/>
          <w:sz w:val="24"/>
          <w:szCs w:val="24"/>
          <w:lang w:eastAsia="en-US"/>
        </w:rPr>
        <w:t>ut@admsur</w:t>
      </w:r>
      <w:proofErr w:type="spellEnd"/>
      <w:r w:rsidRPr="00D86EA3">
        <w:rPr>
          <w:rFonts w:eastAsia="Calibri"/>
          <w:sz w:val="24"/>
          <w:szCs w:val="24"/>
          <w:lang w:val="en-US" w:eastAsia="en-US"/>
        </w:rPr>
        <w:t>g</w:t>
      </w:r>
      <w:r w:rsidRPr="00D86EA3">
        <w:rPr>
          <w:rFonts w:eastAsia="Calibri"/>
          <w:sz w:val="24"/>
          <w:szCs w:val="24"/>
          <w:lang w:eastAsia="en-US"/>
        </w:rPr>
        <w:t>ut.ru. В теме письма необходимо указать: «Список транспортных средств и участников выставки-конкурса «Дары Севера»</w:t>
      </w:r>
    </w:p>
    <w:p w14:paraId="0A7A3AFB" w14:textId="7BE0C306" w:rsidR="009E4BE2" w:rsidRPr="00D86EA3" w:rsidRDefault="009E4BE2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 xml:space="preserve">Приложение </w:t>
      </w:r>
      <w:r w:rsidR="00864DD0" w:rsidRPr="00D86EA3">
        <w:rPr>
          <w:rFonts w:eastAsia="Calibri"/>
          <w:szCs w:val="28"/>
          <w:lang w:eastAsia="en-US"/>
        </w:rPr>
        <w:t>1</w:t>
      </w:r>
    </w:p>
    <w:p w14:paraId="0E356210" w14:textId="77777777" w:rsidR="009E4BE2" w:rsidRPr="00D86EA3" w:rsidRDefault="009E4BE2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 анкете-заявке на участие </w:t>
      </w:r>
    </w:p>
    <w:p w14:paraId="5E797970" w14:textId="1E158718" w:rsidR="009E4BE2" w:rsidRPr="00D86EA3" w:rsidRDefault="009E4BE2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выставке-конкурсе «Дары Севера» в рамках городского конкурса «Урожай-2026»</w:t>
      </w:r>
    </w:p>
    <w:p w14:paraId="7534AF47" w14:textId="77777777" w:rsidR="009E4BE2" w:rsidRPr="00D86EA3" w:rsidRDefault="009E4BE2" w:rsidP="00423205">
      <w:pPr>
        <w:rPr>
          <w:rFonts w:eastAsia="Calibri"/>
          <w:szCs w:val="28"/>
          <w:lang w:eastAsia="en-US"/>
        </w:rPr>
      </w:pPr>
    </w:p>
    <w:p w14:paraId="11BFCAF5" w14:textId="77777777" w:rsidR="007E3C2E" w:rsidRPr="00D86EA3" w:rsidRDefault="007E3C2E" w:rsidP="00423205">
      <w:pPr>
        <w:rPr>
          <w:rFonts w:eastAsia="Calibri"/>
          <w:szCs w:val="28"/>
          <w:lang w:eastAsia="en-US"/>
        </w:rPr>
      </w:pPr>
    </w:p>
    <w:p w14:paraId="05D9C31E" w14:textId="6115D3A4" w:rsidR="007E3C2E" w:rsidRPr="00D86EA3" w:rsidRDefault="007E3C2E" w:rsidP="007E3C2E">
      <w:pPr>
        <w:jc w:val="right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Форма</w:t>
      </w:r>
    </w:p>
    <w:p w14:paraId="1D652847" w14:textId="77777777" w:rsidR="00423205" w:rsidRPr="00D86EA3" w:rsidRDefault="00423205" w:rsidP="007E3C2E">
      <w:pPr>
        <w:jc w:val="right"/>
        <w:rPr>
          <w:rFonts w:eastAsia="Calibri"/>
          <w:szCs w:val="28"/>
          <w:lang w:eastAsia="en-US"/>
        </w:rPr>
      </w:pPr>
    </w:p>
    <w:p w14:paraId="0E1F0C86" w14:textId="77777777" w:rsidR="007E3C2E" w:rsidRPr="00D86EA3" w:rsidRDefault="007E3C2E" w:rsidP="007E3C2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Согласие </w:t>
      </w:r>
    </w:p>
    <w:p w14:paraId="4B8E68A0" w14:textId="77777777" w:rsidR="00423205" w:rsidRPr="00D86EA3" w:rsidRDefault="007E3C2E" w:rsidP="007E3C2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на обработку персональных данных, разрешенных субъектом </w:t>
      </w:r>
    </w:p>
    <w:p w14:paraId="790C7A50" w14:textId="1B658CE7" w:rsidR="009E4BE2" w:rsidRPr="00D86EA3" w:rsidRDefault="007E3C2E" w:rsidP="007E3C2E">
      <w:pPr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персональных данных для распространения</w:t>
      </w:r>
    </w:p>
    <w:p w14:paraId="21DB4287" w14:textId="592D4504" w:rsidR="00423205" w:rsidRPr="00D86EA3" w:rsidRDefault="00423205" w:rsidP="007E3C2E">
      <w:pPr>
        <w:jc w:val="center"/>
        <w:rPr>
          <w:rFonts w:eastAsia="Calibri"/>
          <w:szCs w:val="28"/>
          <w:lang w:eastAsia="en-US"/>
        </w:rPr>
      </w:pPr>
    </w:p>
    <w:p w14:paraId="38BD99DF" w14:textId="2F0CCD81" w:rsidR="00423205" w:rsidRPr="00D86EA3" w:rsidRDefault="00423205" w:rsidP="00423205">
      <w:pPr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Я, _________________________________________________________________</w:t>
      </w:r>
      <w:r w:rsidR="00A82C81" w:rsidRPr="00D86EA3">
        <w:rPr>
          <w:rFonts w:eastAsia="Calibri"/>
          <w:szCs w:val="28"/>
          <w:lang w:eastAsia="en-US"/>
        </w:rPr>
        <w:t>_</w:t>
      </w:r>
      <w:r w:rsidRPr="00D86EA3">
        <w:rPr>
          <w:rFonts w:eastAsia="Calibri"/>
          <w:szCs w:val="28"/>
          <w:lang w:eastAsia="en-US"/>
        </w:rPr>
        <w:t>,</w:t>
      </w:r>
    </w:p>
    <w:p w14:paraId="2793E726" w14:textId="5CF1098C" w:rsidR="007E3C2E" w:rsidRPr="00D86EA3" w:rsidRDefault="009857C9" w:rsidP="009857C9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lang w:eastAsia="en-US"/>
        </w:rPr>
      </w:pPr>
      <w:r w:rsidRPr="00D86EA3">
        <w:rPr>
          <w:rFonts w:eastAsia="Calibri"/>
          <w:szCs w:val="28"/>
          <w:vertAlign w:val="superscript"/>
          <w:lang w:eastAsia="en-US"/>
        </w:rPr>
        <w:t>(Ф</w:t>
      </w:r>
      <w:r w:rsidR="00A63D94">
        <w:rPr>
          <w:rFonts w:eastAsia="Calibri"/>
          <w:szCs w:val="28"/>
          <w:vertAlign w:val="superscript"/>
          <w:lang w:eastAsia="en-US"/>
        </w:rPr>
        <w:t>.И.О. (последнее – при наличии)</w:t>
      </w:r>
    </w:p>
    <w:p w14:paraId="7F4CB321" w14:textId="04103271" w:rsidR="00423205" w:rsidRPr="00D86EA3" w:rsidRDefault="00423205" w:rsidP="00423205">
      <w:pPr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проживающий(ая) по адресу: __________________________________________,</w:t>
      </w:r>
    </w:p>
    <w:p w14:paraId="5D8EA726" w14:textId="3A6BD43E" w:rsidR="00423205" w:rsidRPr="00D86EA3" w:rsidRDefault="00423205" w:rsidP="00423205">
      <w:pPr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паспорт: серия </w:t>
      </w:r>
      <w:r w:rsidR="00A82C81" w:rsidRPr="00D86EA3">
        <w:rPr>
          <w:rFonts w:eastAsia="Calibri"/>
          <w:szCs w:val="28"/>
          <w:lang w:eastAsia="en-US"/>
        </w:rPr>
        <w:t>___________</w:t>
      </w:r>
      <w:r w:rsidRPr="00D86EA3">
        <w:rPr>
          <w:rFonts w:eastAsia="Calibri"/>
          <w:szCs w:val="28"/>
          <w:lang w:eastAsia="en-US"/>
        </w:rPr>
        <w:t xml:space="preserve"> № </w:t>
      </w:r>
      <w:r w:rsidR="00A82C81" w:rsidRPr="00D86EA3">
        <w:rPr>
          <w:rFonts w:eastAsia="Calibri"/>
          <w:szCs w:val="28"/>
          <w:lang w:eastAsia="en-US"/>
        </w:rPr>
        <w:t>___________________, выдан ________________</w:t>
      </w:r>
    </w:p>
    <w:p w14:paraId="59E8BC02" w14:textId="1510D259" w:rsidR="00423205" w:rsidRPr="00D86EA3" w:rsidRDefault="00A82C81" w:rsidP="00423205">
      <w:pPr>
        <w:rPr>
          <w:rFonts w:eastAsia="Calibri"/>
          <w:lang w:eastAsia="en-US"/>
        </w:rPr>
      </w:pPr>
      <w:r w:rsidRPr="00D86EA3">
        <w:rPr>
          <w:rFonts w:eastAsia="Calibri"/>
          <w:lang w:eastAsia="en-US"/>
        </w:rPr>
        <w:t>_________________________________________________________, дата выдачи «______» __________ 20___г.</w:t>
      </w:r>
    </w:p>
    <w:p w14:paraId="7702A316" w14:textId="66F4D133" w:rsidR="00423205" w:rsidRPr="00D86EA3" w:rsidRDefault="00423205" w:rsidP="00423205">
      <w:pPr>
        <w:rPr>
          <w:rFonts w:eastAsia="Calibri"/>
          <w:lang w:eastAsia="en-US"/>
        </w:rPr>
      </w:pPr>
    </w:p>
    <w:p w14:paraId="590A85E4" w14:textId="05F698C9" w:rsidR="00A82C81" w:rsidRPr="00D86EA3" w:rsidRDefault="00A82C81" w:rsidP="00A82C81">
      <w:pPr>
        <w:jc w:val="both"/>
        <w:rPr>
          <w:rFonts w:eastAsia="Calibri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даю согласие муниципальному бюджетному учреждению «Историко-культурный центр «Старый Сургут», адрес: 628408, Российская Федерация, Тюменская область, Ханты-Мансийский автономный округ – Югра, город Сургут, улица Энергетиков, дом 2 (далее – оператор) считать следующие персональные данные разрешенными для распространения: </w:t>
      </w:r>
      <w:r w:rsidR="009857C9" w:rsidRPr="00D86EA3">
        <w:rPr>
          <w:rFonts w:eastAsia="Calibri"/>
          <w:szCs w:val="28"/>
          <w:lang w:eastAsia="en-US"/>
        </w:rPr>
        <w:t>_______________</w:t>
      </w:r>
      <w:r w:rsidRPr="00D86EA3">
        <w:rPr>
          <w:rFonts w:eastAsia="Calibri"/>
          <w:szCs w:val="28"/>
          <w:lang w:eastAsia="en-US"/>
        </w:rPr>
        <w:t>_</w:t>
      </w:r>
    </w:p>
    <w:p w14:paraId="503B0018" w14:textId="4F3CC99D" w:rsidR="00A82C81" w:rsidRPr="00D86EA3" w:rsidRDefault="00A82C81" w:rsidP="00423205">
      <w:pPr>
        <w:rPr>
          <w:rFonts w:eastAsia="Calibri"/>
          <w:lang w:eastAsia="en-US"/>
        </w:rPr>
      </w:pPr>
      <w:r w:rsidRPr="00D86EA3">
        <w:rPr>
          <w:rFonts w:eastAsia="Calibri"/>
          <w:lang w:eastAsia="en-US"/>
        </w:rPr>
        <w:t>____________________________________________________________________</w:t>
      </w:r>
    </w:p>
    <w:p w14:paraId="682BEEBC" w14:textId="65A449C4" w:rsidR="00A82C81" w:rsidRPr="00D86EA3" w:rsidRDefault="00A82C81" w:rsidP="00A82C81">
      <w:pPr>
        <w:jc w:val="center"/>
        <w:rPr>
          <w:rFonts w:eastAsia="Times New Roman"/>
          <w:sz w:val="20"/>
          <w:szCs w:val="28"/>
        </w:rPr>
      </w:pPr>
      <w:r w:rsidRPr="00D86EA3">
        <w:rPr>
          <w:rFonts w:eastAsia="Times New Roman"/>
          <w:sz w:val="20"/>
          <w:szCs w:val="28"/>
        </w:rPr>
        <w:t>(фамилия, имя, отчество (последнее – при наличии)</w:t>
      </w:r>
    </w:p>
    <w:p w14:paraId="6AAEC6CE" w14:textId="729EA32A" w:rsidR="00A82C81" w:rsidRPr="00D86EA3" w:rsidRDefault="00A82C81" w:rsidP="00A82C81">
      <w:pPr>
        <w:rPr>
          <w:rFonts w:eastAsia="Times New Roman"/>
          <w:szCs w:val="28"/>
        </w:rPr>
      </w:pPr>
      <w:r w:rsidRPr="00D86EA3">
        <w:rPr>
          <w:rFonts w:eastAsia="Times New Roman"/>
          <w:szCs w:val="28"/>
        </w:rPr>
        <w:t>____________________________________________________________________</w:t>
      </w:r>
    </w:p>
    <w:p w14:paraId="0F5D5996" w14:textId="71CF1EAA" w:rsidR="00A82C81" w:rsidRPr="00D86EA3" w:rsidRDefault="00A82C81" w:rsidP="00A82C81">
      <w:pPr>
        <w:rPr>
          <w:rFonts w:eastAsia="Times New Roman"/>
          <w:szCs w:val="28"/>
        </w:rPr>
      </w:pPr>
      <w:r w:rsidRPr="00D86EA3">
        <w:rPr>
          <w:rFonts w:eastAsia="Calibri"/>
          <w:szCs w:val="28"/>
        </w:rPr>
        <w:t>в целях включения их в общедоступные источники персональных данных.</w:t>
      </w:r>
    </w:p>
    <w:p w14:paraId="62F20E24" w14:textId="59FD9978" w:rsidR="00A82C81" w:rsidRPr="00D86EA3" w:rsidRDefault="00A82C81" w:rsidP="00A82C81">
      <w:pPr>
        <w:jc w:val="center"/>
        <w:rPr>
          <w:rFonts w:eastAsia="Calibri"/>
          <w:lang w:eastAsia="en-US"/>
        </w:rPr>
      </w:pPr>
    </w:p>
    <w:p w14:paraId="35B67934" w14:textId="653ECA80" w:rsidR="00A82C81" w:rsidRPr="00D86EA3" w:rsidRDefault="00A82C81" w:rsidP="00A82C81">
      <w:pPr>
        <w:ind w:firstLine="709"/>
        <w:jc w:val="both"/>
        <w:rPr>
          <w:szCs w:val="28"/>
        </w:rPr>
      </w:pPr>
      <w:r w:rsidRPr="00D86EA3">
        <w:rPr>
          <w:rFonts w:eastAsia="Calibri"/>
          <w:szCs w:val="28"/>
          <w:lang w:eastAsia="en-US"/>
        </w:rPr>
        <w:t xml:space="preserve">Я предупрежден(а), что обработка моих персональных данных </w:t>
      </w:r>
      <w:proofErr w:type="spellStart"/>
      <w:r w:rsidRPr="00D86EA3">
        <w:rPr>
          <w:rFonts w:eastAsia="Calibri"/>
          <w:szCs w:val="28"/>
          <w:lang w:eastAsia="en-US"/>
        </w:rPr>
        <w:t>осущест-вляется</w:t>
      </w:r>
      <w:proofErr w:type="spellEnd"/>
      <w:r w:rsidRPr="00D86EA3">
        <w:rPr>
          <w:rFonts w:eastAsia="Calibri"/>
          <w:szCs w:val="28"/>
          <w:lang w:eastAsia="en-US"/>
        </w:rPr>
        <w:t xml:space="preserve">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года № 152-ФЗ </w:t>
      </w:r>
      <w:r w:rsidRPr="00D86EA3">
        <w:rPr>
          <w:rFonts w:eastAsia="Calibri"/>
          <w:szCs w:val="28"/>
          <w:lang w:eastAsia="en-US"/>
        </w:rPr>
        <w:br/>
        <w:t>«О персональных данных».</w:t>
      </w:r>
      <w:r w:rsidRPr="00D86EA3">
        <w:rPr>
          <w:szCs w:val="28"/>
        </w:rPr>
        <w:t xml:space="preserve"> </w:t>
      </w:r>
    </w:p>
    <w:p w14:paraId="70F56423" w14:textId="33A155D7" w:rsidR="00A82C81" w:rsidRPr="00D86EA3" w:rsidRDefault="00A82C81" w:rsidP="00A82C81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Я оставляю за собой право отозвать свое согласие в любое время посредством составления соответствующего письменного документа.</w:t>
      </w:r>
    </w:p>
    <w:p w14:paraId="23EC7E99" w14:textId="2FEAB137" w:rsidR="00A82C81" w:rsidRPr="00D86EA3" w:rsidRDefault="00A82C81" w:rsidP="00A82C81">
      <w:pPr>
        <w:ind w:firstLine="709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Я предупрежден(а), что в случае отзыва согласия на </w:t>
      </w:r>
      <w:r w:rsidR="009857C9" w:rsidRPr="00D86EA3">
        <w:rPr>
          <w:rFonts w:eastAsia="Calibri"/>
          <w:szCs w:val="28"/>
          <w:lang w:eastAsia="en-US"/>
        </w:rPr>
        <w:t>обработку персональных данных, о</w:t>
      </w:r>
      <w:r w:rsidRPr="00D86EA3">
        <w:rPr>
          <w:rFonts w:eastAsia="Calibri"/>
          <w:szCs w:val="28"/>
          <w:lang w:eastAsia="en-US"/>
        </w:rPr>
        <w:t xml:space="preserve">ператор вправе продолжить обработку персональных данных без согласия при наличии оснований, указанных в подпунктах 2 – 11 </w:t>
      </w:r>
      <w:r w:rsidRPr="00D86EA3">
        <w:rPr>
          <w:rFonts w:eastAsia="Calibri"/>
          <w:szCs w:val="28"/>
          <w:lang w:eastAsia="en-US"/>
        </w:rPr>
        <w:br/>
        <w:t xml:space="preserve">части 1 статьи 6 и </w:t>
      </w:r>
      <w:hyperlink r:id="rId18" w:history="1">
        <w:r w:rsidRPr="00D86EA3">
          <w:rPr>
            <w:rFonts w:eastAsia="Calibri"/>
            <w:szCs w:val="28"/>
            <w:lang w:eastAsia="en-US"/>
          </w:rPr>
          <w:t>части 2</w:t>
        </w:r>
      </w:hyperlink>
      <w:r w:rsidRPr="00D86EA3">
        <w:rPr>
          <w:rFonts w:eastAsia="Calibri"/>
          <w:szCs w:val="28"/>
          <w:lang w:eastAsia="en-US"/>
        </w:rPr>
        <w:t xml:space="preserve"> статьи 10 Федерального закона от 27.07.2006 года </w:t>
      </w:r>
      <w:r w:rsidRPr="00D86EA3">
        <w:rPr>
          <w:rFonts w:eastAsia="Calibri"/>
          <w:szCs w:val="28"/>
          <w:lang w:eastAsia="en-US"/>
        </w:rPr>
        <w:br/>
        <w:t>№ 152-ФЗ «О персональных данных».</w:t>
      </w:r>
    </w:p>
    <w:p w14:paraId="413222C9" w14:textId="77777777" w:rsidR="009857C9" w:rsidRPr="00D86EA3" w:rsidRDefault="009857C9" w:rsidP="00A82C81">
      <w:pPr>
        <w:ind w:firstLine="709"/>
        <w:jc w:val="both"/>
        <w:rPr>
          <w:rFonts w:eastAsia="Calibri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5"/>
        <w:gridCol w:w="636"/>
        <w:gridCol w:w="2556"/>
        <w:gridCol w:w="490"/>
        <w:gridCol w:w="2591"/>
      </w:tblGrid>
      <w:tr w:rsidR="009857C9" w:rsidRPr="00D86EA3" w14:paraId="4B7D9973" w14:textId="77777777" w:rsidTr="003A5C39">
        <w:tc>
          <w:tcPr>
            <w:tcW w:w="1746" w:type="pct"/>
            <w:tcBorders>
              <w:bottom w:val="single" w:sz="4" w:space="0" w:color="auto"/>
            </w:tcBorders>
          </w:tcPr>
          <w:p w14:paraId="1A8CE692" w14:textId="77777777" w:rsidR="009857C9" w:rsidRPr="00D86EA3" w:rsidRDefault="009857C9" w:rsidP="003A5C39">
            <w:pPr>
              <w:jc w:val="center"/>
              <w:rPr>
                <w:rFonts w:eastAsia="Calibri"/>
                <w:szCs w:val="28"/>
                <w:vertAlign w:val="superscript"/>
                <w:lang w:eastAsia="en-US"/>
              </w:rPr>
            </w:pPr>
          </w:p>
        </w:tc>
        <w:tc>
          <w:tcPr>
            <w:tcW w:w="330" w:type="pct"/>
          </w:tcPr>
          <w:p w14:paraId="2A763566" w14:textId="77777777" w:rsidR="009857C9" w:rsidRPr="00D86EA3" w:rsidRDefault="009857C9" w:rsidP="003A5C39">
            <w:pPr>
              <w:jc w:val="center"/>
              <w:rPr>
                <w:rFonts w:eastAsia="Calibri"/>
                <w:szCs w:val="28"/>
                <w:vertAlign w:val="superscript"/>
                <w:lang w:eastAsia="en-US"/>
              </w:rPr>
            </w:pPr>
          </w:p>
        </w:tc>
        <w:tc>
          <w:tcPr>
            <w:tcW w:w="1326" w:type="pct"/>
            <w:tcBorders>
              <w:bottom w:val="single" w:sz="4" w:space="0" w:color="auto"/>
            </w:tcBorders>
          </w:tcPr>
          <w:p w14:paraId="13EB530A" w14:textId="77777777" w:rsidR="009857C9" w:rsidRPr="00D86EA3" w:rsidRDefault="009857C9" w:rsidP="003A5C39">
            <w:pPr>
              <w:jc w:val="center"/>
              <w:rPr>
                <w:rFonts w:eastAsia="Calibri"/>
                <w:szCs w:val="28"/>
                <w:vertAlign w:val="superscript"/>
                <w:lang w:eastAsia="en-US"/>
              </w:rPr>
            </w:pPr>
          </w:p>
        </w:tc>
        <w:tc>
          <w:tcPr>
            <w:tcW w:w="254" w:type="pct"/>
          </w:tcPr>
          <w:p w14:paraId="45DD56F6" w14:textId="77777777" w:rsidR="009857C9" w:rsidRPr="00D86EA3" w:rsidRDefault="009857C9" w:rsidP="003A5C39">
            <w:pPr>
              <w:jc w:val="center"/>
              <w:rPr>
                <w:rFonts w:eastAsia="Calibri"/>
                <w:szCs w:val="28"/>
                <w:vertAlign w:val="superscript"/>
                <w:lang w:eastAsia="en-US"/>
              </w:rPr>
            </w:pPr>
          </w:p>
        </w:tc>
        <w:tc>
          <w:tcPr>
            <w:tcW w:w="1344" w:type="pct"/>
            <w:tcBorders>
              <w:bottom w:val="single" w:sz="4" w:space="0" w:color="auto"/>
            </w:tcBorders>
          </w:tcPr>
          <w:p w14:paraId="575DFB46" w14:textId="77777777" w:rsidR="009857C9" w:rsidRPr="00D86EA3" w:rsidRDefault="009857C9" w:rsidP="003A5C39">
            <w:pPr>
              <w:jc w:val="center"/>
              <w:rPr>
                <w:rFonts w:eastAsia="Calibri"/>
                <w:szCs w:val="28"/>
                <w:vertAlign w:val="superscript"/>
                <w:lang w:eastAsia="en-US"/>
              </w:rPr>
            </w:pPr>
          </w:p>
        </w:tc>
      </w:tr>
      <w:tr w:rsidR="009857C9" w:rsidRPr="00D86EA3" w14:paraId="5AC65C86" w14:textId="77777777" w:rsidTr="003A5C39">
        <w:tc>
          <w:tcPr>
            <w:tcW w:w="1746" w:type="pct"/>
          </w:tcPr>
          <w:p w14:paraId="2C74B5A2" w14:textId="77777777" w:rsidR="009857C9" w:rsidRPr="00D86EA3" w:rsidRDefault="009857C9" w:rsidP="003A5C39">
            <w:pPr>
              <w:jc w:val="center"/>
              <w:rPr>
                <w:rFonts w:eastAsia="Calibri"/>
                <w:sz w:val="20"/>
                <w:szCs w:val="28"/>
                <w:vertAlign w:val="superscript"/>
                <w:lang w:eastAsia="en-US"/>
              </w:rPr>
            </w:pPr>
            <w:r w:rsidRPr="00D86EA3">
              <w:rPr>
                <w:rFonts w:eastAsia="Calibri"/>
                <w:sz w:val="20"/>
                <w:szCs w:val="28"/>
                <w:lang w:eastAsia="en-US"/>
              </w:rPr>
              <w:t>(дата)</w:t>
            </w:r>
          </w:p>
        </w:tc>
        <w:tc>
          <w:tcPr>
            <w:tcW w:w="330" w:type="pct"/>
          </w:tcPr>
          <w:p w14:paraId="1468CE10" w14:textId="77777777" w:rsidR="009857C9" w:rsidRPr="00D86EA3" w:rsidRDefault="009857C9" w:rsidP="003A5C39">
            <w:pPr>
              <w:jc w:val="center"/>
              <w:rPr>
                <w:rFonts w:eastAsia="Calibri"/>
                <w:sz w:val="20"/>
                <w:szCs w:val="28"/>
                <w:vertAlign w:val="superscript"/>
                <w:lang w:eastAsia="en-US"/>
              </w:rPr>
            </w:pPr>
          </w:p>
        </w:tc>
        <w:tc>
          <w:tcPr>
            <w:tcW w:w="1326" w:type="pct"/>
          </w:tcPr>
          <w:p w14:paraId="13B5F6DC" w14:textId="77777777" w:rsidR="009857C9" w:rsidRPr="00D86EA3" w:rsidRDefault="009857C9" w:rsidP="003A5C39">
            <w:pPr>
              <w:jc w:val="center"/>
              <w:rPr>
                <w:rFonts w:eastAsia="Calibri"/>
                <w:sz w:val="20"/>
                <w:szCs w:val="28"/>
                <w:vertAlign w:val="superscript"/>
                <w:lang w:eastAsia="en-US"/>
              </w:rPr>
            </w:pPr>
            <w:r w:rsidRPr="00D86EA3">
              <w:rPr>
                <w:rFonts w:eastAsia="Calibri"/>
                <w:sz w:val="20"/>
                <w:szCs w:val="28"/>
                <w:lang w:eastAsia="en-US"/>
              </w:rPr>
              <w:t>(подпись)</w:t>
            </w:r>
          </w:p>
        </w:tc>
        <w:tc>
          <w:tcPr>
            <w:tcW w:w="254" w:type="pct"/>
          </w:tcPr>
          <w:p w14:paraId="46CC0E7E" w14:textId="77777777" w:rsidR="009857C9" w:rsidRPr="00D86EA3" w:rsidRDefault="009857C9" w:rsidP="003A5C39">
            <w:pPr>
              <w:jc w:val="center"/>
              <w:rPr>
                <w:rFonts w:eastAsia="Calibri"/>
                <w:sz w:val="20"/>
                <w:szCs w:val="28"/>
                <w:vertAlign w:val="superscript"/>
                <w:lang w:eastAsia="en-US"/>
              </w:rPr>
            </w:pPr>
          </w:p>
        </w:tc>
        <w:tc>
          <w:tcPr>
            <w:tcW w:w="1344" w:type="pct"/>
          </w:tcPr>
          <w:p w14:paraId="1D54D6EF" w14:textId="77777777" w:rsidR="009857C9" w:rsidRPr="00D86EA3" w:rsidRDefault="009857C9" w:rsidP="003A5C39">
            <w:pPr>
              <w:jc w:val="center"/>
              <w:rPr>
                <w:rFonts w:eastAsia="Calibri"/>
                <w:sz w:val="20"/>
                <w:szCs w:val="28"/>
                <w:vertAlign w:val="superscript"/>
                <w:lang w:eastAsia="en-US"/>
              </w:rPr>
            </w:pPr>
            <w:r w:rsidRPr="00D86EA3">
              <w:rPr>
                <w:rFonts w:eastAsia="Calibri"/>
                <w:sz w:val="20"/>
                <w:szCs w:val="28"/>
                <w:lang w:eastAsia="en-US"/>
              </w:rPr>
              <w:t>(расшифровка подписи)</w:t>
            </w:r>
          </w:p>
        </w:tc>
      </w:tr>
    </w:tbl>
    <w:p w14:paraId="330164CC" w14:textId="77777777" w:rsidR="009857C9" w:rsidRPr="00D86EA3" w:rsidRDefault="009857C9">
      <w:pPr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br w:type="page"/>
      </w:r>
    </w:p>
    <w:p w14:paraId="452973EB" w14:textId="195C8342" w:rsidR="009857C9" w:rsidRPr="00D86EA3" w:rsidRDefault="009857C9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lastRenderedPageBreak/>
        <w:t>Приложение 2</w:t>
      </w:r>
    </w:p>
    <w:p w14:paraId="6250CC5F" w14:textId="77777777" w:rsidR="009857C9" w:rsidRPr="00D86EA3" w:rsidRDefault="009857C9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к анкете-заявке на участие </w:t>
      </w:r>
    </w:p>
    <w:p w14:paraId="50BD35B9" w14:textId="77777777" w:rsidR="009857C9" w:rsidRPr="00D86EA3" w:rsidRDefault="009857C9" w:rsidP="009857C9">
      <w:pPr>
        <w:ind w:left="5670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в выставке-конкурсе «Дары Севера» в рамках городского конкурса «Урожай-2026»</w:t>
      </w:r>
    </w:p>
    <w:p w14:paraId="65750592" w14:textId="77777777" w:rsidR="009E4BE2" w:rsidRPr="00D86EA3" w:rsidRDefault="009E4BE2" w:rsidP="009E4BE2">
      <w:pPr>
        <w:rPr>
          <w:rFonts w:eastAsia="Calibri"/>
          <w:lang w:eastAsia="en-US"/>
        </w:rPr>
      </w:pPr>
    </w:p>
    <w:p w14:paraId="55639565" w14:textId="77777777" w:rsidR="009E4BE2" w:rsidRPr="00D86EA3" w:rsidRDefault="009E4BE2" w:rsidP="009E4BE2">
      <w:pPr>
        <w:rPr>
          <w:rFonts w:eastAsia="Calibri"/>
          <w:lang w:eastAsia="en-US"/>
        </w:rPr>
      </w:pPr>
    </w:p>
    <w:p w14:paraId="686717FC" w14:textId="2B39DD47" w:rsidR="009E4BE2" w:rsidRPr="00D86EA3" w:rsidRDefault="00864DD0" w:rsidP="00864DD0">
      <w:pPr>
        <w:jc w:val="right"/>
        <w:rPr>
          <w:rFonts w:eastAsia="Calibri"/>
          <w:lang w:eastAsia="en-US"/>
        </w:rPr>
      </w:pPr>
      <w:r w:rsidRPr="00D86EA3">
        <w:rPr>
          <w:rFonts w:eastAsia="Calibri"/>
          <w:lang w:eastAsia="en-US"/>
        </w:rPr>
        <w:t>Форма</w:t>
      </w:r>
    </w:p>
    <w:p w14:paraId="2BB4C6A7" w14:textId="77777777" w:rsidR="00864DD0" w:rsidRPr="00D86EA3" w:rsidRDefault="00864DD0" w:rsidP="00864DD0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szCs w:val="28"/>
          <w:lang w:eastAsia="en-US"/>
        </w:rPr>
      </w:pPr>
    </w:p>
    <w:p w14:paraId="0FB32395" w14:textId="769E2315" w:rsidR="00864DD0" w:rsidRPr="00D86EA3" w:rsidRDefault="00864DD0" w:rsidP="00864DD0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Согласие</w:t>
      </w:r>
    </w:p>
    <w:p w14:paraId="007AD829" w14:textId="5226C52D" w:rsidR="00864DD0" w:rsidRPr="00D86EA3" w:rsidRDefault="00864DD0" w:rsidP="00864DD0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субъекта персональных данных</w:t>
      </w:r>
      <w:r w:rsidR="009857C9" w:rsidRPr="00D86EA3">
        <w:rPr>
          <w:rFonts w:eastAsia="Calibri"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t>на обработку его персональных данных</w:t>
      </w:r>
    </w:p>
    <w:p w14:paraId="10E92899" w14:textId="77777777" w:rsidR="00864DD0" w:rsidRPr="00D86EA3" w:rsidRDefault="00864DD0" w:rsidP="00864DD0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szCs w:val="28"/>
          <w:lang w:eastAsia="en-US"/>
        </w:rPr>
      </w:pPr>
    </w:p>
    <w:p w14:paraId="324BE041" w14:textId="277F45C8" w:rsidR="009E4BE2" w:rsidRPr="00D86EA3" w:rsidRDefault="009E4BE2" w:rsidP="009857C9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Cs w:val="28"/>
          <w:lang w:eastAsia="en-US"/>
        </w:rPr>
      </w:pPr>
      <w:r w:rsidRPr="00D86EA3">
        <w:rPr>
          <w:rFonts w:eastAsia="Calibri"/>
          <w:color w:val="000000"/>
          <w:szCs w:val="28"/>
          <w:lang w:eastAsia="en-US"/>
        </w:rPr>
        <w:t>Я, ________________________________________________________</w:t>
      </w:r>
      <w:r w:rsidR="009857C9" w:rsidRPr="00D86EA3">
        <w:rPr>
          <w:rFonts w:eastAsia="Calibri"/>
          <w:color w:val="000000"/>
          <w:szCs w:val="28"/>
          <w:lang w:eastAsia="en-US"/>
        </w:rPr>
        <w:t>____</w:t>
      </w:r>
      <w:r w:rsidRPr="00D86EA3">
        <w:rPr>
          <w:rFonts w:eastAsia="Calibri"/>
          <w:color w:val="000000"/>
          <w:szCs w:val="28"/>
          <w:lang w:eastAsia="en-US"/>
        </w:rPr>
        <w:t>,</w:t>
      </w:r>
    </w:p>
    <w:p w14:paraId="4FD80C6F" w14:textId="60B93A73" w:rsidR="009857C9" w:rsidRPr="00D86EA3" w:rsidRDefault="009857C9" w:rsidP="009857C9">
      <w:pPr>
        <w:suppressAutoHyphens/>
        <w:autoSpaceDE w:val="0"/>
        <w:autoSpaceDN w:val="0"/>
        <w:adjustRightInd w:val="0"/>
        <w:ind w:firstLine="567"/>
        <w:jc w:val="center"/>
        <w:rPr>
          <w:rFonts w:eastAsia="Calibri"/>
          <w:lang w:eastAsia="en-US"/>
        </w:rPr>
      </w:pPr>
      <w:r w:rsidRPr="00D86EA3">
        <w:rPr>
          <w:rFonts w:eastAsia="Calibri"/>
          <w:szCs w:val="28"/>
          <w:vertAlign w:val="superscript"/>
          <w:lang w:eastAsia="en-US"/>
        </w:rPr>
        <w:t>(Ф</w:t>
      </w:r>
      <w:r w:rsidR="00A63D94">
        <w:rPr>
          <w:rFonts w:eastAsia="Calibri"/>
          <w:szCs w:val="28"/>
          <w:vertAlign w:val="superscript"/>
          <w:lang w:eastAsia="en-US"/>
        </w:rPr>
        <w:t>.И.О. (последнее – при наличии)</w:t>
      </w:r>
    </w:p>
    <w:p w14:paraId="6B62D4D5" w14:textId="77777777" w:rsidR="009E4BE2" w:rsidRPr="00D86EA3" w:rsidRDefault="009E4BE2" w:rsidP="009E4BE2">
      <w:pPr>
        <w:suppressAutoHyphens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>адрес регистрации: ___________________________________________________,</w:t>
      </w:r>
    </w:p>
    <w:p w14:paraId="498BDF19" w14:textId="77777777" w:rsidR="009E4BE2" w:rsidRPr="00D86EA3" w:rsidRDefault="009E4BE2" w:rsidP="009E4BE2">
      <w:pPr>
        <w:shd w:val="clear" w:color="auto" w:fill="FFFFFF"/>
        <w:suppressAutoHyphens/>
        <w:jc w:val="both"/>
        <w:rPr>
          <w:rFonts w:eastAsia="Calibri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в соответствии со статьей 9 Федерального закона </w:t>
      </w:r>
      <w:r w:rsidRPr="00D86EA3">
        <w:rPr>
          <w:rFonts w:eastAsia="Calibri"/>
          <w:szCs w:val="28"/>
          <w:shd w:val="clear" w:color="auto" w:fill="FFFFFF"/>
          <w:lang w:eastAsia="en-US"/>
        </w:rPr>
        <w:t xml:space="preserve">от 27.07.2006 № 152-ФЗ </w:t>
      </w:r>
      <w:r w:rsidRPr="00D86EA3">
        <w:rPr>
          <w:rFonts w:eastAsia="Calibri"/>
          <w:szCs w:val="28"/>
          <w:shd w:val="clear" w:color="auto" w:fill="FFFFFF"/>
          <w:lang w:eastAsia="en-US"/>
        </w:rPr>
        <w:br/>
        <w:t xml:space="preserve">«О персональных данных», </w:t>
      </w:r>
      <w:r w:rsidRPr="00D86EA3">
        <w:rPr>
          <w:rFonts w:eastAsia="Calibri"/>
          <w:szCs w:val="28"/>
          <w:lang w:eastAsia="en-US"/>
        </w:rPr>
        <w:t>даю свое согласие муниципальному бюджетному учреждению историко-культурному центру «Старый Сургут», расположенному по адресу: город Сургут, улица Энергетиков, дом 2 на обработку моих персональных данных исключительно</w:t>
      </w:r>
      <w:r w:rsidRPr="00D86EA3">
        <w:rPr>
          <w:rFonts w:eastAsia="Calibri"/>
          <w:b/>
          <w:szCs w:val="28"/>
          <w:lang w:eastAsia="en-US"/>
        </w:rPr>
        <w:t xml:space="preserve"> </w:t>
      </w:r>
      <w:r w:rsidRPr="00D86EA3">
        <w:rPr>
          <w:rFonts w:eastAsia="Calibri"/>
          <w:szCs w:val="28"/>
          <w:lang w:eastAsia="en-US"/>
        </w:rPr>
        <w:t>в целях участия в выставке-конкурсе «Дары Севера» в рамках городского конкурса «Урожай-2026».</w:t>
      </w:r>
    </w:p>
    <w:p w14:paraId="15FA9555" w14:textId="77777777" w:rsidR="009E4BE2" w:rsidRPr="00D86EA3" w:rsidRDefault="009E4BE2" w:rsidP="009857C9">
      <w:pPr>
        <w:shd w:val="clear" w:color="auto" w:fill="FFFFFF"/>
        <w:suppressAutoHyphens/>
        <w:ind w:firstLine="709"/>
        <w:jc w:val="both"/>
        <w:rPr>
          <w:rFonts w:ascii="Verdana" w:eastAsia="Calibri" w:hAnsi="Verdana"/>
          <w:color w:val="000000"/>
          <w:szCs w:val="28"/>
          <w:lang w:eastAsia="en-US"/>
        </w:rPr>
      </w:pPr>
      <w:r w:rsidRPr="00D86EA3">
        <w:rPr>
          <w:rFonts w:eastAsia="Calibri"/>
          <w:szCs w:val="28"/>
          <w:lang w:eastAsia="en-US"/>
        </w:rPr>
        <w:t xml:space="preserve">Настоящее согласие предоставляется мной на осуществление действий </w:t>
      </w:r>
      <w:r w:rsidRPr="00D86EA3">
        <w:rPr>
          <w:rFonts w:eastAsia="Calibri"/>
          <w:szCs w:val="28"/>
          <w:lang w:eastAsia="en-US"/>
        </w:rPr>
        <w:br/>
        <w:t>в отношении моих персональных данных, включая (без ограничения) сбор, систематизацию, накопление, хранение, уточнение (обновление, изменение), использование</w:t>
      </w:r>
      <w:r w:rsidRPr="00D86EA3">
        <w:rPr>
          <w:rFonts w:eastAsia="Calibri"/>
          <w:color w:val="000000"/>
          <w:szCs w:val="28"/>
          <w:lang w:eastAsia="en-US"/>
        </w:rPr>
        <w:t xml:space="preserve">, передачу третьим лицам для осуществления действий </w:t>
      </w:r>
      <w:r w:rsidRPr="00D86EA3">
        <w:rPr>
          <w:rFonts w:eastAsia="Calibri"/>
          <w:color w:val="000000"/>
          <w:szCs w:val="28"/>
          <w:lang w:eastAsia="en-US"/>
        </w:rPr>
        <w:br/>
        <w:t xml:space="preserve">по обмену информацией, обезличивание, блокирование персональных данных, </w:t>
      </w:r>
      <w:r w:rsidRPr="00D86EA3">
        <w:rPr>
          <w:rFonts w:eastAsia="Calibri"/>
          <w:color w:val="000000"/>
          <w:szCs w:val="28"/>
          <w:lang w:eastAsia="en-US"/>
        </w:rPr>
        <w:br/>
        <w:t>а также осуществление любых иных действий, предусмотренных действующим законодательством Российской Федерации.</w:t>
      </w:r>
    </w:p>
    <w:p w14:paraId="493F89C9" w14:textId="77777777" w:rsidR="009E4BE2" w:rsidRPr="00D86EA3" w:rsidRDefault="009E4BE2" w:rsidP="009857C9">
      <w:pPr>
        <w:shd w:val="clear" w:color="auto" w:fill="FFFFFF"/>
        <w:suppressAutoHyphens/>
        <w:ind w:firstLine="709"/>
        <w:jc w:val="both"/>
        <w:rPr>
          <w:rFonts w:ascii="Verdana" w:eastAsia="Calibri" w:hAnsi="Verdana"/>
          <w:color w:val="000000"/>
          <w:szCs w:val="28"/>
          <w:lang w:eastAsia="en-US"/>
        </w:rPr>
      </w:pPr>
      <w:r w:rsidRPr="00D86EA3">
        <w:rPr>
          <w:rFonts w:eastAsia="Calibri"/>
          <w:color w:val="000000"/>
          <w:szCs w:val="28"/>
          <w:lang w:eastAsia="en-US"/>
        </w:rPr>
        <w:t xml:space="preserve">Я проинформирован, что </w:t>
      </w:r>
      <w:r w:rsidRPr="00D86EA3">
        <w:rPr>
          <w:rFonts w:eastAsia="Calibri"/>
          <w:bCs/>
          <w:color w:val="000000"/>
          <w:szCs w:val="28"/>
          <w:lang w:eastAsia="en-US"/>
        </w:rPr>
        <w:t xml:space="preserve">муниципальное бюджетное учреждение историко-культурный центр «Старый Сургут» </w:t>
      </w:r>
      <w:r w:rsidRPr="00D86EA3">
        <w:rPr>
          <w:rFonts w:eastAsia="Calibri"/>
          <w:color w:val="000000"/>
          <w:szCs w:val="28"/>
          <w:lang w:eastAsia="en-US"/>
        </w:rPr>
        <w:t>гарантирует</w:t>
      </w:r>
      <w:r w:rsidRPr="00D86EA3">
        <w:rPr>
          <w:rFonts w:ascii="Calibri" w:eastAsia="Calibri" w:hAnsi="Calibri"/>
          <w:i/>
          <w:szCs w:val="28"/>
          <w:vertAlign w:val="superscript"/>
          <w:lang w:eastAsia="en-US"/>
        </w:rPr>
        <w:t xml:space="preserve"> </w:t>
      </w:r>
      <w:r w:rsidRPr="00D86EA3">
        <w:rPr>
          <w:rFonts w:eastAsia="Calibri"/>
          <w:color w:val="000000"/>
          <w:szCs w:val="28"/>
          <w:lang w:eastAsia="en-US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595CECB" w14:textId="77777777" w:rsidR="009E4BE2" w:rsidRPr="00D86EA3" w:rsidRDefault="009E4BE2" w:rsidP="009857C9">
      <w:pPr>
        <w:shd w:val="clear" w:color="auto" w:fill="FFFFFF"/>
        <w:suppressAutoHyphens/>
        <w:ind w:firstLine="709"/>
        <w:jc w:val="both"/>
        <w:rPr>
          <w:rFonts w:ascii="Verdana" w:eastAsia="Calibri" w:hAnsi="Verdana"/>
          <w:color w:val="000000"/>
          <w:szCs w:val="28"/>
          <w:lang w:eastAsia="en-US"/>
        </w:rPr>
      </w:pPr>
      <w:r w:rsidRPr="00D86EA3">
        <w:rPr>
          <w:rFonts w:eastAsia="Calibri"/>
          <w:color w:val="000000"/>
          <w:szCs w:val="28"/>
          <w:lang w:eastAsia="en-US"/>
        </w:rPr>
        <w:t xml:space="preserve">Данное согласие действует до достижения целей обработки персональных данных или в течение срока хранения информации и может быть отозвано </w:t>
      </w:r>
      <w:r w:rsidRPr="00D86EA3">
        <w:rPr>
          <w:rFonts w:eastAsia="Calibri"/>
          <w:color w:val="000000"/>
          <w:szCs w:val="28"/>
          <w:lang w:eastAsia="en-US"/>
        </w:rPr>
        <w:br/>
        <w:t>в любой момент по моему письменному заявлению.</w:t>
      </w:r>
    </w:p>
    <w:p w14:paraId="7F2B155D" w14:textId="77777777" w:rsidR="009E4BE2" w:rsidRPr="00D86EA3" w:rsidRDefault="009E4BE2" w:rsidP="009857C9">
      <w:pPr>
        <w:shd w:val="clear" w:color="auto" w:fill="FFFFFF"/>
        <w:suppressAutoHyphens/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D86EA3">
        <w:rPr>
          <w:rFonts w:eastAsia="Calibri"/>
          <w:color w:val="000000"/>
          <w:szCs w:val="28"/>
          <w:lang w:eastAsia="en-US"/>
        </w:rPr>
        <w:t xml:space="preserve">Я подтверждаю, что, давая такое согласие, я действую по собственной воле </w:t>
      </w:r>
      <w:r w:rsidRPr="00D86EA3">
        <w:rPr>
          <w:rFonts w:eastAsia="Calibri"/>
          <w:color w:val="000000"/>
          <w:szCs w:val="28"/>
          <w:lang w:eastAsia="en-US"/>
        </w:rPr>
        <w:br/>
        <w:t>и в своих интересах.</w:t>
      </w:r>
    </w:p>
    <w:p w14:paraId="32DF85E6" w14:textId="77777777" w:rsidR="009E4BE2" w:rsidRPr="00D86EA3" w:rsidRDefault="009E4BE2" w:rsidP="009E4BE2">
      <w:pPr>
        <w:shd w:val="clear" w:color="auto" w:fill="FFFFFF"/>
        <w:suppressAutoHyphens/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14:paraId="44209ECC" w14:textId="77777777" w:rsidR="009E4BE2" w:rsidRPr="00D86EA3" w:rsidRDefault="009E4BE2" w:rsidP="009E4BE2">
      <w:pPr>
        <w:shd w:val="clear" w:color="auto" w:fill="FFFFFF"/>
        <w:suppressAutoHyphens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D86EA3">
        <w:rPr>
          <w:rFonts w:eastAsia="Calibri"/>
          <w:color w:val="000000"/>
          <w:sz w:val="25"/>
          <w:szCs w:val="25"/>
          <w:lang w:eastAsia="en-US"/>
        </w:rPr>
        <w:t>«____» ___________ 202__ г.                               _______________ /_____________________/</w:t>
      </w:r>
    </w:p>
    <w:p w14:paraId="3278D492" w14:textId="635C81BC" w:rsidR="009E4BE2" w:rsidRPr="009857C9" w:rsidRDefault="009E4BE2" w:rsidP="009E4BE2">
      <w:pPr>
        <w:shd w:val="clear" w:color="auto" w:fill="FFFFFF"/>
        <w:suppressAutoHyphens/>
        <w:ind w:firstLine="567"/>
        <w:jc w:val="both"/>
        <w:rPr>
          <w:rFonts w:ascii="Verdana" w:eastAsia="Calibri" w:hAnsi="Verdana"/>
          <w:color w:val="000000"/>
          <w:sz w:val="32"/>
          <w:szCs w:val="26"/>
          <w:lang w:eastAsia="en-US"/>
        </w:rPr>
      </w:pPr>
      <w:r w:rsidRPr="00D86EA3">
        <w:rPr>
          <w:rFonts w:eastAsia="Calibri"/>
          <w:color w:val="000000"/>
          <w:sz w:val="25"/>
          <w:szCs w:val="25"/>
          <w:lang w:eastAsia="en-US"/>
        </w:rPr>
        <w:t xml:space="preserve">                                                                               </w:t>
      </w:r>
      <w:r w:rsidRPr="00D86EA3">
        <w:rPr>
          <w:rFonts w:eastAsia="Calibri"/>
          <w:color w:val="000000"/>
          <w:sz w:val="16"/>
          <w:szCs w:val="16"/>
          <w:lang w:eastAsia="en-US"/>
        </w:rPr>
        <w:t>(</w:t>
      </w:r>
      <w:proofErr w:type="gramStart"/>
      <w:r w:rsidRPr="00D86EA3">
        <w:rPr>
          <w:rFonts w:eastAsia="Calibri"/>
          <w:bCs/>
          <w:color w:val="000000"/>
          <w:sz w:val="20"/>
          <w:szCs w:val="16"/>
          <w:lang w:eastAsia="en-US"/>
        </w:rPr>
        <w:t xml:space="preserve">подпись)   </w:t>
      </w:r>
      <w:proofErr w:type="gramEnd"/>
      <w:r w:rsidRPr="00D86EA3">
        <w:rPr>
          <w:rFonts w:eastAsia="Calibri"/>
          <w:bCs/>
          <w:color w:val="000000"/>
          <w:sz w:val="20"/>
          <w:szCs w:val="16"/>
          <w:lang w:eastAsia="en-US"/>
        </w:rPr>
        <w:t xml:space="preserve">               (расшифровка подписи)</w:t>
      </w:r>
    </w:p>
    <w:sectPr w:rsidR="009E4BE2" w:rsidRPr="009857C9" w:rsidSect="00D86EA3">
      <w:headerReference w:type="first" r:id="rId19"/>
      <w:pgSz w:w="11906" w:h="16838" w:code="9"/>
      <w:pgMar w:top="1134" w:right="567" w:bottom="851" w:left="1701" w:header="709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F453B" w14:textId="77777777" w:rsidR="00D320A8" w:rsidRDefault="00D320A8" w:rsidP="00413063">
      <w:r>
        <w:separator/>
      </w:r>
    </w:p>
  </w:endnote>
  <w:endnote w:type="continuationSeparator" w:id="0">
    <w:p w14:paraId="2C8CE40F" w14:textId="77777777" w:rsidR="00D320A8" w:rsidRDefault="00D320A8" w:rsidP="0041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E64E" w14:textId="77777777" w:rsidR="00D86EA3" w:rsidRDefault="00D86EA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78F2" w14:textId="77777777" w:rsidR="00D86EA3" w:rsidRDefault="00D86EA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20276" w14:textId="77777777" w:rsidR="00D86EA3" w:rsidRDefault="00D86E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58AAC" w14:textId="77777777" w:rsidR="00D320A8" w:rsidRDefault="00D320A8" w:rsidP="00413063">
      <w:r>
        <w:separator/>
      </w:r>
    </w:p>
  </w:footnote>
  <w:footnote w:type="continuationSeparator" w:id="0">
    <w:p w14:paraId="782A49AD" w14:textId="77777777" w:rsidR="00D320A8" w:rsidRDefault="00D320A8" w:rsidP="00413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C669C" w14:textId="77777777" w:rsidR="00D86EA3" w:rsidRDefault="00D86EA3" w:rsidP="00D86EA3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 PAGE </w:instrText>
    </w:r>
    <w:r>
      <w:rPr>
        <w:rStyle w:val="af4"/>
      </w:rPr>
      <w:fldChar w:fldCharType="end"/>
    </w:r>
  </w:p>
  <w:p w14:paraId="0C3C823E" w14:textId="77777777" w:rsidR="00D86EA3" w:rsidRDefault="00D86EA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93B06" w14:textId="5B775672" w:rsidR="00D86EA3" w:rsidRPr="00D86EA3" w:rsidRDefault="00D86EA3" w:rsidP="00D117CF">
    <w:pPr>
      <w:pStyle w:val="a8"/>
      <w:framePr w:wrap="around" w:vAnchor="text" w:hAnchor="margin" w:xAlign="center" w:y="1"/>
      <w:rPr>
        <w:rStyle w:val="af4"/>
        <w:sz w:val="20"/>
      </w:rPr>
    </w:pPr>
    <w:r w:rsidRPr="00D86EA3">
      <w:rPr>
        <w:rStyle w:val="af4"/>
        <w:sz w:val="20"/>
      </w:rPr>
      <w:fldChar w:fldCharType="begin"/>
    </w:r>
    <w:r w:rsidRPr="00D86EA3">
      <w:rPr>
        <w:rStyle w:val="af4"/>
        <w:sz w:val="20"/>
      </w:rPr>
      <w:instrText xml:space="preserve"> PAGE </w:instrText>
    </w:r>
    <w:r w:rsidRPr="00D86EA3">
      <w:rPr>
        <w:rStyle w:val="af4"/>
        <w:sz w:val="20"/>
      </w:rPr>
      <w:fldChar w:fldCharType="separate"/>
    </w:r>
    <w:r w:rsidR="00205B02">
      <w:rPr>
        <w:rStyle w:val="af4"/>
        <w:noProof/>
        <w:sz w:val="20"/>
      </w:rPr>
      <w:t>14</w:t>
    </w:r>
    <w:r w:rsidRPr="00D86EA3">
      <w:rPr>
        <w:rStyle w:val="af4"/>
        <w:sz w:val="20"/>
      </w:rPr>
      <w:fldChar w:fldCharType="end"/>
    </w:r>
  </w:p>
  <w:p w14:paraId="23097D80" w14:textId="77777777" w:rsidR="00C847C0" w:rsidRPr="00D86EA3" w:rsidRDefault="00C847C0" w:rsidP="00D86EA3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FFDF2" w14:textId="77777777" w:rsidR="00C847C0" w:rsidRDefault="00C847C0">
    <w:pPr>
      <w:pStyle w:val="a8"/>
      <w:jc w:val="center"/>
    </w:pPr>
  </w:p>
  <w:p w14:paraId="0FBE1C8F" w14:textId="77777777" w:rsidR="00C847C0" w:rsidRDefault="00C847C0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807A5" w14:textId="77777777" w:rsidR="00C847C0" w:rsidRDefault="00C847C0">
    <w:pPr>
      <w:pStyle w:val="a8"/>
      <w:jc w:val="center"/>
    </w:pPr>
  </w:p>
  <w:p w14:paraId="5C5A412C" w14:textId="77777777" w:rsidR="00C847C0" w:rsidRDefault="00C847C0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CA053" w14:textId="77777777" w:rsidR="00C847C0" w:rsidRPr="00416186" w:rsidRDefault="00C847C0">
    <w:pPr>
      <w:pStyle w:val="a8"/>
      <w:jc w:val="center"/>
      <w:rPr>
        <w:sz w:val="20"/>
        <w:szCs w:val="20"/>
      </w:rPr>
    </w:pPr>
  </w:p>
  <w:p w14:paraId="765F463F" w14:textId="77777777" w:rsidR="00C847C0" w:rsidRDefault="00C847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EF9"/>
    <w:multiLevelType w:val="hybridMultilevel"/>
    <w:tmpl w:val="8E388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942"/>
    <w:multiLevelType w:val="hybridMultilevel"/>
    <w:tmpl w:val="E53829C6"/>
    <w:lvl w:ilvl="0" w:tplc="37D8E71A">
      <w:start w:val="1"/>
      <w:numFmt w:val="bullet"/>
      <w:lvlText w:val=""/>
      <w:lvlJc w:val="left"/>
      <w:pPr>
        <w:tabs>
          <w:tab w:val="num" w:pos="765"/>
        </w:tabs>
        <w:ind w:left="765" w:hanging="405"/>
      </w:pPr>
      <w:rPr>
        <w:rFonts w:ascii="Symbol" w:hAnsi="Symbol" w:cs="Times New Roman" w:hint="default"/>
        <w:sz w:val="12"/>
        <w:szCs w:val="1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394D"/>
    <w:multiLevelType w:val="hybridMultilevel"/>
    <w:tmpl w:val="4DA64A70"/>
    <w:lvl w:ilvl="0" w:tplc="4D9EF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074E9E"/>
    <w:multiLevelType w:val="hybridMultilevel"/>
    <w:tmpl w:val="A710BA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30E92"/>
    <w:multiLevelType w:val="hybridMultilevel"/>
    <w:tmpl w:val="634A93CA"/>
    <w:lvl w:ilvl="0" w:tplc="77C8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15277"/>
    <w:multiLevelType w:val="hybridMultilevel"/>
    <w:tmpl w:val="17884152"/>
    <w:lvl w:ilvl="0" w:tplc="43903F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415064C0"/>
    <w:multiLevelType w:val="hybridMultilevel"/>
    <w:tmpl w:val="8E4462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02F31"/>
    <w:multiLevelType w:val="hybridMultilevel"/>
    <w:tmpl w:val="3E14E524"/>
    <w:lvl w:ilvl="0" w:tplc="77C8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25A28"/>
    <w:multiLevelType w:val="hybridMultilevel"/>
    <w:tmpl w:val="148C91F6"/>
    <w:lvl w:ilvl="0" w:tplc="359AC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0CA5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AE924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5F0B3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526732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36ABE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37441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EB432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C44561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734021CE"/>
    <w:multiLevelType w:val="hybridMultilevel"/>
    <w:tmpl w:val="416ADC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D3317"/>
    <w:multiLevelType w:val="multilevel"/>
    <w:tmpl w:val="9CDE9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16"/>
    <w:rsid w:val="00010445"/>
    <w:rsid w:val="000126A0"/>
    <w:rsid w:val="000137B2"/>
    <w:rsid w:val="00015532"/>
    <w:rsid w:val="00022BBA"/>
    <w:rsid w:val="00023387"/>
    <w:rsid w:val="00026E78"/>
    <w:rsid w:val="00033D65"/>
    <w:rsid w:val="0003653C"/>
    <w:rsid w:val="00037D0B"/>
    <w:rsid w:val="00042BEE"/>
    <w:rsid w:val="00043BA8"/>
    <w:rsid w:val="00045808"/>
    <w:rsid w:val="00046330"/>
    <w:rsid w:val="00052C42"/>
    <w:rsid w:val="00062512"/>
    <w:rsid w:val="00063B4C"/>
    <w:rsid w:val="00072BC6"/>
    <w:rsid w:val="00073382"/>
    <w:rsid w:val="000733B2"/>
    <w:rsid w:val="00080E93"/>
    <w:rsid w:val="0008152F"/>
    <w:rsid w:val="0008581A"/>
    <w:rsid w:val="00086CB5"/>
    <w:rsid w:val="00087024"/>
    <w:rsid w:val="000914A5"/>
    <w:rsid w:val="000931FA"/>
    <w:rsid w:val="00093A49"/>
    <w:rsid w:val="00095F58"/>
    <w:rsid w:val="000A05F8"/>
    <w:rsid w:val="000A29CF"/>
    <w:rsid w:val="000A2D17"/>
    <w:rsid w:val="000B2C43"/>
    <w:rsid w:val="000B2F0D"/>
    <w:rsid w:val="000B4E3D"/>
    <w:rsid w:val="000B50CC"/>
    <w:rsid w:val="000C0AA9"/>
    <w:rsid w:val="000C0C0A"/>
    <w:rsid w:val="000C5C23"/>
    <w:rsid w:val="000C7FA7"/>
    <w:rsid w:val="000D278A"/>
    <w:rsid w:val="000D719F"/>
    <w:rsid w:val="000E2163"/>
    <w:rsid w:val="000E6D2A"/>
    <w:rsid w:val="000F5E48"/>
    <w:rsid w:val="00100C62"/>
    <w:rsid w:val="00101FF5"/>
    <w:rsid w:val="001139E6"/>
    <w:rsid w:val="001150EF"/>
    <w:rsid w:val="00122389"/>
    <w:rsid w:val="00122A6D"/>
    <w:rsid w:val="00122F7E"/>
    <w:rsid w:val="00123BEC"/>
    <w:rsid w:val="0013125B"/>
    <w:rsid w:val="001366E6"/>
    <w:rsid w:val="0014052B"/>
    <w:rsid w:val="00142527"/>
    <w:rsid w:val="00147656"/>
    <w:rsid w:val="00150E5D"/>
    <w:rsid w:val="001570A7"/>
    <w:rsid w:val="001640A0"/>
    <w:rsid w:val="00166A1D"/>
    <w:rsid w:val="0017178E"/>
    <w:rsid w:val="001731C0"/>
    <w:rsid w:val="001745C4"/>
    <w:rsid w:val="00174806"/>
    <w:rsid w:val="0017584D"/>
    <w:rsid w:val="00175C59"/>
    <w:rsid w:val="00182AAE"/>
    <w:rsid w:val="00182B1E"/>
    <w:rsid w:val="00185843"/>
    <w:rsid w:val="0019619A"/>
    <w:rsid w:val="001A1488"/>
    <w:rsid w:val="001A605A"/>
    <w:rsid w:val="001A6270"/>
    <w:rsid w:val="001A6E9F"/>
    <w:rsid w:val="001A6EBE"/>
    <w:rsid w:val="001B2AAD"/>
    <w:rsid w:val="001B2E3C"/>
    <w:rsid w:val="001C014A"/>
    <w:rsid w:val="001C65AC"/>
    <w:rsid w:val="001C6DB5"/>
    <w:rsid w:val="001D1F1C"/>
    <w:rsid w:val="001D637A"/>
    <w:rsid w:val="001E2807"/>
    <w:rsid w:val="001F11D7"/>
    <w:rsid w:val="00200702"/>
    <w:rsid w:val="00205B02"/>
    <w:rsid w:val="00210155"/>
    <w:rsid w:val="00213D03"/>
    <w:rsid w:val="002210AA"/>
    <w:rsid w:val="0022232F"/>
    <w:rsid w:val="0022597A"/>
    <w:rsid w:val="00227910"/>
    <w:rsid w:val="002336DE"/>
    <w:rsid w:val="00234588"/>
    <w:rsid w:val="0024094E"/>
    <w:rsid w:val="00253046"/>
    <w:rsid w:val="00253303"/>
    <w:rsid w:val="002559F5"/>
    <w:rsid w:val="0025797F"/>
    <w:rsid w:val="00260B21"/>
    <w:rsid w:val="00262192"/>
    <w:rsid w:val="00267B4A"/>
    <w:rsid w:val="002741FB"/>
    <w:rsid w:val="002755C9"/>
    <w:rsid w:val="00280E84"/>
    <w:rsid w:val="0028395D"/>
    <w:rsid w:val="00284AB9"/>
    <w:rsid w:val="00286DC4"/>
    <w:rsid w:val="00287731"/>
    <w:rsid w:val="00293578"/>
    <w:rsid w:val="00294BF7"/>
    <w:rsid w:val="00297D4C"/>
    <w:rsid w:val="002A0E98"/>
    <w:rsid w:val="002A4EC2"/>
    <w:rsid w:val="002B080E"/>
    <w:rsid w:val="002B6A48"/>
    <w:rsid w:val="002B6F10"/>
    <w:rsid w:val="002B746D"/>
    <w:rsid w:val="002B7A3A"/>
    <w:rsid w:val="002C1F16"/>
    <w:rsid w:val="002D0869"/>
    <w:rsid w:val="002D6920"/>
    <w:rsid w:val="002E5626"/>
    <w:rsid w:val="002E72B9"/>
    <w:rsid w:val="002E7E46"/>
    <w:rsid w:val="002F251D"/>
    <w:rsid w:val="002F2814"/>
    <w:rsid w:val="002F2CEE"/>
    <w:rsid w:val="002F4E37"/>
    <w:rsid w:val="00301894"/>
    <w:rsid w:val="0031795E"/>
    <w:rsid w:val="00330B8F"/>
    <w:rsid w:val="00335AD8"/>
    <w:rsid w:val="00335F09"/>
    <w:rsid w:val="00341EAA"/>
    <w:rsid w:val="003425A4"/>
    <w:rsid w:val="0034517F"/>
    <w:rsid w:val="00345C55"/>
    <w:rsid w:val="00346AAA"/>
    <w:rsid w:val="00351930"/>
    <w:rsid w:val="0035261E"/>
    <w:rsid w:val="0035291B"/>
    <w:rsid w:val="00357FA6"/>
    <w:rsid w:val="0036120F"/>
    <w:rsid w:val="00361AEF"/>
    <w:rsid w:val="00365C9C"/>
    <w:rsid w:val="00366825"/>
    <w:rsid w:val="0037138F"/>
    <w:rsid w:val="00377F48"/>
    <w:rsid w:val="003801B3"/>
    <w:rsid w:val="0038680C"/>
    <w:rsid w:val="003868F1"/>
    <w:rsid w:val="00392284"/>
    <w:rsid w:val="003925B6"/>
    <w:rsid w:val="003961C9"/>
    <w:rsid w:val="003A111A"/>
    <w:rsid w:val="003A4CC0"/>
    <w:rsid w:val="003A572F"/>
    <w:rsid w:val="003A6DB3"/>
    <w:rsid w:val="003A74CA"/>
    <w:rsid w:val="003A7FDB"/>
    <w:rsid w:val="003B0B2E"/>
    <w:rsid w:val="003B10D9"/>
    <w:rsid w:val="003B14FB"/>
    <w:rsid w:val="003B199E"/>
    <w:rsid w:val="003B359D"/>
    <w:rsid w:val="003C07EC"/>
    <w:rsid w:val="003C08FA"/>
    <w:rsid w:val="003C0D41"/>
    <w:rsid w:val="003C2B1B"/>
    <w:rsid w:val="003C661E"/>
    <w:rsid w:val="003C72E4"/>
    <w:rsid w:val="003D020C"/>
    <w:rsid w:val="003D07EA"/>
    <w:rsid w:val="003D7F79"/>
    <w:rsid w:val="003E3D6B"/>
    <w:rsid w:val="003E7FBA"/>
    <w:rsid w:val="003F25DF"/>
    <w:rsid w:val="003F28D3"/>
    <w:rsid w:val="003F2CCC"/>
    <w:rsid w:val="003F3005"/>
    <w:rsid w:val="003F4ADA"/>
    <w:rsid w:val="003F78A7"/>
    <w:rsid w:val="003F7E81"/>
    <w:rsid w:val="00407A13"/>
    <w:rsid w:val="00410154"/>
    <w:rsid w:val="00410785"/>
    <w:rsid w:val="00412298"/>
    <w:rsid w:val="00412AC8"/>
    <w:rsid w:val="00413063"/>
    <w:rsid w:val="00413205"/>
    <w:rsid w:val="0041528D"/>
    <w:rsid w:val="00415470"/>
    <w:rsid w:val="00416186"/>
    <w:rsid w:val="0041637D"/>
    <w:rsid w:val="00423205"/>
    <w:rsid w:val="00423245"/>
    <w:rsid w:val="0042415B"/>
    <w:rsid w:val="00426A88"/>
    <w:rsid w:val="004273D9"/>
    <w:rsid w:val="0043126B"/>
    <w:rsid w:val="00434A01"/>
    <w:rsid w:val="00440A8B"/>
    <w:rsid w:val="004436F3"/>
    <w:rsid w:val="004445CA"/>
    <w:rsid w:val="0044583E"/>
    <w:rsid w:val="00446262"/>
    <w:rsid w:val="0045108C"/>
    <w:rsid w:val="00454CB4"/>
    <w:rsid w:val="00456F7B"/>
    <w:rsid w:val="00463353"/>
    <w:rsid w:val="00463A57"/>
    <w:rsid w:val="00464299"/>
    <w:rsid w:val="00465320"/>
    <w:rsid w:val="00466D22"/>
    <w:rsid w:val="00467BEA"/>
    <w:rsid w:val="0047098C"/>
    <w:rsid w:val="0047205D"/>
    <w:rsid w:val="00473C23"/>
    <w:rsid w:val="00473DE6"/>
    <w:rsid w:val="00474091"/>
    <w:rsid w:val="00484468"/>
    <w:rsid w:val="00490AE7"/>
    <w:rsid w:val="004955B8"/>
    <w:rsid w:val="00496C65"/>
    <w:rsid w:val="00497C6B"/>
    <w:rsid w:val="004A0093"/>
    <w:rsid w:val="004A2F1A"/>
    <w:rsid w:val="004A5CA8"/>
    <w:rsid w:val="004B19DF"/>
    <w:rsid w:val="004C2BE3"/>
    <w:rsid w:val="004C5680"/>
    <w:rsid w:val="004C6C8B"/>
    <w:rsid w:val="004C75F1"/>
    <w:rsid w:val="004D3600"/>
    <w:rsid w:val="004D5B1C"/>
    <w:rsid w:val="004D5CE5"/>
    <w:rsid w:val="004E3697"/>
    <w:rsid w:val="004E3DD0"/>
    <w:rsid w:val="004F05E8"/>
    <w:rsid w:val="004F3002"/>
    <w:rsid w:val="00507E12"/>
    <w:rsid w:val="005111EE"/>
    <w:rsid w:val="00512968"/>
    <w:rsid w:val="00513C3B"/>
    <w:rsid w:val="00517BEC"/>
    <w:rsid w:val="00520C63"/>
    <w:rsid w:val="00523117"/>
    <w:rsid w:val="00530EA7"/>
    <w:rsid w:val="00531514"/>
    <w:rsid w:val="00540FC7"/>
    <w:rsid w:val="00544800"/>
    <w:rsid w:val="00546208"/>
    <w:rsid w:val="00553242"/>
    <w:rsid w:val="0056231A"/>
    <w:rsid w:val="005642C6"/>
    <w:rsid w:val="005649AE"/>
    <w:rsid w:val="00573B22"/>
    <w:rsid w:val="005865EF"/>
    <w:rsid w:val="005900F0"/>
    <w:rsid w:val="00590532"/>
    <w:rsid w:val="0059483D"/>
    <w:rsid w:val="0059544D"/>
    <w:rsid w:val="005A001E"/>
    <w:rsid w:val="005A1877"/>
    <w:rsid w:val="005A2898"/>
    <w:rsid w:val="005A6262"/>
    <w:rsid w:val="005A6826"/>
    <w:rsid w:val="005A76A3"/>
    <w:rsid w:val="005B000C"/>
    <w:rsid w:val="005B0445"/>
    <w:rsid w:val="005B2E3A"/>
    <w:rsid w:val="005B384B"/>
    <w:rsid w:val="005B6064"/>
    <w:rsid w:val="005B7B70"/>
    <w:rsid w:val="005C09B5"/>
    <w:rsid w:val="005C0F93"/>
    <w:rsid w:val="005C1D55"/>
    <w:rsid w:val="005C7628"/>
    <w:rsid w:val="005C7EA9"/>
    <w:rsid w:val="005D2577"/>
    <w:rsid w:val="005D73BB"/>
    <w:rsid w:val="005E56F5"/>
    <w:rsid w:val="005F235F"/>
    <w:rsid w:val="005F2A5E"/>
    <w:rsid w:val="005F4844"/>
    <w:rsid w:val="00605159"/>
    <w:rsid w:val="006060B6"/>
    <w:rsid w:val="00612D4A"/>
    <w:rsid w:val="00614312"/>
    <w:rsid w:val="006206A0"/>
    <w:rsid w:val="006237D8"/>
    <w:rsid w:val="006250BB"/>
    <w:rsid w:val="00627C83"/>
    <w:rsid w:val="006341A5"/>
    <w:rsid w:val="006374B5"/>
    <w:rsid w:val="00642091"/>
    <w:rsid w:val="00646D7E"/>
    <w:rsid w:val="006502B8"/>
    <w:rsid w:val="00650915"/>
    <w:rsid w:val="006543BB"/>
    <w:rsid w:val="00654856"/>
    <w:rsid w:val="00656154"/>
    <w:rsid w:val="00664C7A"/>
    <w:rsid w:val="00664DF0"/>
    <w:rsid w:val="00664EBD"/>
    <w:rsid w:val="00671E44"/>
    <w:rsid w:val="00675D98"/>
    <w:rsid w:val="0068041B"/>
    <w:rsid w:val="00686D63"/>
    <w:rsid w:val="00687D83"/>
    <w:rsid w:val="0069411D"/>
    <w:rsid w:val="00694A5B"/>
    <w:rsid w:val="00697D31"/>
    <w:rsid w:val="006A2254"/>
    <w:rsid w:val="006A3869"/>
    <w:rsid w:val="006A3F69"/>
    <w:rsid w:val="006B318E"/>
    <w:rsid w:val="006B5A3C"/>
    <w:rsid w:val="006B5CC9"/>
    <w:rsid w:val="006D2DBF"/>
    <w:rsid w:val="006D4092"/>
    <w:rsid w:val="006D6EAD"/>
    <w:rsid w:val="006E0D1E"/>
    <w:rsid w:val="006E1AD3"/>
    <w:rsid w:val="006E21CC"/>
    <w:rsid w:val="006E4BB2"/>
    <w:rsid w:val="006E51A5"/>
    <w:rsid w:val="006E5B19"/>
    <w:rsid w:val="006E6EE9"/>
    <w:rsid w:val="006F0BA6"/>
    <w:rsid w:val="006F412B"/>
    <w:rsid w:val="006F4E3C"/>
    <w:rsid w:val="006F757E"/>
    <w:rsid w:val="00705A3B"/>
    <w:rsid w:val="00710CD3"/>
    <w:rsid w:val="00713713"/>
    <w:rsid w:val="0071448D"/>
    <w:rsid w:val="007178AE"/>
    <w:rsid w:val="00733D7C"/>
    <w:rsid w:val="00743A2E"/>
    <w:rsid w:val="00745C57"/>
    <w:rsid w:val="007532D9"/>
    <w:rsid w:val="00754D80"/>
    <w:rsid w:val="00761B72"/>
    <w:rsid w:val="00771B23"/>
    <w:rsid w:val="0077676E"/>
    <w:rsid w:val="00790F96"/>
    <w:rsid w:val="00794750"/>
    <w:rsid w:val="00795F5E"/>
    <w:rsid w:val="007A01AC"/>
    <w:rsid w:val="007A0839"/>
    <w:rsid w:val="007A6192"/>
    <w:rsid w:val="007B4CFC"/>
    <w:rsid w:val="007B67F0"/>
    <w:rsid w:val="007C7569"/>
    <w:rsid w:val="007D0A6F"/>
    <w:rsid w:val="007D4864"/>
    <w:rsid w:val="007D7DD5"/>
    <w:rsid w:val="007E03F9"/>
    <w:rsid w:val="007E3C2E"/>
    <w:rsid w:val="007E4272"/>
    <w:rsid w:val="007E636B"/>
    <w:rsid w:val="007F1BC2"/>
    <w:rsid w:val="007F339C"/>
    <w:rsid w:val="007F37E6"/>
    <w:rsid w:val="007F3C8B"/>
    <w:rsid w:val="00801A01"/>
    <w:rsid w:val="0080647C"/>
    <w:rsid w:val="0081117E"/>
    <w:rsid w:val="00813CEE"/>
    <w:rsid w:val="00816DD2"/>
    <w:rsid w:val="0081790F"/>
    <w:rsid w:val="00817FBC"/>
    <w:rsid w:val="00820DD6"/>
    <w:rsid w:val="00825754"/>
    <w:rsid w:val="00825C8A"/>
    <w:rsid w:val="00853631"/>
    <w:rsid w:val="00856EE7"/>
    <w:rsid w:val="008600A3"/>
    <w:rsid w:val="008628DD"/>
    <w:rsid w:val="00862C6E"/>
    <w:rsid w:val="00863035"/>
    <w:rsid w:val="00863744"/>
    <w:rsid w:val="00864DA1"/>
    <w:rsid w:val="00864DD0"/>
    <w:rsid w:val="00865123"/>
    <w:rsid w:val="00871574"/>
    <w:rsid w:val="00885A58"/>
    <w:rsid w:val="00896C87"/>
    <w:rsid w:val="008A2C91"/>
    <w:rsid w:val="008A512C"/>
    <w:rsid w:val="008B0216"/>
    <w:rsid w:val="008B1ACB"/>
    <w:rsid w:val="008B6873"/>
    <w:rsid w:val="008C5888"/>
    <w:rsid w:val="008D5F08"/>
    <w:rsid w:val="008E0113"/>
    <w:rsid w:val="008E216C"/>
    <w:rsid w:val="008E391E"/>
    <w:rsid w:val="008E3FC8"/>
    <w:rsid w:val="00905F1A"/>
    <w:rsid w:val="009220EE"/>
    <w:rsid w:val="00923515"/>
    <w:rsid w:val="00930075"/>
    <w:rsid w:val="00952ACF"/>
    <w:rsid w:val="00954FED"/>
    <w:rsid w:val="009556A9"/>
    <w:rsid w:val="00964C72"/>
    <w:rsid w:val="00972956"/>
    <w:rsid w:val="009857C9"/>
    <w:rsid w:val="009871DE"/>
    <w:rsid w:val="0099632F"/>
    <w:rsid w:val="009965B7"/>
    <w:rsid w:val="009A00C2"/>
    <w:rsid w:val="009B7E83"/>
    <w:rsid w:val="009C10F8"/>
    <w:rsid w:val="009C111D"/>
    <w:rsid w:val="009D2D77"/>
    <w:rsid w:val="009E4BE2"/>
    <w:rsid w:val="009E68FE"/>
    <w:rsid w:val="009E7D90"/>
    <w:rsid w:val="009F227C"/>
    <w:rsid w:val="009F369B"/>
    <w:rsid w:val="009F3919"/>
    <w:rsid w:val="009F3FAF"/>
    <w:rsid w:val="00A0160C"/>
    <w:rsid w:val="00A03953"/>
    <w:rsid w:val="00A058C8"/>
    <w:rsid w:val="00A1401A"/>
    <w:rsid w:val="00A223F3"/>
    <w:rsid w:val="00A2782C"/>
    <w:rsid w:val="00A34D21"/>
    <w:rsid w:val="00A40E75"/>
    <w:rsid w:val="00A43020"/>
    <w:rsid w:val="00A45C6D"/>
    <w:rsid w:val="00A47E55"/>
    <w:rsid w:val="00A47EE6"/>
    <w:rsid w:val="00A47F8A"/>
    <w:rsid w:val="00A508C9"/>
    <w:rsid w:val="00A534A8"/>
    <w:rsid w:val="00A54A0C"/>
    <w:rsid w:val="00A55769"/>
    <w:rsid w:val="00A623D3"/>
    <w:rsid w:val="00A631DF"/>
    <w:rsid w:val="00A63D94"/>
    <w:rsid w:val="00A70EC5"/>
    <w:rsid w:val="00A7509A"/>
    <w:rsid w:val="00A814EC"/>
    <w:rsid w:val="00A82C81"/>
    <w:rsid w:val="00A84977"/>
    <w:rsid w:val="00A92722"/>
    <w:rsid w:val="00A972DD"/>
    <w:rsid w:val="00A9732B"/>
    <w:rsid w:val="00AA1EC8"/>
    <w:rsid w:val="00AA4C4C"/>
    <w:rsid w:val="00AA53A5"/>
    <w:rsid w:val="00AB1DF9"/>
    <w:rsid w:val="00AC4EE7"/>
    <w:rsid w:val="00AC512E"/>
    <w:rsid w:val="00AC5150"/>
    <w:rsid w:val="00AC5745"/>
    <w:rsid w:val="00AC579B"/>
    <w:rsid w:val="00AC7371"/>
    <w:rsid w:val="00AC7C42"/>
    <w:rsid w:val="00AD3A9C"/>
    <w:rsid w:val="00AE08EE"/>
    <w:rsid w:val="00AE2239"/>
    <w:rsid w:val="00AE758C"/>
    <w:rsid w:val="00AF2FF2"/>
    <w:rsid w:val="00AF460B"/>
    <w:rsid w:val="00B03DBD"/>
    <w:rsid w:val="00B05638"/>
    <w:rsid w:val="00B10075"/>
    <w:rsid w:val="00B11C7B"/>
    <w:rsid w:val="00B12109"/>
    <w:rsid w:val="00B16661"/>
    <w:rsid w:val="00B25B9D"/>
    <w:rsid w:val="00B35413"/>
    <w:rsid w:val="00B6702A"/>
    <w:rsid w:val="00B6716A"/>
    <w:rsid w:val="00B70418"/>
    <w:rsid w:val="00B76410"/>
    <w:rsid w:val="00B77EFD"/>
    <w:rsid w:val="00B826FD"/>
    <w:rsid w:val="00B82946"/>
    <w:rsid w:val="00B82C26"/>
    <w:rsid w:val="00B84354"/>
    <w:rsid w:val="00B873B3"/>
    <w:rsid w:val="00B8751E"/>
    <w:rsid w:val="00B93FB3"/>
    <w:rsid w:val="00BA3274"/>
    <w:rsid w:val="00BA7D10"/>
    <w:rsid w:val="00BB1830"/>
    <w:rsid w:val="00BB2F69"/>
    <w:rsid w:val="00BB4AD8"/>
    <w:rsid w:val="00BC08CA"/>
    <w:rsid w:val="00BD4C51"/>
    <w:rsid w:val="00BD4F2A"/>
    <w:rsid w:val="00BE1773"/>
    <w:rsid w:val="00BE1A3B"/>
    <w:rsid w:val="00BE6F25"/>
    <w:rsid w:val="00BF213B"/>
    <w:rsid w:val="00BF2F4F"/>
    <w:rsid w:val="00BF32DE"/>
    <w:rsid w:val="00BF7422"/>
    <w:rsid w:val="00C02DA5"/>
    <w:rsid w:val="00C07B2C"/>
    <w:rsid w:val="00C10858"/>
    <w:rsid w:val="00C122AF"/>
    <w:rsid w:val="00C15CB1"/>
    <w:rsid w:val="00C25BBF"/>
    <w:rsid w:val="00C26B23"/>
    <w:rsid w:val="00C27946"/>
    <w:rsid w:val="00C3073C"/>
    <w:rsid w:val="00C329CC"/>
    <w:rsid w:val="00C33C90"/>
    <w:rsid w:val="00C40ED4"/>
    <w:rsid w:val="00C4485E"/>
    <w:rsid w:val="00C45541"/>
    <w:rsid w:val="00C45E67"/>
    <w:rsid w:val="00C52344"/>
    <w:rsid w:val="00C6230A"/>
    <w:rsid w:val="00C63E02"/>
    <w:rsid w:val="00C666B7"/>
    <w:rsid w:val="00C66D5F"/>
    <w:rsid w:val="00C70724"/>
    <w:rsid w:val="00C732EA"/>
    <w:rsid w:val="00C758D5"/>
    <w:rsid w:val="00C75DA9"/>
    <w:rsid w:val="00C84392"/>
    <w:rsid w:val="00C847C0"/>
    <w:rsid w:val="00C84F47"/>
    <w:rsid w:val="00C97C5F"/>
    <w:rsid w:val="00C97ECA"/>
    <w:rsid w:val="00CA37DB"/>
    <w:rsid w:val="00CB2140"/>
    <w:rsid w:val="00CB63A1"/>
    <w:rsid w:val="00CB7D84"/>
    <w:rsid w:val="00CC3C69"/>
    <w:rsid w:val="00CC4C98"/>
    <w:rsid w:val="00CC4DDE"/>
    <w:rsid w:val="00CC6D5B"/>
    <w:rsid w:val="00CD4F4F"/>
    <w:rsid w:val="00CE2966"/>
    <w:rsid w:val="00CE29E4"/>
    <w:rsid w:val="00CE375B"/>
    <w:rsid w:val="00CE3ECC"/>
    <w:rsid w:val="00CE60A9"/>
    <w:rsid w:val="00CE6935"/>
    <w:rsid w:val="00CF1BBC"/>
    <w:rsid w:val="00CF4058"/>
    <w:rsid w:val="00CF5E32"/>
    <w:rsid w:val="00D00B54"/>
    <w:rsid w:val="00D028FE"/>
    <w:rsid w:val="00D1053B"/>
    <w:rsid w:val="00D116A5"/>
    <w:rsid w:val="00D13A83"/>
    <w:rsid w:val="00D149FF"/>
    <w:rsid w:val="00D1588A"/>
    <w:rsid w:val="00D160B1"/>
    <w:rsid w:val="00D226DD"/>
    <w:rsid w:val="00D22970"/>
    <w:rsid w:val="00D26329"/>
    <w:rsid w:val="00D263D8"/>
    <w:rsid w:val="00D320A8"/>
    <w:rsid w:val="00D405EF"/>
    <w:rsid w:val="00D50BCF"/>
    <w:rsid w:val="00D51462"/>
    <w:rsid w:val="00D519E2"/>
    <w:rsid w:val="00D51DBF"/>
    <w:rsid w:val="00D570AE"/>
    <w:rsid w:val="00D6195F"/>
    <w:rsid w:val="00D61F9B"/>
    <w:rsid w:val="00D63547"/>
    <w:rsid w:val="00D67DCB"/>
    <w:rsid w:val="00D73516"/>
    <w:rsid w:val="00D75DE7"/>
    <w:rsid w:val="00D76622"/>
    <w:rsid w:val="00D80FD0"/>
    <w:rsid w:val="00D83BBA"/>
    <w:rsid w:val="00D86EA3"/>
    <w:rsid w:val="00D9145E"/>
    <w:rsid w:val="00D93BAB"/>
    <w:rsid w:val="00D975CD"/>
    <w:rsid w:val="00DA4A1D"/>
    <w:rsid w:val="00DA4A71"/>
    <w:rsid w:val="00DB6DF8"/>
    <w:rsid w:val="00DC05A1"/>
    <w:rsid w:val="00DC13F5"/>
    <w:rsid w:val="00DC41B1"/>
    <w:rsid w:val="00DC782E"/>
    <w:rsid w:val="00DD1084"/>
    <w:rsid w:val="00DD3ECD"/>
    <w:rsid w:val="00DD4F79"/>
    <w:rsid w:val="00DF1915"/>
    <w:rsid w:val="00DF2805"/>
    <w:rsid w:val="00DF39E5"/>
    <w:rsid w:val="00E04194"/>
    <w:rsid w:val="00E04E47"/>
    <w:rsid w:val="00E07C88"/>
    <w:rsid w:val="00E07D67"/>
    <w:rsid w:val="00E12517"/>
    <w:rsid w:val="00E13C55"/>
    <w:rsid w:val="00E14B0D"/>
    <w:rsid w:val="00E15073"/>
    <w:rsid w:val="00E15B78"/>
    <w:rsid w:val="00E16853"/>
    <w:rsid w:val="00E16DB0"/>
    <w:rsid w:val="00E22719"/>
    <w:rsid w:val="00E257D1"/>
    <w:rsid w:val="00E26B75"/>
    <w:rsid w:val="00E303BE"/>
    <w:rsid w:val="00E334F6"/>
    <w:rsid w:val="00E3577C"/>
    <w:rsid w:val="00E378CC"/>
    <w:rsid w:val="00E465A3"/>
    <w:rsid w:val="00E46E12"/>
    <w:rsid w:val="00E47A99"/>
    <w:rsid w:val="00E54137"/>
    <w:rsid w:val="00E55A06"/>
    <w:rsid w:val="00E60ACA"/>
    <w:rsid w:val="00E62360"/>
    <w:rsid w:val="00E62AA5"/>
    <w:rsid w:val="00E6450B"/>
    <w:rsid w:val="00E66F11"/>
    <w:rsid w:val="00E679D3"/>
    <w:rsid w:val="00E76BEB"/>
    <w:rsid w:val="00E77E93"/>
    <w:rsid w:val="00E806FA"/>
    <w:rsid w:val="00E81440"/>
    <w:rsid w:val="00E9296F"/>
    <w:rsid w:val="00EA183D"/>
    <w:rsid w:val="00EA1F2E"/>
    <w:rsid w:val="00EA218D"/>
    <w:rsid w:val="00EA6527"/>
    <w:rsid w:val="00EB5A28"/>
    <w:rsid w:val="00EB606A"/>
    <w:rsid w:val="00EC2423"/>
    <w:rsid w:val="00ED045A"/>
    <w:rsid w:val="00ED0620"/>
    <w:rsid w:val="00ED213D"/>
    <w:rsid w:val="00EE25F9"/>
    <w:rsid w:val="00EF1062"/>
    <w:rsid w:val="00EF2417"/>
    <w:rsid w:val="00EF6EAF"/>
    <w:rsid w:val="00EF7DFB"/>
    <w:rsid w:val="00F00AC8"/>
    <w:rsid w:val="00F03783"/>
    <w:rsid w:val="00F037C1"/>
    <w:rsid w:val="00F078EE"/>
    <w:rsid w:val="00F16AA4"/>
    <w:rsid w:val="00F17F2C"/>
    <w:rsid w:val="00F20FBA"/>
    <w:rsid w:val="00F236C7"/>
    <w:rsid w:val="00F24713"/>
    <w:rsid w:val="00F255C1"/>
    <w:rsid w:val="00F36EA7"/>
    <w:rsid w:val="00F442B0"/>
    <w:rsid w:val="00F4641D"/>
    <w:rsid w:val="00F47857"/>
    <w:rsid w:val="00F47E52"/>
    <w:rsid w:val="00F47F9B"/>
    <w:rsid w:val="00F548E4"/>
    <w:rsid w:val="00F56FBE"/>
    <w:rsid w:val="00F6271E"/>
    <w:rsid w:val="00F6662F"/>
    <w:rsid w:val="00F71B30"/>
    <w:rsid w:val="00F72261"/>
    <w:rsid w:val="00F74964"/>
    <w:rsid w:val="00F75A1A"/>
    <w:rsid w:val="00F76070"/>
    <w:rsid w:val="00F82BFA"/>
    <w:rsid w:val="00F86AC0"/>
    <w:rsid w:val="00F87139"/>
    <w:rsid w:val="00F96389"/>
    <w:rsid w:val="00FA08AD"/>
    <w:rsid w:val="00FA2AC7"/>
    <w:rsid w:val="00FB0121"/>
    <w:rsid w:val="00FB2AF5"/>
    <w:rsid w:val="00FB2CBB"/>
    <w:rsid w:val="00FB7B0E"/>
    <w:rsid w:val="00FC29D4"/>
    <w:rsid w:val="00FC47D8"/>
    <w:rsid w:val="00FD166D"/>
    <w:rsid w:val="00FD2118"/>
    <w:rsid w:val="00FD61CB"/>
    <w:rsid w:val="00FE1A24"/>
    <w:rsid w:val="00FE6212"/>
    <w:rsid w:val="00FF4473"/>
    <w:rsid w:val="00FF4DD5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427F2"/>
  <w15:docId w15:val="{DD0E825E-AE9E-4702-8DAC-2B6B9C5C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78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1B23"/>
  </w:style>
  <w:style w:type="character" w:styleId="a3">
    <w:name w:val="Strong"/>
    <w:basedOn w:val="a0"/>
    <w:uiPriority w:val="22"/>
    <w:qFormat/>
    <w:rsid w:val="00771B23"/>
    <w:rPr>
      <w:b/>
      <w:bCs/>
    </w:rPr>
  </w:style>
  <w:style w:type="paragraph" w:styleId="a4">
    <w:name w:val="List Paragraph"/>
    <w:basedOn w:val="a"/>
    <w:uiPriority w:val="34"/>
    <w:qFormat/>
    <w:rsid w:val="00086CB5"/>
    <w:pPr>
      <w:ind w:left="720"/>
      <w:contextualSpacing/>
    </w:pPr>
  </w:style>
  <w:style w:type="character" w:customStyle="1" w:styleId="TextNPA">
    <w:name w:val="Text NPA"/>
    <w:rsid w:val="00086CB5"/>
    <w:rPr>
      <w:rFonts w:ascii="Courier New" w:hAnsi="Courier New" w:cs="Courier New" w:hint="default"/>
    </w:rPr>
  </w:style>
  <w:style w:type="paragraph" w:styleId="a5">
    <w:name w:val="Balloon Text"/>
    <w:basedOn w:val="a"/>
    <w:link w:val="a6"/>
    <w:uiPriority w:val="99"/>
    <w:semiHidden/>
    <w:unhideWhenUsed/>
    <w:rsid w:val="00C758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8D5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413063"/>
  </w:style>
  <w:style w:type="paragraph" w:styleId="a8">
    <w:name w:val="header"/>
    <w:basedOn w:val="a"/>
    <w:link w:val="a9"/>
    <w:uiPriority w:val="99"/>
    <w:unhideWhenUsed/>
    <w:rsid w:val="004130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3063"/>
  </w:style>
  <w:style w:type="paragraph" w:styleId="aa">
    <w:name w:val="footer"/>
    <w:basedOn w:val="a"/>
    <w:link w:val="ab"/>
    <w:uiPriority w:val="99"/>
    <w:unhideWhenUsed/>
    <w:rsid w:val="004130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3063"/>
  </w:style>
  <w:style w:type="character" w:styleId="ac">
    <w:name w:val="Hyperlink"/>
    <w:basedOn w:val="a0"/>
    <w:uiPriority w:val="99"/>
    <w:unhideWhenUsed/>
    <w:rsid w:val="00F760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7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ody">
    <w:name w:val="body"/>
    <w:basedOn w:val="a0"/>
    <w:rsid w:val="00A2782C"/>
  </w:style>
  <w:style w:type="character" w:styleId="ad">
    <w:name w:val="annotation reference"/>
    <w:basedOn w:val="a0"/>
    <w:uiPriority w:val="99"/>
    <w:semiHidden/>
    <w:unhideWhenUsed/>
    <w:rsid w:val="0004633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4633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4633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633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46330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2"/>
    <w:uiPriority w:val="39"/>
    <w:rsid w:val="00F96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F96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39"/>
    <w:rsid w:val="003C0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uiPriority w:val="99"/>
    <w:rsid w:val="0020070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styleId="af4">
    <w:name w:val="page number"/>
    <w:basedOn w:val="a0"/>
    <w:rsid w:val="006E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hyperlink" Target="garantF1://12048567.10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mailto:starsurgut@admsurgut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EDEA5-595A-47C3-8AA0-B1EBA7FB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Елисеева Ирина Алексеевна</dc:creator>
  <cp:lastModifiedBy>Ильина Анна Андреевна</cp:lastModifiedBy>
  <cp:revision>7</cp:revision>
  <cp:lastPrinted>2026-08-07T05:10:00Z</cp:lastPrinted>
  <dcterms:created xsi:type="dcterms:W3CDTF">2026-08-07T04:51:00Z</dcterms:created>
  <dcterms:modified xsi:type="dcterms:W3CDTF">2026-08-11T05:10:00Z</dcterms:modified>
</cp:coreProperties>
</file>