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0521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05213" w:rsidRDefault="0040521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4250" r:id="rId8"/>
              </w:object>
            </w:r>
          </w:p>
          <w:p w:rsidR="00405213" w:rsidRDefault="0040521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05213" w:rsidRPr="005541F0" w:rsidRDefault="0040521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05213" w:rsidRDefault="0040521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05213" w:rsidRPr="005541F0" w:rsidRDefault="0040521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05213" w:rsidRPr="005649E4" w:rsidRDefault="0040521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5213" w:rsidRPr="00656C1A" w:rsidRDefault="0040521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05213" w:rsidRPr="005541F0" w:rsidRDefault="0040521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05213" w:rsidRPr="005541F0" w:rsidRDefault="0040521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05213" w:rsidRPr="00656C1A" w:rsidRDefault="0040521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05213" w:rsidRDefault="0040521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05213" w:rsidRPr="003262E3" w:rsidRDefault="0040521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0521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5213" w:rsidRPr="00F8214F" w:rsidRDefault="0040521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5213" w:rsidRPr="00F8214F" w:rsidRDefault="007923A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05213" w:rsidRPr="00F8214F" w:rsidRDefault="0040521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5213" w:rsidRPr="00F8214F" w:rsidRDefault="007923A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05213" w:rsidRPr="00A63FB0" w:rsidRDefault="0040521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5213" w:rsidRPr="00A3761A" w:rsidRDefault="007923A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05213" w:rsidRPr="00F8214F" w:rsidRDefault="0040521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05213" w:rsidRPr="00AB4194" w:rsidRDefault="0040521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05213" w:rsidRPr="00F8214F" w:rsidRDefault="007923A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10078</w:t>
            </w:r>
          </w:p>
        </w:tc>
      </w:tr>
    </w:tbl>
    <w:p w:rsidR="00405213" w:rsidRDefault="00405213" w:rsidP="009E222F"/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 xml:space="preserve">гимназии № 2 на 2026 год и плановый </w:t>
      </w:r>
    </w:p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</w:p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</w:p>
    <w:p w:rsidR="00405213" w:rsidRPr="00F22C0A" w:rsidRDefault="00405213" w:rsidP="004052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05213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405213">
        <w:rPr>
          <w:rFonts w:eastAsia="Times New Roman"/>
          <w:sz w:val="26"/>
          <w:szCs w:val="26"/>
          <w:lang w:val="en-US" w:eastAsia="ru-RU"/>
        </w:rPr>
        <w:t>VII</w:t>
      </w:r>
      <w:r w:rsidRPr="00405213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405213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</w:t>
      </w:r>
      <w:r w:rsidRPr="00F22C0A">
        <w:rPr>
          <w:rFonts w:eastAsia="Times New Roman"/>
          <w:sz w:val="26"/>
          <w:szCs w:val="26"/>
          <w:lang w:eastAsia="ru-RU"/>
        </w:rPr>
        <w:t xml:space="preserve">Админи-страции города от </w:t>
      </w:r>
      <w:r w:rsidRPr="00F22C0A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F22C0A">
        <w:rPr>
          <w:rFonts w:eastAsia="Times New Roman"/>
          <w:sz w:val="26"/>
          <w:szCs w:val="26"/>
          <w:lang w:eastAsia="ru-RU"/>
        </w:rPr>
        <w:t>:</w:t>
      </w:r>
    </w:p>
    <w:p w:rsidR="00405213" w:rsidRPr="00F22C0A" w:rsidRDefault="00405213" w:rsidP="004052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br/>
      </w:r>
      <w:r w:rsidRPr="00F22C0A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F22C0A">
        <w:rPr>
          <w:rFonts w:eastAsia="Times New Roman"/>
          <w:sz w:val="26"/>
          <w:szCs w:val="26"/>
          <w:lang w:eastAsia="ru-RU"/>
        </w:rPr>
        <w:t xml:space="preserve">муниципальному бюджетному общеобразовательному учреждению </w:t>
      </w:r>
      <w:bookmarkStart w:id="6" w:name="_Hlk185774923"/>
      <w:r w:rsidRPr="00F22C0A">
        <w:rPr>
          <w:rFonts w:eastAsia="Times New Roman"/>
          <w:sz w:val="26"/>
          <w:szCs w:val="26"/>
          <w:lang w:eastAsia="ru-RU"/>
        </w:rPr>
        <w:t xml:space="preserve">гимназии № 2 </w:t>
      </w:r>
      <w:bookmarkEnd w:id="5"/>
      <w:bookmarkEnd w:id="6"/>
      <w:r w:rsidRPr="00F22C0A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405213" w:rsidRPr="00F22C0A" w:rsidRDefault="00405213" w:rsidP="004052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22C0A">
        <w:rPr>
          <w:rFonts w:eastAsia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F22C0A">
        <w:rPr>
          <w:rFonts w:eastAsia="Times New Roman"/>
          <w:sz w:val="26"/>
          <w:szCs w:val="26"/>
          <w:lang w:eastAsia="ru-RU"/>
        </w:rPr>
        <w:t>дения гимназии № 2 обеспечить выполнение муниципального задания на оказание муниципальных услуг в 2026 году и плановом периоде 2027 и 2028 годов.</w:t>
      </w:r>
    </w:p>
    <w:p w:rsidR="00405213" w:rsidRPr="00F22C0A" w:rsidRDefault="00405213" w:rsidP="004052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22C0A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</w:t>
      </w:r>
      <w:r>
        <w:rPr>
          <w:rFonts w:eastAsia="Times New Roman"/>
          <w:sz w:val="26"/>
          <w:szCs w:val="26"/>
          <w:lang w:eastAsia="ru-RU"/>
        </w:rPr>
        <w:t>-</w:t>
      </w:r>
      <w:r w:rsidRPr="00F22C0A">
        <w:rPr>
          <w:rFonts w:eastAsia="Times New Roman"/>
          <w:sz w:val="26"/>
          <w:szCs w:val="26"/>
          <w:lang w:eastAsia="ru-RU"/>
        </w:rPr>
        <w:t>тавление субсидии на финансовое обеспечение выполнения муниципального задания на оказание муниципальных услуг муниципальному бюджетному общеобразователь</w:t>
      </w:r>
      <w:r>
        <w:rPr>
          <w:rFonts w:eastAsia="Times New Roman"/>
          <w:sz w:val="26"/>
          <w:szCs w:val="26"/>
          <w:lang w:eastAsia="ru-RU"/>
        </w:rPr>
        <w:t>-</w:t>
      </w:r>
      <w:r w:rsidRPr="00F22C0A">
        <w:rPr>
          <w:rFonts w:eastAsia="Times New Roman"/>
          <w:sz w:val="26"/>
          <w:szCs w:val="26"/>
          <w:lang w:eastAsia="ru-RU"/>
        </w:rPr>
        <w:t xml:space="preserve">ному учреждению гимназии № 2 в 2026 году и плановом периоде 2027 и 2028 годов </w:t>
      </w:r>
      <w:r>
        <w:rPr>
          <w:rFonts w:eastAsia="Times New Roman"/>
          <w:sz w:val="26"/>
          <w:szCs w:val="26"/>
          <w:lang w:eastAsia="ru-RU"/>
        </w:rPr>
        <w:br/>
      </w:r>
      <w:r w:rsidRPr="00F22C0A">
        <w:rPr>
          <w:rFonts w:eastAsia="Times New Roman"/>
          <w:sz w:val="26"/>
          <w:szCs w:val="26"/>
          <w:lang w:eastAsia="ru-RU"/>
        </w:rPr>
        <w:t>в порядке, установленном нормативными правовыми актами.</w:t>
      </w:r>
    </w:p>
    <w:p w:rsidR="00405213" w:rsidRPr="00F22C0A" w:rsidRDefault="00405213" w:rsidP="004052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405213" w:rsidRPr="00F22C0A" w:rsidRDefault="00405213" w:rsidP="004052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- от 15.01.2025 № 164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F22C0A">
        <w:rPr>
          <w:rFonts w:eastAsia="Times New Roman"/>
          <w:sz w:val="26"/>
          <w:szCs w:val="26"/>
          <w:lang w:eastAsia="ru-RU"/>
        </w:rPr>
        <w:t>дению гимназии № 2 на 2025 год и плановый период 2026 и 2027 годов»;</w:t>
      </w:r>
    </w:p>
    <w:p w:rsidR="00405213" w:rsidRPr="00F22C0A" w:rsidRDefault="00405213" w:rsidP="004052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 xml:space="preserve">- от 25.09.2025 № 6059 «О внесении изменения в постановление Администрации города от 15.01.2025 № 164 «Об утверждении муниципального задания на оказание </w:t>
      </w:r>
      <w:r w:rsidRPr="00F22C0A">
        <w:rPr>
          <w:rFonts w:eastAsia="Times New Roman"/>
          <w:sz w:val="26"/>
          <w:szCs w:val="26"/>
          <w:lang w:eastAsia="ru-RU"/>
        </w:rPr>
        <w:lastRenderedPageBreak/>
        <w:t>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F22C0A">
        <w:rPr>
          <w:rFonts w:eastAsia="Times New Roman"/>
          <w:sz w:val="26"/>
          <w:szCs w:val="26"/>
          <w:lang w:eastAsia="ru-RU"/>
        </w:rPr>
        <w:t>дению гимназии № 2 на 2025 год и плановый период 2026 и 2027 годов»;</w:t>
      </w:r>
    </w:p>
    <w:p w:rsidR="00405213" w:rsidRPr="00F22C0A" w:rsidRDefault="00405213" w:rsidP="0040521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- от 27.11.2025 № 8378 «О внесении изменения в постановление Администрации города от 15.01.2025 № 164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F22C0A">
        <w:rPr>
          <w:rFonts w:eastAsia="Times New Roman"/>
          <w:sz w:val="26"/>
          <w:szCs w:val="26"/>
          <w:lang w:eastAsia="ru-RU"/>
        </w:rPr>
        <w:t>дению гимназии № 2 на 2025 год и плановый период 2026 и 2027 годов».</w:t>
      </w:r>
    </w:p>
    <w:p w:rsidR="00405213" w:rsidRPr="00F22C0A" w:rsidRDefault="00405213" w:rsidP="0040521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05213" w:rsidRPr="00F22C0A" w:rsidRDefault="00405213" w:rsidP="0040521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22C0A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D2E83" w:rsidRPr="00FC1576" w:rsidRDefault="00405213" w:rsidP="004D2E8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405213">
        <w:rPr>
          <w:rFonts w:eastAsia="Times New Roman"/>
          <w:sz w:val="26"/>
          <w:szCs w:val="26"/>
          <w:lang w:eastAsia="ru-RU"/>
        </w:rPr>
        <w:t xml:space="preserve">7. </w:t>
      </w:r>
      <w:r w:rsidR="004D2E83" w:rsidRPr="00FC1576">
        <w:rPr>
          <w:rFonts w:eastAsia="Times New Roman"/>
          <w:sz w:val="26"/>
          <w:szCs w:val="26"/>
          <w:lang w:eastAsia="ru-RU"/>
        </w:rPr>
        <w:t>Настоящее постановление вступает в силу с 01.01.2026.</w:t>
      </w:r>
    </w:p>
    <w:p w:rsidR="00405213" w:rsidRPr="00F22C0A" w:rsidRDefault="00405213" w:rsidP="0040521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405213" w:rsidRPr="00F22C0A" w:rsidRDefault="00405213" w:rsidP="00405213">
      <w:pPr>
        <w:jc w:val="both"/>
        <w:rPr>
          <w:rFonts w:eastAsia="Times New Roman"/>
          <w:sz w:val="26"/>
          <w:szCs w:val="26"/>
          <w:lang w:eastAsia="ru-RU"/>
        </w:rPr>
      </w:pPr>
    </w:p>
    <w:p w:rsidR="00405213" w:rsidRPr="00F22C0A" w:rsidRDefault="00405213" w:rsidP="00405213">
      <w:pPr>
        <w:jc w:val="both"/>
        <w:rPr>
          <w:rFonts w:eastAsia="Times New Roman"/>
          <w:sz w:val="26"/>
          <w:szCs w:val="26"/>
          <w:lang w:eastAsia="ru-RU"/>
        </w:rPr>
      </w:pPr>
    </w:p>
    <w:p w:rsidR="00405213" w:rsidRPr="00F22C0A" w:rsidRDefault="00405213" w:rsidP="00405213">
      <w:pPr>
        <w:jc w:val="both"/>
        <w:rPr>
          <w:rFonts w:eastAsia="Times New Roman"/>
          <w:sz w:val="26"/>
          <w:szCs w:val="26"/>
          <w:lang w:eastAsia="ru-RU"/>
        </w:rPr>
      </w:pPr>
    </w:p>
    <w:p w:rsidR="00405213" w:rsidRPr="00F22C0A" w:rsidRDefault="00405213" w:rsidP="00405213">
      <w:pPr>
        <w:jc w:val="both"/>
        <w:rPr>
          <w:rFonts w:eastAsia="Times New Roman"/>
          <w:lang w:eastAsia="ru-RU"/>
        </w:rPr>
      </w:pPr>
      <w:r w:rsidRPr="00F22C0A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  </w:t>
      </w:r>
      <w:r w:rsidRPr="00F22C0A">
        <w:rPr>
          <w:rFonts w:eastAsia="Times New Roman"/>
          <w:sz w:val="26"/>
          <w:szCs w:val="26"/>
          <w:lang w:eastAsia="ru-RU"/>
        </w:rPr>
        <w:t xml:space="preserve">                                            В.П. Фризен</w:t>
      </w:r>
    </w:p>
    <w:p w:rsidR="00405213" w:rsidRPr="00F22C0A" w:rsidRDefault="00405213" w:rsidP="00405213">
      <w:pPr>
        <w:rPr>
          <w:rFonts w:eastAsia="Times New Roman"/>
          <w:sz w:val="26"/>
          <w:szCs w:val="26"/>
          <w:lang w:eastAsia="ru-RU"/>
        </w:rPr>
      </w:pPr>
    </w:p>
    <w:p w:rsidR="00405213" w:rsidRPr="00F22C0A" w:rsidRDefault="00405213" w:rsidP="00405213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405213" w:rsidRPr="00F22C0A" w:rsidRDefault="00405213" w:rsidP="00405213">
      <w:pPr>
        <w:ind w:left="11766" w:right="-1"/>
        <w:sectPr w:rsidR="00405213" w:rsidRPr="00F22C0A" w:rsidSect="00405213">
          <w:headerReference w:type="default" r:id="rId9"/>
          <w:pgSz w:w="11907" w:h="16839" w:code="9"/>
          <w:pgMar w:top="1134" w:right="567" w:bottom="709" w:left="1701" w:header="709" w:footer="709" w:gutter="0"/>
          <w:pgNumType w:start="1"/>
          <w:cols w:space="708"/>
          <w:titlePg/>
          <w:docGrid w:linePitch="381"/>
        </w:sectPr>
      </w:pPr>
    </w:p>
    <w:p w:rsidR="00405213" w:rsidRPr="00F22C0A" w:rsidRDefault="00405213" w:rsidP="00405213">
      <w:pPr>
        <w:ind w:left="11766" w:right="-1"/>
      </w:pPr>
      <w:r w:rsidRPr="00F22C0A">
        <w:lastRenderedPageBreak/>
        <w:t xml:space="preserve">Приложение </w:t>
      </w:r>
    </w:p>
    <w:p w:rsidR="00405213" w:rsidRPr="00F22C0A" w:rsidRDefault="00405213" w:rsidP="00405213">
      <w:pPr>
        <w:ind w:left="11766" w:right="-1"/>
      </w:pPr>
      <w:r w:rsidRPr="00F22C0A">
        <w:t xml:space="preserve">к постановлению </w:t>
      </w:r>
    </w:p>
    <w:p w:rsidR="00405213" w:rsidRPr="00F22C0A" w:rsidRDefault="00405213" w:rsidP="00405213">
      <w:pPr>
        <w:ind w:left="11766" w:right="-1"/>
      </w:pPr>
      <w:r w:rsidRPr="00F22C0A">
        <w:t>Администрации города</w:t>
      </w:r>
    </w:p>
    <w:p w:rsidR="00405213" w:rsidRPr="00F22C0A" w:rsidRDefault="00405213" w:rsidP="00405213">
      <w:pPr>
        <w:ind w:left="11766" w:right="-1"/>
      </w:pPr>
      <w:r w:rsidRPr="00F22C0A">
        <w:t>от ____________ № _________</w:t>
      </w:r>
    </w:p>
    <w:p w:rsidR="00405213" w:rsidRPr="00F22C0A" w:rsidRDefault="00405213" w:rsidP="00405213">
      <w:pPr>
        <w:rPr>
          <w:sz w:val="24"/>
          <w:szCs w:val="24"/>
        </w:rPr>
      </w:pPr>
    </w:p>
    <w:p w:rsidR="00405213" w:rsidRPr="00F22C0A" w:rsidRDefault="00405213" w:rsidP="00405213">
      <w:pPr>
        <w:jc w:val="center"/>
      </w:pPr>
    </w:p>
    <w:p w:rsidR="00405213" w:rsidRPr="00F22C0A" w:rsidRDefault="00405213" w:rsidP="00405213">
      <w:pPr>
        <w:jc w:val="center"/>
      </w:pPr>
      <w:r w:rsidRPr="00F22C0A">
        <w:t>Муниципальное задание</w:t>
      </w:r>
    </w:p>
    <w:p w:rsidR="00405213" w:rsidRPr="00F22C0A" w:rsidRDefault="00405213" w:rsidP="00405213">
      <w:pPr>
        <w:jc w:val="center"/>
      </w:pPr>
      <w:r w:rsidRPr="00F22C0A">
        <w:t xml:space="preserve">на 2026 год и плановый период 2027 и 2028 годов </w:t>
      </w:r>
    </w:p>
    <w:p w:rsidR="00405213" w:rsidRPr="00F22C0A" w:rsidRDefault="00405213" w:rsidP="00405213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05213" w:rsidRPr="00F22C0A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Коды</w:t>
            </w:r>
          </w:p>
        </w:tc>
      </w:tr>
      <w:tr w:rsidR="00405213" w:rsidRPr="00F22C0A" w:rsidTr="0042251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Форма </w:t>
            </w:r>
          </w:p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0506001</w:t>
            </w:r>
          </w:p>
        </w:tc>
      </w:tr>
      <w:tr w:rsidR="00405213" w:rsidRPr="00F22C0A" w:rsidTr="0042251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05213" w:rsidRPr="00F22C0A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гимназия № 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01.01.2026</w:t>
            </w:r>
          </w:p>
        </w:tc>
      </w:tr>
      <w:tr w:rsidR="00405213" w:rsidRPr="00F22C0A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05213" w:rsidRPr="00F22C0A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74304056</w:t>
            </w:r>
          </w:p>
        </w:tc>
      </w:tr>
      <w:tr w:rsidR="00405213" w:rsidRPr="00F22C0A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05213" w:rsidRPr="00F22C0A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85.12</w:t>
            </w:r>
          </w:p>
        </w:tc>
      </w:tr>
      <w:tr w:rsidR="00405213" w:rsidRPr="00F22C0A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85.13</w:t>
            </w:r>
          </w:p>
        </w:tc>
      </w:tr>
      <w:tr w:rsidR="00405213" w:rsidRPr="00F22C0A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85.14</w:t>
            </w:r>
          </w:p>
        </w:tc>
      </w:tr>
      <w:tr w:rsidR="00405213" w:rsidRPr="00F22C0A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85.41</w:t>
            </w:r>
          </w:p>
        </w:tc>
      </w:tr>
      <w:tr w:rsidR="00405213" w:rsidRPr="00F22C0A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213" w:rsidRDefault="00405213" w:rsidP="00422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93.29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rPr>
          <w:sz w:val="24"/>
          <w:szCs w:val="24"/>
        </w:rPr>
      </w:pPr>
    </w:p>
    <w:p w:rsidR="00405213" w:rsidRPr="00F22C0A" w:rsidRDefault="00405213" w:rsidP="00405213">
      <w:pPr>
        <w:rPr>
          <w:sz w:val="24"/>
          <w:szCs w:val="24"/>
        </w:rPr>
      </w:pPr>
      <w:r w:rsidRPr="00F22C0A">
        <w:rPr>
          <w:sz w:val="24"/>
          <w:szCs w:val="24"/>
        </w:rPr>
        <w:br w:type="page"/>
      </w:r>
    </w:p>
    <w:p w:rsidR="00405213" w:rsidRPr="00F22C0A" w:rsidRDefault="00405213" w:rsidP="00405213">
      <w:pPr>
        <w:tabs>
          <w:tab w:val="left" w:pos="851"/>
        </w:tabs>
        <w:ind w:firstLine="709"/>
        <w:rPr>
          <w:sz w:val="24"/>
          <w:szCs w:val="24"/>
        </w:rPr>
      </w:pPr>
      <w:r w:rsidRPr="00F22C0A">
        <w:rPr>
          <w:sz w:val="24"/>
          <w:szCs w:val="24"/>
        </w:rPr>
        <w:t>Часть 1. Сведения об оказываемых услугах</w:t>
      </w:r>
    </w:p>
    <w:p w:rsidR="00405213" w:rsidRPr="00405213" w:rsidRDefault="00405213" w:rsidP="00405213">
      <w:pPr>
        <w:tabs>
          <w:tab w:val="left" w:pos="851"/>
        </w:tabs>
        <w:ind w:firstLine="709"/>
        <w:rPr>
          <w:sz w:val="12"/>
          <w:szCs w:val="24"/>
        </w:rPr>
      </w:pPr>
    </w:p>
    <w:p w:rsidR="00405213" w:rsidRPr="00F22C0A" w:rsidRDefault="00405213" w:rsidP="00405213">
      <w:pPr>
        <w:tabs>
          <w:tab w:val="left" w:pos="851"/>
        </w:tabs>
        <w:ind w:firstLine="709"/>
        <w:rPr>
          <w:sz w:val="24"/>
          <w:szCs w:val="24"/>
        </w:rPr>
      </w:pPr>
      <w:r w:rsidRPr="00F22C0A">
        <w:rPr>
          <w:sz w:val="24"/>
          <w:szCs w:val="24"/>
        </w:rPr>
        <w:t>Раздел 1</w:t>
      </w:r>
    </w:p>
    <w:p w:rsidR="00405213" w:rsidRPr="00405213" w:rsidRDefault="00405213" w:rsidP="00405213">
      <w:pPr>
        <w:tabs>
          <w:tab w:val="left" w:pos="851"/>
        </w:tabs>
        <w:ind w:firstLine="709"/>
        <w:rPr>
          <w:sz w:val="12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05213" w:rsidRPr="00F22C0A" w:rsidTr="00422510">
        <w:trPr>
          <w:trHeight w:val="300"/>
        </w:trPr>
        <w:tc>
          <w:tcPr>
            <w:tcW w:w="11057" w:type="dxa"/>
          </w:tcPr>
          <w:p w:rsidR="00405213" w:rsidRPr="00F22C0A" w:rsidRDefault="00405213" w:rsidP="00422510">
            <w:pPr>
              <w:ind w:firstLine="604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</w:tr>
      <w:tr w:rsidR="00405213" w:rsidRPr="00F22C0A" w:rsidTr="00422510">
        <w:trPr>
          <w:trHeight w:val="1158"/>
        </w:trPr>
        <w:tc>
          <w:tcPr>
            <w:tcW w:w="11057" w:type="dxa"/>
          </w:tcPr>
          <w:p w:rsidR="00405213" w:rsidRPr="00F22C0A" w:rsidRDefault="00405213" w:rsidP="00422510">
            <w:pPr>
              <w:ind w:firstLine="604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БА81</w:t>
            </w:r>
          </w:p>
        </w:tc>
      </w:tr>
    </w:tbl>
    <w:p w:rsidR="00405213" w:rsidRPr="00F22C0A" w:rsidRDefault="00405213" w:rsidP="0040521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05213" w:rsidRPr="00F22C0A" w:rsidRDefault="00405213" w:rsidP="0040521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05213" w:rsidRPr="00405213" w:rsidRDefault="00405213" w:rsidP="00405213">
      <w:pPr>
        <w:tabs>
          <w:tab w:val="left" w:pos="1455"/>
        </w:tabs>
        <w:ind w:firstLine="567"/>
        <w:rPr>
          <w:rFonts w:eastAsia="Times New Roman"/>
          <w:sz w:val="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05213" w:rsidRPr="00F22C0A" w:rsidTr="004225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Уникальный номер реестровой записи </w:t>
            </w:r>
            <w:r w:rsidRPr="00F22C0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Показатель качества 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Значение </w:t>
            </w:r>
            <w:r w:rsidRPr="00F22C0A">
              <w:rPr>
                <w:sz w:val="20"/>
              </w:rPr>
              <w:br/>
              <w:t xml:space="preserve">показателя качества 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05213" w:rsidRPr="00F22C0A" w:rsidTr="00422510">
        <w:trPr>
          <w:trHeight w:val="180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2026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2027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2028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376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</w:tr>
      <w:tr w:rsidR="00405213" w:rsidRPr="00F22C0A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05213" w:rsidRPr="00405213" w:rsidRDefault="00405213" w:rsidP="00405213">
      <w:pPr>
        <w:ind w:firstLine="567"/>
        <w:rPr>
          <w:rFonts w:eastAsia="Times New Roman"/>
          <w:sz w:val="12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405213" w:rsidRPr="00F22C0A" w:rsidTr="0042251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42884"/>
            <w:r w:rsidRPr="00F22C0A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Показатель, характеризующий </w:t>
            </w:r>
            <w:r w:rsidRPr="00F22C0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Показатель объема </w:t>
            </w:r>
            <w:r w:rsidRPr="00F22C0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Размер платы </w:t>
            </w:r>
            <w:r w:rsidRPr="00F22C0A">
              <w:rPr>
                <w:sz w:val="16"/>
                <w:szCs w:val="16"/>
              </w:rPr>
              <w:br/>
              <w:t xml:space="preserve">(цена, тариф), </w:t>
            </w:r>
            <w:r w:rsidRPr="00F22C0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405213" w:rsidRPr="00F22C0A" w:rsidTr="0042251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формы образования </w:t>
            </w:r>
            <w:r w:rsidRPr="00F22C0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код </w:t>
            </w:r>
            <w:r w:rsidRPr="00F22C0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15</w:t>
            </w:r>
          </w:p>
        </w:tc>
      </w:tr>
      <w:tr w:rsidR="00405213" w:rsidRPr="00F22C0A" w:rsidTr="00422510">
        <w:trPr>
          <w:trHeight w:val="132"/>
        </w:trPr>
        <w:tc>
          <w:tcPr>
            <w:tcW w:w="2263" w:type="dxa"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5</w:t>
            </w:r>
          </w:p>
        </w:tc>
      </w:tr>
      <w:tr w:rsidR="00405213" w:rsidRPr="00F22C0A" w:rsidTr="00422510">
        <w:trPr>
          <w:trHeight w:val="132"/>
        </w:trPr>
        <w:tc>
          <w:tcPr>
            <w:tcW w:w="2263" w:type="dxa"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F22C0A">
              <w:rPr>
                <w:color w:val="000000"/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7"/>
    </w:tbl>
    <w:p w:rsidR="00405213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05213" w:rsidRPr="00F22C0A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Уникальный номер реестровой записи </w:t>
            </w:r>
            <w:r w:rsidRPr="00F22C0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Размер платы </w:t>
            </w:r>
            <w:r w:rsidRPr="00F22C0A">
              <w:rPr>
                <w:sz w:val="20"/>
              </w:rPr>
              <w:br/>
              <w:t xml:space="preserve">(цена, тариф), </w:t>
            </w:r>
            <w:r w:rsidRPr="00F22C0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05213" w:rsidRPr="00F22C0A" w:rsidTr="004225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2026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2027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2028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2026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2027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2028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13</w:t>
            </w:r>
          </w:p>
        </w:tc>
      </w:tr>
      <w:tr w:rsidR="00405213" w:rsidRPr="00F22C0A" w:rsidTr="00422510">
        <w:trPr>
          <w:trHeight w:val="141"/>
        </w:trPr>
        <w:tc>
          <w:tcPr>
            <w:tcW w:w="1412" w:type="dxa"/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05213" w:rsidRPr="00F22C0A" w:rsidTr="00422510">
        <w:tc>
          <w:tcPr>
            <w:tcW w:w="15593" w:type="dxa"/>
            <w:gridSpan w:val="5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Нормативный правовой акт</w:t>
            </w:r>
          </w:p>
        </w:tc>
      </w:tr>
      <w:tr w:rsidR="00405213" w:rsidRPr="00F22C0A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22C0A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22C0A">
        <w:t xml:space="preserve"> 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05213" w:rsidRPr="00F22C0A" w:rsidTr="00422510">
        <w:tc>
          <w:tcPr>
            <w:tcW w:w="4961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3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не позднее 10-и рабочих дней </w:t>
            </w:r>
            <w:r w:rsidRPr="00F22C0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22C0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22C0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22C0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22C0A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22C0A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  <w:r w:rsidRPr="00F22C0A">
        <w:rPr>
          <w:sz w:val="24"/>
          <w:szCs w:val="24"/>
        </w:rPr>
        <w:t>Раздел 2</w:t>
      </w: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05213" w:rsidRPr="00F22C0A" w:rsidTr="0042251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ind w:firstLine="462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</w:tr>
      <w:tr w:rsidR="00405213" w:rsidRPr="00F22C0A" w:rsidTr="0042251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ind w:firstLine="460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БА82</w:t>
            </w:r>
          </w:p>
        </w:tc>
      </w:tr>
      <w:tr w:rsidR="00405213" w:rsidRPr="00F22C0A" w:rsidTr="00422510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F22C0A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</w:tr>
    </w:tbl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05213" w:rsidRPr="00F22C0A" w:rsidTr="004225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Показатель качества 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Значение </w:t>
            </w:r>
            <w:r w:rsidRPr="00F22C0A">
              <w:rPr>
                <w:sz w:val="20"/>
              </w:rPr>
              <w:br/>
              <w:t xml:space="preserve">показателя качества 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05213" w:rsidRPr="00F22C0A" w:rsidTr="00422510">
        <w:trPr>
          <w:trHeight w:val="180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376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228"/>
        </w:trPr>
        <w:tc>
          <w:tcPr>
            <w:tcW w:w="1699" w:type="dxa"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</w:tr>
      <w:tr w:rsidR="00405213" w:rsidRPr="00F22C0A" w:rsidTr="00422510">
        <w:trPr>
          <w:trHeight w:val="148"/>
        </w:trPr>
        <w:tc>
          <w:tcPr>
            <w:tcW w:w="1699" w:type="dxa"/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05213" w:rsidRPr="00F22C0A" w:rsidRDefault="00405213" w:rsidP="00405213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405213" w:rsidRPr="00F22C0A" w:rsidTr="0042251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2771"/>
            <w:r w:rsidRPr="00F22C0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Показатель объема </w:t>
            </w:r>
            <w:r w:rsidRPr="00F22C0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Размер платы </w:t>
            </w:r>
            <w:r w:rsidRPr="00F22C0A">
              <w:rPr>
                <w:sz w:val="16"/>
                <w:szCs w:val="16"/>
              </w:rPr>
              <w:br/>
              <w:t xml:space="preserve"> (цена, тариф), </w:t>
            </w:r>
            <w:r w:rsidRPr="00F22C0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405213" w:rsidRPr="00F22C0A" w:rsidTr="0042251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формы образования </w:t>
            </w:r>
            <w:r w:rsidRPr="00F22C0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код </w:t>
            </w:r>
            <w:r w:rsidRPr="00F22C0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14</w:t>
            </w:r>
          </w:p>
        </w:tc>
      </w:tr>
      <w:tr w:rsidR="00405213" w:rsidRPr="00F22C0A" w:rsidTr="00422510">
        <w:trPr>
          <w:trHeight w:val="132"/>
        </w:trPr>
        <w:tc>
          <w:tcPr>
            <w:tcW w:w="2263" w:type="dxa"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22C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22C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22C0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8"/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05213" w:rsidRPr="00F22C0A" w:rsidRDefault="00405213" w:rsidP="0040521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05213" w:rsidRPr="00F22C0A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Размер платы </w:t>
            </w:r>
            <w:r w:rsidRPr="00F22C0A">
              <w:rPr>
                <w:sz w:val="20"/>
              </w:rPr>
              <w:br/>
              <w:t xml:space="preserve">(цена, тариф), </w:t>
            </w:r>
            <w:r w:rsidRPr="00F22C0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05213" w:rsidRPr="00F22C0A" w:rsidTr="004225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2026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2027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2028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2026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2027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2028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13</w:t>
            </w:r>
          </w:p>
        </w:tc>
      </w:tr>
      <w:tr w:rsidR="00405213" w:rsidRPr="00F22C0A" w:rsidTr="00422510">
        <w:trPr>
          <w:trHeight w:val="141"/>
        </w:trPr>
        <w:tc>
          <w:tcPr>
            <w:tcW w:w="1412" w:type="dxa"/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05213" w:rsidRPr="00F22C0A" w:rsidTr="00422510">
        <w:tc>
          <w:tcPr>
            <w:tcW w:w="15593" w:type="dxa"/>
            <w:gridSpan w:val="5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Нормативный правовой акт</w:t>
            </w:r>
          </w:p>
        </w:tc>
      </w:tr>
      <w:tr w:rsidR="00405213" w:rsidRPr="00F22C0A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405213" w:rsidRPr="00F22C0A" w:rsidRDefault="00405213" w:rsidP="00405213">
      <w:pPr>
        <w:ind w:firstLine="567"/>
        <w:jc w:val="both"/>
      </w:pPr>
      <w:r w:rsidRPr="00F22C0A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22C0A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22C0A">
        <w:t xml:space="preserve"> 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05213" w:rsidRPr="00F22C0A" w:rsidRDefault="00405213" w:rsidP="0040521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05213" w:rsidRPr="00F22C0A" w:rsidTr="00422510">
        <w:tc>
          <w:tcPr>
            <w:tcW w:w="4961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3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22C0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не позднее 10-и рабочих дней </w:t>
            </w:r>
            <w:r w:rsidRPr="00F22C0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22C0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22C0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22C0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22C0A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firstLine="709"/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ind w:firstLine="709"/>
        <w:rPr>
          <w:sz w:val="24"/>
          <w:szCs w:val="24"/>
        </w:rPr>
      </w:pPr>
      <w:r w:rsidRPr="00F22C0A">
        <w:rPr>
          <w:sz w:val="24"/>
          <w:szCs w:val="24"/>
        </w:rPr>
        <w:t>Раздел 3</w:t>
      </w:r>
    </w:p>
    <w:p w:rsidR="00405213" w:rsidRPr="00F22C0A" w:rsidRDefault="00405213" w:rsidP="00405213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05213" w:rsidRPr="00F22C0A" w:rsidTr="00422510">
        <w:trPr>
          <w:trHeight w:val="313"/>
        </w:trPr>
        <w:tc>
          <w:tcPr>
            <w:tcW w:w="11057" w:type="dxa"/>
            <w:vMerge w:val="restart"/>
          </w:tcPr>
          <w:p w:rsidR="00405213" w:rsidRPr="00F22C0A" w:rsidRDefault="00405213" w:rsidP="00422510">
            <w:pPr>
              <w:ind w:firstLine="464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5213" w:rsidRPr="00F22C0A" w:rsidRDefault="00405213" w:rsidP="00422510">
            <w:pPr>
              <w:rPr>
                <w:sz w:val="22"/>
                <w:szCs w:val="24"/>
              </w:rPr>
            </w:pPr>
          </w:p>
        </w:tc>
      </w:tr>
      <w:tr w:rsidR="00405213" w:rsidRPr="00F22C0A" w:rsidTr="00422510">
        <w:trPr>
          <w:trHeight w:val="312"/>
        </w:trPr>
        <w:tc>
          <w:tcPr>
            <w:tcW w:w="11057" w:type="dxa"/>
            <w:vMerge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rPr>
                <w:sz w:val="22"/>
                <w:szCs w:val="24"/>
              </w:rPr>
            </w:pPr>
          </w:p>
        </w:tc>
      </w:tr>
      <w:tr w:rsidR="00405213" w:rsidRPr="00F22C0A" w:rsidTr="00422510">
        <w:trPr>
          <w:trHeight w:val="1403"/>
        </w:trPr>
        <w:tc>
          <w:tcPr>
            <w:tcW w:w="11057" w:type="dxa"/>
          </w:tcPr>
          <w:p w:rsidR="00405213" w:rsidRPr="00F22C0A" w:rsidRDefault="00405213" w:rsidP="00422510">
            <w:pPr>
              <w:ind w:firstLine="464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образования).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Код </w:t>
            </w:r>
            <w:r w:rsidRPr="00F22C0A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2"/>
                <w:szCs w:val="24"/>
              </w:rPr>
            </w:pPr>
            <w:r w:rsidRPr="00F22C0A">
              <w:rPr>
                <w:sz w:val="22"/>
                <w:szCs w:val="24"/>
              </w:rPr>
              <w:t>БА96</w:t>
            </w:r>
          </w:p>
        </w:tc>
      </w:tr>
    </w:tbl>
    <w:p w:rsidR="00405213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05213" w:rsidRPr="00F22C0A" w:rsidTr="004225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Показатель качества 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Значение </w:t>
            </w:r>
            <w:r w:rsidRPr="00F22C0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05213" w:rsidRPr="00F22C0A" w:rsidTr="00422510">
        <w:trPr>
          <w:trHeight w:val="180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наименование показателя </w:t>
            </w:r>
          </w:p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376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</w:p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  <w:lang w:val="en-US"/>
              </w:rPr>
            </w:pPr>
            <w:r w:rsidRPr="00F22C0A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lang w:val="en-US"/>
              </w:rPr>
            </w:pPr>
            <w:r w:rsidRPr="00F22C0A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  <w:lang w:val="en-US"/>
              </w:rPr>
            </w:pPr>
            <w:r w:rsidRPr="00F22C0A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  <w:lang w:val="en-US"/>
              </w:rPr>
            </w:pPr>
            <w:r w:rsidRPr="00F22C0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  <w:lang w:val="en-US"/>
              </w:rPr>
            </w:pPr>
            <w:r w:rsidRPr="00F22C0A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  <w:lang w:val="en-US"/>
              </w:rPr>
            </w:pPr>
            <w:r w:rsidRPr="00F22C0A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  <w:lang w:val="en-US"/>
              </w:rPr>
            </w:pPr>
            <w:r w:rsidRPr="00F22C0A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05213" w:rsidRPr="00F22C0A" w:rsidRDefault="00405213" w:rsidP="00422510">
            <w:pPr>
              <w:jc w:val="center"/>
              <w:rPr>
                <w:sz w:val="20"/>
                <w:lang w:val="en-US"/>
              </w:rPr>
            </w:pPr>
            <w:r w:rsidRPr="00F22C0A">
              <w:rPr>
                <w:sz w:val="20"/>
                <w:lang w:val="en-US"/>
              </w:rPr>
              <w:t>10</w:t>
            </w:r>
          </w:p>
        </w:tc>
      </w:tr>
      <w:tr w:rsidR="00405213" w:rsidRPr="00F22C0A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05213" w:rsidRPr="00F22C0A" w:rsidRDefault="00405213" w:rsidP="00405213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405213" w:rsidRPr="00F22C0A" w:rsidTr="00422510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Показатель, характеризующий </w:t>
            </w:r>
            <w:r w:rsidRPr="00F22C0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Показатель объема </w:t>
            </w:r>
            <w:r w:rsidRPr="00F22C0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Размер платы </w:t>
            </w:r>
            <w:r w:rsidRPr="00F22C0A">
              <w:rPr>
                <w:sz w:val="16"/>
                <w:szCs w:val="16"/>
              </w:rPr>
              <w:br/>
              <w:t xml:space="preserve">(цена, тариф), </w:t>
            </w:r>
            <w:r w:rsidRPr="00F22C0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22C0A">
              <w:rPr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405213" w:rsidRPr="00F22C0A" w:rsidTr="00422510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формы образования </w:t>
            </w:r>
            <w:r w:rsidRPr="00F22C0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код </w:t>
            </w:r>
            <w:r w:rsidRPr="00F22C0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15</w:t>
            </w:r>
          </w:p>
        </w:tc>
      </w:tr>
      <w:tr w:rsidR="00405213" w:rsidRPr="00F22C0A" w:rsidTr="0042251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461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05213" w:rsidRPr="00F22C0A" w:rsidRDefault="00405213" w:rsidP="0040521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05213" w:rsidRPr="00F22C0A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Размер платы </w:t>
            </w:r>
            <w:r w:rsidRPr="00F22C0A">
              <w:rPr>
                <w:sz w:val="20"/>
              </w:rPr>
              <w:br/>
              <w:t xml:space="preserve">(цена, тариф), </w:t>
            </w:r>
            <w:r w:rsidRPr="00F22C0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05213" w:rsidRPr="00F22C0A" w:rsidTr="004225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13</w:t>
            </w:r>
          </w:p>
        </w:tc>
      </w:tr>
      <w:tr w:rsidR="00405213" w:rsidRPr="00F22C0A" w:rsidTr="00422510">
        <w:trPr>
          <w:trHeight w:val="141"/>
        </w:trPr>
        <w:tc>
          <w:tcPr>
            <w:tcW w:w="1412" w:type="dxa"/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05213" w:rsidRPr="00F22C0A" w:rsidTr="00422510">
        <w:tc>
          <w:tcPr>
            <w:tcW w:w="15593" w:type="dxa"/>
            <w:gridSpan w:val="5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Нормативный правовой акт</w:t>
            </w:r>
          </w:p>
        </w:tc>
      </w:tr>
      <w:tr w:rsidR="00405213" w:rsidRPr="00F22C0A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22C0A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22C0A">
        <w:t xml:space="preserve"> 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05213" w:rsidRPr="00F22C0A" w:rsidRDefault="00405213" w:rsidP="0040521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05213" w:rsidRPr="00F22C0A" w:rsidTr="00422510">
        <w:tc>
          <w:tcPr>
            <w:tcW w:w="4961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3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не позднее 10-и рабочих дней </w:t>
            </w:r>
            <w:r w:rsidRPr="00F22C0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22C0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22C0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22C0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22C0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F22C0A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F22C0A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  <w:bookmarkStart w:id="9" w:name="_Hlk186144907"/>
      <w:r w:rsidRPr="00F22C0A">
        <w:rPr>
          <w:sz w:val="24"/>
          <w:szCs w:val="24"/>
        </w:rPr>
        <w:t>Раздел 4</w:t>
      </w: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05213" w:rsidRPr="00F22C0A" w:rsidTr="0042251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ind w:firstLine="462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</w:tr>
      <w:tr w:rsidR="00405213" w:rsidRPr="00F22C0A" w:rsidTr="0042251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ind w:firstLine="464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Код </w:t>
            </w:r>
            <w:r w:rsidRPr="00F22C0A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F22C0A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ББ11</w:t>
            </w:r>
          </w:p>
        </w:tc>
      </w:tr>
    </w:tbl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05213" w:rsidRPr="00F22C0A" w:rsidTr="004225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Показатель качества 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Значение </w:t>
            </w:r>
            <w:r w:rsidRPr="00F22C0A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05213" w:rsidRPr="00F22C0A" w:rsidTr="00422510">
        <w:trPr>
          <w:trHeight w:val="180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2026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2027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2028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376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</w:tr>
      <w:tr w:rsidR="00405213" w:rsidRPr="00F22C0A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05213" w:rsidRPr="00F22C0A" w:rsidRDefault="00405213" w:rsidP="00405213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405213" w:rsidRPr="00F22C0A" w:rsidTr="00422510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434"/>
            <w:r w:rsidRPr="00F22C0A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Показатель, характеризующий </w:t>
            </w:r>
            <w:r w:rsidRPr="00F22C0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Показатель объема </w:t>
            </w:r>
            <w:r w:rsidRPr="00F22C0A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Размер платы </w:t>
            </w:r>
            <w:r w:rsidRPr="00F22C0A">
              <w:rPr>
                <w:sz w:val="16"/>
                <w:szCs w:val="16"/>
              </w:rPr>
              <w:br/>
              <w:t xml:space="preserve">(цена, тариф), </w:t>
            </w:r>
            <w:r w:rsidRPr="00F22C0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22C0A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F22C0A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405213" w:rsidRPr="00F22C0A" w:rsidTr="00422510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формы образования </w:t>
            </w:r>
            <w:r w:rsidRPr="00F22C0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код </w:t>
            </w:r>
            <w:r w:rsidRPr="00F22C0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15</w:t>
            </w:r>
          </w:p>
        </w:tc>
      </w:tr>
      <w:tr w:rsidR="00405213" w:rsidRPr="00F22C0A" w:rsidTr="00422510">
        <w:trPr>
          <w:trHeight w:val="156"/>
          <w:tblHeader/>
        </w:trPr>
        <w:tc>
          <w:tcPr>
            <w:tcW w:w="1413" w:type="dxa"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5</w:t>
            </w:r>
          </w:p>
        </w:tc>
      </w:tr>
    </w:tbl>
    <w:bookmarkEnd w:id="10"/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05213" w:rsidRPr="00F22C0A" w:rsidRDefault="00405213" w:rsidP="0040521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05213" w:rsidRPr="00F22C0A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Уникальный номер реестровой записи </w:t>
            </w:r>
            <w:r w:rsidRPr="00F22C0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Размер платы </w:t>
            </w:r>
            <w:r w:rsidRPr="00F22C0A">
              <w:rPr>
                <w:sz w:val="20"/>
              </w:rPr>
              <w:br/>
              <w:t xml:space="preserve">(цена, тариф), </w:t>
            </w:r>
            <w:r w:rsidRPr="00F22C0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05213" w:rsidRPr="00F22C0A" w:rsidTr="004225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13</w:t>
            </w:r>
          </w:p>
        </w:tc>
      </w:tr>
      <w:tr w:rsidR="00405213" w:rsidRPr="00F22C0A" w:rsidTr="00422510">
        <w:trPr>
          <w:trHeight w:val="141"/>
        </w:trPr>
        <w:tc>
          <w:tcPr>
            <w:tcW w:w="1412" w:type="dxa"/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05213" w:rsidRPr="00F22C0A" w:rsidTr="00422510">
        <w:tc>
          <w:tcPr>
            <w:tcW w:w="15593" w:type="dxa"/>
            <w:gridSpan w:val="5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Нормативный правовой акт</w:t>
            </w:r>
          </w:p>
        </w:tc>
      </w:tr>
      <w:tr w:rsidR="00405213" w:rsidRPr="00F22C0A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22C0A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22C0A">
        <w:t xml:space="preserve"> 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05213" w:rsidRPr="00F22C0A" w:rsidRDefault="00405213" w:rsidP="0040521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05213" w:rsidRPr="00F22C0A" w:rsidTr="00422510">
        <w:tc>
          <w:tcPr>
            <w:tcW w:w="4961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3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22C0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не позднее 10-и рабочих дней </w:t>
            </w:r>
            <w:r w:rsidRPr="00F22C0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22C0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22C0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22C0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22C0A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22C0A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9"/>
    </w:tbl>
    <w:p w:rsidR="00405213" w:rsidRPr="00F22C0A" w:rsidRDefault="00405213" w:rsidP="004052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  <w:r w:rsidRPr="00F22C0A">
        <w:rPr>
          <w:sz w:val="24"/>
          <w:szCs w:val="24"/>
        </w:rPr>
        <w:t>Раздел 5</w:t>
      </w:r>
    </w:p>
    <w:p w:rsidR="00405213" w:rsidRPr="00F22C0A" w:rsidRDefault="00405213" w:rsidP="00405213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05213" w:rsidRPr="00F22C0A" w:rsidTr="00422510">
        <w:tc>
          <w:tcPr>
            <w:tcW w:w="11057" w:type="dxa"/>
          </w:tcPr>
          <w:p w:rsidR="00405213" w:rsidRPr="00F22C0A" w:rsidRDefault="00405213" w:rsidP="00422510">
            <w:pPr>
              <w:ind w:firstLine="464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ББ52</w:t>
            </w:r>
          </w:p>
        </w:tc>
      </w:tr>
      <w:tr w:rsidR="00405213" w:rsidRPr="00F22C0A" w:rsidTr="00422510">
        <w:tc>
          <w:tcPr>
            <w:tcW w:w="11057" w:type="dxa"/>
            <w:vMerge w:val="restart"/>
          </w:tcPr>
          <w:p w:rsidR="00405213" w:rsidRPr="00F22C0A" w:rsidRDefault="00405213" w:rsidP="00422510">
            <w:pPr>
              <w:ind w:firstLine="464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405213" w:rsidRPr="00F22C0A" w:rsidRDefault="00405213" w:rsidP="00422510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по общероссийскому </w:t>
            </w:r>
            <w:r w:rsidRPr="00F22C0A">
              <w:rPr>
                <w:sz w:val="24"/>
                <w:szCs w:val="24"/>
              </w:rPr>
              <w:br/>
              <w:t>базовому перечню</w:t>
            </w:r>
            <w:r w:rsidRPr="00F22C0A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</w:tr>
      <w:tr w:rsidR="00405213" w:rsidRPr="00F22C0A" w:rsidTr="00422510">
        <w:trPr>
          <w:trHeight w:val="313"/>
        </w:trPr>
        <w:tc>
          <w:tcPr>
            <w:tcW w:w="11057" w:type="dxa"/>
            <w:vMerge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</w:tr>
      <w:tr w:rsidR="00405213" w:rsidRPr="00F22C0A" w:rsidTr="00422510">
        <w:trPr>
          <w:trHeight w:val="313"/>
        </w:trPr>
        <w:tc>
          <w:tcPr>
            <w:tcW w:w="11057" w:type="dxa"/>
            <w:vMerge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</w:p>
        </w:tc>
      </w:tr>
    </w:tbl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05213" w:rsidRPr="00F22C0A" w:rsidTr="004225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Показатель качества 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Значение </w:t>
            </w:r>
            <w:r w:rsidRPr="00F22C0A">
              <w:rPr>
                <w:sz w:val="20"/>
              </w:rPr>
              <w:br/>
              <w:t>показателя качества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05213" w:rsidRPr="00F22C0A" w:rsidTr="00422510">
        <w:trPr>
          <w:trHeight w:val="180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2026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2027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2028 </w:t>
            </w:r>
            <w:r w:rsidRPr="00F22C0A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376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</w:tr>
      <w:tr w:rsidR="00405213" w:rsidRPr="00F22C0A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bookmarkStart w:id="11" w:name="RANGE!A1:AC130"/>
      <w:bookmarkEnd w:id="11"/>
      <w:r w:rsidRPr="00F22C0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05213" w:rsidRPr="00F22C0A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Размер платы </w:t>
            </w:r>
            <w:r w:rsidRPr="00F22C0A">
              <w:rPr>
                <w:sz w:val="20"/>
              </w:rPr>
              <w:br/>
              <w:t xml:space="preserve">цена, тариф), </w:t>
            </w:r>
            <w:r w:rsidRPr="00F22C0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05213" w:rsidRPr="00F22C0A" w:rsidTr="004225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13</w:t>
            </w:r>
          </w:p>
        </w:tc>
      </w:tr>
      <w:tr w:rsidR="00405213" w:rsidRPr="00F22C0A" w:rsidTr="00422510">
        <w:trPr>
          <w:trHeight w:val="141"/>
        </w:trPr>
        <w:tc>
          <w:tcPr>
            <w:tcW w:w="1412" w:type="dxa"/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405213" w:rsidRPr="00F22C0A" w:rsidTr="00422510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Уникальный номер реестровой записи</w:t>
            </w:r>
            <w:r w:rsidRPr="00F22C0A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Показатель, характеризующий </w:t>
            </w:r>
            <w:r w:rsidRPr="00F22C0A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Размер платы </w:t>
            </w:r>
            <w:r w:rsidRPr="00F22C0A">
              <w:rPr>
                <w:sz w:val="16"/>
                <w:szCs w:val="16"/>
              </w:rPr>
              <w:br/>
              <w:t xml:space="preserve">(цена, тариф), </w:t>
            </w:r>
            <w:r w:rsidRPr="00F22C0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05213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 %</w:t>
            </w:r>
          </w:p>
        </w:tc>
      </w:tr>
      <w:tr w:rsidR="00405213" w:rsidRPr="00F22C0A" w:rsidTr="00422510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виды </w:t>
            </w:r>
            <w:r w:rsidRPr="00F22C0A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формы образования </w:t>
            </w:r>
            <w:r w:rsidRPr="00F22C0A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код </w:t>
            </w:r>
            <w:r w:rsidRPr="00F22C0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15</w:t>
            </w:r>
          </w:p>
        </w:tc>
      </w:tr>
      <w:tr w:rsidR="00405213" w:rsidRPr="00F22C0A" w:rsidTr="00422510">
        <w:trPr>
          <w:trHeight w:val="209"/>
        </w:trPr>
        <w:tc>
          <w:tcPr>
            <w:tcW w:w="1838" w:type="dxa"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804200О.99.0.</w:t>
            </w:r>
            <w:r w:rsidRPr="00F22C0A">
              <w:rPr>
                <w:color w:val="000000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2 880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5</w:t>
            </w:r>
          </w:p>
        </w:tc>
      </w:tr>
      <w:tr w:rsidR="00405213" w:rsidRPr="00F22C0A" w:rsidTr="00422510">
        <w:trPr>
          <w:trHeight w:val="209"/>
        </w:trPr>
        <w:tc>
          <w:tcPr>
            <w:tcW w:w="1838" w:type="dxa"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804200О.99.0.</w:t>
            </w:r>
            <w:r w:rsidRPr="00F22C0A">
              <w:rPr>
                <w:color w:val="000000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4 320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4 320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4 320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05213" w:rsidRPr="00F22C0A" w:rsidTr="00422510">
        <w:tc>
          <w:tcPr>
            <w:tcW w:w="15593" w:type="dxa"/>
            <w:gridSpan w:val="5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Нормативный правовой акт</w:t>
            </w:r>
          </w:p>
        </w:tc>
      </w:tr>
      <w:tr w:rsidR="00405213" w:rsidRPr="00F22C0A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</w:tr>
      <w:tr w:rsidR="00405213" w:rsidRPr="00F22C0A" w:rsidTr="00422510">
        <w:tc>
          <w:tcPr>
            <w:tcW w:w="210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405213" w:rsidRPr="00F22C0A" w:rsidRDefault="00405213" w:rsidP="00405213">
      <w:pPr>
        <w:ind w:firstLine="567"/>
        <w:jc w:val="both"/>
      </w:pPr>
      <w:r w:rsidRPr="00F22C0A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22C0A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22C0A">
        <w:t xml:space="preserve"> </w:t>
      </w:r>
    </w:p>
    <w:p w:rsidR="00405213" w:rsidRPr="00F22C0A" w:rsidRDefault="00405213" w:rsidP="00405213">
      <w:pPr>
        <w:ind w:firstLine="567"/>
        <w:jc w:val="both"/>
        <w:rPr>
          <w:sz w:val="24"/>
          <w:szCs w:val="24"/>
        </w:rPr>
      </w:pPr>
      <w:r w:rsidRPr="00F22C0A">
        <w:rPr>
          <w:sz w:val="24"/>
          <w:szCs w:val="24"/>
        </w:rPr>
        <w:t>5.1.2.</w:t>
      </w:r>
      <w:r w:rsidRPr="00F22C0A">
        <w:t xml:space="preserve"> </w:t>
      </w:r>
      <w:r w:rsidRPr="00F22C0A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F22C0A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F22C0A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F22C0A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05213" w:rsidRPr="00F22C0A" w:rsidTr="00422510">
        <w:tc>
          <w:tcPr>
            <w:tcW w:w="4961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3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22C0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не позднее 10-и рабочих дней </w:t>
            </w:r>
            <w:r w:rsidRPr="00F22C0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22C0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05213" w:rsidRPr="00F22C0A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22C0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22C0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22C0A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22C0A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05213" w:rsidRPr="00F22C0A" w:rsidRDefault="00405213" w:rsidP="0040521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Раздел 6</w:t>
      </w:r>
    </w:p>
    <w:p w:rsidR="00405213" w:rsidRPr="00F22C0A" w:rsidRDefault="00405213" w:rsidP="0040521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405213" w:rsidRPr="00F22C0A" w:rsidTr="0042251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405213" w:rsidRPr="00F22C0A" w:rsidRDefault="00405213" w:rsidP="0042251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Код </w:t>
            </w:r>
            <w:r w:rsidRPr="00F22C0A">
              <w:rPr>
                <w:sz w:val="24"/>
                <w:szCs w:val="24"/>
              </w:rPr>
              <w:br/>
              <w:t>по общероссийскому</w:t>
            </w:r>
            <w:r w:rsidRPr="00F22C0A">
              <w:rPr>
                <w:sz w:val="24"/>
                <w:szCs w:val="24"/>
              </w:rPr>
              <w:br/>
              <w:t xml:space="preserve">базовому перечню </w:t>
            </w:r>
            <w:r w:rsidRPr="00F22C0A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АЗ22</w:t>
            </w:r>
          </w:p>
        </w:tc>
      </w:tr>
      <w:tr w:rsidR="00405213" w:rsidRPr="00F22C0A" w:rsidTr="0042251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05213" w:rsidRPr="00F22C0A" w:rsidRDefault="00405213" w:rsidP="0042251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405213" w:rsidRPr="00F22C0A" w:rsidRDefault="00405213" w:rsidP="004052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405213" w:rsidRPr="00F22C0A" w:rsidRDefault="00405213" w:rsidP="004052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05213" w:rsidRPr="00F22C0A" w:rsidRDefault="00405213" w:rsidP="004052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05213" w:rsidRPr="00F22C0A" w:rsidTr="0042251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</w:t>
            </w:r>
            <w:r w:rsidRPr="00F22C0A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Показатель качества 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Значение </w:t>
            </w:r>
            <w:r w:rsidRPr="00F22C0A">
              <w:rPr>
                <w:sz w:val="20"/>
              </w:rPr>
              <w:br/>
              <w:t>показателя качества</w:t>
            </w:r>
            <w:r w:rsidRPr="00F22C0A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405213" w:rsidRPr="00F22C0A" w:rsidTr="00422510">
        <w:trPr>
          <w:trHeight w:val="180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376"/>
        </w:trPr>
        <w:tc>
          <w:tcPr>
            <w:tcW w:w="1699" w:type="dxa"/>
            <w:vMerge/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</w:tr>
      <w:tr w:rsidR="00405213" w:rsidRPr="00F22C0A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5213" w:rsidRPr="00F22C0A" w:rsidRDefault="00405213" w:rsidP="00422510">
            <w:pPr>
              <w:ind w:left="66"/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05213" w:rsidRPr="00F22C0A" w:rsidRDefault="00405213" w:rsidP="0040521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405213" w:rsidRPr="00F22C0A" w:rsidTr="00422510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2" w:name="_Hlk186131609"/>
            <w:r w:rsidRPr="00F22C0A">
              <w:rPr>
                <w:sz w:val="16"/>
                <w:szCs w:val="16"/>
              </w:rPr>
              <w:t>Уникальный номер реестровой записи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Размер платы </w:t>
            </w:r>
            <w:r w:rsidRPr="00F22C0A">
              <w:rPr>
                <w:sz w:val="16"/>
                <w:szCs w:val="16"/>
              </w:rPr>
              <w:br/>
              <w:t xml:space="preserve">(цена, тариф), </w:t>
            </w:r>
            <w:r w:rsidRPr="00F22C0A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405213" w:rsidRPr="00F22C0A" w:rsidTr="00422510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2026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2027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2028 </w:t>
            </w:r>
            <w:r w:rsidRPr="00F22C0A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 (наименование </w:t>
            </w:r>
            <w:r w:rsidRPr="00F22C0A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справочник периодов </w:t>
            </w:r>
            <w:r w:rsidRPr="00F22C0A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код </w:t>
            </w:r>
            <w:r w:rsidRPr="00F22C0A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05213" w:rsidRPr="00F22C0A" w:rsidTr="0042251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13</w:t>
            </w:r>
          </w:p>
        </w:tc>
      </w:tr>
      <w:tr w:rsidR="00405213" w:rsidRPr="00F22C0A" w:rsidTr="00422510">
        <w:trPr>
          <w:trHeight w:val="368"/>
        </w:trPr>
        <w:tc>
          <w:tcPr>
            <w:tcW w:w="2263" w:type="dxa"/>
            <w:vMerge w:val="restart"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в каникулярное </w:t>
            </w:r>
            <w:r w:rsidRPr="00F22C0A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b/>
                <w:bCs/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</w:tr>
      <w:tr w:rsidR="00405213" w:rsidRPr="00F22C0A" w:rsidTr="00422510">
        <w:trPr>
          <w:trHeight w:val="173"/>
        </w:trPr>
        <w:tc>
          <w:tcPr>
            <w:tcW w:w="2263" w:type="dxa"/>
            <w:vMerge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</w:tr>
      <w:tr w:rsidR="00405213" w:rsidRPr="00F22C0A" w:rsidTr="00422510">
        <w:trPr>
          <w:trHeight w:val="173"/>
        </w:trPr>
        <w:tc>
          <w:tcPr>
            <w:tcW w:w="2263" w:type="dxa"/>
            <w:vMerge/>
            <w:noWrap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2"/>
    </w:tbl>
    <w:p w:rsidR="00405213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ind w:firstLine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05213" w:rsidRPr="00F22C0A" w:rsidRDefault="00405213" w:rsidP="0040521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05213" w:rsidRPr="00F22C0A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Размер платы </w:t>
            </w:r>
            <w:r w:rsidRPr="00F22C0A">
              <w:rPr>
                <w:sz w:val="20"/>
              </w:rPr>
              <w:br/>
              <w:t xml:space="preserve">(цена, тариф), </w:t>
            </w:r>
            <w:r w:rsidRPr="00F22C0A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Допустимые (возможные) отклонения </w:t>
            </w:r>
            <w:r w:rsidRPr="00F22C0A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405213" w:rsidRPr="00F22C0A" w:rsidTr="0042251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2026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2027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22C0A">
              <w:rPr>
                <w:sz w:val="20"/>
                <w:szCs w:val="20"/>
              </w:rPr>
              <w:t xml:space="preserve">2028 </w:t>
            </w:r>
            <w:r w:rsidRPr="00F22C0A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2251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22C0A">
              <w:rPr>
                <w:sz w:val="16"/>
                <w:szCs w:val="16"/>
              </w:rPr>
              <w:t>____________________</w:t>
            </w:r>
          </w:p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 xml:space="preserve">код </w:t>
            </w:r>
            <w:r w:rsidRPr="00F22C0A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05213" w:rsidRPr="00F22C0A" w:rsidTr="0040521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13</w:t>
            </w:r>
          </w:p>
        </w:tc>
      </w:tr>
      <w:tr w:rsidR="00405213" w:rsidRPr="00F22C0A" w:rsidTr="00405213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405213" w:rsidRPr="00F22C0A" w:rsidTr="00422510">
        <w:tc>
          <w:tcPr>
            <w:tcW w:w="15593" w:type="dxa"/>
            <w:gridSpan w:val="5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Нормативный правовой акт</w:t>
            </w:r>
          </w:p>
        </w:tc>
      </w:tr>
      <w:tr w:rsidR="00405213" w:rsidRPr="00F22C0A" w:rsidTr="0042251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0"/>
              </w:rPr>
            </w:pPr>
            <w:r w:rsidRPr="00F22C0A">
              <w:rPr>
                <w:sz w:val="20"/>
              </w:rPr>
              <w:t>наименование</w:t>
            </w:r>
          </w:p>
        </w:tc>
      </w:tr>
      <w:tr w:rsidR="00405213" w:rsidRPr="00F22C0A" w:rsidTr="00422510">
        <w:tc>
          <w:tcPr>
            <w:tcW w:w="2126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5</w:t>
            </w:r>
          </w:p>
        </w:tc>
      </w:tr>
      <w:tr w:rsidR="00405213" w:rsidRPr="00F22C0A" w:rsidTr="00422510">
        <w:tc>
          <w:tcPr>
            <w:tcW w:w="2126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405213" w:rsidRPr="00F22C0A" w:rsidRDefault="00405213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22C0A">
              <w:rPr>
                <w:sz w:val="20"/>
              </w:rPr>
              <w:t>-</w:t>
            </w:r>
          </w:p>
        </w:tc>
      </w:tr>
    </w:tbl>
    <w:p w:rsidR="00405213" w:rsidRPr="00F22C0A" w:rsidRDefault="00405213" w:rsidP="0040521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405213" w:rsidRPr="00F22C0A" w:rsidRDefault="00405213" w:rsidP="00405213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Админи-страции города».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05213" w:rsidRPr="00F22C0A" w:rsidRDefault="00405213" w:rsidP="00405213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405213" w:rsidRPr="00F22C0A" w:rsidTr="004225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05213" w:rsidRPr="00F22C0A" w:rsidTr="00422510">
        <w:tc>
          <w:tcPr>
            <w:tcW w:w="5098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05213" w:rsidRPr="00F22C0A" w:rsidRDefault="00405213" w:rsidP="00422510">
            <w:pPr>
              <w:jc w:val="center"/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3</w:t>
            </w:r>
          </w:p>
        </w:tc>
      </w:tr>
      <w:tr w:rsidR="00405213" w:rsidRPr="00F22C0A" w:rsidTr="00422510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22C0A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не позднее 10-и рабочих дней </w:t>
            </w:r>
            <w:r w:rsidRPr="00F22C0A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22C0A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405213" w:rsidRPr="00F22C0A" w:rsidTr="004225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22C0A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22C0A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22C0A">
              <w:rPr>
                <w:sz w:val="24"/>
                <w:szCs w:val="24"/>
              </w:rPr>
              <w:br/>
              <w:t xml:space="preserve">на официальном сайте в сети Интернет </w:t>
            </w:r>
            <w:r w:rsidRPr="00F22C0A">
              <w:rPr>
                <w:sz w:val="24"/>
                <w:szCs w:val="24"/>
              </w:rPr>
              <w:br/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213" w:rsidRPr="00F22C0A" w:rsidRDefault="00405213" w:rsidP="00422510">
            <w:pPr>
              <w:rPr>
                <w:sz w:val="24"/>
                <w:szCs w:val="24"/>
              </w:rPr>
            </w:pPr>
            <w:r w:rsidRPr="00F22C0A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05213" w:rsidRPr="00F22C0A" w:rsidRDefault="00405213" w:rsidP="00405213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F22C0A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05213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05213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405213" w:rsidRPr="00F22C0A" w:rsidRDefault="00405213" w:rsidP="004052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405213" w:rsidTr="004225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405213" w:rsidTr="004225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05213" w:rsidTr="004225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D2E8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405213" w:rsidTr="004225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D2E8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213" w:rsidRDefault="00405213" w:rsidP="0042251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405213" w:rsidRPr="00F22C0A" w:rsidRDefault="00405213" w:rsidP="0040521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F22C0A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3" w:name="sub_131"/>
      <w:r w:rsidRPr="00F22C0A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3"/>
    </w:p>
    <w:p w:rsidR="00405213" w:rsidRPr="00F22C0A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405213" w:rsidRPr="00360F5F" w:rsidRDefault="00405213" w:rsidP="00405213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22C0A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05213" w:rsidRPr="00FD6D7B" w:rsidRDefault="00405213" w:rsidP="00405213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F865B3" w:rsidRPr="00405213" w:rsidRDefault="00F865B3" w:rsidP="00405213"/>
    <w:sectPr w:rsidR="00F865B3" w:rsidRPr="00405213" w:rsidSect="00405213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684" w:rsidRDefault="003E4684">
      <w:r>
        <w:separator/>
      </w:r>
    </w:p>
  </w:endnote>
  <w:endnote w:type="continuationSeparator" w:id="0">
    <w:p w:rsidR="003E4684" w:rsidRDefault="003E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684" w:rsidRDefault="003E4684">
      <w:r>
        <w:separator/>
      </w:r>
    </w:p>
  </w:footnote>
  <w:footnote w:type="continuationSeparator" w:id="0">
    <w:p w:rsidR="003E4684" w:rsidRDefault="003E4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05213" w:rsidRDefault="0040521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7923A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05213" w:rsidRDefault="004052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631F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7749A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521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7749A">
          <w:rPr>
            <w:noProof/>
            <w:sz w:val="20"/>
            <w:szCs w:val="20"/>
            <w:lang w:val="en-US"/>
          </w:rPr>
          <w:instrText>19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B7749A">
          <w:rPr>
            <w:noProof/>
            <w:sz w:val="20"/>
            <w:szCs w:val="20"/>
            <w:lang w:val="en-US"/>
          </w:rPr>
          <w:t>19</w:t>
        </w:r>
        <w:r>
          <w:rPr>
            <w:sz w:val="20"/>
            <w:szCs w:val="20"/>
          </w:rPr>
          <w:fldChar w:fldCharType="end"/>
        </w:r>
      </w:p>
    </w:sdtContent>
  </w:sdt>
  <w:p w:rsidR="00F62B7E" w:rsidRDefault="007923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13"/>
    <w:rsid w:val="00253FB8"/>
    <w:rsid w:val="003631F5"/>
    <w:rsid w:val="003E4684"/>
    <w:rsid w:val="00405213"/>
    <w:rsid w:val="004D2E83"/>
    <w:rsid w:val="00560E24"/>
    <w:rsid w:val="00677ED2"/>
    <w:rsid w:val="006F5DBE"/>
    <w:rsid w:val="007923AC"/>
    <w:rsid w:val="00924D41"/>
    <w:rsid w:val="00B7749A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5584B9-9ECD-4C15-88E2-B314D87E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0521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0521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21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21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21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0521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0521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052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521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0521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05213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05213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0521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0521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521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0521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05213"/>
  </w:style>
  <w:style w:type="paragraph" w:customStyle="1" w:styleId="ac">
    <w:name w:val="Текст (лев. подпись)"/>
    <w:basedOn w:val="a"/>
    <w:next w:val="a"/>
    <w:rsid w:val="004052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0521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0521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052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0521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0521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052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052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052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0521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0521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05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0521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521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0521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05213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40521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4052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6142</Words>
  <Characters>35011</Characters>
  <Application>Microsoft Office Word</Application>
  <DocSecurity>0</DocSecurity>
  <Lines>291</Lines>
  <Paragraphs>82</Paragraphs>
  <ScaleCrop>false</ScaleCrop>
  <Company/>
  <LinksUpToDate>false</LinksUpToDate>
  <CharactersWithSpaces>41071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2026-01-12T06:26:00Z</cp:lastPrinted>
  <dcterms:created xsi:type="dcterms:W3CDTF">2026-01-13T10:44:00Z</dcterms:created>
  <dcterms:modified xsi:type="dcterms:W3CDTF">2026-01-13T10:44:00Z</dcterms:modified>
</cp:coreProperties>
</file>