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40" w:rsidRDefault="00515B40" w:rsidP="00656C1A">
      <w:pPr>
        <w:spacing w:line="120" w:lineRule="atLeast"/>
        <w:jc w:val="center"/>
        <w:rPr>
          <w:sz w:val="24"/>
          <w:szCs w:val="24"/>
        </w:rPr>
      </w:pPr>
    </w:p>
    <w:p w:rsidR="00515B40" w:rsidRDefault="00515B40" w:rsidP="00656C1A">
      <w:pPr>
        <w:spacing w:line="120" w:lineRule="atLeast"/>
        <w:jc w:val="center"/>
        <w:rPr>
          <w:sz w:val="24"/>
          <w:szCs w:val="24"/>
        </w:rPr>
      </w:pPr>
    </w:p>
    <w:p w:rsidR="00515B40" w:rsidRPr="00852378" w:rsidRDefault="00515B40" w:rsidP="00656C1A">
      <w:pPr>
        <w:spacing w:line="120" w:lineRule="atLeast"/>
        <w:jc w:val="center"/>
        <w:rPr>
          <w:sz w:val="10"/>
          <w:szCs w:val="10"/>
        </w:rPr>
      </w:pPr>
    </w:p>
    <w:p w:rsidR="00515B40" w:rsidRDefault="00515B40" w:rsidP="00656C1A">
      <w:pPr>
        <w:spacing w:line="120" w:lineRule="atLeast"/>
        <w:jc w:val="center"/>
        <w:rPr>
          <w:sz w:val="10"/>
          <w:szCs w:val="24"/>
        </w:rPr>
      </w:pPr>
    </w:p>
    <w:p w:rsidR="00515B40" w:rsidRPr="005541F0" w:rsidRDefault="00515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5B40" w:rsidRPr="005541F0" w:rsidRDefault="00515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5B40" w:rsidRPr="005649E4" w:rsidRDefault="00515B40" w:rsidP="00656C1A">
      <w:pPr>
        <w:spacing w:line="120" w:lineRule="atLeast"/>
        <w:jc w:val="center"/>
        <w:rPr>
          <w:sz w:val="18"/>
          <w:szCs w:val="24"/>
        </w:rPr>
      </w:pPr>
    </w:p>
    <w:p w:rsidR="00515B40" w:rsidRPr="00656C1A" w:rsidRDefault="00515B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5B40" w:rsidRPr="005541F0" w:rsidRDefault="00515B40" w:rsidP="00656C1A">
      <w:pPr>
        <w:spacing w:line="120" w:lineRule="atLeast"/>
        <w:jc w:val="center"/>
        <w:rPr>
          <w:sz w:val="18"/>
          <w:szCs w:val="24"/>
        </w:rPr>
      </w:pPr>
    </w:p>
    <w:p w:rsidR="00515B40" w:rsidRPr="005541F0" w:rsidRDefault="00515B40" w:rsidP="00656C1A">
      <w:pPr>
        <w:spacing w:line="120" w:lineRule="atLeast"/>
        <w:jc w:val="center"/>
        <w:rPr>
          <w:sz w:val="20"/>
          <w:szCs w:val="24"/>
        </w:rPr>
      </w:pPr>
    </w:p>
    <w:p w:rsidR="00515B40" w:rsidRPr="00656C1A" w:rsidRDefault="00515B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5B40" w:rsidRDefault="00515B40" w:rsidP="00656C1A">
      <w:pPr>
        <w:spacing w:line="120" w:lineRule="atLeast"/>
        <w:jc w:val="center"/>
        <w:rPr>
          <w:sz w:val="30"/>
          <w:szCs w:val="24"/>
        </w:rPr>
      </w:pPr>
    </w:p>
    <w:p w:rsidR="00515B40" w:rsidRPr="00656C1A" w:rsidRDefault="00515B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5B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5B40" w:rsidRPr="00F8214F" w:rsidRDefault="00515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5B40" w:rsidRPr="00F8214F" w:rsidRDefault="001418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5B40" w:rsidRPr="00F8214F" w:rsidRDefault="00515B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5B40" w:rsidRPr="00F8214F" w:rsidRDefault="001418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15B40" w:rsidRPr="00A63FB0" w:rsidRDefault="00515B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5B40" w:rsidRPr="00A3761A" w:rsidRDefault="001418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15B40" w:rsidRPr="00F8214F" w:rsidRDefault="00515B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5B40" w:rsidRPr="00F8214F" w:rsidRDefault="00515B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5B40" w:rsidRPr="00AB4194" w:rsidRDefault="00515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5B40" w:rsidRPr="00F8214F" w:rsidRDefault="001418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328</w:t>
            </w:r>
          </w:p>
        </w:tc>
      </w:tr>
    </w:tbl>
    <w:p w:rsidR="00515B40" w:rsidRPr="00C725A6" w:rsidRDefault="00515B40" w:rsidP="00C725A6">
      <w:pPr>
        <w:rPr>
          <w:rFonts w:cs="Times New Roman"/>
          <w:szCs w:val="28"/>
        </w:rPr>
      </w:pP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учреждению детскому саду № 27 </w:t>
      </w: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«Микки-Маус» на 2018</w:t>
      </w:r>
      <w:r>
        <w:rPr>
          <w:rFonts w:eastAsia="Times New Roman" w:cs="Times New Roman"/>
          <w:szCs w:val="28"/>
          <w:lang w:eastAsia="ru-RU"/>
        </w:rPr>
        <w:t xml:space="preserve"> год</w:t>
      </w: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5B40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515B40" w:rsidRPr="00515B40" w:rsidRDefault="00515B40" w:rsidP="00515B4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15B40" w:rsidRPr="00515B40" w:rsidRDefault="00515B40" w:rsidP="00515B4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15B40" w:rsidRPr="0043706D" w:rsidRDefault="00515B40" w:rsidP="00515B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15B40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515B40">
        <w:rPr>
          <w:rFonts w:eastAsia="Times New Roman" w:cs="Times New Roman"/>
          <w:szCs w:val="28"/>
          <w:lang w:val="en-US" w:eastAsia="ru-RU"/>
        </w:rPr>
        <w:t>VI</w:t>
      </w:r>
      <w:r w:rsidRPr="00515B40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15B40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515B40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515B40">
        <w:rPr>
          <w:rFonts w:eastAsia="Times New Roman" w:cs="Times New Roman"/>
          <w:bCs/>
          <w:szCs w:val="28"/>
          <w:lang w:eastAsia="ru-RU"/>
        </w:rPr>
        <w:t xml:space="preserve">Администрации города», от 10.01.2017 № 01 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515B40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="0043706D" w:rsidRPr="0043706D">
        <w:rPr>
          <w:rFonts w:eastAsia="Times New Roman" w:cs="Times New Roman"/>
          <w:bCs/>
          <w:szCs w:val="28"/>
          <w:lang w:eastAsia="ru-RU"/>
        </w:rPr>
        <w:t>:</w:t>
      </w:r>
    </w:p>
    <w:p w:rsidR="00515B40" w:rsidRPr="00515B40" w:rsidRDefault="00515B40" w:rsidP="00515B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15B40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 № 27 «Микки-Маус» согласно приложению</w:t>
      </w:r>
      <w:r w:rsidR="007F3A3F">
        <w:rPr>
          <w:rFonts w:eastAsia="Times New Roman" w:cs="Times New Roman"/>
          <w:szCs w:val="28"/>
          <w:lang w:eastAsia="ru-RU"/>
        </w:rPr>
        <w:t>.</w:t>
      </w:r>
    </w:p>
    <w:p w:rsidR="00515B40" w:rsidRPr="00515B40" w:rsidRDefault="00515B40" w:rsidP="00515B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Pr="00515B40">
        <w:rPr>
          <w:rFonts w:eastAsia="Times New Roman" w:cs="Times New Roman"/>
          <w:szCs w:val="28"/>
          <w:lang w:eastAsia="ru-RU"/>
        </w:rPr>
        <w:t>тельного учреждения детского сада № 27 «Микки-Маус» обеспечить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 выполнение муниципального задания на оказание муниципальных услуг </w:t>
      </w:r>
      <w:r w:rsidR="00D67D2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15B40"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515B40" w:rsidRPr="00515B40" w:rsidRDefault="00515B40" w:rsidP="00515B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</w:t>
      </w:r>
      <w:r w:rsidR="00D67D2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образовательному учреждению детскому саду № 27 «Микки-Маус» </w:t>
      </w:r>
      <w:r w:rsidR="00D67D25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515B40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515B40" w:rsidRDefault="00515B40" w:rsidP="00515B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515B40" w:rsidRDefault="00515B40" w:rsidP="00515B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15B40">
        <w:rPr>
          <w:rFonts w:eastAsia="Times New Roman" w:cs="Times New Roman"/>
          <w:szCs w:val="28"/>
          <w:lang w:eastAsia="ru-RU"/>
        </w:rPr>
        <w:t>от 06.04.2017 № 2416 «Об утверждении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15B40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27 «Микки-Маус»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15B40" w:rsidRPr="00515B40" w:rsidRDefault="00515B40" w:rsidP="00515B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15B40">
        <w:rPr>
          <w:rFonts w:eastAsia="Times New Roman" w:cs="Times New Roman"/>
          <w:szCs w:val="28"/>
          <w:lang w:eastAsia="ru-RU"/>
        </w:rPr>
        <w:t>от 06.12.2017 № 10688 «О внесении изменения в постановление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 Администрации города от 06.04.2017 № 2416 «Об утверждении муниципального задания на оказание муниципальных услуг муниципальному </w:t>
      </w:r>
      <w:r>
        <w:rPr>
          <w:rFonts w:eastAsia="Times New Roman" w:cs="Times New Roman"/>
          <w:szCs w:val="28"/>
          <w:lang w:eastAsia="ru-RU"/>
        </w:rPr>
        <w:t xml:space="preserve">бюджетному                       дошкольному </w:t>
      </w:r>
      <w:r w:rsidRPr="00515B40">
        <w:rPr>
          <w:rFonts w:eastAsia="Times New Roman" w:cs="Times New Roman"/>
          <w:szCs w:val="28"/>
          <w:lang w:eastAsia="ru-RU"/>
        </w:rPr>
        <w:t>образовательному учреждению детскому саду № 27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15B40">
        <w:rPr>
          <w:rFonts w:eastAsia="Times New Roman" w:cs="Times New Roman"/>
          <w:szCs w:val="28"/>
          <w:lang w:eastAsia="ru-RU"/>
        </w:rPr>
        <w:t>«Микки-Маус» на 2017 год и на плановый период 2018 и 2019 годов».</w:t>
      </w:r>
    </w:p>
    <w:p w:rsidR="00515B40" w:rsidRPr="00515B40" w:rsidRDefault="00515B40" w:rsidP="00515B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15B40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15B4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15B40" w:rsidRPr="00515B40" w:rsidRDefault="00515B40" w:rsidP="00515B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6. Д</w:t>
      </w:r>
      <w:r w:rsidRPr="00515B40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</w:t>
      </w:r>
      <w:r w:rsidRPr="00515B40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515B40" w:rsidRPr="00515B40" w:rsidRDefault="00515B40" w:rsidP="00515B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15B40" w:rsidRPr="00515B40" w:rsidRDefault="00515B40" w:rsidP="00515B40">
      <w:pPr>
        <w:ind w:firstLine="567"/>
        <w:rPr>
          <w:rFonts w:eastAsia="Times New Roman" w:cs="Times New Roman"/>
          <w:szCs w:val="28"/>
          <w:lang w:eastAsia="ru-RU"/>
        </w:rPr>
      </w:pPr>
    </w:p>
    <w:p w:rsidR="00515B40" w:rsidRPr="00515B40" w:rsidRDefault="00515B40" w:rsidP="00515B40">
      <w:pPr>
        <w:ind w:firstLine="567"/>
        <w:rPr>
          <w:rFonts w:eastAsia="Times New Roman" w:cs="Times New Roman"/>
          <w:szCs w:val="28"/>
          <w:lang w:eastAsia="ru-RU"/>
        </w:rPr>
      </w:pPr>
    </w:p>
    <w:p w:rsidR="00515B40" w:rsidRPr="00515B40" w:rsidRDefault="00515B40" w:rsidP="00515B40">
      <w:pPr>
        <w:ind w:firstLine="567"/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  <w:r w:rsidRPr="00515B4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5B40">
        <w:rPr>
          <w:rFonts w:eastAsia="Times New Roman" w:cs="Times New Roman"/>
          <w:szCs w:val="28"/>
          <w:lang w:eastAsia="ru-RU"/>
        </w:rPr>
        <w:t>Н.Н. Кривцов</w:t>
      </w: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Default="00515B40" w:rsidP="00515B40">
      <w:pPr>
        <w:rPr>
          <w:rFonts w:eastAsia="Times New Roman" w:cs="Times New Roman"/>
          <w:szCs w:val="28"/>
          <w:lang w:eastAsia="ru-RU"/>
        </w:rPr>
      </w:pPr>
    </w:p>
    <w:p w:rsidR="00515B40" w:rsidRPr="00515B40" w:rsidRDefault="00515B40" w:rsidP="00515B40">
      <w:pPr>
        <w:rPr>
          <w:rFonts w:eastAsia="Times New Roman" w:cs="Times New Roman"/>
          <w:szCs w:val="28"/>
          <w:lang w:eastAsia="ru-RU"/>
        </w:rPr>
        <w:sectPr w:rsidR="00515B40" w:rsidRPr="00515B40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515B40" w:rsidRPr="00515B40" w:rsidRDefault="00515B40" w:rsidP="00515B40">
      <w:pPr>
        <w:ind w:left="12049" w:right="-1" w:hanging="992"/>
        <w:rPr>
          <w:szCs w:val="28"/>
        </w:rPr>
      </w:pPr>
      <w:r w:rsidRPr="00515B40">
        <w:rPr>
          <w:szCs w:val="28"/>
        </w:rPr>
        <w:lastRenderedPageBreak/>
        <w:t xml:space="preserve">Приложение </w:t>
      </w:r>
    </w:p>
    <w:p w:rsidR="00515B40" w:rsidRPr="00515B40" w:rsidRDefault="00515B40" w:rsidP="00515B40">
      <w:pPr>
        <w:ind w:left="12049" w:right="-1" w:hanging="992"/>
        <w:rPr>
          <w:szCs w:val="28"/>
        </w:rPr>
      </w:pPr>
      <w:r w:rsidRPr="00515B40">
        <w:rPr>
          <w:szCs w:val="28"/>
        </w:rPr>
        <w:t xml:space="preserve">к постановлению </w:t>
      </w:r>
    </w:p>
    <w:p w:rsidR="00515B40" w:rsidRPr="00515B40" w:rsidRDefault="00515B40" w:rsidP="00515B40">
      <w:pPr>
        <w:ind w:left="12049" w:right="-1" w:hanging="992"/>
        <w:rPr>
          <w:szCs w:val="28"/>
        </w:rPr>
      </w:pPr>
      <w:r w:rsidRPr="00515B40">
        <w:rPr>
          <w:szCs w:val="28"/>
        </w:rPr>
        <w:t>Администрации города</w:t>
      </w:r>
    </w:p>
    <w:p w:rsidR="00515B40" w:rsidRPr="00515B40" w:rsidRDefault="00515B40" w:rsidP="00515B40">
      <w:pPr>
        <w:ind w:left="12049" w:right="-1" w:hanging="992"/>
        <w:rPr>
          <w:szCs w:val="28"/>
        </w:rPr>
      </w:pPr>
      <w:r w:rsidRPr="00515B40">
        <w:rPr>
          <w:szCs w:val="28"/>
        </w:rPr>
        <w:t>от _________ № ____________</w:t>
      </w:r>
    </w:p>
    <w:p w:rsidR="00515B40" w:rsidRPr="00515B40" w:rsidRDefault="00515B40" w:rsidP="00515B40">
      <w:pPr>
        <w:ind w:hanging="992"/>
        <w:rPr>
          <w:szCs w:val="28"/>
        </w:rPr>
      </w:pPr>
    </w:p>
    <w:p w:rsidR="00515B40" w:rsidRDefault="00515B40" w:rsidP="00515B4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5B40" w:rsidRDefault="00515B40" w:rsidP="00515B4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15B40" w:rsidRPr="001D699D" w:rsidRDefault="00515B40" w:rsidP="00515B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515B40" w:rsidRDefault="00515B40" w:rsidP="00515B4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15B40" w:rsidTr="008467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15B40" w:rsidTr="0084670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15B40" w:rsidTr="0084670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15B40" w:rsidTr="008467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6F7C70">
              <w:rPr>
                <w:sz w:val="24"/>
                <w:szCs w:val="24"/>
              </w:rPr>
              <w:t>27 «Микки-Маус»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15B40" w:rsidTr="008467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8AE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15B40" w:rsidTr="008467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74302816</w:t>
            </w:r>
          </w:p>
        </w:tc>
      </w:tr>
      <w:tr w:rsidR="00515B40" w:rsidTr="008467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15B40" w:rsidTr="008467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28AE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515B40" w:rsidRDefault="00515B40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40" w:rsidRDefault="00515B40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515B40" w:rsidRDefault="00515B40" w:rsidP="00515B40">
      <w:pPr>
        <w:tabs>
          <w:tab w:val="left" w:pos="851"/>
        </w:tabs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</w:p>
    <w:p w:rsidR="00515B40" w:rsidRDefault="00515B40" w:rsidP="00515B4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5B40" w:rsidTr="008467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</w:p>
        </w:tc>
      </w:tr>
      <w:tr w:rsidR="00515B40" w:rsidTr="008467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</w:p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15B40" w:rsidTr="008467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</w:p>
        </w:tc>
      </w:tr>
      <w:tr w:rsidR="00515B40" w:rsidTr="0084670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5B40" w:rsidRDefault="00515B40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8AE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515B40" w:rsidRDefault="00515B40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5B40" w:rsidRDefault="00515B40" w:rsidP="00846700">
            <w:pPr>
              <w:rPr>
                <w:sz w:val="24"/>
                <w:szCs w:val="24"/>
              </w:rPr>
            </w:pPr>
          </w:p>
        </w:tc>
      </w:tr>
    </w:tbl>
    <w:p w:rsidR="00515B40" w:rsidRDefault="00515B40" w:rsidP="00515B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B40" w:rsidRDefault="00515B40" w:rsidP="00515B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5B40" w:rsidRDefault="00515B40" w:rsidP="00515B4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15B40" w:rsidRPr="00D124E7" w:rsidTr="0084670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28AE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228AE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показателей качества</w:t>
            </w:r>
          </w:p>
          <w:p w:rsidR="000228AE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515B40" w:rsidRPr="00D124E7" w:rsidTr="00846700">
        <w:trPr>
          <w:trHeight w:val="240"/>
        </w:trPr>
        <w:tc>
          <w:tcPr>
            <w:tcW w:w="1418" w:type="dxa"/>
            <w:vMerge/>
            <w:noWrap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0228AE" w:rsidRDefault="000228AE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</w:t>
            </w:r>
            <w:r w:rsidR="00515B40" w:rsidRPr="00D124E7">
              <w:rPr>
                <w:sz w:val="20"/>
              </w:rPr>
              <w:t>аименование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</w:p>
        </w:tc>
      </w:tr>
      <w:tr w:rsidR="00515B40" w:rsidRPr="00D124E7" w:rsidTr="00846700">
        <w:trPr>
          <w:trHeight w:val="376"/>
        </w:trPr>
        <w:tc>
          <w:tcPr>
            <w:tcW w:w="1418" w:type="dxa"/>
            <w:vMerge/>
            <w:noWrap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15B40" w:rsidRPr="00D124E7" w:rsidRDefault="00515B40" w:rsidP="000228A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0228AE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228AE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0228AE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515B40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</w:tr>
      <w:tr w:rsidR="00515B40" w:rsidRPr="00D124E7" w:rsidTr="00846700">
        <w:trPr>
          <w:trHeight w:val="228"/>
        </w:trPr>
        <w:tc>
          <w:tcPr>
            <w:tcW w:w="1418" w:type="dxa"/>
            <w:noWrap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15B40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15B40" w:rsidRDefault="00515B40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15B40" w:rsidRPr="00D124E7" w:rsidTr="00846700">
        <w:trPr>
          <w:trHeight w:val="593"/>
        </w:trPr>
        <w:tc>
          <w:tcPr>
            <w:tcW w:w="1418" w:type="dxa"/>
            <w:vMerge w:val="restart"/>
            <w:noWrap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15B40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228AE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15B40" w:rsidRPr="00D124E7" w:rsidRDefault="00515B40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0228AE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</w:t>
            </w:r>
          </w:p>
          <w:p w:rsidR="000228AE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515B40" w:rsidRPr="00D124E7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15B40" w:rsidRPr="00D124E7" w:rsidTr="00846700">
        <w:trPr>
          <w:trHeight w:val="335"/>
        </w:trPr>
        <w:tc>
          <w:tcPr>
            <w:tcW w:w="1418" w:type="dxa"/>
            <w:vMerge/>
            <w:noWrap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B40" w:rsidRDefault="00515B40" w:rsidP="008467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228AE" w:rsidRDefault="00515B40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качеством предоставляемой образова</w:t>
            </w:r>
            <w:r w:rsidR="000228AE">
              <w:rPr>
                <w:sz w:val="20"/>
              </w:rPr>
              <w:t>-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тельной услуги </w:t>
            </w:r>
          </w:p>
          <w:p w:rsidR="00515B40" w:rsidRPr="00D124E7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</w:t>
            </w:r>
            <w:r w:rsidR="000228AE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15B40" w:rsidRPr="00D124E7" w:rsidTr="00846700">
        <w:trPr>
          <w:trHeight w:val="335"/>
        </w:trPr>
        <w:tc>
          <w:tcPr>
            <w:tcW w:w="1418" w:type="dxa"/>
            <w:vMerge w:val="restart"/>
            <w:noWrap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15B40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228AE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15B40" w:rsidRPr="00D124E7" w:rsidRDefault="00515B40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0228AE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</w:t>
            </w:r>
          </w:p>
          <w:p w:rsidR="00515B40" w:rsidRPr="00D124E7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15B40" w:rsidRPr="00D124E7" w:rsidTr="00846700">
        <w:trPr>
          <w:trHeight w:val="335"/>
        </w:trPr>
        <w:tc>
          <w:tcPr>
            <w:tcW w:w="1418" w:type="dxa"/>
            <w:vMerge/>
            <w:noWrap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B40" w:rsidRDefault="00515B40" w:rsidP="008467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228AE" w:rsidRDefault="00515B40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 образова</w:t>
            </w:r>
            <w:r w:rsidR="000228AE">
              <w:rPr>
                <w:sz w:val="20"/>
              </w:rPr>
              <w:t>-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тельной услуги </w:t>
            </w:r>
          </w:p>
          <w:p w:rsidR="00515B40" w:rsidRPr="00D124E7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15B40" w:rsidRPr="00D124E7" w:rsidTr="00846700">
        <w:trPr>
          <w:trHeight w:val="335"/>
        </w:trPr>
        <w:tc>
          <w:tcPr>
            <w:tcW w:w="1418" w:type="dxa"/>
            <w:vMerge w:val="restart"/>
            <w:noWrap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15B40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228AE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515B40" w:rsidRPr="00D124E7" w:rsidRDefault="00515B40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515B40" w:rsidRPr="00D124E7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15B40" w:rsidRPr="00D124E7" w:rsidTr="00846700">
        <w:trPr>
          <w:trHeight w:val="2274"/>
        </w:trPr>
        <w:tc>
          <w:tcPr>
            <w:tcW w:w="1418" w:type="dxa"/>
            <w:vMerge/>
            <w:noWrap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15B40" w:rsidRPr="00D124E7" w:rsidRDefault="00515B40" w:rsidP="008467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B40" w:rsidRDefault="00515B40" w:rsidP="008467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228AE" w:rsidRDefault="00515B40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 образова</w:t>
            </w:r>
            <w:r w:rsidR="000228AE">
              <w:rPr>
                <w:sz w:val="20"/>
              </w:rPr>
              <w:t>-</w:t>
            </w:r>
          </w:p>
          <w:p w:rsidR="000228AE" w:rsidRDefault="00515B40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тельной услуги </w:t>
            </w:r>
          </w:p>
          <w:p w:rsidR="00515B40" w:rsidRPr="00D124E7" w:rsidRDefault="00515B40" w:rsidP="000228A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15B40" w:rsidRPr="00D124E7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15B40" w:rsidRDefault="00515B40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15B40" w:rsidRDefault="00515B40" w:rsidP="00515B4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15B40" w:rsidRDefault="00515B40" w:rsidP="00515B4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5B40" w:rsidRPr="006D1C84" w:rsidTr="0084670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Допустимые (возможные) отклонения от установ</w:t>
            </w:r>
            <w:r w:rsidR="000228AE">
              <w:rPr>
                <w:sz w:val="16"/>
                <w:szCs w:val="16"/>
              </w:rPr>
              <w:t>-</w:t>
            </w:r>
            <w:r w:rsidRPr="002E69EF">
              <w:rPr>
                <w:sz w:val="16"/>
                <w:szCs w:val="16"/>
              </w:rPr>
              <w:t xml:space="preserve">ленных </w:t>
            </w:r>
          </w:p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515B40" w:rsidRPr="002E69EF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515B40" w:rsidRPr="006D1C84" w:rsidTr="0084670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B40" w:rsidRPr="006D1C84" w:rsidTr="00846700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B40" w:rsidRPr="006D1C84" w:rsidTr="0084670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B40" w:rsidRPr="006D1C84" w:rsidTr="00846700">
        <w:trPr>
          <w:trHeight w:val="262"/>
        </w:trPr>
        <w:tc>
          <w:tcPr>
            <w:tcW w:w="1413" w:type="dxa"/>
            <w:noWrap/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515B40" w:rsidRPr="006D1C84" w:rsidRDefault="00515B40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15B40" w:rsidRPr="006D1C84" w:rsidRDefault="00515B40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12326E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12326E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12326E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15B40" w:rsidRPr="006D1C84" w:rsidTr="00846700">
        <w:trPr>
          <w:trHeight w:val="262"/>
        </w:trPr>
        <w:tc>
          <w:tcPr>
            <w:tcW w:w="1413" w:type="dxa"/>
            <w:noWrap/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515B40" w:rsidRPr="006D1C84" w:rsidRDefault="00515B40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15B40" w:rsidRPr="006D1C84" w:rsidRDefault="00515B40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228AE" w:rsidRDefault="000228AE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515B40" w:rsidRPr="006D1C84">
              <w:rPr>
                <w:sz w:val="16"/>
                <w:szCs w:val="16"/>
              </w:rPr>
              <w:t>исло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обучающихся</w:t>
            </w:r>
          </w:p>
        </w:tc>
        <w:tc>
          <w:tcPr>
            <w:tcW w:w="992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15B40" w:rsidRPr="006D1C84" w:rsidTr="00846700">
        <w:trPr>
          <w:trHeight w:val="262"/>
        </w:trPr>
        <w:tc>
          <w:tcPr>
            <w:tcW w:w="1413" w:type="dxa"/>
            <w:noWrap/>
          </w:tcPr>
          <w:p w:rsidR="00515B40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515B40" w:rsidRPr="006D1C84" w:rsidRDefault="00515B40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15B40" w:rsidRPr="006D1C84" w:rsidRDefault="00515B40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0228AE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Default="00515B40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B40" w:rsidRPr="006D1C84" w:rsidRDefault="00515B40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15B40" w:rsidRDefault="00515B40" w:rsidP="00515B4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15B40" w:rsidRDefault="00515B40" w:rsidP="00515B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733"/>
      </w:tblGrid>
      <w:tr w:rsidR="00515B40" w:rsidRPr="00911044" w:rsidTr="000228AE">
        <w:tc>
          <w:tcPr>
            <w:tcW w:w="15167" w:type="dxa"/>
            <w:gridSpan w:val="5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15B40" w:rsidRPr="00911044" w:rsidTr="000228A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911044" w:rsidRDefault="00515B40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911044" w:rsidRDefault="00515B40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911044" w:rsidRDefault="00515B40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911044" w:rsidRDefault="00515B40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911044" w:rsidRDefault="00515B40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15B40" w:rsidRPr="00911044" w:rsidTr="000228AE">
        <w:tc>
          <w:tcPr>
            <w:tcW w:w="2104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733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15B40" w:rsidRPr="00911044" w:rsidTr="000228AE">
        <w:tc>
          <w:tcPr>
            <w:tcW w:w="2104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733" w:type="dxa"/>
          </w:tcPr>
          <w:p w:rsidR="00515B40" w:rsidRPr="00911044" w:rsidRDefault="00515B40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15B40" w:rsidRDefault="00515B40" w:rsidP="00515B4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15B40" w:rsidRPr="0041719C" w:rsidRDefault="00515B40" w:rsidP="00515B4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28AE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</w:p>
    <w:p w:rsidR="00515B40" w:rsidRDefault="00515B40" w:rsidP="000228AE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15B40" w:rsidRDefault="00515B40" w:rsidP="00515B4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15B40" w:rsidRPr="005D1B9F" w:rsidTr="008467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5D1B9F" w:rsidRDefault="00515B40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5D1B9F" w:rsidRDefault="00515B40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5D1B9F" w:rsidRDefault="00515B40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5B40" w:rsidRPr="005D1B9F" w:rsidTr="00846700">
        <w:tc>
          <w:tcPr>
            <w:tcW w:w="4961" w:type="dxa"/>
          </w:tcPr>
          <w:p w:rsidR="00515B40" w:rsidRPr="005D1B9F" w:rsidRDefault="00515B40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5B40" w:rsidRPr="005D1B9F" w:rsidRDefault="00515B40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15B40" w:rsidRPr="005D1B9F" w:rsidRDefault="00515B40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15B40" w:rsidRPr="005D1B9F" w:rsidTr="008467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</w:t>
            </w:r>
          </w:p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на официальном сайте </w:t>
            </w:r>
          </w:p>
          <w:p w:rsidR="00515B40" w:rsidRPr="005D1B9F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40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15B40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</w:t>
            </w:r>
          </w:p>
          <w:p w:rsidR="00515B40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515B40" w:rsidRPr="005D1B9F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515B40" w:rsidRPr="005D1B9F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515B40" w:rsidRPr="005D1B9F" w:rsidTr="008467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40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15B40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</w:t>
            </w:r>
          </w:p>
          <w:p w:rsidR="00515B40" w:rsidRPr="005D1B9F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515B40" w:rsidRPr="005D1B9F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0228AE" w:rsidRDefault="00515B40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документов </w:t>
            </w:r>
          </w:p>
          <w:p w:rsidR="00515B40" w:rsidRPr="005D1B9F" w:rsidRDefault="00515B40" w:rsidP="000228A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28AE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</w:p>
    <w:p w:rsidR="000228AE" w:rsidRDefault="00515B40" w:rsidP="000228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</w:t>
      </w:r>
    </w:p>
    <w:p w:rsidR="00515B40" w:rsidRDefault="00515B40" w:rsidP="000228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28AE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</w:p>
    <w:p w:rsidR="000228AE" w:rsidRDefault="00515B40" w:rsidP="000228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</w:t>
      </w:r>
    </w:p>
    <w:p w:rsidR="000228AE" w:rsidRDefault="00515B40" w:rsidP="000228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</w:t>
      </w:r>
    </w:p>
    <w:p w:rsidR="000228AE" w:rsidRDefault="00515B40" w:rsidP="000228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на оказание муниципальных услуг (выполнение работ) осуществляется в соответствии с порядком осуществления контроля за деятельностью </w:t>
      </w:r>
    </w:p>
    <w:p w:rsidR="00515B40" w:rsidRDefault="00515B40" w:rsidP="000228A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15B40" w:rsidRDefault="00515B40" w:rsidP="00515B4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15B40" w:rsidRPr="000567A0" w:rsidTr="00846700">
        <w:tc>
          <w:tcPr>
            <w:tcW w:w="4673" w:type="dxa"/>
          </w:tcPr>
          <w:p w:rsidR="00515B40" w:rsidRPr="000567A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515B40" w:rsidRPr="000567A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515B4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15B40" w:rsidRPr="000567A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5B40" w:rsidRPr="000567A0" w:rsidTr="00846700">
        <w:tc>
          <w:tcPr>
            <w:tcW w:w="4673" w:type="dxa"/>
          </w:tcPr>
          <w:p w:rsidR="00515B40" w:rsidRPr="000567A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15B40" w:rsidRPr="000567A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515B40" w:rsidRPr="000567A0" w:rsidRDefault="00515B40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15B40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0567A0" w:rsidRDefault="00515B40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228AE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0228AE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Администрации города от 21.11.2013 № 8480 </w:t>
            </w:r>
          </w:p>
          <w:p w:rsidR="000228AE" w:rsidRDefault="00515B40" w:rsidP="000228A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«Об утверждении порядка</w:t>
            </w:r>
            <w:r w:rsidR="000228AE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осуществления контроля</w:t>
            </w:r>
          </w:p>
          <w:p w:rsidR="00515B40" w:rsidRPr="000567A0" w:rsidRDefault="00515B40" w:rsidP="000228A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515B40" w:rsidRPr="000567A0" w:rsidRDefault="00515B40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15B40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0567A0" w:rsidRDefault="00515B40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15B40" w:rsidRPr="000567A0" w:rsidRDefault="00515B40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15B40" w:rsidRPr="000567A0" w:rsidRDefault="00515B40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15B40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B40" w:rsidRPr="000567A0" w:rsidRDefault="00515B40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15B40" w:rsidRPr="000567A0" w:rsidRDefault="00515B40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15B40" w:rsidRPr="000567A0" w:rsidRDefault="00515B40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15B40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8AE" w:rsidRDefault="00515B40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515B40" w:rsidRPr="000567A0" w:rsidRDefault="00515B40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6135" w:type="dxa"/>
          </w:tcPr>
          <w:p w:rsidR="000228AE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</w:p>
          <w:p w:rsidR="000228AE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Администрации города от 04.10.2016 № 7339</w:t>
            </w:r>
          </w:p>
          <w:p w:rsidR="000228AE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«Об утверждении порядка формирования</w:t>
            </w:r>
          </w:p>
          <w:p w:rsidR="000228AE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 на оказание муниципальных услуг (выполнение работ) муниципальными</w:t>
            </w:r>
          </w:p>
          <w:p w:rsidR="00515B40" w:rsidRPr="000567A0" w:rsidRDefault="00515B40" w:rsidP="00515B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15B40" w:rsidRPr="000567A0" w:rsidRDefault="00515B40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15B40" w:rsidRDefault="00515B40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28AE" w:rsidRDefault="000228AE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28AE" w:rsidRDefault="000228AE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28AE" w:rsidRDefault="000228AE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28AE" w:rsidRDefault="000228AE" w:rsidP="00515B4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3A04" w:rsidRDefault="006B3A04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B3A04" w:rsidRDefault="006B3A04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15B40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67D25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</w:p>
    <w:p w:rsidR="00D67D25" w:rsidRDefault="00515B40" w:rsidP="00D67D2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</w:t>
      </w:r>
    </w:p>
    <w:p w:rsidR="00515B40" w:rsidRPr="007D495B" w:rsidRDefault="00515B40" w:rsidP="00D67D2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0228AE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</w:p>
    <w:p w:rsidR="00D67D25" w:rsidRDefault="00515B40" w:rsidP="00D67D2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</w:t>
      </w:r>
    </w:p>
    <w:p w:rsidR="00515B40" w:rsidRDefault="00515B40" w:rsidP="00D67D2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15B40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15B40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B40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15B40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D67D25" w:rsidRDefault="00515B40" w:rsidP="00D67D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</w:p>
    <w:p w:rsidR="00515B40" w:rsidRDefault="00515B40" w:rsidP="00D67D2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515B40" w:rsidRDefault="007560C1" w:rsidP="00D67D25">
      <w:pPr>
        <w:jc w:val="both"/>
      </w:pPr>
    </w:p>
    <w:sectPr w:rsidR="007560C1" w:rsidRPr="00515B40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01" w:rsidRDefault="00AC6D01">
      <w:r>
        <w:separator/>
      </w:r>
    </w:p>
  </w:endnote>
  <w:endnote w:type="continuationSeparator" w:id="0">
    <w:p w:rsidR="00AC6D01" w:rsidRDefault="00AC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01" w:rsidRDefault="00AC6D01">
      <w:r>
        <w:separator/>
      </w:r>
    </w:p>
  </w:footnote>
  <w:footnote w:type="continuationSeparator" w:id="0">
    <w:p w:rsidR="00AC6D01" w:rsidRDefault="00AC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2160A3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41827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1418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160A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41827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418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40"/>
    <w:rsid w:val="000228AE"/>
    <w:rsid w:val="00141827"/>
    <w:rsid w:val="002160A3"/>
    <w:rsid w:val="002660C9"/>
    <w:rsid w:val="002A674E"/>
    <w:rsid w:val="0043706D"/>
    <w:rsid w:val="00515B40"/>
    <w:rsid w:val="00627355"/>
    <w:rsid w:val="006B3A04"/>
    <w:rsid w:val="007560C1"/>
    <w:rsid w:val="007F3A3F"/>
    <w:rsid w:val="00A5590F"/>
    <w:rsid w:val="00AC6D01"/>
    <w:rsid w:val="00C3167A"/>
    <w:rsid w:val="00CA0889"/>
    <w:rsid w:val="00D03A9A"/>
    <w:rsid w:val="00D548AE"/>
    <w:rsid w:val="00D67D25"/>
    <w:rsid w:val="00D80BB2"/>
    <w:rsid w:val="00F16F84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204F87-3F01-4FCA-BD15-A933AA4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5B4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11616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2018-01-22T08:54:00Z</cp:lastPrinted>
  <dcterms:created xsi:type="dcterms:W3CDTF">2018-01-29T07:02:00Z</dcterms:created>
  <dcterms:modified xsi:type="dcterms:W3CDTF">2018-01-29T07:02:00Z</dcterms:modified>
</cp:coreProperties>
</file>