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41A9F3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3112E">
        <w:rPr>
          <w:sz w:val="24"/>
          <w:szCs w:val="24"/>
        </w:rPr>
        <w:t>18</w:t>
      </w:r>
      <w:r w:rsidR="00862477">
        <w:rPr>
          <w:sz w:val="24"/>
          <w:szCs w:val="24"/>
        </w:rPr>
        <w:t xml:space="preserve">» </w:t>
      </w:r>
      <w:r w:rsidR="00F3112E">
        <w:rPr>
          <w:sz w:val="24"/>
          <w:szCs w:val="24"/>
        </w:rPr>
        <w:t>ноября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3E2E6A4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3112E" w:rsidRPr="00F3112E">
        <w:rPr>
          <w:b/>
          <w:bCs/>
          <w:sz w:val="24"/>
          <w:szCs w:val="24"/>
          <w:u w:val="single"/>
        </w:rPr>
        <w:t>ул. Есенина, 8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E2A8E7E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AD3E12">
        <w:rPr>
          <w:b/>
          <w:bCs/>
          <w:sz w:val="24"/>
          <w:szCs w:val="24"/>
          <w:u w:val="single"/>
        </w:rPr>
        <w:t>Меховое ателье «Мехаэль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7E58E59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F3112E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F3112E" w:rsidRPr="00F3112E">
        <w:rPr>
          <w:b/>
          <w:bCs/>
          <w:sz w:val="24"/>
          <w:szCs w:val="24"/>
        </w:rPr>
        <w:t>18.11.2024 № 02-02-8658/4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194F" w14:textId="77777777" w:rsidR="00ED296B" w:rsidRDefault="00ED296B">
      <w:r>
        <w:separator/>
      </w:r>
    </w:p>
  </w:endnote>
  <w:endnote w:type="continuationSeparator" w:id="0">
    <w:p w14:paraId="556810BF" w14:textId="77777777" w:rsidR="00ED296B" w:rsidRDefault="00ED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BD07" w14:textId="77777777" w:rsidR="00ED296B" w:rsidRDefault="00ED296B">
      <w:r>
        <w:separator/>
      </w:r>
    </w:p>
  </w:footnote>
  <w:footnote w:type="continuationSeparator" w:id="0">
    <w:p w14:paraId="4E36DDF9" w14:textId="77777777" w:rsidR="00ED296B" w:rsidRDefault="00ED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2242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3E12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D296B"/>
    <w:rsid w:val="00EF3800"/>
    <w:rsid w:val="00EF4D3B"/>
    <w:rsid w:val="00EF5812"/>
    <w:rsid w:val="00F05700"/>
    <w:rsid w:val="00F071FF"/>
    <w:rsid w:val="00F07A25"/>
    <w:rsid w:val="00F10A13"/>
    <w:rsid w:val="00F3112E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443</cp:revision>
  <cp:lastPrinted>2021-08-03T08:56:00Z</cp:lastPrinted>
  <dcterms:created xsi:type="dcterms:W3CDTF">2019-04-04T05:23:00Z</dcterms:created>
  <dcterms:modified xsi:type="dcterms:W3CDTF">2024-11-21T05:25:00Z</dcterms:modified>
</cp:coreProperties>
</file>