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7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лет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371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4539A" w:rsidRPr="00240C56" w:rsidRDefault="00D4539A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FF" w:rsidRPr="00D4539A" w:rsidRDefault="009F09FF" w:rsidP="009F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9" name="Рисунок 9" descr="C:\Users\andronov_vn\Desktop\РАБОЧИЙ ПОРТФЕЛЬ\РЕКЛАМА\Новая папка (2)\30 лет Победы\IMG_20230413_16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30 лет Победы\IMG_20230413_162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539A" w:rsidRPr="00D4539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338057"/>
            <wp:effectExtent l="0" t="0" r="3175" b="5715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FF" w:rsidRDefault="009F09FF" w:rsidP="009F09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F09F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B5" w:rsidRDefault="00981FB5" w:rsidP="00B61482">
      <w:pPr>
        <w:spacing w:after="0" w:line="240" w:lineRule="auto"/>
      </w:pPr>
      <w:r>
        <w:separator/>
      </w:r>
    </w:p>
  </w:endnote>
  <w:endnote w:type="continuationSeparator" w:id="0">
    <w:p w:rsidR="00981FB5" w:rsidRDefault="00981F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B5" w:rsidRDefault="00981FB5" w:rsidP="00B61482">
      <w:pPr>
        <w:spacing w:after="0" w:line="240" w:lineRule="auto"/>
      </w:pPr>
      <w:r>
        <w:separator/>
      </w:r>
    </w:p>
  </w:footnote>
  <w:footnote w:type="continuationSeparator" w:id="0">
    <w:p w:rsidR="00981FB5" w:rsidRDefault="00981F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30AA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764D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7BAE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3716B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81FB5"/>
    <w:rsid w:val="009C3D15"/>
    <w:rsid w:val="009C5975"/>
    <w:rsid w:val="009D3D62"/>
    <w:rsid w:val="009E4926"/>
    <w:rsid w:val="009F09FF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4539A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E6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2023-04-20T04:50:00Z</dcterms:modified>
</cp:coreProperties>
</file>