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4B41BE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E11AB5">
        <w:rPr>
          <w:sz w:val="26"/>
          <w:szCs w:val="26"/>
          <w:u w:val="single"/>
        </w:rPr>
        <w:t>Ленина, д. 16</w:t>
      </w:r>
      <w:bookmarkStart w:id="0" w:name="_GoBack"/>
      <w:bookmarkEnd w:id="0"/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7B72BD0" w14:textId="77777777" w:rsidR="00954061" w:rsidRPr="00954061" w:rsidRDefault="00D86769" w:rsidP="0095406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54061" w:rsidRPr="00954061">
        <w:rPr>
          <w:sz w:val="24"/>
          <w:szCs w:val="24"/>
          <w:u w:val="single"/>
        </w:rPr>
        <w:t>Эндорфин, кофе, завтраки,</w:t>
      </w:r>
    </w:p>
    <w:p w14:paraId="6D52478B" w14:textId="3918A035" w:rsidR="00A30B16" w:rsidRPr="00017D1F" w:rsidRDefault="00954061" w:rsidP="00954061">
      <w:pPr>
        <w:jc w:val="both"/>
        <w:rPr>
          <w:sz w:val="24"/>
          <w:szCs w:val="24"/>
          <w:u w:val="single"/>
        </w:rPr>
      </w:pPr>
      <w:r w:rsidRPr="00954061">
        <w:rPr>
          <w:sz w:val="24"/>
          <w:szCs w:val="24"/>
          <w:u w:val="single"/>
        </w:rPr>
        <w:t>холодные напитки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0131" w14:textId="77777777" w:rsidR="0095076B" w:rsidRDefault="0095076B">
      <w:r>
        <w:separator/>
      </w:r>
    </w:p>
  </w:endnote>
  <w:endnote w:type="continuationSeparator" w:id="0">
    <w:p w14:paraId="09E2C05B" w14:textId="77777777" w:rsidR="0095076B" w:rsidRDefault="0095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ABF2" w14:textId="77777777" w:rsidR="0095076B" w:rsidRDefault="0095076B">
      <w:r>
        <w:separator/>
      </w:r>
    </w:p>
  </w:footnote>
  <w:footnote w:type="continuationSeparator" w:id="0">
    <w:p w14:paraId="40072C8F" w14:textId="77777777" w:rsidR="0095076B" w:rsidRDefault="0095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076B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AB5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2023-07-03T08:37:00Z</dcterms:modified>
</cp:coreProperties>
</file>