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64" w:rsidRPr="00815C77" w:rsidRDefault="00043F64" w:rsidP="0004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43F64" w:rsidRPr="00945851" w:rsidRDefault="001C1518" w:rsidP="00043F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Мелик-Карамова, 55</w:t>
      </w:r>
      <w:r w:rsidR="0004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09.08.2022.</w:t>
      </w:r>
    </w:p>
    <w:p w:rsidR="00043F64" w:rsidRDefault="00043F64" w:rsidP="00043F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26C2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F6521" w:rsidRPr="007E2F70" w:rsidRDefault="008F6521" w:rsidP="00043F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5D1E" w:rsidRPr="00043F64" w:rsidRDefault="00626C2C" w:rsidP="00043F64">
      <w:pPr>
        <w:jc w:val="center"/>
      </w:pPr>
      <w:r w:rsidRPr="00626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78205"/>
            <wp:effectExtent l="0" t="0" r="3175" b="3175"/>
            <wp:docPr id="3" name="Рисунок 3" descr="C:\Users\andronov_vn\Desktop\РАБОЧИЙ ПОРТФЕЛЬ\РЕКЛАМА\Мелик-Карамова 55\IMG_20220809_13491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Мелик-Карамова 55\IMG_20220809_13491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D1E" w:rsidRPr="00043F6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AF" w:rsidRDefault="008C54AF" w:rsidP="00B61482">
      <w:pPr>
        <w:spacing w:after="0" w:line="240" w:lineRule="auto"/>
      </w:pPr>
      <w:r>
        <w:separator/>
      </w:r>
    </w:p>
  </w:endnote>
  <w:endnote w:type="continuationSeparator" w:id="0">
    <w:p w:rsidR="008C54AF" w:rsidRDefault="008C54A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AF" w:rsidRDefault="008C54AF" w:rsidP="00B61482">
      <w:pPr>
        <w:spacing w:after="0" w:line="240" w:lineRule="auto"/>
      </w:pPr>
      <w:r>
        <w:separator/>
      </w:r>
    </w:p>
  </w:footnote>
  <w:footnote w:type="continuationSeparator" w:id="0">
    <w:p w:rsidR="008C54AF" w:rsidRDefault="008C54A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3F64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C15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26C2C"/>
    <w:rsid w:val="00670B07"/>
    <w:rsid w:val="00677BC3"/>
    <w:rsid w:val="00680132"/>
    <w:rsid w:val="006862A5"/>
    <w:rsid w:val="00686539"/>
    <w:rsid w:val="00695268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A71B5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C54AF"/>
    <w:rsid w:val="008D1F91"/>
    <w:rsid w:val="008D28E9"/>
    <w:rsid w:val="008E2FF8"/>
    <w:rsid w:val="008F652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031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2022-09-06T06:06:00Z</dcterms:modified>
</cp:coreProperties>
</file>