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05" w:rsidRPr="00815C77" w:rsidRDefault="00DE3105" w:rsidP="00DE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E3105" w:rsidRPr="00945851" w:rsidRDefault="00DE3105" w:rsidP="00DE310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DE3105" w:rsidRPr="007E2F70" w:rsidRDefault="00DE3105" w:rsidP="00DE31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E3105" w:rsidRPr="000734DE" w:rsidRDefault="00DE3105" w:rsidP="00DE3105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14CDC9" wp14:editId="19278EC9">
            <wp:extent cx="5940425" cy="2672790"/>
            <wp:effectExtent l="0" t="0" r="3175" b="0"/>
            <wp:docPr id="11" name="Рисунок 11" descr="C:\Users\andronov_vn\Desktop\Новая папка (5)\Raw\IMG_20220727_1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5)\Raw\IMG_20220727_104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DE3105" w:rsidRDefault="00404751" w:rsidP="00DE3105">
      <w:bookmarkStart w:id="0" w:name="_GoBack"/>
      <w:bookmarkEnd w:id="0"/>
    </w:p>
    <w:sectPr w:rsidR="00404751" w:rsidRPr="00DE310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4A" w:rsidRDefault="002B464A" w:rsidP="00B61482">
      <w:pPr>
        <w:spacing w:after="0" w:line="240" w:lineRule="auto"/>
      </w:pPr>
      <w:r>
        <w:separator/>
      </w:r>
    </w:p>
  </w:endnote>
  <w:endnote w:type="continuationSeparator" w:id="0">
    <w:p w:rsidR="002B464A" w:rsidRDefault="002B464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4A" w:rsidRDefault="002B464A" w:rsidP="00B61482">
      <w:pPr>
        <w:spacing w:after="0" w:line="240" w:lineRule="auto"/>
      </w:pPr>
      <w:r>
        <w:separator/>
      </w:r>
    </w:p>
  </w:footnote>
  <w:footnote w:type="continuationSeparator" w:id="0">
    <w:p w:rsidR="002B464A" w:rsidRDefault="002B464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B464A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DE3105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2022-08-04T06:03:00Z</dcterms:modified>
</cp:coreProperties>
</file>