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18" w:rsidRPr="00815C77" w:rsidRDefault="00812218" w:rsidP="0081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12218" w:rsidRPr="00945851" w:rsidRDefault="00812218" w:rsidP="0081221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812218" w:rsidRPr="007E2F70" w:rsidRDefault="00812218" w:rsidP="008122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12218" w:rsidRDefault="00812218" w:rsidP="008122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18" w:rsidRPr="002A23CE" w:rsidRDefault="00812218" w:rsidP="008122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D64D253" wp14:editId="2FE598B7">
            <wp:extent cx="5940425" cy="2672857"/>
            <wp:effectExtent l="0" t="0" r="3175" b="0"/>
            <wp:docPr id="66" name="Рисунок 66" descr="C:\Users\andronov_vn\Desktop\Новая папка (2)\IMG_20230116_10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Новая папка (2)\IMG_20230116_105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812218" w:rsidRDefault="002A23CE" w:rsidP="00812218"/>
    <w:sectPr w:rsidR="002A23CE" w:rsidRPr="0081221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68" w:rsidRDefault="002D5368" w:rsidP="00B61482">
      <w:pPr>
        <w:spacing w:after="0" w:line="240" w:lineRule="auto"/>
      </w:pPr>
      <w:r>
        <w:separator/>
      </w:r>
    </w:p>
  </w:endnote>
  <w:endnote w:type="continuationSeparator" w:id="0">
    <w:p w:rsidR="002D5368" w:rsidRDefault="002D536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68" w:rsidRDefault="002D5368" w:rsidP="00B61482">
      <w:pPr>
        <w:spacing w:after="0" w:line="240" w:lineRule="auto"/>
      </w:pPr>
      <w:r>
        <w:separator/>
      </w:r>
    </w:p>
  </w:footnote>
  <w:footnote w:type="continuationSeparator" w:id="0">
    <w:p w:rsidR="002D5368" w:rsidRDefault="002D536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3DC3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536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3EE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2218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60C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2023-01-23T05:55:00Z</dcterms:modified>
</cp:coreProperties>
</file>