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FE" w:rsidRPr="00815C77" w:rsidRDefault="00643BFE" w:rsidP="0064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43BFE" w:rsidRPr="00945851" w:rsidRDefault="00643BFE" w:rsidP="00643B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643BFE" w:rsidRPr="007E2F70" w:rsidRDefault="00643BFE" w:rsidP="0064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43BFE" w:rsidRPr="00022C61" w:rsidRDefault="00643BFE" w:rsidP="0064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14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432B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5BFB83C" wp14:editId="570BC896">
            <wp:extent cx="5940425" cy="2673191"/>
            <wp:effectExtent l="0" t="0" r="3175" b="0"/>
            <wp:docPr id="44" name="Рисунок 44" descr="C:\Users\andronov_vn\Desktop\Новая папка (3)\Новая папка\IMG_20230131_112329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Новая папка (3)\Новая папка\IMG_20230131_112329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1B06D1" wp14:editId="79E18871">
            <wp:extent cx="5940425" cy="4300288"/>
            <wp:effectExtent l="0" t="0" r="3175" b="5080"/>
            <wp:docPr id="65" name="Рисунок 65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643BFE" w:rsidRDefault="00CD0AE3" w:rsidP="00643BFE">
      <w:bookmarkStart w:id="0" w:name="_GoBack"/>
      <w:bookmarkEnd w:id="0"/>
    </w:p>
    <w:sectPr w:rsidR="00CD0AE3" w:rsidRPr="00643BF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A7" w:rsidRDefault="003B11A7" w:rsidP="00B61482">
      <w:pPr>
        <w:spacing w:after="0" w:line="240" w:lineRule="auto"/>
      </w:pPr>
      <w:r>
        <w:separator/>
      </w:r>
    </w:p>
  </w:endnote>
  <w:endnote w:type="continuationSeparator" w:id="0">
    <w:p w:rsidR="003B11A7" w:rsidRDefault="003B11A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A7" w:rsidRDefault="003B11A7" w:rsidP="00B61482">
      <w:pPr>
        <w:spacing w:after="0" w:line="240" w:lineRule="auto"/>
      </w:pPr>
      <w:r>
        <w:separator/>
      </w:r>
    </w:p>
  </w:footnote>
  <w:footnote w:type="continuationSeparator" w:id="0">
    <w:p w:rsidR="003B11A7" w:rsidRDefault="003B11A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B11A7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43BFE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2023-02-13T06:33:00Z</dcterms:modified>
</cp:coreProperties>
</file>