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DEACE4" w:rsidR="00A30B16" w:rsidRPr="00916618" w:rsidRDefault="00D86769" w:rsidP="00520FF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20FF2">
        <w:rPr>
          <w:sz w:val="24"/>
          <w:szCs w:val="24"/>
          <w:u w:val="single"/>
        </w:rPr>
        <w:t xml:space="preserve">Шиномонтаж…правка </w:t>
      </w:r>
      <w:r w:rsidR="00520FF2" w:rsidRPr="00520FF2">
        <w:rPr>
          <w:sz w:val="24"/>
          <w:szCs w:val="24"/>
          <w:u w:val="single"/>
        </w:rPr>
        <w:t>дисков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2CD11" w14:textId="77777777" w:rsidR="00B14927" w:rsidRDefault="00B14927">
      <w:r>
        <w:separator/>
      </w:r>
    </w:p>
  </w:endnote>
  <w:endnote w:type="continuationSeparator" w:id="0">
    <w:p w14:paraId="63BBF0B6" w14:textId="77777777" w:rsidR="00B14927" w:rsidRDefault="00B1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F7FA8" w14:textId="77777777" w:rsidR="00B14927" w:rsidRDefault="00B14927">
      <w:r>
        <w:separator/>
      </w:r>
    </w:p>
  </w:footnote>
  <w:footnote w:type="continuationSeparator" w:id="0">
    <w:p w14:paraId="2E231C83" w14:textId="77777777" w:rsidR="00B14927" w:rsidRDefault="00B1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0FF2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4927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2022-08-31T10:50:00Z</dcterms:modified>
</cp:coreProperties>
</file>