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CDA221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363E4" w:rsidRPr="00A363E4">
        <w:rPr>
          <w:sz w:val="24"/>
          <w:szCs w:val="24"/>
          <w:u w:val="single"/>
        </w:rPr>
        <w:t>Ск-обь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2DA7" w14:textId="77777777" w:rsidR="002E1733" w:rsidRDefault="002E1733">
      <w:r>
        <w:separator/>
      </w:r>
    </w:p>
  </w:endnote>
  <w:endnote w:type="continuationSeparator" w:id="0">
    <w:p w14:paraId="75AB8161" w14:textId="77777777" w:rsidR="002E1733" w:rsidRDefault="002E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2AAC" w14:textId="77777777" w:rsidR="002E1733" w:rsidRDefault="002E1733">
      <w:r>
        <w:separator/>
      </w:r>
    </w:p>
  </w:footnote>
  <w:footnote w:type="continuationSeparator" w:id="0">
    <w:p w14:paraId="27E65FE8" w14:textId="77777777" w:rsidR="002E1733" w:rsidRDefault="002E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1733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63E4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2022-09-05T06:00:00Z</dcterms:modified>
</cp:coreProperties>
</file>