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55B5506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6542F" w:rsidRPr="0006542F">
        <w:rPr>
          <w:sz w:val="24"/>
          <w:szCs w:val="24"/>
          <w:u w:val="single"/>
        </w:rPr>
        <w:t>Семга Форель 66-00-08, 60-31-17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A9A4" w14:textId="77777777" w:rsidR="00947B56" w:rsidRDefault="00947B56">
      <w:r>
        <w:separator/>
      </w:r>
    </w:p>
  </w:endnote>
  <w:endnote w:type="continuationSeparator" w:id="0">
    <w:p w14:paraId="15A9C63A" w14:textId="77777777" w:rsidR="00947B56" w:rsidRDefault="0094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1F18" w14:textId="77777777" w:rsidR="00947B56" w:rsidRDefault="00947B56">
      <w:r>
        <w:separator/>
      </w:r>
    </w:p>
  </w:footnote>
  <w:footnote w:type="continuationSeparator" w:id="0">
    <w:p w14:paraId="506FC165" w14:textId="77777777" w:rsidR="00947B56" w:rsidRDefault="0094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42F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7B56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2022-08-17T05:16:00Z</dcterms:modified>
</cp:coreProperties>
</file>