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486D5F" w:rsidR="00A30B16" w:rsidRPr="00916618" w:rsidRDefault="00D86769" w:rsidP="00B56B4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56B48">
        <w:rPr>
          <w:sz w:val="24"/>
          <w:szCs w:val="24"/>
          <w:u w:val="single"/>
        </w:rPr>
        <w:t xml:space="preserve">Оптом окна 26-42-96, 26-42-97 </w:t>
      </w:r>
      <w:r w:rsidR="00B56B48" w:rsidRPr="00B56B48">
        <w:rPr>
          <w:sz w:val="24"/>
          <w:szCs w:val="24"/>
          <w:u w:val="single"/>
        </w:rPr>
        <w:t>Га</w:t>
      </w:r>
      <w:r w:rsidR="00B56B48">
        <w:rPr>
          <w:sz w:val="24"/>
          <w:szCs w:val="24"/>
          <w:u w:val="single"/>
        </w:rPr>
        <w:t>рантия качества и низких цен 8-999-571-47-08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9249" w14:textId="77777777" w:rsidR="00583E32" w:rsidRDefault="00583E32">
      <w:r>
        <w:separator/>
      </w:r>
    </w:p>
  </w:endnote>
  <w:endnote w:type="continuationSeparator" w:id="0">
    <w:p w14:paraId="7978B7FA" w14:textId="77777777" w:rsidR="00583E32" w:rsidRDefault="0058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F3C5" w14:textId="77777777" w:rsidR="00583E32" w:rsidRDefault="00583E32">
      <w:r>
        <w:separator/>
      </w:r>
    </w:p>
  </w:footnote>
  <w:footnote w:type="continuationSeparator" w:id="0">
    <w:p w14:paraId="6292659E" w14:textId="77777777" w:rsidR="00583E32" w:rsidRDefault="0058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3E32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B48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2022-08-22T05:45:00Z</dcterms:modified>
</cp:coreProperties>
</file>