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1CF725AB" w14:textId="77777777" w:rsidR="008E1CB8" w:rsidRPr="008E1CB8" w:rsidRDefault="00D86769" w:rsidP="008E1C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E1CB8" w:rsidRPr="008E1CB8">
        <w:rPr>
          <w:sz w:val="24"/>
          <w:szCs w:val="24"/>
          <w:u w:val="single"/>
        </w:rPr>
        <w:t>ООО «КитМаркет» Подвесные</w:t>
      </w:r>
    </w:p>
    <w:p w14:paraId="6D52478B" w14:textId="506CC75E" w:rsidR="00A30B16" w:rsidRPr="00916618" w:rsidRDefault="008E1CB8" w:rsidP="008E1CB8">
      <w:pPr>
        <w:jc w:val="both"/>
        <w:rPr>
          <w:sz w:val="24"/>
          <w:szCs w:val="24"/>
          <w:u w:val="single"/>
        </w:rPr>
      </w:pPr>
      <w:r w:rsidRPr="008E1CB8">
        <w:rPr>
          <w:sz w:val="24"/>
          <w:szCs w:val="24"/>
          <w:u w:val="single"/>
        </w:rPr>
        <w:t>потолки Armstrong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D4CD" w14:textId="77777777" w:rsidR="00BF4643" w:rsidRDefault="00BF4643">
      <w:r>
        <w:separator/>
      </w:r>
    </w:p>
  </w:endnote>
  <w:endnote w:type="continuationSeparator" w:id="0">
    <w:p w14:paraId="4AADF27F" w14:textId="77777777" w:rsidR="00BF4643" w:rsidRDefault="00BF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31DA" w14:textId="77777777" w:rsidR="00BF4643" w:rsidRDefault="00BF4643">
      <w:r>
        <w:separator/>
      </w:r>
    </w:p>
  </w:footnote>
  <w:footnote w:type="continuationSeparator" w:id="0">
    <w:p w14:paraId="23363949" w14:textId="77777777" w:rsidR="00BF4643" w:rsidRDefault="00BF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1CB8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464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2022-08-29T09:14:00Z</dcterms:modified>
</cp:coreProperties>
</file>