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48" w:rsidRDefault="00167648" w:rsidP="00167648">
      <w:pPr>
        <w:ind w:right="-3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Проект </w:t>
      </w:r>
    </w:p>
    <w:p w:rsidR="00167648" w:rsidRDefault="00167648" w:rsidP="00167648">
      <w:pPr>
        <w:ind w:left="5664" w:right="-365" w:firstLine="6"/>
      </w:pPr>
      <w:proofErr w:type="gramStart"/>
      <w:r>
        <w:t>подготовлен</w:t>
      </w:r>
      <w:proofErr w:type="gramEnd"/>
      <w:r w:rsidRPr="00E37511">
        <w:t xml:space="preserve"> </w:t>
      </w:r>
    </w:p>
    <w:p w:rsidR="0074545B" w:rsidRDefault="00167648" w:rsidP="0074545B">
      <w:pPr>
        <w:ind w:left="5664" w:right="-365" w:firstLine="6"/>
      </w:pPr>
      <w:proofErr w:type="gramStart"/>
      <w:r>
        <w:t>управлением</w:t>
      </w:r>
      <w:proofErr w:type="gramEnd"/>
      <w:r>
        <w:t xml:space="preserve"> </w:t>
      </w:r>
      <w:r w:rsidR="0074545B">
        <w:t xml:space="preserve">документационного </w:t>
      </w:r>
    </w:p>
    <w:p w:rsidR="00167648" w:rsidRPr="0052403C" w:rsidRDefault="0074545B" w:rsidP="0074545B">
      <w:pPr>
        <w:ind w:left="5664" w:right="-365" w:firstLine="6"/>
      </w:pPr>
      <w:proofErr w:type="gramStart"/>
      <w:r>
        <w:t>и</w:t>
      </w:r>
      <w:proofErr w:type="gramEnd"/>
      <w:r>
        <w:t xml:space="preserve"> информационного обеспечения</w:t>
      </w:r>
    </w:p>
    <w:p w:rsidR="00167648" w:rsidRDefault="00167648" w:rsidP="00167648">
      <w:pPr>
        <w:ind w:right="-365"/>
        <w:jc w:val="center"/>
        <w:rPr>
          <w:b/>
          <w:bCs/>
          <w:sz w:val="28"/>
        </w:rPr>
      </w:pPr>
    </w:p>
    <w:p w:rsidR="00167648" w:rsidRDefault="00167648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</w:p>
    <w:p w:rsidR="00167648" w:rsidRDefault="00BB1C65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АДМИНИСТРАЦИЯ ГОРОДА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</w:p>
    <w:p w:rsidR="00167648" w:rsidRPr="00FB517B" w:rsidRDefault="00BB1C65" w:rsidP="00167648">
      <w:pPr>
        <w:ind w:right="-365"/>
        <w:jc w:val="center"/>
        <w:rPr>
          <w:bCs/>
          <w:sz w:val="28"/>
        </w:rPr>
      </w:pPr>
      <w:r>
        <w:rPr>
          <w:bCs/>
          <w:sz w:val="28"/>
        </w:rPr>
        <w:t>РАСПОРЯЖЕНИЕ</w:t>
      </w:r>
    </w:p>
    <w:p w:rsidR="00167648" w:rsidRDefault="00167648" w:rsidP="00167648">
      <w:pPr>
        <w:ind w:right="-365"/>
        <w:jc w:val="center"/>
        <w:rPr>
          <w:bCs/>
          <w:sz w:val="28"/>
        </w:rPr>
      </w:pPr>
    </w:p>
    <w:p w:rsidR="00BB1C65" w:rsidRPr="00372353" w:rsidRDefault="00BB1C65" w:rsidP="00BB1C65">
      <w:pPr>
        <w:ind w:right="5103"/>
        <w:rPr>
          <w:sz w:val="27"/>
          <w:szCs w:val="27"/>
        </w:rPr>
      </w:pPr>
      <w:r w:rsidRPr="000023F2">
        <w:rPr>
          <w:szCs w:val="28"/>
        </w:rPr>
        <w:t xml:space="preserve">О </w:t>
      </w:r>
      <w:r w:rsidRPr="00372353">
        <w:rPr>
          <w:sz w:val="27"/>
          <w:szCs w:val="27"/>
        </w:rPr>
        <w:t>внесении изменени</w:t>
      </w:r>
      <w:r w:rsidR="002A5750">
        <w:rPr>
          <w:sz w:val="27"/>
          <w:szCs w:val="27"/>
        </w:rPr>
        <w:t>я</w:t>
      </w:r>
    </w:p>
    <w:p w:rsidR="00BB1C65" w:rsidRDefault="00BB1C65" w:rsidP="00BB1C65">
      <w:pPr>
        <w:ind w:right="5103"/>
        <w:rPr>
          <w:sz w:val="27"/>
          <w:szCs w:val="27"/>
        </w:rPr>
      </w:pPr>
      <w:proofErr w:type="gramStart"/>
      <w:r w:rsidRPr="00372353">
        <w:rPr>
          <w:sz w:val="27"/>
          <w:szCs w:val="27"/>
        </w:rPr>
        <w:t>в</w:t>
      </w:r>
      <w:proofErr w:type="gramEnd"/>
      <w:r w:rsidRPr="00372353">
        <w:rPr>
          <w:sz w:val="27"/>
          <w:szCs w:val="27"/>
        </w:rPr>
        <w:t xml:space="preserve"> распоряжение Администрации </w:t>
      </w:r>
    </w:p>
    <w:p w:rsidR="00BB1C65" w:rsidRPr="00372353" w:rsidRDefault="00BB1C65" w:rsidP="00BB1C65">
      <w:pPr>
        <w:ind w:right="5103"/>
        <w:rPr>
          <w:sz w:val="27"/>
          <w:szCs w:val="27"/>
        </w:rPr>
      </w:pPr>
      <w:proofErr w:type="gramStart"/>
      <w:r w:rsidRPr="00372353">
        <w:rPr>
          <w:sz w:val="27"/>
          <w:szCs w:val="27"/>
        </w:rPr>
        <w:t>города</w:t>
      </w:r>
      <w:proofErr w:type="gramEnd"/>
      <w:r w:rsidRPr="00372353">
        <w:rPr>
          <w:sz w:val="27"/>
          <w:szCs w:val="27"/>
        </w:rPr>
        <w:t xml:space="preserve"> от 30.12.2005 № 3686</w:t>
      </w:r>
    </w:p>
    <w:p w:rsidR="00BB1C65" w:rsidRDefault="00BB1C65" w:rsidP="00BB1C65">
      <w:pPr>
        <w:ind w:right="5103"/>
        <w:rPr>
          <w:sz w:val="27"/>
          <w:szCs w:val="27"/>
        </w:rPr>
      </w:pPr>
      <w:r w:rsidRPr="00372353">
        <w:rPr>
          <w:sz w:val="27"/>
          <w:szCs w:val="27"/>
        </w:rPr>
        <w:t xml:space="preserve">«Об утверждении Регламента </w:t>
      </w:r>
    </w:p>
    <w:p w:rsidR="00BB1C65" w:rsidRPr="00372353" w:rsidRDefault="00BB1C65" w:rsidP="00BB1C65">
      <w:pPr>
        <w:ind w:right="5103"/>
        <w:rPr>
          <w:sz w:val="27"/>
          <w:szCs w:val="27"/>
        </w:rPr>
      </w:pPr>
      <w:r w:rsidRPr="00372353">
        <w:rPr>
          <w:sz w:val="27"/>
          <w:szCs w:val="27"/>
        </w:rPr>
        <w:t>Администрации города»</w:t>
      </w:r>
    </w:p>
    <w:p w:rsidR="00167648" w:rsidRDefault="00167648" w:rsidP="00167648">
      <w:pPr>
        <w:ind w:right="-82"/>
        <w:rPr>
          <w:bCs/>
          <w:sz w:val="28"/>
        </w:rPr>
      </w:pPr>
    </w:p>
    <w:p w:rsidR="00BB1C65" w:rsidRPr="00894BDD" w:rsidRDefault="00BB1C65" w:rsidP="00167648">
      <w:pPr>
        <w:ind w:right="-82"/>
        <w:rPr>
          <w:bCs/>
          <w:sz w:val="28"/>
        </w:rPr>
      </w:pPr>
    </w:p>
    <w:p w:rsidR="00AF32A2" w:rsidRPr="00AF32A2" w:rsidRDefault="00AF32A2" w:rsidP="00BB1C65">
      <w:pPr>
        <w:ind w:firstLine="709"/>
        <w:jc w:val="both"/>
        <w:rPr>
          <w:sz w:val="27"/>
          <w:szCs w:val="27"/>
        </w:rPr>
      </w:pPr>
      <w:r w:rsidRPr="00AF32A2">
        <w:rPr>
          <w:sz w:val="27"/>
          <w:szCs w:val="27"/>
        </w:rPr>
        <w:t xml:space="preserve">В соответствии с </w:t>
      </w:r>
      <w:r w:rsidRPr="00AF32A2">
        <w:rPr>
          <w:bCs/>
          <w:sz w:val="27"/>
          <w:szCs w:val="27"/>
        </w:rPr>
        <w:t xml:space="preserve">Федеральным законом от 03.07.2019 № 159-ФЗ                          </w:t>
      </w:r>
      <w:proofErr w:type="gramStart"/>
      <w:r w:rsidRPr="00AF32A2">
        <w:rPr>
          <w:bCs/>
          <w:sz w:val="27"/>
          <w:szCs w:val="27"/>
        </w:rPr>
        <w:t xml:space="preserve">   «</w:t>
      </w:r>
      <w:proofErr w:type="gramEnd"/>
      <w:r w:rsidRPr="00AF32A2">
        <w:rPr>
          <w:bCs/>
          <w:sz w:val="27"/>
          <w:szCs w:val="27"/>
        </w:rPr>
        <w:t xml:space="preserve">О внесении изменений в Федеральный закон «О защите населения и территорий от чрезвычайных ситуаций природного и техногенного характера» и Феде-          </w:t>
      </w:r>
      <w:proofErr w:type="spellStart"/>
      <w:r w:rsidRPr="00AF32A2">
        <w:rPr>
          <w:bCs/>
          <w:sz w:val="27"/>
          <w:szCs w:val="27"/>
        </w:rPr>
        <w:t>ральный</w:t>
      </w:r>
      <w:proofErr w:type="spellEnd"/>
      <w:r w:rsidRPr="00AF32A2">
        <w:rPr>
          <w:bCs/>
          <w:sz w:val="27"/>
          <w:szCs w:val="27"/>
        </w:rPr>
        <w:t xml:space="preserve"> закон «Об аварийно-спасательных службах и статусе спасателей»</w:t>
      </w:r>
    </w:p>
    <w:p w:rsidR="00403E80" w:rsidRDefault="00BB1C65" w:rsidP="00BB1C65">
      <w:pPr>
        <w:ind w:firstLine="709"/>
        <w:jc w:val="both"/>
        <w:rPr>
          <w:sz w:val="27"/>
          <w:szCs w:val="27"/>
        </w:rPr>
      </w:pPr>
      <w:r w:rsidRPr="00372353">
        <w:rPr>
          <w:sz w:val="27"/>
          <w:szCs w:val="27"/>
        </w:rPr>
        <w:t xml:space="preserve">1. Внести в распоряжение Администрации города от 30.12.2005 № 3686 </w:t>
      </w:r>
      <w:r>
        <w:rPr>
          <w:sz w:val="27"/>
          <w:szCs w:val="27"/>
        </w:rPr>
        <w:t xml:space="preserve">                         </w:t>
      </w:r>
      <w:r w:rsidRPr="00372353">
        <w:rPr>
          <w:sz w:val="27"/>
          <w:szCs w:val="27"/>
        </w:rPr>
        <w:t xml:space="preserve">«Об утверждении Регламента Администрации города» (с изменениями </w:t>
      </w:r>
      <w:r>
        <w:rPr>
          <w:sz w:val="27"/>
          <w:szCs w:val="27"/>
        </w:rPr>
        <w:t xml:space="preserve">                                    </w:t>
      </w:r>
      <w:r w:rsidRPr="00372353">
        <w:rPr>
          <w:sz w:val="27"/>
          <w:szCs w:val="27"/>
        </w:rPr>
        <w:t>от 18.01.2006 №</w:t>
      </w:r>
      <w:r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128, 20.06.2006 №</w:t>
      </w:r>
      <w:r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1305, 05.02.2007 №</w:t>
      </w:r>
      <w:r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186, 23.05.2007 №</w:t>
      </w:r>
      <w:r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930, 17.07.2007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1484, 17.10.2007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2207, 20.11.2007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2505, 12.12.2008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3400, 31.12.2008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3600, 24.06.2009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1666, 10.06.2010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1821, 17.09.2010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2848, 21.12.2010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3867, 01.03.2011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398, 10.08.2011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2151, 23.08.2012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2407, 08.07.2013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2356, 21.10.2013 № 3623, 31.12.2013 №</w:t>
      </w:r>
      <w:r w:rsidR="002A7F35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4621, 10.02.2014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266, 18.04.2014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982, 19.05.2014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1365, 09.02.2015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400, 28.04.2015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1263, 23.06.2015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1609, 20.07.2015 №</w:t>
      </w:r>
      <w:r w:rsidR="00403E80">
        <w:rPr>
          <w:sz w:val="27"/>
          <w:szCs w:val="27"/>
        </w:rPr>
        <w:t xml:space="preserve"> 1856, 21.01.2016 № </w:t>
      </w:r>
      <w:r w:rsidRPr="00372353">
        <w:rPr>
          <w:sz w:val="27"/>
          <w:szCs w:val="27"/>
        </w:rPr>
        <w:t>55, 12.04.2016 № 555, 05.05.2016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>700, 30.05.2016 №</w:t>
      </w:r>
      <w:r w:rsidR="00403E80">
        <w:rPr>
          <w:sz w:val="27"/>
          <w:szCs w:val="27"/>
        </w:rPr>
        <w:t xml:space="preserve"> </w:t>
      </w:r>
      <w:r w:rsidRPr="00372353">
        <w:rPr>
          <w:sz w:val="27"/>
          <w:szCs w:val="27"/>
        </w:rPr>
        <w:t xml:space="preserve">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</w:t>
      </w:r>
      <w:r>
        <w:rPr>
          <w:sz w:val="27"/>
          <w:szCs w:val="27"/>
        </w:rPr>
        <w:t>0</w:t>
      </w:r>
      <w:r w:rsidRPr="00372353">
        <w:rPr>
          <w:sz w:val="27"/>
          <w:szCs w:val="27"/>
        </w:rPr>
        <w:t>1, 12.03.2018 № 382, 19.04.2018 № 620, 27.07.2018 № 1225, 31.07.2018 № 1251, 11.10.2018 № 1789, 17.12.2018 № 2334, 04.06.2019 № 988</w:t>
      </w:r>
      <w:r w:rsidR="00403E80">
        <w:rPr>
          <w:sz w:val="27"/>
          <w:szCs w:val="27"/>
        </w:rPr>
        <w:t>, 08.11.2019                      № 2353</w:t>
      </w:r>
      <w:r w:rsidRPr="00372353">
        <w:rPr>
          <w:sz w:val="27"/>
          <w:szCs w:val="27"/>
        </w:rPr>
        <w:t>) изменение,</w:t>
      </w:r>
      <w:r>
        <w:rPr>
          <w:sz w:val="27"/>
          <w:szCs w:val="27"/>
        </w:rPr>
        <w:t xml:space="preserve"> </w:t>
      </w:r>
      <w:r w:rsidR="00F70540">
        <w:rPr>
          <w:sz w:val="27"/>
          <w:szCs w:val="27"/>
        </w:rPr>
        <w:t xml:space="preserve">изложив абзац девятый </w:t>
      </w:r>
      <w:r w:rsidR="00403E80">
        <w:rPr>
          <w:sz w:val="27"/>
          <w:szCs w:val="27"/>
        </w:rPr>
        <w:t>пункт</w:t>
      </w:r>
      <w:r w:rsidR="00F70540">
        <w:rPr>
          <w:sz w:val="27"/>
          <w:szCs w:val="27"/>
        </w:rPr>
        <w:t>а</w:t>
      </w:r>
      <w:r w:rsidR="00403E80">
        <w:rPr>
          <w:sz w:val="27"/>
          <w:szCs w:val="27"/>
        </w:rPr>
        <w:t xml:space="preserve"> 13 статьи 11 главы 4 приложения к распоряжению </w:t>
      </w:r>
      <w:r w:rsidR="00F70540">
        <w:rPr>
          <w:sz w:val="27"/>
          <w:szCs w:val="27"/>
        </w:rPr>
        <w:t>в следующей редакции</w:t>
      </w:r>
      <w:r w:rsidR="00403E80">
        <w:rPr>
          <w:sz w:val="27"/>
          <w:szCs w:val="27"/>
        </w:rPr>
        <w:t>:</w:t>
      </w:r>
    </w:p>
    <w:p w:rsidR="00BB1C65" w:rsidRPr="00372353" w:rsidRDefault="00403E80" w:rsidP="00BB1C65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«Проекты муниципальных правовых актов о введении режима повышенной готовности, о введении режима чрезвычайной ситуации</w:t>
      </w:r>
      <w:r w:rsidR="00F70540">
        <w:rPr>
          <w:rFonts w:eastAsia="Calibri"/>
          <w:sz w:val="27"/>
          <w:szCs w:val="27"/>
        </w:rPr>
        <w:t xml:space="preserve">, о выделении матери-             </w:t>
      </w:r>
      <w:proofErr w:type="spellStart"/>
      <w:r w:rsidR="00F70540">
        <w:rPr>
          <w:rFonts w:eastAsia="Calibri"/>
          <w:sz w:val="27"/>
          <w:szCs w:val="27"/>
        </w:rPr>
        <w:t>альных</w:t>
      </w:r>
      <w:proofErr w:type="spellEnd"/>
      <w:r w:rsidR="00F70540">
        <w:rPr>
          <w:rFonts w:eastAsia="Calibri"/>
          <w:sz w:val="27"/>
          <w:szCs w:val="27"/>
        </w:rPr>
        <w:t xml:space="preserve"> ресурсов города, средств из бюджета города (в рамках реализации </w:t>
      </w:r>
      <w:proofErr w:type="gramStart"/>
      <w:r w:rsidR="00F70540">
        <w:rPr>
          <w:rFonts w:eastAsia="Calibri"/>
          <w:sz w:val="27"/>
          <w:szCs w:val="27"/>
        </w:rPr>
        <w:t>полно-</w:t>
      </w:r>
      <w:proofErr w:type="spellStart"/>
      <w:r w:rsidR="00F70540">
        <w:rPr>
          <w:rFonts w:eastAsia="Calibri"/>
          <w:sz w:val="27"/>
          <w:szCs w:val="27"/>
        </w:rPr>
        <w:t>мочий</w:t>
      </w:r>
      <w:proofErr w:type="spellEnd"/>
      <w:proofErr w:type="gramEnd"/>
      <w:r w:rsidR="00F70540">
        <w:rPr>
          <w:rFonts w:eastAsia="Calibri"/>
          <w:sz w:val="27"/>
          <w:szCs w:val="27"/>
        </w:rPr>
        <w:t xml:space="preserve"> по ликвидации чрезвычайных ситуаций природного и техногенного характера и (или) в сфере гражданской обороны)</w:t>
      </w:r>
      <w:r>
        <w:rPr>
          <w:rFonts w:eastAsia="Calibri"/>
          <w:sz w:val="27"/>
          <w:szCs w:val="27"/>
        </w:rPr>
        <w:t xml:space="preserve"> подлежат тиражированию и </w:t>
      </w:r>
      <w:proofErr w:type="spellStart"/>
      <w:r>
        <w:rPr>
          <w:rFonts w:eastAsia="Calibri"/>
          <w:sz w:val="27"/>
          <w:szCs w:val="27"/>
        </w:rPr>
        <w:t>направ</w:t>
      </w:r>
      <w:proofErr w:type="spellEnd"/>
      <w:r w:rsidR="00F70540">
        <w:rPr>
          <w:rFonts w:eastAsia="Calibri"/>
          <w:sz w:val="27"/>
          <w:szCs w:val="27"/>
        </w:rPr>
        <w:t xml:space="preserve">-              </w:t>
      </w:r>
      <w:proofErr w:type="spellStart"/>
      <w:r>
        <w:rPr>
          <w:rFonts w:eastAsia="Calibri"/>
          <w:sz w:val="27"/>
          <w:szCs w:val="27"/>
        </w:rPr>
        <w:t>лению</w:t>
      </w:r>
      <w:proofErr w:type="spellEnd"/>
      <w:r>
        <w:rPr>
          <w:rFonts w:eastAsia="Calibri"/>
          <w:sz w:val="27"/>
          <w:szCs w:val="27"/>
        </w:rPr>
        <w:t xml:space="preserve"> на согласование в копиях. Срок рассмотрения указанных проектов </w:t>
      </w:r>
      <w:proofErr w:type="gramStart"/>
      <w:r>
        <w:rPr>
          <w:rFonts w:eastAsia="Calibri"/>
          <w:sz w:val="27"/>
          <w:szCs w:val="27"/>
        </w:rPr>
        <w:t xml:space="preserve">одним </w:t>
      </w:r>
      <w:r w:rsidR="00F7054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согласующим</w:t>
      </w:r>
      <w:proofErr w:type="gramEnd"/>
      <w:r>
        <w:rPr>
          <w:rFonts w:eastAsia="Calibri"/>
          <w:sz w:val="27"/>
          <w:szCs w:val="27"/>
        </w:rPr>
        <w:t xml:space="preserve"> не должен превышать трех часов с момента поступления на согласование».</w:t>
      </w:r>
    </w:p>
    <w:p w:rsidR="00BB1C65" w:rsidRPr="00372353" w:rsidRDefault="00BB1C65" w:rsidP="00BB1C65">
      <w:pPr>
        <w:ind w:firstLine="709"/>
        <w:jc w:val="both"/>
        <w:rPr>
          <w:rFonts w:eastAsia="Calibri"/>
          <w:sz w:val="27"/>
          <w:szCs w:val="27"/>
        </w:rPr>
      </w:pPr>
      <w:r w:rsidRPr="00372353">
        <w:rPr>
          <w:rFonts w:eastAsia="Calibri"/>
          <w:sz w:val="27"/>
          <w:szCs w:val="27"/>
        </w:rPr>
        <w:t xml:space="preserve">2. Управлению документационного </w:t>
      </w:r>
      <w:r>
        <w:rPr>
          <w:rFonts w:eastAsia="Calibri"/>
          <w:sz w:val="27"/>
          <w:szCs w:val="27"/>
        </w:rPr>
        <w:t xml:space="preserve">и информационного обеспечения </w:t>
      </w:r>
      <w:r w:rsidRPr="00372353">
        <w:rPr>
          <w:rFonts w:eastAsia="Calibri"/>
          <w:sz w:val="27"/>
          <w:szCs w:val="27"/>
        </w:rPr>
        <w:t>разместить настоящее распоряжение на официальном портале Администрации города.</w:t>
      </w:r>
    </w:p>
    <w:p w:rsidR="00F70540" w:rsidRDefault="00F70540" w:rsidP="00BB1C65">
      <w:pPr>
        <w:ind w:firstLine="709"/>
        <w:jc w:val="both"/>
        <w:rPr>
          <w:rFonts w:eastAsia="Calibri"/>
          <w:sz w:val="27"/>
          <w:szCs w:val="27"/>
        </w:rPr>
      </w:pPr>
    </w:p>
    <w:p w:rsidR="00F70540" w:rsidRDefault="00F70540" w:rsidP="00BB1C65">
      <w:pPr>
        <w:ind w:firstLine="709"/>
        <w:jc w:val="both"/>
        <w:rPr>
          <w:rFonts w:eastAsia="Calibri"/>
          <w:sz w:val="27"/>
          <w:szCs w:val="27"/>
        </w:rPr>
      </w:pPr>
    </w:p>
    <w:p w:rsidR="00BB1C65" w:rsidRPr="00372353" w:rsidRDefault="00BB1C65" w:rsidP="00BB1C65">
      <w:pPr>
        <w:ind w:firstLine="709"/>
        <w:jc w:val="both"/>
        <w:rPr>
          <w:rFonts w:eastAsia="Calibri"/>
          <w:sz w:val="27"/>
          <w:szCs w:val="27"/>
        </w:rPr>
      </w:pPr>
      <w:r w:rsidRPr="00372353">
        <w:rPr>
          <w:rFonts w:eastAsia="Calibri"/>
          <w:sz w:val="27"/>
          <w:szCs w:val="27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F32A2" w:rsidRDefault="00AF32A2" w:rsidP="00BB1C65">
      <w:pPr>
        <w:ind w:firstLine="709"/>
        <w:jc w:val="both"/>
        <w:rPr>
          <w:rFonts w:eastAsia="Calibri"/>
          <w:szCs w:val="28"/>
        </w:rPr>
      </w:pPr>
    </w:p>
    <w:p w:rsidR="002A5750" w:rsidRPr="002A5750" w:rsidRDefault="002A5750" w:rsidP="00BB1C65">
      <w:pPr>
        <w:ind w:firstLine="709"/>
        <w:jc w:val="both"/>
        <w:rPr>
          <w:rFonts w:eastAsia="Calibri"/>
          <w:sz w:val="27"/>
          <w:szCs w:val="27"/>
        </w:rPr>
      </w:pPr>
      <w:r w:rsidRPr="002A5750">
        <w:rPr>
          <w:rFonts w:eastAsia="Calibri"/>
          <w:sz w:val="27"/>
          <w:szCs w:val="27"/>
        </w:rPr>
        <w:t>4. Настоящее распоряжение вступает в силу с 31.12.2019.</w:t>
      </w:r>
    </w:p>
    <w:p w:rsidR="002A5750" w:rsidRDefault="002A5750" w:rsidP="00BB1C65">
      <w:pPr>
        <w:ind w:firstLine="709"/>
        <w:jc w:val="both"/>
        <w:rPr>
          <w:rFonts w:eastAsia="Calibri"/>
          <w:szCs w:val="28"/>
        </w:rPr>
      </w:pPr>
    </w:p>
    <w:p w:rsidR="00BB1C65" w:rsidRPr="00AF32A2" w:rsidRDefault="002A5750" w:rsidP="00BB1C65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5</w:t>
      </w:r>
      <w:r w:rsidR="00BB1C65" w:rsidRPr="00AF32A2">
        <w:rPr>
          <w:rFonts w:eastAsia="Calibri"/>
          <w:sz w:val="27"/>
          <w:szCs w:val="27"/>
        </w:rPr>
        <w:t>. Контроль за выполнением распоряжения оставляю за собой.</w:t>
      </w:r>
    </w:p>
    <w:p w:rsidR="00167648" w:rsidRPr="00AF32A2" w:rsidRDefault="00167648" w:rsidP="00167648">
      <w:pPr>
        <w:jc w:val="both"/>
        <w:rPr>
          <w:sz w:val="27"/>
          <w:szCs w:val="27"/>
        </w:rPr>
      </w:pPr>
    </w:p>
    <w:p w:rsidR="00167648" w:rsidRPr="009E2239" w:rsidRDefault="00167648" w:rsidP="00167648">
      <w:pPr>
        <w:ind w:right="-365"/>
        <w:jc w:val="both"/>
        <w:rPr>
          <w:sz w:val="28"/>
          <w:szCs w:val="28"/>
        </w:rPr>
      </w:pPr>
    </w:p>
    <w:p w:rsidR="00167648" w:rsidRPr="009E2239" w:rsidRDefault="00505FD4" w:rsidP="00E4135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167648" w:rsidRPr="009E2239" w:rsidRDefault="00167648" w:rsidP="00167648">
      <w:pPr>
        <w:ind w:right="-365"/>
        <w:jc w:val="both"/>
        <w:rPr>
          <w:sz w:val="28"/>
          <w:szCs w:val="28"/>
        </w:rPr>
      </w:pPr>
    </w:p>
    <w:p w:rsidR="00167648" w:rsidRDefault="00167648" w:rsidP="00167648">
      <w:pPr>
        <w:ind w:right="-365"/>
        <w:jc w:val="both"/>
        <w:rPr>
          <w:sz w:val="28"/>
        </w:rPr>
      </w:pPr>
    </w:p>
    <w:p w:rsidR="009E2239" w:rsidRDefault="009E2239" w:rsidP="00167648">
      <w:pPr>
        <w:ind w:right="-365"/>
        <w:jc w:val="both"/>
        <w:rPr>
          <w:sz w:val="28"/>
        </w:rPr>
      </w:pPr>
    </w:p>
    <w:p w:rsidR="009E2239" w:rsidRDefault="009E2239" w:rsidP="00167648">
      <w:pPr>
        <w:ind w:right="-365"/>
        <w:jc w:val="both"/>
        <w:rPr>
          <w:sz w:val="28"/>
        </w:rPr>
      </w:pPr>
    </w:p>
    <w:p w:rsidR="009E2239" w:rsidRDefault="009E2239" w:rsidP="00167648">
      <w:pPr>
        <w:ind w:right="-365"/>
        <w:jc w:val="both"/>
        <w:rPr>
          <w:sz w:val="28"/>
        </w:rPr>
      </w:pPr>
    </w:p>
    <w:p w:rsidR="008C0C8E" w:rsidRDefault="008C0C8E" w:rsidP="00167648">
      <w:pPr>
        <w:ind w:right="-365"/>
        <w:jc w:val="both"/>
        <w:rPr>
          <w:sz w:val="28"/>
        </w:rPr>
      </w:pPr>
    </w:p>
    <w:p w:rsidR="008C0C8E" w:rsidRDefault="008C0C8E" w:rsidP="00167648">
      <w:pPr>
        <w:ind w:right="-365"/>
        <w:jc w:val="both"/>
        <w:rPr>
          <w:sz w:val="28"/>
        </w:rPr>
      </w:pPr>
    </w:p>
    <w:p w:rsidR="008C0C8E" w:rsidRDefault="008C0C8E" w:rsidP="00167648">
      <w:pPr>
        <w:ind w:right="-365"/>
        <w:jc w:val="both"/>
        <w:rPr>
          <w:sz w:val="28"/>
        </w:rPr>
      </w:pPr>
    </w:p>
    <w:p w:rsidR="008C0C8E" w:rsidRDefault="008C0C8E" w:rsidP="00167648">
      <w:pPr>
        <w:ind w:right="-365"/>
        <w:jc w:val="both"/>
        <w:rPr>
          <w:sz w:val="28"/>
        </w:rPr>
      </w:pPr>
    </w:p>
    <w:p w:rsidR="008C0C8E" w:rsidRDefault="008C0C8E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  <w:bookmarkStart w:id="0" w:name="_GoBack"/>
      <w:bookmarkEnd w:id="0"/>
    </w:p>
    <w:p w:rsidR="00AF32A2" w:rsidRDefault="00AF32A2" w:rsidP="00167648">
      <w:pPr>
        <w:ind w:right="-365"/>
        <w:jc w:val="both"/>
        <w:rPr>
          <w:sz w:val="28"/>
        </w:rPr>
      </w:pPr>
    </w:p>
    <w:p w:rsidR="00AF32A2" w:rsidRDefault="00AF32A2" w:rsidP="00167648">
      <w:pPr>
        <w:ind w:right="-365"/>
        <w:jc w:val="both"/>
        <w:rPr>
          <w:sz w:val="28"/>
        </w:rPr>
      </w:pPr>
    </w:p>
    <w:p w:rsidR="00F70540" w:rsidRDefault="00F70540" w:rsidP="00167648">
      <w:pPr>
        <w:ind w:right="-365"/>
        <w:jc w:val="both"/>
        <w:rPr>
          <w:sz w:val="28"/>
        </w:rPr>
      </w:pPr>
    </w:p>
    <w:p w:rsidR="00037834" w:rsidRDefault="00167648" w:rsidP="001676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Колегова Оксана Наилевна </w:t>
      </w:r>
    </w:p>
    <w:p w:rsidR="00167648" w:rsidRDefault="00167648" w:rsidP="0016764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</w:t>
      </w:r>
      <w:proofErr w:type="gramEnd"/>
      <w:r>
        <w:rPr>
          <w:sz w:val="20"/>
          <w:szCs w:val="20"/>
        </w:rPr>
        <w:t xml:space="preserve"> (3462)522077</w:t>
      </w:r>
    </w:p>
    <w:sectPr w:rsidR="00167648" w:rsidSect="00F70540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48"/>
    <w:rsid w:val="000029E1"/>
    <w:rsid w:val="00003C9A"/>
    <w:rsid w:val="0001251C"/>
    <w:rsid w:val="00015D0D"/>
    <w:rsid w:val="0003391F"/>
    <w:rsid w:val="00037834"/>
    <w:rsid w:val="00053736"/>
    <w:rsid w:val="000539B7"/>
    <w:rsid w:val="000614B2"/>
    <w:rsid w:val="000628BA"/>
    <w:rsid w:val="00095539"/>
    <w:rsid w:val="000B19DC"/>
    <w:rsid w:val="000D1593"/>
    <w:rsid w:val="000D32DE"/>
    <w:rsid w:val="000E1914"/>
    <w:rsid w:val="000E3A3B"/>
    <w:rsid w:val="000E4E75"/>
    <w:rsid w:val="00115F73"/>
    <w:rsid w:val="001200F0"/>
    <w:rsid w:val="001556E6"/>
    <w:rsid w:val="00165967"/>
    <w:rsid w:val="00166F98"/>
    <w:rsid w:val="00167648"/>
    <w:rsid w:val="00175428"/>
    <w:rsid w:val="00187A26"/>
    <w:rsid w:val="00196A76"/>
    <w:rsid w:val="00197A33"/>
    <w:rsid w:val="001A0DE7"/>
    <w:rsid w:val="001A10BC"/>
    <w:rsid w:val="001C7649"/>
    <w:rsid w:val="001E19A5"/>
    <w:rsid w:val="00207485"/>
    <w:rsid w:val="00231922"/>
    <w:rsid w:val="0023382D"/>
    <w:rsid w:val="002347BF"/>
    <w:rsid w:val="00234DA5"/>
    <w:rsid w:val="00235E52"/>
    <w:rsid w:val="002400B0"/>
    <w:rsid w:val="0024521B"/>
    <w:rsid w:val="002653DB"/>
    <w:rsid w:val="00266E7C"/>
    <w:rsid w:val="002725B4"/>
    <w:rsid w:val="002768E0"/>
    <w:rsid w:val="0027709F"/>
    <w:rsid w:val="0028371D"/>
    <w:rsid w:val="002A2B52"/>
    <w:rsid w:val="002A5750"/>
    <w:rsid w:val="002A6C78"/>
    <w:rsid w:val="002A7A8C"/>
    <w:rsid w:val="002A7F35"/>
    <w:rsid w:val="002B5558"/>
    <w:rsid w:val="002C66C4"/>
    <w:rsid w:val="002D69CF"/>
    <w:rsid w:val="002D7E0C"/>
    <w:rsid w:val="002E7A77"/>
    <w:rsid w:val="00301AEF"/>
    <w:rsid w:val="00321E2A"/>
    <w:rsid w:val="003321FA"/>
    <w:rsid w:val="0034162C"/>
    <w:rsid w:val="00351472"/>
    <w:rsid w:val="00360326"/>
    <w:rsid w:val="00380B4F"/>
    <w:rsid w:val="00387D53"/>
    <w:rsid w:val="00394E49"/>
    <w:rsid w:val="00395D41"/>
    <w:rsid w:val="00395F25"/>
    <w:rsid w:val="003A73EB"/>
    <w:rsid w:val="003A7B24"/>
    <w:rsid w:val="003D7077"/>
    <w:rsid w:val="003F0744"/>
    <w:rsid w:val="00403E80"/>
    <w:rsid w:val="00407922"/>
    <w:rsid w:val="00432C34"/>
    <w:rsid w:val="004461E3"/>
    <w:rsid w:val="00446450"/>
    <w:rsid w:val="00455D2B"/>
    <w:rsid w:val="00457F11"/>
    <w:rsid w:val="00464E9C"/>
    <w:rsid w:val="00471CBC"/>
    <w:rsid w:val="00486BBE"/>
    <w:rsid w:val="0049099F"/>
    <w:rsid w:val="00497435"/>
    <w:rsid w:val="004B34CC"/>
    <w:rsid w:val="004B5819"/>
    <w:rsid w:val="004B63FA"/>
    <w:rsid w:val="004C4949"/>
    <w:rsid w:val="004D37BD"/>
    <w:rsid w:val="004F440E"/>
    <w:rsid w:val="00505FD4"/>
    <w:rsid w:val="00512FA4"/>
    <w:rsid w:val="00522E24"/>
    <w:rsid w:val="00526C4B"/>
    <w:rsid w:val="00552649"/>
    <w:rsid w:val="00552D97"/>
    <w:rsid w:val="00581EB5"/>
    <w:rsid w:val="00592FF7"/>
    <w:rsid w:val="00595814"/>
    <w:rsid w:val="005B548D"/>
    <w:rsid w:val="005D09B8"/>
    <w:rsid w:val="005E0082"/>
    <w:rsid w:val="005E208A"/>
    <w:rsid w:val="00607D98"/>
    <w:rsid w:val="006139B0"/>
    <w:rsid w:val="006163EE"/>
    <w:rsid w:val="006231A2"/>
    <w:rsid w:val="00630EA9"/>
    <w:rsid w:val="00632375"/>
    <w:rsid w:val="00646EE0"/>
    <w:rsid w:val="006542E4"/>
    <w:rsid w:val="006565A0"/>
    <w:rsid w:val="00662116"/>
    <w:rsid w:val="006939E0"/>
    <w:rsid w:val="006B277A"/>
    <w:rsid w:val="006B7E53"/>
    <w:rsid w:val="006D4629"/>
    <w:rsid w:val="006E2D4C"/>
    <w:rsid w:val="007007DA"/>
    <w:rsid w:val="00704089"/>
    <w:rsid w:val="007069FE"/>
    <w:rsid w:val="007402F3"/>
    <w:rsid w:val="00743F5C"/>
    <w:rsid w:val="0074545B"/>
    <w:rsid w:val="00747298"/>
    <w:rsid w:val="00747B31"/>
    <w:rsid w:val="007506C2"/>
    <w:rsid w:val="00777920"/>
    <w:rsid w:val="00790668"/>
    <w:rsid w:val="00791A8C"/>
    <w:rsid w:val="007A4444"/>
    <w:rsid w:val="007A49A1"/>
    <w:rsid w:val="007A59B9"/>
    <w:rsid w:val="007A774C"/>
    <w:rsid w:val="007D55A4"/>
    <w:rsid w:val="007E2C8A"/>
    <w:rsid w:val="007E699A"/>
    <w:rsid w:val="007F1A13"/>
    <w:rsid w:val="00801A01"/>
    <w:rsid w:val="00805A28"/>
    <w:rsid w:val="00820968"/>
    <w:rsid w:val="00820BB4"/>
    <w:rsid w:val="0082199F"/>
    <w:rsid w:val="00826830"/>
    <w:rsid w:val="00835E4C"/>
    <w:rsid w:val="00844383"/>
    <w:rsid w:val="00845B3F"/>
    <w:rsid w:val="008503DE"/>
    <w:rsid w:val="00855252"/>
    <w:rsid w:val="008577F6"/>
    <w:rsid w:val="008705AD"/>
    <w:rsid w:val="008763DF"/>
    <w:rsid w:val="008809C5"/>
    <w:rsid w:val="00892E93"/>
    <w:rsid w:val="00894B5C"/>
    <w:rsid w:val="008956C3"/>
    <w:rsid w:val="00896C22"/>
    <w:rsid w:val="00897978"/>
    <w:rsid w:val="00897A6F"/>
    <w:rsid w:val="008A3FC9"/>
    <w:rsid w:val="008C0C8E"/>
    <w:rsid w:val="008D2DFC"/>
    <w:rsid w:val="008D6BFF"/>
    <w:rsid w:val="008E2C86"/>
    <w:rsid w:val="008E5D55"/>
    <w:rsid w:val="008F59C9"/>
    <w:rsid w:val="0092143D"/>
    <w:rsid w:val="009271F7"/>
    <w:rsid w:val="009379B1"/>
    <w:rsid w:val="00940153"/>
    <w:rsid w:val="00951B6F"/>
    <w:rsid w:val="0096503D"/>
    <w:rsid w:val="0096677C"/>
    <w:rsid w:val="00967508"/>
    <w:rsid w:val="00970275"/>
    <w:rsid w:val="009769BB"/>
    <w:rsid w:val="00976A89"/>
    <w:rsid w:val="00992B44"/>
    <w:rsid w:val="00992E91"/>
    <w:rsid w:val="0099564F"/>
    <w:rsid w:val="009A69C3"/>
    <w:rsid w:val="009B3C25"/>
    <w:rsid w:val="009B552D"/>
    <w:rsid w:val="009B7B8C"/>
    <w:rsid w:val="009E2239"/>
    <w:rsid w:val="009F65AF"/>
    <w:rsid w:val="009F6BD4"/>
    <w:rsid w:val="00A122BE"/>
    <w:rsid w:val="00A1540F"/>
    <w:rsid w:val="00A17C4E"/>
    <w:rsid w:val="00A2097D"/>
    <w:rsid w:val="00A27806"/>
    <w:rsid w:val="00A42103"/>
    <w:rsid w:val="00A46BAC"/>
    <w:rsid w:val="00A53F6A"/>
    <w:rsid w:val="00A7663A"/>
    <w:rsid w:val="00A77B1E"/>
    <w:rsid w:val="00A93940"/>
    <w:rsid w:val="00A944F2"/>
    <w:rsid w:val="00A97BC6"/>
    <w:rsid w:val="00AB4E61"/>
    <w:rsid w:val="00AD3B7F"/>
    <w:rsid w:val="00AE0873"/>
    <w:rsid w:val="00AF32A2"/>
    <w:rsid w:val="00B0103C"/>
    <w:rsid w:val="00B17826"/>
    <w:rsid w:val="00B2322D"/>
    <w:rsid w:val="00B32466"/>
    <w:rsid w:val="00B45D92"/>
    <w:rsid w:val="00B6173D"/>
    <w:rsid w:val="00B65A2D"/>
    <w:rsid w:val="00B835A7"/>
    <w:rsid w:val="00B9063D"/>
    <w:rsid w:val="00B9305B"/>
    <w:rsid w:val="00BB159F"/>
    <w:rsid w:val="00BB1C65"/>
    <w:rsid w:val="00BB519E"/>
    <w:rsid w:val="00BB7500"/>
    <w:rsid w:val="00BB7B7F"/>
    <w:rsid w:val="00BC44C8"/>
    <w:rsid w:val="00BC620A"/>
    <w:rsid w:val="00BD7586"/>
    <w:rsid w:val="00BE477F"/>
    <w:rsid w:val="00BE4C88"/>
    <w:rsid w:val="00BE69F8"/>
    <w:rsid w:val="00BF22BD"/>
    <w:rsid w:val="00C0393E"/>
    <w:rsid w:val="00C049E7"/>
    <w:rsid w:val="00C0603C"/>
    <w:rsid w:val="00C069E3"/>
    <w:rsid w:val="00C12111"/>
    <w:rsid w:val="00C258A7"/>
    <w:rsid w:val="00C42270"/>
    <w:rsid w:val="00C505D3"/>
    <w:rsid w:val="00C51ABD"/>
    <w:rsid w:val="00C53DF6"/>
    <w:rsid w:val="00C70066"/>
    <w:rsid w:val="00C70DA9"/>
    <w:rsid w:val="00C72FD6"/>
    <w:rsid w:val="00C76565"/>
    <w:rsid w:val="00C83CDF"/>
    <w:rsid w:val="00CA0046"/>
    <w:rsid w:val="00CA7921"/>
    <w:rsid w:val="00CB0E6E"/>
    <w:rsid w:val="00CB167E"/>
    <w:rsid w:val="00CB56C5"/>
    <w:rsid w:val="00CB61AB"/>
    <w:rsid w:val="00CC2CAD"/>
    <w:rsid w:val="00CC302D"/>
    <w:rsid w:val="00CC6286"/>
    <w:rsid w:val="00CF0226"/>
    <w:rsid w:val="00D02BF9"/>
    <w:rsid w:val="00D170AE"/>
    <w:rsid w:val="00D237A2"/>
    <w:rsid w:val="00D34024"/>
    <w:rsid w:val="00D414DD"/>
    <w:rsid w:val="00D5354E"/>
    <w:rsid w:val="00D5443E"/>
    <w:rsid w:val="00D622F9"/>
    <w:rsid w:val="00D8011C"/>
    <w:rsid w:val="00D81E12"/>
    <w:rsid w:val="00D82DB3"/>
    <w:rsid w:val="00D92AE4"/>
    <w:rsid w:val="00DA6B77"/>
    <w:rsid w:val="00DC0F74"/>
    <w:rsid w:val="00DC5C8B"/>
    <w:rsid w:val="00DD41BB"/>
    <w:rsid w:val="00DE694C"/>
    <w:rsid w:val="00E009BF"/>
    <w:rsid w:val="00E05135"/>
    <w:rsid w:val="00E302C2"/>
    <w:rsid w:val="00E3403B"/>
    <w:rsid w:val="00E36FFF"/>
    <w:rsid w:val="00E375AF"/>
    <w:rsid w:val="00E4135F"/>
    <w:rsid w:val="00E52D47"/>
    <w:rsid w:val="00E5598C"/>
    <w:rsid w:val="00E81288"/>
    <w:rsid w:val="00E82C19"/>
    <w:rsid w:val="00E82E44"/>
    <w:rsid w:val="00E95FF8"/>
    <w:rsid w:val="00EA4173"/>
    <w:rsid w:val="00EC2DC1"/>
    <w:rsid w:val="00F03BED"/>
    <w:rsid w:val="00F34DB0"/>
    <w:rsid w:val="00F46555"/>
    <w:rsid w:val="00F61720"/>
    <w:rsid w:val="00F663D0"/>
    <w:rsid w:val="00F70540"/>
    <w:rsid w:val="00F72C4C"/>
    <w:rsid w:val="00F75379"/>
    <w:rsid w:val="00F83D49"/>
    <w:rsid w:val="00F96E66"/>
    <w:rsid w:val="00FA6779"/>
    <w:rsid w:val="00FB0FAA"/>
    <w:rsid w:val="00FB2B66"/>
    <w:rsid w:val="00FC50D8"/>
    <w:rsid w:val="00FD56EC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F621F-DA21-4216-A3B6-DC84B86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64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F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E3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677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667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kolegova_on</dc:creator>
  <cp:lastModifiedBy>Мельничану Лилия Николаевна</cp:lastModifiedBy>
  <cp:revision>8</cp:revision>
  <cp:lastPrinted>2019-12-06T03:15:00Z</cp:lastPrinted>
  <dcterms:created xsi:type="dcterms:W3CDTF">2019-12-03T09:28:00Z</dcterms:created>
  <dcterms:modified xsi:type="dcterms:W3CDTF">2019-12-11T11:37:00Z</dcterms:modified>
</cp:coreProperties>
</file>