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92" w:rsidRDefault="003F4592" w:rsidP="003F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3F4592" w:rsidRDefault="003F4592" w:rsidP="003F459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3F4592" w:rsidRPr="007C7FBF" w:rsidRDefault="003F4592" w:rsidP="003F45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17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F4592" w:rsidRDefault="003F4592" w:rsidP="003F45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92" w:rsidRPr="003E7C96" w:rsidRDefault="003F4592" w:rsidP="003F4592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7236E" wp14:editId="2AE6E577">
            <wp:extent cx="5940425" cy="2672615"/>
            <wp:effectExtent l="0" t="0" r="3175" b="0"/>
            <wp:docPr id="35" name="Рисунок 35" descr="C:\Users\andronov_vn\Desktop\РАБОЧИЙ ПОРТФЕЛЬ\РЕКЛАМА\Новая папка (2)\IMG_20220422_12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РАБОЧИЙ ПОРТФЕЛЬ\РЕКЛАМА\Новая папка (2)\IMG_20220422_121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3F4592" w:rsidRDefault="009B2D8A" w:rsidP="003F4592"/>
    <w:sectPr w:rsidR="009B2D8A" w:rsidRPr="003F459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27" w:rsidRDefault="003C1427" w:rsidP="00B61482">
      <w:pPr>
        <w:spacing w:after="0" w:line="240" w:lineRule="auto"/>
      </w:pPr>
      <w:r>
        <w:separator/>
      </w:r>
    </w:p>
  </w:endnote>
  <w:endnote w:type="continuationSeparator" w:id="0">
    <w:p w:rsidR="003C1427" w:rsidRDefault="003C142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27" w:rsidRDefault="003C1427" w:rsidP="00B61482">
      <w:pPr>
        <w:spacing w:after="0" w:line="240" w:lineRule="auto"/>
      </w:pPr>
      <w:r>
        <w:separator/>
      </w:r>
    </w:p>
  </w:footnote>
  <w:footnote w:type="continuationSeparator" w:id="0">
    <w:p w:rsidR="003C1427" w:rsidRDefault="003C142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C1427"/>
    <w:rsid w:val="003D473E"/>
    <w:rsid w:val="003E455B"/>
    <w:rsid w:val="003E7C96"/>
    <w:rsid w:val="003F03FE"/>
    <w:rsid w:val="003F4592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CA0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2022-05-26T11:36:00Z</dcterms:modified>
</cp:coreProperties>
</file>