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96" w:rsidRPr="00990B0C" w:rsidRDefault="00365711" w:rsidP="00E824D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bookmarkStart w:id="0" w:name="_GoBack"/>
      <w:bookmarkEnd w:id="0"/>
      <w:r w:rsidRPr="0036571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Расписание мероприятий</w:t>
      </w:r>
    </w:p>
    <w:p w:rsidR="00365711" w:rsidRPr="00365711" w:rsidRDefault="00365711" w:rsidP="0036571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65711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 8</w:t>
      </w:r>
    </w:p>
    <w:p w:rsidR="00365711" w:rsidRPr="00365711" w:rsidRDefault="00E824D1" w:rsidP="00365711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</w:rPr>
        <w:pict>
          <v:roundrect id="_x0000_s1044" style="position:absolute;margin-left:487pt;margin-top:1.85pt;width:125.7pt;height:27.85pt;z-index:2516776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5" style="position:absolute;margin-left:612.7pt;margin-top:1.85pt;width:108.95pt;height:27.8pt;z-index:25167872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Default="00365711" w:rsidP="00365711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3" style="position:absolute;margin-left:319.85pt;margin-top:1.85pt;width:167.15pt;height:27.85pt;z-index:25167667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2" style="position:absolute;margin-left:141.8pt;margin-top:1.85pt;width:178.05pt;height:27.85pt;z-index:25167564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1" style="position:absolute;margin-left:65.75pt;margin-top:1.85pt;width:76.05pt;height:27.85pt;z-index:2516746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Pr="00F35B31" w:rsidRDefault="00365711" w:rsidP="003657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365711" w:rsidRPr="00F35B31" w:rsidRDefault="00365711" w:rsidP="0036571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0" style="position:absolute;margin-left:-1.1pt;margin-top:1.9pt;width:66.85pt;height:27.85pt;z-index:2516736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5711" w:rsidRPr="00F35B31" w:rsidRDefault="00365711" w:rsidP="0036571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365711" w:rsidRPr="00365711" w:rsidRDefault="00365711" w:rsidP="00365711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402"/>
        <w:gridCol w:w="3402"/>
        <w:gridCol w:w="2410"/>
        <w:gridCol w:w="2268"/>
      </w:tblGrid>
      <w:tr w:rsidR="00365711" w:rsidRPr="00365711" w:rsidTr="00253981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127982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BF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населением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9C2652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65711" w:rsidRPr="00365711" w:rsidTr="00253981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127982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председателем ТОС №</w:t>
            </w:r>
            <w:r w:rsidR="00753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BF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населением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9C2652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0F17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Комлева Э.А. Дмитриева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Н.Ф.</w:t>
            </w:r>
          </w:p>
        </w:tc>
      </w:tr>
      <w:tr w:rsidR="00365711" w:rsidRPr="00365711" w:rsidTr="00253981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работе по созданию Советов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65711" w:rsidRPr="00365711" w:rsidTr="0025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по интересам «Домовенок»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7" w:rsidRDefault="00365711" w:rsidP="0036571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</w:t>
            </w:r>
          </w:p>
          <w:p w:rsidR="00365711" w:rsidRPr="00365711" w:rsidRDefault="00365711" w:rsidP="0036571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</w:t>
            </w:r>
            <w:r w:rsidR="00155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D5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B96026" w:rsidP="00253981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Гебенсбауэр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</w:p>
        </w:tc>
      </w:tr>
      <w:tr w:rsidR="00365711" w:rsidRPr="00365711" w:rsidTr="0025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FF13B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</w:t>
            </w:r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 ТОС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7" w:rsidRDefault="00365711" w:rsidP="0036571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</w:t>
            </w:r>
          </w:p>
          <w:p w:rsidR="00365711" w:rsidRPr="00365711" w:rsidRDefault="00365711" w:rsidP="0036571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</w:t>
            </w:r>
            <w:r w:rsidR="00155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</w:t>
            </w:r>
            <w:r w:rsidR="00D5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0F17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365711" w:rsidRPr="00365711" w:rsidTr="00253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FF13B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</w:t>
            </w:r>
            <w:r w:rsidR="00365711"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8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кино</w:t>
            </w:r>
          </w:p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155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Набережный,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253981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11" w:rsidRPr="00365711" w:rsidRDefault="00365711" w:rsidP="000F17B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B96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</w:tc>
      </w:tr>
    </w:tbl>
    <w:p w:rsidR="00B96026" w:rsidRDefault="00B96026" w:rsidP="00B9602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B96026" w:rsidRDefault="00B96026" w:rsidP="00B9602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365711" w:rsidRDefault="00365711" w:rsidP="00B9602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365711">
        <w:rPr>
          <w:rFonts w:ascii="Times New Roman" w:eastAsia="Times New Roman" w:hAnsi="Times New Roman" w:cs="Times New Roman"/>
          <w:b/>
          <w:szCs w:val="28"/>
        </w:rPr>
        <w:t>Подробную информацию можно получить в пункте по работе с населением №8</w:t>
      </w:r>
      <w:r w:rsidR="00990B0C">
        <w:rPr>
          <w:rFonts w:ascii="Times New Roman" w:eastAsia="Times New Roman" w:hAnsi="Times New Roman" w:cs="Times New Roman"/>
          <w:b/>
          <w:szCs w:val="28"/>
        </w:rPr>
        <w:t xml:space="preserve"> (ул. Щепеткина, </w:t>
      </w:r>
      <w:r w:rsidR="00897C3E">
        <w:rPr>
          <w:rFonts w:ascii="Times New Roman" w:eastAsia="Times New Roman" w:hAnsi="Times New Roman" w:cs="Times New Roman"/>
          <w:b/>
          <w:szCs w:val="28"/>
        </w:rPr>
        <w:t xml:space="preserve">д. </w:t>
      </w:r>
      <w:r w:rsidR="00990B0C">
        <w:rPr>
          <w:rFonts w:ascii="Times New Roman" w:eastAsia="Times New Roman" w:hAnsi="Times New Roman" w:cs="Times New Roman"/>
          <w:b/>
          <w:szCs w:val="28"/>
        </w:rPr>
        <w:t>14)</w:t>
      </w:r>
      <w:r w:rsidRPr="00365711">
        <w:rPr>
          <w:rFonts w:ascii="Times New Roman" w:eastAsia="Times New Roman" w:hAnsi="Times New Roman" w:cs="Times New Roman"/>
          <w:b/>
          <w:szCs w:val="28"/>
        </w:rPr>
        <w:t xml:space="preserve"> или по телефону: </w:t>
      </w:r>
      <w:r w:rsidR="000F17BF">
        <w:rPr>
          <w:rFonts w:ascii="Times New Roman" w:eastAsia="Times New Roman" w:hAnsi="Times New Roman" w:cs="Times New Roman"/>
          <w:b/>
          <w:szCs w:val="28"/>
        </w:rPr>
        <w:t>(3462)</w:t>
      </w:r>
      <w:r w:rsidRPr="00365711">
        <w:rPr>
          <w:rFonts w:ascii="Times New Roman" w:eastAsia="Times New Roman" w:hAnsi="Times New Roman" w:cs="Times New Roman"/>
          <w:b/>
          <w:szCs w:val="28"/>
        </w:rPr>
        <w:t>21-25-50</w:t>
      </w:r>
    </w:p>
    <w:p w:rsidR="00B96026" w:rsidRPr="00365711" w:rsidRDefault="00B96026" w:rsidP="00B96026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Новожилова Любовь Васильевна</w:t>
      </w: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93771C" w:rsidRPr="0093771C" w:rsidRDefault="0093771C" w:rsidP="0093771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3771C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93771C" w:rsidRPr="0093771C" w:rsidRDefault="0093771C" w:rsidP="0093771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93771C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 9</w:t>
      </w:r>
    </w:p>
    <w:p w:rsidR="0093771C" w:rsidRPr="0093771C" w:rsidRDefault="00E824D1" w:rsidP="0093771C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</w:rPr>
        <w:pict>
          <v:roundrect id="_x0000_s1050" style="position:absolute;margin-left:487pt;margin-top:1.85pt;width:129.55pt;height:27.85pt;z-index:25168486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9" style="position:absolute;margin-left:311.55pt;margin-top:1.85pt;width:175.45pt;height:27.85pt;z-index:25168384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8" style="position:absolute;margin-left:129.95pt;margin-top:1.85pt;width:181.6pt;height:27.85pt;z-index:25168281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7" style="position:absolute;margin-left:55.95pt;margin-top:1.85pt;width:74pt;height:27.85pt;z-index:25168179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Pr="00F35B31" w:rsidRDefault="0093771C" w:rsidP="00937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93771C" w:rsidRPr="00F35B31" w:rsidRDefault="0093771C" w:rsidP="0093771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51" style="position:absolute;margin-left:616.55pt;margin-top:1.85pt;width:105.1pt;height:27.8pt;z-index:2516858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Default="0093771C" w:rsidP="0093771C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46" style="position:absolute;margin-left:-1.1pt;margin-top:1.9pt;width:57.05pt;height:27.85pt;z-index:25168076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93771C" w:rsidRPr="00F35B31" w:rsidRDefault="0093771C" w:rsidP="0093771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93771C" w:rsidRPr="0093771C" w:rsidRDefault="0093771C" w:rsidP="0093771C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3771C" w:rsidRPr="0093771C" w:rsidTr="008F69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3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Дружбы,</w:t>
            </w:r>
            <w:r w:rsidR="00F33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</w:t>
            </w:r>
            <w:r w:rsidR="000751E0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3771C" w:rsidRPr="0093771C" w:rsidTr="008F69DD">
        <w:trPr>
          <w:trHeight w:val="6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0751E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B435CA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E0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«Я вспоминаю звуки сентября…»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89" w:rsidRDefault="00D7436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93771C" w:rsidRPr="0093771C" w:rsidRDefault="00D7436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населением № 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C2652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1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</w:t>
            </w:r>
            <w:r w:rsidR="000751E0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Активисты пункта</w:t>
            </w:r>
          </w:p>
        </w:tc>
      </w:tr>
      <w:tr w:rsidR="0093771C" w:rsidRPr="0093771C" w:rsidTr="008F69DD">
        <w:trPr>
          <w:trHeight w:val="8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0751E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43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 между дворовыми командами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D7436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 w:rsidR="000A4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135B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</w:t>
            </w:r>
            <w:r w:rsidR="000751E0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3771C" w:rsidRPr="0093771C" w:rsidRDefault="0093771C" w:rsidP="00135B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93771C" w:rsidRPr="0093771C" w:rsidTr="008F69DD">
        <w:trPr>
          <w:trHeight w:val="5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0751E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43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 В гости в природу»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135B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0"/>
              </w:rPr>
              <w:t>Пушкарева</w:t>
            </w:r>
            <w:r w:rsidR="00135B5C" w:rsidRPr="0093771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Г.Н.</w:t>
            </w:r>
          </w:p>
        </w:tc>
      </w:tr>
      <w:tr w:rsidR="0093771C" w:rsidRPr="0093771C" w:rsidTr="008F69DD">
        <w:trPr>
          <w:trHeight w:val="9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0751E0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435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93771C" w:rsidRPr="0093771C" w:rsidRDefault="005C4466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Загляни на огонек</w:t>
            </w:r>
          </w:p>
          <w:p w:rsidR="0093771C" w:rsidRPr="0093771C" w:rsidRDefault="005C4466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Лукошко рецептов»»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89" w:rsidRDefault="005C4466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93771C" w:rsidRPr="0093771C" w:rsidRDefault="005C4466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населением № 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8F69D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135B5C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</w:t>
            </w:r>
            <w:r w:rsidR="00135B5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3771C" w:rsidRPr="0093771C" w:rsidTr="000751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127982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771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25312D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Галерея-кино</w:t>
            </w:r>
          </w:p>
          <w:p w:rsidR="0093771C" w:rsidRPr="0093771C" w:rsidRDefault="0093771C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D74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Набережный,7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0751E0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1C" w:rsidRPr="0093771C" w:rsidRDefault="0093771C" w:rsidP="000751E0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</w:t>
            </w:r>
            <w:r w:rsidR="00135B5C" w:rsidRPr="009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5C4466" w:rsidRPr="00B24820" w:rsidRDefault="005C4466" w:rsidP="0093771C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93771C" w:rsidRPr="00B24820" w:rsidRDefault="0093771C" w:rsidP="00B24820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93771C">
        <w:rPr>
          <w:rFonts w:ascii="Times New Roman" w:eastAsia="Times New Roman" w:hAnsi="Times New Roman" w:cs="Times New Roman"/>
          <w:b/>
          <w:szCs w:val="28"/>
        </w:rPr>
        <w:t>Подробную информацию можно получить в пункте по работе с населением №9</w:t>
      </w:r>
      <w:r w:rsidR="00135B5C" w:rsidRPr="00B24820">
        <w:rPr>
          <w:rFonts w:ascii="Times New Roman" w:eastAsia="Times New Roman" w:hAnsi="Times New Roman" w:cs="Times New Roman"/>
          <w:b/>
          <w:szCs w:val="28"/>
        </w:rPr>
        <w:t xml:space="preserve"> (ул. Щепеткина, д.14)</w:t>
      </w:r>
      <w:r w:rsidRPr="0093771C">
        <w:rPr>
          <w:rFonts w:ascii="Times New Roman" w:eastAsia="Times New Roman" w:hAnsi="Times New Roman" w:cs="Times New Roman"/>
          <w:b/>
          <w:szCs w:val="28"/>
        </w:rPr>
        <w:t xml:space="preserve"> или по телефону: </w:t>
      </w:r>
      <w:r w:rsidR="000F17BF">
        <w:rPr>
          <w:rFonts w:ascii="Times New Roman" w:eastAsia="Times New Roman" w:hAnsi="Times New Roman" w:cs="Times New Roman"/>
          <w:b/>
          <w:szCs w:val="28"/>
        </w:rPr>
        <w:t>(3462)</w:t>
      </w:r>
      <w:r w:rsidRPr="0093771C">
        <w:rPr>
          <w:rFonts w:ascii="Times New Roman" w:eastAsia="Times New Roman" w:hAnsi="Times New Roman" w:cs="Times New Roman"/>
          <w:b/>
          <w:szCs w:val="28"/>
        </w:rPr>
        <w:t>21-25-50</w:t>
      </w:r>
      <w:r w:rsidRPr="0093771C">
        <w:rPr>
          <w:rFonts w:ascii="Times New Roman" w:eastAsia="Times New Roman" w:hAnsi="Times New Roman" w:cs="Times New Roman"/>
          <w:b/>
          <w:szCs w:val="28"/>
        </w:rPr>
        <w:tab/>
      </w:r>
    </w:p>
    <w:p w:rsidR="00B24820" w:rsidRPr="0093771C" w:rsidRDefault="00B24820" w:rsidP="00B24820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24820">
        <w:rPr>
          <w:rFonts w:ascii="Times New Roman" w:eastAsia="Times New Roman" w:hAnsi="Times New Roman" w:cs="Times New Roman"/>
          <w:b/>
          <w:szCs w:val="28"/>
        </w:rPr>
        <w:t>Пушкарева Галина Николаевна</w:t>
      </w: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0842C9" w:rsidRDefault="000842C9" w:rsidP="000842C9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 </w:t>
      </w:r>
    </w:p>
    <w:p w:rsidR="000842C9" w:rsidRPr="00E615E8" w:rsidRDefault="000842C9" w:rsidP="000842C9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16</w:t>
      </w:r>
    </w:p>
    <w:p w:rsidR="000842C9" w:rsidRDefault="00E824D1" w:rsidP="000842C9">
      <w:pPr>
        <w:spacing w:after="0"/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7" style="position:absolute;margin-left:607.5pt;margin-top:4.1pt;width:114.2pt;height:27.8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uwpQIAAFUFAAAOAAAAZHJzL2Uyb0RvYy54bWysVM1uEzEQviPxDpbvdJM0/Yu6qaJWRUhV&#10;qdqinh2v3azY9RjbyW44IXEEiWfgGRAStLS8wuaNGHt/WpVKIMRld8bzP/PN7O6VeUYWwtgUVEz7&#10;az1KhOKQpOoypq/OD59tU2IdUwnLQImYLoWle+OnT3YLPRIDmEGWCEPQibKjQsd05pweRZHlM5Ez&#10;uwZaKBRKMDlzyJrLKDGsQO95Fg16vc2oAJNoA1xYi68HtZCOg38pBXcvpbTCkSymmJsLXxO+U/+N&#10;xrtsdGmYnqW8SYP9QxY5SxUG7VwdMMfI3KS/ucpTbsCCdGsc8gikTLkINWA1/d6Das5mTItQCzbH&#10;6q5N9v+55ceLE0PSJKZblCiW44iqz9XV6t3qffWluq6+VjfVzepD9Z1UP/HxU/Wjug2i2+p69RGF&#10;36orsuXbWGg7Qm9n+sQ0nEXS96SUJvd/rJaUofXLrvWidITjY3+wud3b2aCEo2x9Y723GWYT3Vlr&#10;Y91zATnxREwNzFVyivMNbWeLI+swLOq3esj4lOokAuWWmfB5ZOpUSKzZhw3WAW1iPzNkwRAnjHOh&#10;3LovCv0FbW8m0yzrDAd/Nmz0vakISOyM/yJqZxEig3KdcZ4qMI9FT173m5Rlrd92oK7bt8CV0zIM&#10;e9hObArJEgFgoN4Mq/lhiv09YtadMIOrgEuD6+1e4kdmUMQUGoqSGZi3j717fUQoSikpcLViat/M&#10;mRGUZC8UYnenPxz6XQzMcGNrgIy5L5nel6h5vg84lT4eEs0D6fVd1pLSQH6BV2Dio6KIKY6xY8qd&#10;aZl9V6883hEuJpOghvunmTtSZ5q3OPDQOS8vmNENyBzC8xjaNWSjBzCrdf2EFEzmDmQaMOg7Xfe1&#10;mQDuboBSc2f8cbjPB627azj+BQAA//8DAFBLAwQUAAYACAAAACEAzqkAe94AAAALAQAADwAAAGRy&#10;cy9kb3ducmV2LnhtbEyPwU4DIRCG7ya+AxkTbxZEd1vXZRutMfFqNemVLnTZCsMGaIs+vfSkp8mf&#10;+fLPN+0yO0uOOsTRo4DbGQOisfdqxEHA58frzQJITBKVtB61gG8dYdldXrSyUf6E7/q4TgMpJRgb&#10;KcCkNDWUxt5oJ+PMTxrLbueDk6nEMFAV5KmUO0s5YzV1csRywchJr4zuv9YHJyDbt1ztN88/bMXC&#10;/uEl77gZqRDXV/npEUjSOf3BcNYv6tAVp60/oIrElswrXhdWAK/nQM7EfcXvgGwFLMqkXUv//9D9&#10;AgAA//8DAFBLAQItABQABgAIAAAAIQC2gziS/gAAAOEBAAATAAAAAAAAAAAAAAAAAAAAAABbQ29u&#10;dGVudF9UeXBlc10ueG1sUEsBAi0AFAAGAAgAAAAhADj9If/WAAAAlAEAAAsAAAAAAAAAAAAAAAAA&#10;LwEAAF9yZWxzLy5yZWxzUEsBAi0AFAAGAAgAAAAhAFxby7ClAgAAVQUAAA4AAAAAAAAAAAAAAAAA&#10;LgIAAGRycy9lMm9Eb2MueG1sUEsBAi0AFAAGAAgAAAAhAM6pAHveAAAACwEAAA8AAAAAAAAAAAAA&#10;AAAA/w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7">
              <w:txbxContent>
                <w:p w:rsidR="000842C9" w:rsidRPr="00E35CAF" w:rsidRDefault="000842C9" w:rsidP="000842C9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2" style="position:absolute;margin-left:5.55pt;margin-top:4.7pt;width:78.3pt;height:27.8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gzogIAAFQFAAAOAAAAZHJzL2Uyb0RvYy54bWysVN1qFDEUvhd8h5B7O/vb2qWzZWmpCKUt&#10;baXX2UzSHZzJiUl2Z9crwUsFn8FnEEFbW19h9o08yfy01IIi3szk5Px/5zvZ2V3mGVkIY1NQMe1u&#10;dCgRikOSqsuYvjo/ePacEuuYSlgGSsR0JSzdHT99slPokejBDLJEGIJBlB0VOqYz5/QoiiyfiZzZ&#10;DdBCoVKCyZlD0VxGiWEFRs+zqNfpbEYFmEQb4MJavN2vlHQc4kspuDuW0gpHsphibS58TfhO/Tca&#10;77DRpWF6lvK6DPYPVeQsVZi0DbXPHCNzk/4WKk+5AQvSbXDII5Ay5SL0gN10Ow+6OZsxLUIvCI7V&#10;LUz2/4XlR4sTQ9IEZ0eJYjmOqPxcXq3frd+XX8rr8mt5U96sP5TfSfkTLz+VP8rboLotr9cfUfmt&#10;vCJdD2Oh7QijnekTU0sWjx6TpTS5/2O3ZBmgX7XQi6UjHC+3eoNhf0gJR1V/2N/cHvqY0Z2zNta9&#10;EJATf4ipgblKTnG8AXW2OLSusm/s0NlXVNUQTm6VCV9Gpk6FxJYxazd4B7KJvcyQBUOaMM6Fcv06&#10;f7D2bjLNstax92fH2t67ikDE1vkvsrYeITMo1zrnqQLzWPbkdRgDQiYr+waBqm8PgVtOl2HWvWZg&#10;U0hWOH8D1WJYzQ9SxPeQWXfCDG4C7gxutzvGj8ygiCnUJ0pmYN4+du/tkaCopaTAzYqpfTNnRlCS&#10;vVRI3e3uYOBXMQiD4VYPBXNfM72vUfN8D3AqSE+sLhy9vcuaozSQX+AjMPFZUcUUx9wx5c40wp6r&#10;Nh6fES4mk2CG66eZO1Rnmjc88NQ5X14wo2uSOWTnETRbyEYPaFbZ+gkpmMwdyDRw0CNd4VpPAFc3&#10;ULl+ZvzbcF8OVneP4fgXAAAA//8DAFBLAwQUAAYACAAAACEAfdiITdsAAAAHAQAADwAAAGRycy9k&#10;b3ducmV2LnhtbEyOzU7DMBCE70i8g7VI3FonqVKVkE0FRUhcaZG4uvE2TvFPZLut4elxT3AajWY0&#10;87XrZDQ7kw+jswjlvABGtndytAPCx+51tgIWorBSaGcJ4ZsCrLvbm1Y00l3sO523cWB5xIZGIKgY&#10;p4bz0CsyIszdRDZnB+eNiNn6gUsvLnncaF4VxZIbMdr8oMREG0X91/ZkEJJ+S/Xx8/mn2BT++PCS&#10;DpUaOeL9XXp6BBYpxb8yXPEzOnSZae9OVgamEWbLXESo6qzXuFzUwPYIq3IBvGv5f/7uFwAA//8D&#10;AFBLAQItABQABgAIAAAAIQC2gziS/gAAAOEBAAATAAAAAAAAAAAAAAAAAAAAAABbQ29udGVudF9U&#10;eXBlc10ueG1sUEsBAi0AFAAGAAgAAAAhADj9If/WAAAAlAEAAAsAAAAAAAAAAAAAAAAALwEAAF9y&#10;ZWxzLy5yZWxzUEsBAi0AFAAGAAgAAAAhADhoyDOiAgAAVAUAAA4AAAAAAAAAAAAAAAAALgIAAGRy&#10;cy9lMm9Eb2MueG1sUEsBAi0AFAAGAAgAAAAhAH3YiE3bAAAABwEAAA8AAAAAAAAAAAAAAAAA/AQA&#10;AGRycy9kb3ducmV2LnhtbFBLBQYAAAAABAAEAPMAAAAE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2">
              <w:txbxContent>
                <w:p w:rsidR="000842C9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  <w:p w:rsidR="000842C9" w:rsidRPr="00E615E8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6" style="position:absolute;margin-left:482.15pt;margin-top:4.1pt;width:125.35pt;height:27.8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GxogIAAFUFAAAOAAAAZHJzL2Uyb0RvYy54bWysVM1u1DAQviPxDpbvNPvT3dJVs9WqVRFS&#10;1VZtUc9ex+5GJB5jezdZTkgcQeIZeAaEBC0tr5B9I8ZONq1KJRDiksx4/me+mZ3dMs/IQhibgopp&#10;d6NDiVAcklRdxvTV+cGz55RYx1TCMlAipkth6e746ZOdQo9ED2aQJcIQdKLsqNAxnTmnR1Fk+Uzk&#10;zG6AFgqFEkzOHLLmMkoMK9B7nkW9TmcYFWASbYALa/F1vxbScfAvpeDuWEorHMliirm58DXhO/Xf&#10;aLzDRpeG6VnKmzTYP2SRs1Rh0NbVPnOMzE36m6s85QYsSLfBIY9AypSLUANW0+08qOZsxrQItWBz&#10;rG7bZP+fW360ODEkTWI6pESxHEdUfa6uVu9W76sv1XX1tbqpblYfqu+k+omPn6of1W0Q3VbXq48o&#10;/FZdkaFvY6HtCL2d6RPTcBZJ35NSmtz/sVpShtYv29aL0hGOj91Br7fVxwlxlPUH/eH2wDuN7qy1&#10;se6FgJx4IqYG5io5xfmGtrPFoXW1/loPjX1KdRKBcstM+DwydSok1uzDBuuANrGXGbJgiBPGuVCu&#10;38QP2t5MplnWGvb+bNjoe1MRkNga/0XU1iJEBuVa4zxVYB6LnrzuNinLWn/dgbpu3wJXTssw7NBc&#10;/zKFZIkAMFBvhtX8IMX+HjLrTpjBVcCR4Hq7Y/zIDIqYQkNRMgPz9rF3r48IRSklBa5WTO2bOTOC&#10;kuylQuxudzc3/S4GZnOw1UPG3JdM70vUPN8DnEoXD4nmgfT6LluT0kB+gVdg4qOiiCmOsWPKnVkz&#10;e65eebwjXEwmQQ33TzN3qM40X+PAQ+e8vGBGNyBzCM8jWK8hGz2AWa3rJ6RgMncg04DBu742E8Dd&#10;DVBu7ow/Dvf5oHV3Dce/AAAA//8DAFBLAwQUAAYACAAAACEA/J4VrN4AAAAKAQAADwAAAGRycy9k&#10;b3ducmV2LnhtbEyPy07DMBBF90j8gzVI7KiNgbQJcSooQmLbgsTWjadxih+R7baGr8ddwXI0V/ee&#10;0y6zNeSIIY7eCbidMSDoeq9GNwj4eH+9WQCJSToljXco4BsjLLvLi1Y2yp/cGo+bNJBS4mIjBeiU&#10;pobS2Gu0Ms78hK78dj5YmcoZBqqCPJVyayhnrKJWjq4saDnhSmP/tTlYAdm85Yf95/MPW7Gwr1/y&#10;juuRCnF9lZ8egSTM6S8MZ/yCDl1h2vqDU5EYAXU9Ly5JAK/mQM4BflcVma2ABb8H2rX0v0L3CwAA&#10;//8DAFBLAQItABQABgAIAAAAIQC2gziS/gAAAOEBAAATAAAAAAAAAAAAAAAAAAAAAABbQ29udGVu&#10;dF9UeXBlc10ueG1sUEsBAi0AFAAGAAgAAAAhADj9If/WAAAAlAEAAAsAAAAAAAAAAAAAAAAALwEA&#10;AF9yZWxzLy5yZWxzUEsBAi0AFAAGAAgAAAAhAKAD0bGiAgAAVQUAAA4AAAAAAAAAAAAAAAAALgIA&#10;AGRycy9lMm9Eb2MueG1sUEsBAi0AFAAGAAgAAAAhAPyeFazeAAAACg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6">
              <w:txbxContent>
                <w:p w:rsidR="000842C9" w:rsidRPr="00E615E8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0842C9" w:rsidRDefault="000842C9" w:rsidP="000842C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5" style="position:absolute;margin-left:361.5pt;margin-top:4.7pt;width:120.65pt;height:27.25pt;z-index:2516910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D5ogIAAE4FAAAOAAAAZHJzL2Uyb0RvYy54bWysVN1u0zAUvkfiHSzfs/RnHVu1dKo2DSFN&#10;W7UN7dp17DUi8TG226RcIXEJEs/AMyAk2Nh4hfSNOHbSbBqTQIibxMfn/zvf8e5emWdkIYxNQcW0&#10;u9GhRCgOSaouY/rq/PDZNiXWMZWwDJSI6VJYujd6+mS30EPRgxlkiTAEgyg7LHRMZ87pYRRZPhM5&#10;sxughUKlBJMzh6K5jBLDCoyeZ1Gv09mKCjCJNsCFtXh7UCvpKMSXUnB3IqUVjmQxxdpc+Jrwnfpv&#10;NNplw0vD9CzlTRnsH6rIWaowaRvqgDlG5ib9LVSecgMWpNvgkEcgZcpF6AG76XYedHM2Y1qEXhAc&#10;q1uY7P8Ly48XE0PSJKYDShTLcUTV5+pq9W71vvpSXVdfq5vqZvWh+k6qn3j5qfpR3QbVbXW9+ojK&#10;b9UVGXgYC22HGO1MT0wjWTx6TEppcv/HbkkZoF+20IvSEY6XOMvt/jbWwFHXH/S3dkLQ6M5bG+te&#10;CMiJP8TUwFwlpzjfADtbHFmHadF+bYeCL6kuIpzcMhO+jkydCok9Y9pu8A5sE/uZIQuGPGGcC+X6&#10;vimMF6y9m0yzrHXs/dmxsfeuIjCxdf6LrK1HyAzKtc55qsA8lj153W1KlrX9GoG6bw+BK6dlM5wp&#10;JEucvIF6JazmhykCe8SsmzCDO4DbgnvtTvAjMyhiCs2JkhmYt4/de3ukJmopKXCnYmrfzJkRlGQv&#10;FZJ2p7u56ZcwCJuD5z0UzH3N9L5GzfN9wHF08QXRPBy9vcvWR2kgv8D1H/usqGKKY+6YcmfWwr6r&#10;dx0fEC7G42CGi6eZO1Jnmq8J4DlzXl4woxt2OeTlMaz3jw0f8Ku29aNRMJ47kGkgn4e4xrWBHpc2&#10;cKh5YPyrcF8OVnfP4OgXAAAA//8DAFBLAwQUAAYACAAAACEAWX0krd4AAAAJAQAADwAAAGRycy9k&#10;b3ducmV2LnhtbEyPwU7DMBBE70j8g7VI3KjdVA1piFNBERJXChJXN3bjlHgd2W5r+HqWEz2u9mnm&#10;TbPObmQnE+LgUcJ8JoAZ7LwesJfw8f5yVwGLSaFWo0cj4dtEWLfXV42qtT/jmzltU88oBGOtJNiU&#10;pprz2FnjVJz5ySD99j44legMPddBnSncjbwQouRODUgNVk1mY033tT06CXl8zcvD59OP2IhwWD3n&#10;fWEHLuXtTX58AJZMTv8w/OmTOrTktPNH1JGNEspycU+ohGJZAiNgVQkat5NQzRfA24ZfLmh/AQAA&#10;//8DAFBLAQItABQABgAIAAAAIQC2gziS/gAAAOEBAAATAAAAAAAAAAAAAAAAAAAAAABbQ29udGVu&#10;dF9UeXBlc10ueG1sUEsBAi0AFAAGAAgAAAAhADj9If/WAAAAlAEAAAsAAAAAAAAAAAAAAAAALwEA&#10;AF9yZWxzLy5yZWxzUEsBAi0AFAAGAAgAAAAhAASakPmiAgAATgUAAA4AAAAAAAAAAAAAAAAALgIA&#10;AGRycy9lMm9Eb2MueG1sUEsBAi0AFAAGAAgAAAAhAFl9JK3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5">
              <w:txbxContent>
                <w:p w:rsidR="000842C9" w:rsidRPr="00E615E8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0842C9" w:rsidRDefault="000842C9" w:rsidP="000842C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4" style="position:absolute;margin-left:164.5pt;margin-top:5.35pt;width:197pt;height:27.2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8pAIAAFUFAAAOAAAAZHJzL2Uyb0RvYy54bWysVF9v0zAQf0fiO1h+Z2naddBq6VRtGkKa&#10;tmkb2rPr2GtE4jO227Q8Ie0RJD4DnwEhwcbGV0i/EWcnzaYxCYR4Se58/+9+d9s7iyInc2FsBiqh&#10;8UaHEqE4pJm6SOjrs/1nLyixjqmU5aBEQpfC0p3R0yfbpR6KLkwhT4Uh6ETZYakTOnVOD6PI8qko&#10;mN0ALRQKJZiCOWTNRZQaVqL3Io+6nc5WVIJJtQEurMXXvVpIR8G/lIK7IymtcCRPKObmwteE78R/&#10;o9E2G14YpqcZb9Jg/5BFwTKFQVtXe8wxMjPZb66KjBuwIN0GhyICKTMuQg1YTdx5UM3plGkRasHm&#10;WN22yf4/t/xwfmxIlia0R4liBY6o+lxdrd6vLqsv1XX1tbqpblYfqu+k+omPn6of1W0Q3VbXq48o&#10;/FZdkZ5vY6ntEL2d6mPTcBZJ35OFNIX/Y7VkEVq/bFsvFo5wfOzGg0G/06WEo6zX720N+t5pdGet&#10;jXUvBRTEEwk1MFPpCc43tJ3ND6yr9dd6aOxTqpMIlFvmwueRqxMhsWYMGwfrgDaxmxsyZ4gTxrlQ&#10;LhSF8YO2N5NZnreG3T8bNvreVAQktsZ/EbW1CJFBuda4yBSYx6Knb+KmZbLWX3egrtu3wC0mizDs&#10;oOlfJpAuEQAG6s2wmu9n2N8DZt0xM7gKuDS43u4IPzKHMqHQUJRMwbx77N3rI0JRSkmJq5VQ+3bG&#10;jKAkf6UQu4N4c9PvYmA2+8+7yJj7ksl9iZoVu4BTifGQaB5Ir+/yNSkNFOd4BcY+KoqY4hg7odyZ&#10;NbPr6pXHO8LFeBzUcP80cwfqVPM1Djx0zhbnzOgGZA7heQjrNWTDBzCrdf2EFIxnDmQWMHjX12YC&#10;uLsBys2d8cfhPh+07q7h6BcAAAD//wMAUEsDBBQABgAIAAAAIQAeVxgv3wAAAAkBAAAPAAAAZHJz&#10;L2Rvd25yZXYueG1sTI/BTsMwEETvSPyDtUjcqN3Qpm2IU0ERElcKUq9u7CYp9jqy3dbw9SwnuO1o&#10;RzNv6nV2lp1NiINHCdOJAGaw9XrATsLH+8vdElhMCrWyHo2ELxNh3Vxf1arS/oJv5rxNHaMQjJWS&#10;0Kc0VpzHtjdOxYkfDdLv4INTiWTouA7qQuHO8kKIkjs1IDX0ajSb3rSf25OTkO1rnh93T99iI8Jx&#10;9ZwPRT9wKW9v8uMDsGRy+jPDLz6hQ0NMe39CHZmVUKwWhJ7omJfAyFDOZgWwvYTl9B54U/P/C5of&#10;AAAA//8DAFBLAQItABQABgAIAAAAIQC2gziS/gAAAOEBAAATAAAAAAAAAAAAAAAAAAAAAABbQ29u&#10;dGVudF9UeXBlc10ueG1sUEsBAi0AFAAGAAgAAAAhADj9If/WAAAAlAEAAAsAAAAAAAAAAAAAAAAA&#10;LwEAAF9yZWxzLy5yZWxzUEsBAi0AFAAGAAgAAAAhAAJPOTykAgAAVQUAAA4AAAAAAAAAAAAAAAAA&#10;LgIAAGRycy9lMm9Eb2MueG1sUEsBAi0AFAAGAAgAAAAhAB5XGC/fAAAACQEAAA8AAAAAAAAAAAAA&#10;AAAA/gQ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4">
              <w:txbxContent>
                <w:p w:rsidR="000842C9" w:rsidRPr="00E615E8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0842C9" w:rsidRDefault="000842C9" w:rsidP="000842C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Bookman Old Style" w:hAnsi="Bookman Old Style" w:cs="Times New Roman"/>
          <w:noProof/>
          <w:sz w:val="32"/>
          <w:lang w:eastAsia="ru-RU"/>
        </w:rPr>
        <w:pict>
          <v:roundrect id="_x0000_s1053" style="position:absolute;margin-left:81.7pt;margin-top:4.7pt;width:82.8pt;height:27.2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IVogIAAFQFAAAOAAAAZHJzL2Uyb0RvYy54bWysVF9v0zAQf0fiO1h+Z2m6dmzV0qnaNIQ0&#10;bdU2tGfXsdeIxGdst2l5QuIRJD4DnwEhwcbGV0i/EWcnzaYxCYR4Se58/+9+d7t7iyInc2FsBiqh&#10;8UaHEqE4pJm6TOir88Nn25RYx1TKclAioUth6d7w6ZPdUg9EF6aQp8IQdKLsoNQJnTqnB1Fk+VQU&#10;zG6AFgqFEkzBHLLmMkoNK9F7kUfdTmcrKsGk2gAX1uLrQS2kw+BfSsHdiZRWOJInFHNz4WvCd+K/&#10;0XCXDS4N09OMN2mwf8iiYJnCoK2rA+YYmZnsN1dFxg1YkG6DQxGBlBkXoQasJu48qOZsyrQItWBz&#10;rG7bZP+fW348HxuSpQntUqJYgSOqPldXq3er99WX6rr6Wt1UN6sP1XdS/cTHT9WP6jaIbqvr1UcU&#10;fquuSNe3sdR2gN7O9Ng0nEXS92QhTeH/WC1ZhNYv29aLhSMcH7fjfr+3RQlH0WZ/c2un731Gd8ba&#10;WPdCQEE8kVADM5We4nhD19n8yLpaf62Hxj6jOodAuWUufBq5OhUSS8aocbAOYBP7uSFzhjBhnAvl&#10;Npv4QdubySzPW8Punw0bfW8qAhBb47+I2lqEyKBca1xkCsxj0dPXcZOyrPXXHajr9i1wi8kizDoU&#10;518mkC5x/gbqxbCaH2bY3yNm3ZgZ3ATcGdxud4IfmUOZUGgoSqZg3j727vURoCilpMTNSqh9M2NG&#10;UJK/VAjdnbjX86sYmF7/eRcZc18yuS9Rs2IfcCox3hHNA+n1Xb4mpYHiAo/AyEdFEVMcYyeUO7Nm&#10;9l298XhGuBiNghqun2buSJ1pvsaBh8754oIZ3YDMITqPYb2FbPAAZrWun5CC0cyBzAIG7/raTABX&#10;N0C5OTP+Ntzng9bdMRz+AgAA//8DAFBLAwQUAAYACAAAACEAEcsvTt4AAAAJAQAADwAAAGRycy9k&#10;b3ducmV2LnhtbEyPwU7DMBBE70j8g7VI3KidlJQ2xKmgCIkrBYmrG7txSryObLc1fD3LCY6jfZp5&#10;26yzG9nJhDh4lFDMBDCDndcD9hLe355vlsBiUqjV6NFI+DIR1u3lRaNq7c/4ak7b1DMqwVgrCTal&#10;qeY8dtY4FWd+Mki3vQ9OJYqh5zqoM5W7kZdCLLhTA9KCVZPZWNN9bo9OQh5fcnX4ePwWGxEOq6e8&#10;L+3Apby+yg/3wJLJ6Q+GX31Sh5acdv6IOrKR8u28IlRCWS2AEVDeFStgOwnLYg68bfj/D9ofAAAA&#10;//8DAFBLAQItABQABgAIAAAAIQC2gziS/gAAAOEBAAATAAAAAAAAAAAAAAAAAAAAAABbQ29udGVu&#10;dF9UeXBlc10ueG1sUEsBAi0AFAAGAAgAAAAhADj9If/WAAAAlAEAAAsAAAAAAAAAAAAAAAAALwEA&#10;AF9yZWxzLy5yZWxzUEsBAi0AFAAGAAgAAAAhABcYshWiAgAAVAUAAA4AAAAAAAAAAAAAAAAALgIA&#10;AGRycy9lMm9Eb2MueG1sUEsBAi0AFAAGAAgAAAAhABHLL07eAAAACQEAAA8AAAAAAAAAAAAAAAAA&#10;/AQAAGRycy9kb3ducmV2LnhtbFBLBQYAAAAABAAEAPMAAAAH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_x0000_s1053">
              <w:txbxContent>
                <w:p w:rsidR="000842C9" w:rsidRPr="00E615E8" w:rsidRDefault="000842C9" w:rsidP="000842C9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0842C9" w:rsidRDefault="000842C9" w:rsidP="000842C9">
                  <w:pPr>
                    <w:jc w:val="center"/>
                  </w:pPr>
                </w:p>
              </w:txbxContent>
            </v:textbox>
          </v:roundrect>
        </w:pict>
      </w:r>
    </w:p>
    <w:p w:rsidR="000842C9" w:rsidRPr="006F47BB" w:rsidRDefault="000842C9" w:rsidP="000842C9">
      <w:pPr>
        <w:rPr>
          <w:rFonts w:ascii="Bookman Old Style" w:hAnsi="Bookman Old Style"/>
        </w:rPr>
      </w:pPr>
    </w:p>
    <w:tbl>
      <w:tblPr>
        <w:tblStyle w:val="a3"/>
        <w:tblW w:w="48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4109"/>
        <w:gridCol w:w="2408"/>
        <w:gridCol w:w="2563"/>
        <w:gridCol w:w="2259"/>
      </w:tblGrid>
      <w:tr w:rsidR="000E62D3" w:rsidRPr="00B04099" w:rsidTr="000E62D3">
        <w:tc>
          <w:tcPr>
            <w:tcW w:w="544" w:type="pct"/>
            <w:vAlign w:val="center"/>
          </w:tcPr>
          <w:p w:rsidR="000842C9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96" w:type="pct"/>
            <w:vAlign w:val="center"/>
          </w:tcPr>
          <w:p w:rsidR="000842C9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435" w:type="pct"/>
            <w:vAlign w:val="center"/>
          </w:tcPr>
          <w:p w:rsidR="007C115A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</w:p>
          <w:p w:rsidR="000842C9" w:rsidRPr="00B04099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</w:t>
            </w:r>
            <w:r w:rsidR="000B466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841" w:type="pct"/>
            <w:vAlign w:val="center"/>
          </w:tcPr>
          <w:p w:rsidR="000842C9" w:rsidRPr="00B04099" w:rsidRDefault="00A2027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</w:t>
            </w:r>
            <w:r w:rsidR="000842C9"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895" w:type="pct"/>
            <w:vAlign w:val="center"/>
          </w:tcPr>
          <w:p w:rsidR="000842C9" w:rsidRPr="00B04099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89" w:type="pct"/>
            <w:vAlign w:val="center"/>
          </w:tcPr>
          <w:p w:rsidR="000842C9" w:rsidRPr="00B04099" w:rsidRDefault="000842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35" w:type="pct"/>
            <w:vAlign w:val="center"/>
          </w:tcPr>
          <w:p w:rsidR="00A81BDB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</w:t>
            </w:r>
          </w:p>
          <w:p w:rsidR="00E56525" w:rsidRDefault="00E56525" w:rsidP="00A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ТОС № 16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89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Даянов С. С.</w:t>
            </w:r>
          </w:p>
          <w:p w:rsidR="00D973BF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№ 16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BC026B" w:rsidRDefault="00BC026B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  <w:p w:rsidR="00BC026B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02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BC026B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C02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BC026B" w:rsidRDefault="00BC026B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BC026B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02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BC026B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C02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026B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35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 «Первопроходцы»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Pr="00B04099" w:rsidRDefault="00825816" w:rsidP="0082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возрастной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789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D81139" w:rsidRDefault="00D8113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D8113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D8113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139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35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клубного объединения «Творим чудеса»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Pr="00B04099" w:rsidRDefault="0082581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возрастной категории</w:t>
            </w:r>
          </w:p>
        </w:tc>
        <w:tc>
          <w:tcPr>
            <w:tcW w:w="789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 Е.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1518F6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18F6"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1518F6" w:rsidRDefault="001518F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18F6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3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компьютерного класса для граждан старшей возрастной группы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Pr="00B04099" w:rsidRDefault="0082581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Старшей возрастной категории</w:t>
            </w:r>
          </w:p>
        </w:tc>
        <w:tc>
          <w:tcPr>
            <w:tcW w:w="789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EF5781" w:rsidRDefault="00EF578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781" w:rsidRDefault="00EF578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781" w:rsidRDefault="00EF578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21.09.2018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52E1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16.30-18.00</w:t>
            </w:r>
          </w:p>
        </w:tc>
        <w:tc>
          <w:tcPr>
            <w:tcW w:w="143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ансамбля русских народных инструментов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«Душа Сибири»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89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 Е.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03.09.2018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5352E1" w:rsidRDefault="005352E1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52E1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3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танцевального коллектива «Золотая туфелька»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89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50E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43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0B4662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Default="0082581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возрастной категории</w:t>
            </w:r>
          </w:p>
        </w:tc>
        <w:tc>
          <w:tcPr>
            <w:tcW w:w="789" w:type="pct"/>
            <w:vAlign w:val="center"/>
          </w:tcPr>
          <w:p w:rsidR="00E56525" w:rsidRPr="00B04099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0E62D3" w:rsidRPr="00B04099" w:rsidTr="000E62D3">
        <w:tc>
          <w:tcPr>
            <w:tcW w:w="544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50EA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96" w:type="pct"/>
            <w:vAlign w:val="center"/>
          </w:tcPr>
          <w:p w:rsidR="00E56525" w:rsidRDefault="00BC15C9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E5652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35" w:type="pct"/>
            <w:vAlign w:val="center"/>
          </w:tcPr>
          <w:p w:rsidR="00E56525" w:rsidRDefault="00E56525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«Золотая осень»</w:t>
            </w:r>
          </w:p>
        </w:tc>
        <w:tc>
          <w:tcPr>
            <w:tcW w:w="841" w:type="pct"/>
            <w:vAlign w:val="center"/>
          </w:tcPr>
          <w:p w:rsidR="00E56525" w:rsidRDefault="00E56525" w:rsidP="00BC15C9">
            <w:pPr>
              <w:jc w:val="center"/>
            </w:pPr>
            <w:r w:rsidRPr="009F0CE3"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16</w:t>
            </w:r>
          </w:p>
        </w:tc>
        <w:tc>
          <w:tcPr>
            <w:tcW w:w="895" w:type="pct"/>
            <w:vAlign w:val="center"/>
          </w:tcPr>
          <w:p w:rsidR="00E56525" w:rsidRDefault="00825816" w:rsidP="00BC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Младшей возрастной категории</w:t>
            </w:r>
          </w:p>
        </w:tc>
        <w:tc>
          <w:tcPr>
            <w:tcW w:w="789" w:type="pct"/>
            <w:vAlign w:val="center"/>
          </w:tcPr>
          <w:p w:rsidR="00E56525" w:rsidRPr="00B04099" w:rsidRDefault="00E56525" w:rsidP="00A81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</w:tbl>
    <w:p w:rsidR="000842C9" w:rsidRDefault="000842C9" w:rsidP="00FF5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97B" w:rsidRDefault="00FF597B" w:rsidP="00FF597B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3630E6">
        <w:rPr>
          <w:rFonts w:ascii="Times New Roman" w:eastAsia="Times New Roman" w:hAnsi="Times New Roman" w:cs="Times New Roman"/>
          <w:b/>
          <w:szCs w:val="28"/>
        </w:rPr>
        <w:t>Подробную информацию можно получить в пункте по работе с населением №</w:t>
      </w:r>
      <w:r w:rsidR="003F5151">
        <w:rPr>
          <w:rFonts w:ascii="Times New Roman" w:eastAsia="Times New Roman" w:hAnsi="Times New Roman" w:cs="Times New Roman"/>
          <w:b/>
        </w:rPr>
        <w:t>16</w:t>
      </w:r>
      <w:r w:rsidRPr="00B155F9">
        <w:rPr>
          <w:rFonts w:ascii="Times New Roman" w:eastAsia="Times New Roman" w:hAnsi="Times New Roman" w:cs="Times New Roman"/>
          <w:b/>
        </w:rPr>
        <w:t xml:space="preserve"> (</w:t>
      </w:r>
      <w:r w:rsidR="003F5151">
        <w:rPr>
          <w:rFonts w:ascii="Times New Roman" w:eastAsia="Times New Roman" w:hAnsi="Times New Roman" w:cs="Times New Roman"/>
          <w:b/>
        </w:rPr>
        <w:t>пр. Первопроходцев, 2</w:t>
      </w:r>
      <w:r w:rsidRPr="00B155F9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5AF">
        <w:rPr>
          <w:rFonts w:ascii="Times New Roman" w:eastAsia="Times New Roman" w:hAnsi="Times New Roman" w:cs="Times New Roman"/>
          <w:b/>
          <w:szCs w:val="28"/>
        </w:rPr>
        <w:t xml:space="preserve">или по телефону: </w:t>
      </w:r>
      <w:r w:rsidR="00E13923">
        <w:rPr>
          <w:rFonts w:ascii="Times New Roman" w:eastAsia="Times New Roman" w:hAnsi="Times New Roman" w:cs="Times New Roman"/>
          <w:b/>
          <w:szCs w:val="28"/>
        </w:rPr>
        <w:t>(3462)</w:t>
      </w:r>
      <w:r w:rsidR="00B455AF">
        <w:rPr>
          <w:rFonts w:ascii="Times New Roman" w:eastAsia="Times New Roman" w:hAnsi="Times New Roman" w:cs="Times New Roman"/>
          <w:b/>
          <w:szCs w:val="28"/>
        </w:rPr>
        <w:t>25-02-92</w:t>
      </w:r>
    </w:p>
    <w:p w:rsidR="00365711" w:rsidRDefault="00B455AF" w:rsidP="00FF597B">
      <w:pPr>
        <w:tabs>
          <w:tab w:val="left" w:pos="5085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8"/>
        </w:rPr>
        <w:t>Хадиуллина Елена Тимергазиевна</w:t>
      </w: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365711" w:rsidRDefault="00365711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86127F" w:rsidRDefault="003630E6" w:rsidP="003630E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630E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 xml:space="preserve">Расписание мероприятий </w:t>
      </w:r>
    </w:p>
    <w:p w:rsidR="003630E6" w:rsidRPr="003630E6" w:rsidRDefault="003630E6" w:rsidP="003630E6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3630E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</w:t>
      </w:r>
      <w:r w:rsidR="0086127F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 xml:space="preserve">ункта по работе с населением </w:t>
      </w:r>
      <w:r w:rsidRPr="003630E6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№ 30</w:t>
      </w:r>
    </w:p>
    <w:p w:rsidR="003630E6" w:rsidRPr="003630E6" w:rsidRDefault="00E824D1" w:rsidP="003630E6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</w:rPr>
        <w:pict>
          <v:roundrect id="_x0000_s1038" style="position:absolute;margin-left:612.7pt;margin-top:1.85pt;width:108.95pt;height:27.8pt;z-index:2516715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Default="003630E6" w:rsidP="003630E6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37" style="position:absolute;margin-left:487pt;margin-top:1.85pt;width:125.7pt;height:27.85pt;z-index:2516705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36" style="position:absolute;margin-left:314.8pt;margin-top:1.85pt;width:172.2pt;height:27.85pt;z-index:2516695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35" style="position:absolute;margin-left:129.95pt;margin-top:1.85pt;width:184.85pt;height:27.85pt;z-index:25166848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34" style="position:absolute;margin-left:55.95pt;margin-top:1.85pt;width:74pt;height:27.85pt;z-index:25166745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Pr="00F35B31" w:rsidRDefault="003630E6" w:rsidP="003630E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3630E6" w:rsidRPr="00F35B31" w:rsidRDefault="003630E6" w:rsidP="003630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33" style="position:absolute;margin-left:-6.75pt;margin-top:1.9pt;width:62.7pt;height:27.85pt;z-index:25166643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3630E6" w:rsidRPr="00F35B31" w:rsidRDefault="003630E6" w:rsidP="003630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</w:p>
    <w:p w:rsidR="003630E6" w:rsidRPr="003630E6" w:rsidRDefault="003630E6" w:rsidP="003630E6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3630E6" w:rsidRPr="003630E6" w:rsidTr="00724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</w:t>
            </w:r>
            <w:r w:rsidR="008A4407">
              <w:rPr>
                <w:rFonts w:ascii="Times New Roman" w:eastAsia="Times New Roman" w:hAnsi="Times New Roman" w:cs="Times New Roman"/>
                <w:sz w:val="24"/>
                <w:szCs w:val="24"/>
              </w:rPr>
              <w:t>я жителей на Едином портале государственных</w:t>
            </w:r>
            <w:r w:rsidR="0086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4B" w:rsidRDefault="00052F48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</w:p>
          <w:p w:rsidR="00052F48" w:rsidRDefault="00D7364B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работе с населением</w:t>
            </w:r>
            <w:r w:rsidR="00052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№30</w:t>
            </w:r>
            <w:r w:rsidR="003630E6"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630E6" w:rsidRPr="003630E6" w:rsidRDefault="00724AA5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7364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Свободы,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Габеркорн</w:t>
            </w:r>
          </w:p>
        </w:tc>
      </w:tr>
      <w:tr w:rsidR="003630E6" w:rsidRPr="003630E6" w:rsidTr="00724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07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работе </w:t>
            </w:r>
          </w:p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созданию совета МКД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D7364B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Габеркорн</w:t>
            </w:r>
          </w:p>
        </w:tc>
      </w:tr>
      <w:tr w:rsidR="003630E6" w:rsidRPr="003630E6" w:rsidTr="00724A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052F4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Галерея-кино</w:t>
            </w:r>
          </w:p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724A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0E6" w:rsidRPr="003630E6" w:rsidRDefault="003630E6" w:rsidP="00C15FA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0E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Габеркорн</w:t>
            </w:r>
          </w:p>
        </w:tc>
      </w:tr>
    </w:tbl>
    <w:p w:rsidR="003630E6" w:rsidRPr="003630E6" w:rsidRDefault="003630E6" w:rsidP="003630E6">
      <w:pPr>
        <w:tabs>
          <w:tab w:val="left" w:pos="1146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FA5" w:rsidRDefault="003630E6" w:rsidP="00C15FA5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3630E6">
        <w:rPr>
          <w:rFonts w:ascii="Times New Roman" w:eastAsia="Times New Roman" w:hAnsi="Times New Roman" w:cs="Times New Roman"/>
          <w:b/>
          <w:szCs w:val="28"/>
        </w:rPr>
        <w:t>Подробную информацию можно получить в пункте по работе с населением №</w:t>
      </w:r>
      <w:r w:rsidRPr="003630E6">
        <w:rPr>
          <w:rFonts w:ascii="Times New Roman" w:eastAsia="Times New Roman" w:hAnsi="Times New Roman" w:cs="Times New Roman"/>
          <w:b/>
        </w:rPr>
        <w:t>3</w:t>
      </w:r>
      <w:r w:rsidR="00357F9D" w:rsidRPr="00B155F9">
        <w:rPr>
          <w:rFonts w:ascii="Times New Roman" w:eastAsia="Times New Roman" w:hAnsi="Times New Roman" w:cs="Times New Roman"/>
          <w:b/>
        </w:rPr>
        <w:t>0 (</w:t>
      </w:r>
      <w:r w:rsidR="00B155F9" w:rsidRPr="00B155F9">
        <w:rPr>
          <w:rFonts w:ascii="Times New Roman" w:eastAsia="Times New Roman" w:hAnsi="Times New Roman" w:cs="Times New Roman"/>
          <w:b/>
        </w:rPr>
        <w:t>бульвар Свободы, 12)</w:t>
      </w:r>
      <w:r w:rsidR="00B15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0E6">
        <w:rPr>
          <w:rFonts w:ascii="Times New Roman" w:eastAsia="Times New Roman" w:hAnsi="Times New Roman" w:cs="Times New Roman"/>
          <w:b/>
          <w:szCs w:val="28"/>
        </w:rPr>
        <w:t xml:space="preserve">или по телефону: </w:t>
      </w:r>
      <w:r w:rsidR="00E13923">
        <w:rPr>
          <w:rFonts w:ascii="Times New Roman" w:eastAsia="Times New Roman" w:hAnsi="Times New Roman" w:cs="Times New Roman"/>
          <w:b/>
          <w:szCs w:val="28"/>
        </w:rPr>
        <w:t>(3462)</w:t>
      </w:r>
      <w:r w:rsidRPr="003630E6">
        <w:rPr>
          <w:rFonts w:ascii="Times New Roman" w:eastAsia="Times New Roman" w:hAnsi="Times New Roman" w:cs="Times New Roman"/>
          <w:b/>
          <w:szCs w:val="28"/>
        </w:rPr>
        <w:t>53-16-81</w:t>
      </w:r>
    </w:p>
    <w:p w:rsidR="003630E6" w:rsidRPr="003630E6" w:rsidRDefault="00C15FA5" w:rsidP="00C15FA5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Габеркорн Алена Игоревна</w:t>
      </w:r>
      <w:r w:rsidR="003630E6" w:rsidRPr="003630E6">
        <w:rPr>
          <w:rFonts w:ascii="Times New Roman" w:eastAsia="Times New Roman" w:hAnsi="Times New Roman" w:cs="Times New Roman"/>
          <w:b/>
          <w:szCs w:val="28"/>
        </w:rPr>
        <w:tab/>
      </w:r>
    </w:p>
    <w:p w:rsidR="003630E6" w:rsidRDefault="003630E6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Default="00FF597B" w:rsidP="003630E6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FF597B" w:rsidRPr="00FF597B" w:rsidRDefault="00FF597B" w:rsidP="00FF597B">
      <w:pPr>
        <w:spacing w:after="0" w:line="240" w:lineRule="auto"/>
        <w:ind w:right="-170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FF597B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lastRenderedPageBreak/>
        <w:t>Расписание мероприятий</w:t>
      </w:r>
    </w:p>
    <w:p w:rsidR="00FF597B" w:rsidRPr="00FF597B" w:rsidRDefault="00FF597B" w:rsidP="00FF597B">
      <w:pPr>
        <w:spacing w:after="0"/>
        <w:ind w:left="-284" w:right="-172"/>
        <w:jc w:val="center"/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</w:pPr>
      <w:r w:rsidRPr="00FF597B">
        <w:rPr>
          <w:rFonts w:ascii="Times New Roman" w:eastAsia="Batang" w:hAnsi="Times New Roman" w:cs="Times New Roman"/>
          <w:b/>
          <w:bCs/>
          <w:i/>
          <w:iCs/>
          <w:sz w:val="72"/>
          <w:szCs w:val="72"/>
        </w:rPr>
        <w:t>пункта по работе с населением № 31</w:t>
      </w:r>
    </w:p>
    <w:p w:rsidR="00FF597B" w:rsidRPr="00FF597B" w:rsidRDefault="00E824D1" w:rsidP="00FF597B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</w:rPr>
        <w:pict>
          <v:roundrect id="_x0000_s1062" style="position:absolute;margin-left:487pt;margin-top:1.85pt;width:129.55pt;height:27.85pt;z-index:25169920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61" style="position:absolute;margin-left:338.35pt;margin-top:1.85pt;width:148.65pt;height:27.85pt;z-index:25169817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60" style="position:absolute;margin-left:138.35pt;margin-top:1.85pt;width:200pt;height:27.85pt;z-index:25169715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59" style="position:absolute;margin-left:69.8pt;margin-top:1.85pt;width:68.55pt;height:27.85pt;z-index:25169612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Pr="00F35B31" w:rsidRDefault="00FF597B" w:rsidP="00FF59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FF597B" w:rsidRPr="00F35B31" w:rsidRDefault="00FF597B" w:rsidP="00FF59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58" style="position:absolute;margin-left:-1.1pt;margin-top:1.9pt;width:70.9pt;height:27.85pt;z-index:25169510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Pr="00F35B31" w:rsidRDefault="00FF597B" w:rsidP="00FF597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rPr>
          <w:rFonts w:ascii="Calibri" w:eastAsia="Times New Roman" w:hAnsi="Calibri" w:cs="Calibri"/>
        </w:rPr>
        <w:pict>
          <v:roundrect id="_x0000_s1063" style="position:absolute;margin-left:616.55pt;margin-top:1.85pt;width:105.1pt;height:27.8pt;z-index:25170022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F597B" w:rsidRDefault="00FF597B" w:rsidP="00FF597B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</w:p>
    <w:p w:rsidR="00FF597B" w:rsidRPr="00FF597B" w:rsidRDefault="00FF597B" w:rsidP="00FF597B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3686"/>
        <w:gridCol w:w="3402"/>
        <w:gridCol w:w="2409"/>
        <w:gridCol w:w="1985"/>
      </w:tblGrid>
      <w:tr w:rsidR="00FF597B" w:rsidRPr="00FF597B" w:rsidTr="00D22A3D">
        <w:trPr>
          <w:trHeight w:val="11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Default="00876B31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876B31" w:rsidRDefault="00876B31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76B31" w:rsidRPr="00FF597B" w:rsidRDefault="00876B31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курсы «Электронный гражданин»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(ведется запись на группы)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6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FF597B" w:rsidRPr="00FF597B" w:rsidRDefault="00E409F7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населением </w:t>
            </w:r>
            <w:r w:rsidR="00FF597B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FF597B" w:rsidRPr="00FF597B" w:rsidRDefault="002C796E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597B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взрослого населения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льготных категорий граждан)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Е.Н.</w:t>
            </w:r>
          </w:p>
        </w:tc>
      </w:tr>
      <w:tr w:rsidR="00FF597B" w:rsidRPr="00FF597B" w:rsidTr="00D22A3D">
        <w:trPr>
          <w:trHeight w:val="8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4C4095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2C3797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597B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подтверждения личности</w:t>
            </w:r>
          </w:p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(ГОСУСЛУГИ)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6" w:rsidRDefault="00E409F7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E409F7" w:rsidRDefault="00E409F7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населением </w:t>
            </w: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ул. Грибоедова, д.3</w:t>
            </w:r>
          </w:p>
          <w:p w:rsidR="00FF597B" w:rsidRPr="00FF597B" w:rsidRDefault="002C796E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597B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B97F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97F67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Е.Н.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97B" w:rsidRPr="00FF597B" w:rsidTr="00D22A3D">
        <w:trPr>
          <w:trHeight w:val="11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77517C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76B31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:rsidR="00FF597B" w:rsidRPr="00FF597B" w:rsidRDefault="0077517C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76B31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«Невозможное Возможно»</w:t>
            </w:r>
          </w:p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(оформление подарка, изготовление открыток, вязание спицами и крючком)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6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зал пункта 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населением №31,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Грибоедова, д.3.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B97F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97F67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Е.Н.</w:t>
            </w:r>
          </w:p>
        </w:tc>
      </w:tr>
      <w:tr w:rsidR="00FF597B" w:rsidRPr="00FF597B" w:rsidTr="00D22A3D">
        <w:trPr>
          <w:trHeight w:val="6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4C4095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2C3797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F597B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Дружеская встреча</w:t>
            </w:r>
          </w:p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теннису среди мужчин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6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зал пункта 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населением №31,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Грибоедова, д.3.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B97F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B97F67"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категорий </w:t>
            </w: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Е.Н.</w:t>
            </w:r>
          </w:p>
        </w:tc>
      </w:tr>
      <w:tr w:rsidR="00FF597B" w:rsidRPr="00FF597B" w:rsidTr="00D22A3D">
        <w:trPr>
          <w:trHeight w:val="7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19" w:rsidRDefault="00CB1219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F597B" w:rsidRPr="00FF597B" w:rsidRDefault="00CB1219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хорового коллектива «Магистраль»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16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зал пункта 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с населением №31,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Calibri" w:hAnsi="Times New Roman" w:cs="Times New Roman"/>
                <w:sz w:val="24"/>
                <w:szCs w:val="24"/>
              </w:rPr>
              <w:t>ул. Грибоедова, д.3.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1E12C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Е.Н.</w:t>
            </w:r>
          </w:p>
          <w:p w:rsidR="00FF597B" w:rsidRPr="00FF597B" w:rsidRDefault="00FF597B" w:rsidP="00CB1219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7B">
              <w:rPr>
                <w:rFonts w:ascii="Times New Roman" w:eastAsia="Times New Roman" w:hAnsi="Times New Roman" w:cs="Times New Roman"/>
                <w:sz w:val="24"/>
                <w:szCs w:val="24"/>
              </w:rPr>
              <w:t>Чикова Г.М.</w:t>
            </w:r>
          </w:p>
        </w:tc>
      </w:tr>
    </w:tbl>
    <w:p w:rsidR="004C4095" w:rsidRDefault="004C4095" w:rsidP="003F5151">
      <w:pPr>
        <w:tabs>
          <w:tab w:val="left" w:pos="11468"/>
        </w:tabs>
        <w:spacing w:after="0"/>
        <w:rPr>
          <w:rFonts w:ascii="Times New Roman" w:eastAsia="Times New Roman" w:hAnsi="Times New Roman" w:cs="Times New Roman"/>
          <w:b/>
        </w:rPr>
      </w:pPr>
    </w:p>
    <w:p w:rsidR="003F5151" w:rsidRDefault="003F5151" w:rsidP="003F5151">
      <w:pPr>
        <w:tabs>
          <w:tab w:val="left" w:pos="11468"/>
        </w:tabs>
        <w:spacing w:after="0"/>
        <w:rPr>
          <w:rFonts w:ascii="Times New Roman" w:eastAsia="Times New Roman" w:hAnsi="Times New Roman" w:cs="Times New Roman"/>
          <w:b/>
        </w:rPr>
      </w:pPr>
    </w:p>
    <w:p w:rsidR="00FF597B" w:rsidRDefault="00FF597B" w:rsidP="003F5151">
      <w:pPr>
        <w:tabs>
          <w:tab w:val="left" w:pos="11468"/>
        </w:tabs>
        <w:spacing w:after="0"/>
        <w:rPr>
          <w:rFonts w:ascii="Times New Roman" w:eastAsia="Times New Roman" w:hAnsi="Times New Roman" w:cs="Times New Roman"/>
          <w:b/>
        </w:rPr>
      </w:pPr>
      <w:r w:rsidRPr="00FF597B">
        <w:rPr>
          <w:rFonts w:ascii="Times New Roman" w:eastAsia="Times New Roman" w:hAnsi="Times New Roman" w:cs="Times New Roman"/>
          <w:b/>
        </w:rPr>
        <w:t>Подробную информацию можно получить в пункте по работе с населением № 31</w:t>
      </w:r>
      <w:r w:rsidR="000970DA">
        <w:rPr>
          <w:rFonts w:ascii="Times New Roman" w:eastAsia="Times New Roman" w:hAnsi="Times New Roman" w:cs="Times New Roman"/>
          <w:b/>
        </w:rPr>
        <w:t xml:space="preserve"> (ул. Грибоедова, 3)</w:t>
      </w:r>
      <w:r w:rsidRPr="00FF597B">
        <w:rPr>
          <w:rFonts w:ascii="Times New Roman" w:eastAsia="Times New Roman" w:hAnsi="Times New Roman" w:cs="Times New Roman"/>
          <w:b/>
        </w:rPr>
        <w:t xml:space="preserve"> или по телефону: </w:t>
      </w:r>
      <w:r w:rsidR="00E13923">
        <w:rPr>
          <w:rFonts w:ascii="Times New Roman" w:eastAsia="Times New Roman" w:hAnsi="Times New Roman" w:cs="Times New Roman"/>
          <w:b/>
        </w:rPr>
        <w:t>(3462)</w:t>
      </w:r>
      <w:r w:rsidRPr="00FF597B">
        <w:rPr>
          <w:rFonts w:ascii="Times New Roman" w:eastAsia="Times New Roman" w:hAnsi="Times New Roman" w:cs="Times New Roman"/>
          <w:b/>
        </w:rPr>
        <w:t>53-01-12</w:t>
      </w:r>
    </w:p>
    <w:p w:rsidR="00CB45D2" w:rsidRDefault="00D9466E" w:rsidP="003F5151">
      <w:pPr>
        <w:tabs>
          <w:tab w:val="left" w:pos="11468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Калмыкова Елена Николаевна</w:t>
      </w:r>
    </w:p>
    <w:p w:rsidR="00CB45D2" w:rsidRDefault="00CB45D2" w:rsidP="00CB45D2">
      <w:pPr>
        <w:rPr>
          <w:rFonts w:ascii="Times New Roman" w:eastAsia="Times New Roman" w:hAnsi="Times New Roman" w:cs="Times New Roman"/>
        </w:rPr>
      </w:pPr>
    </w:p>
    <w:p w:rsidR="00D9466E" w:rsidRDefault="00CB45D2" w:rsidP="00CB45D2">
      <w:pPr>
        <w:tabs>
          <w:tab w:val="left" w:pos="2218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B45D2" w:rsidRDefault="00CB45D2" w:rsidP="00CB45D2">
      <w:pPr>
        <w:tabs>
          <w:tab w:val="left" w:pos="2218"/>
        </w:tabs>
        <w:rPr>
          <w:rFonts w:ascii="Times New Roman" w:eastAsia="Times New Roman" w:hAnsi="Times New Roman" w:cs="Times New Roman"/>
        </w:rPr>
      </w:pPr>
    </w:p>
    <w:p w:rsidR="00CB45D2" w:rsidRDefault="00CB45D2" w:rsidP="00CB45D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>
        <w:rPr>
          <w:rFonts w:ascii="Times New Roman" w:eastAsia="Batang" w:hAnsi="Times New Roman" w:cs="Times New Roman"/>
          <w:b/>
          <w:i/>
          <w:sz w:val="72"/>
        </w:rPr>
        <w:lastRenderedPageBreak/>
        <w:t>Расписание</w:t>
      </w:r>
      <w:r w:rsidRPr="00E615E8">
        <w:rPr>
          <w:rFonts w:ascii="Times New Roman" w:eastAsia="Batang" w:hAnsi="Times New Roman" w:cs="Times New Roman"/>
          <w:b/>
          <w:i/>
          <w:sz w:val="72"/>
        </w:rPr>
        <w:t xml:space="preserve"> мероприятий</w:t>
      </w:r>
    </w:p>
    <w:p w:rsidR="00CB45D2" w:rsidRPr="00E615E8" w:rsidRDefault="00CB45D2" w:rsidP="00CB45D2">
      <w:pPr>
        <w:spacing w:after="0"/>
        <w:jc w:val="center"/>
        <w:rPr>
          <w:rFonts w:ascii="Times New Roman" w:eastAsia="Batang" w:hAnsi="Times New Roman" w:cs="Times New Roman"/>
          <w:b/>
          <w:i/>
          <w:sz w:val="72"/>
        </w:rPr>
      </w:pPr>
      <w:r w:rsidRPr="00E615E8">
        <w:rPr>
          <w:rFonts w:ascii="Times New Roman" w:eastAsia="Batang" w:hAnsi="Times New Roman" w:cs="Times New Roman"/>
          <w:b/>
          <w:i/>
          <w:sz w:val="72"/>
        </w:rPr>
        <w:t>пункта по работе с населением №</w:t>
      </w:r>
      <w:r>
        <w:rPr>
          <w:rFonts w:ascii="Times New Roman" w:eastAsia="Batang" w:hAnsi="Times New Roman" w:cs="Times New Roman"/>
          <w:b/>
          <w:i/>
          <w:sz w:val="72"/>
        </w:rPr>
        <w:t xml:space="preserve"> 34</w:t>
      </w:r>
    </w:p>
    <w:p w:rsidR="00CB45D2" w:rsidRDefault="00E824D1" w:rsidP="00CB45D2">
      <w:pPr>
        <w:spacing w:after="0"/>
        <w:rPr>
          <w:rFonts w:ascii="Bookman Old Style" w:hAnsi="Bookman Old Style"/>
        </w:rPr>
      </w:pPr>
      <w:r>
        <w:rPr>
          <w:noProof/>
        </w:rPr>
        <w:pict>
          <v:roundrect id="_x0000_s1067" style="position:absolute;margin-left:340.25pt;margin-top:4.7pt;width:141.9pt;height:27.25pt;z-index:2517053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HYcgMAAHAHAAAOAAAAZHJzL2Uyb0RvYy54bWysVc1uFDkQviPtO1h93/T0zHRCRpmg/CgI&#10;KUBEQDnXuN3TFm7b2J7MhBPSHheJZ+AZ0Eq7ZAOv0Hkjqtw9wyQECRB9aNlV5fr5qvx558GiVuxc&#10;OC+NHifZRi9hQnNTSD0dJy+eH/15P2E+gC5AGS3GyYXwyYPdP+7tzO1I9E1lVCEcQyfaj+Z2nFQh&#10;2FGael6JGvyGsUKjsjSuhoBbN00LB3P0Xqu03+ttpnPjCusMF96j9LBVJrvRf1kKHp6WpReBqXGC&#10;uYX4d/E/oX+6uwOjqQNbSd6lAb+QRQ1SY9CVq0MIwGZOfuOqltwZb8qwwU2dmrKUXMQasJqsd6ua&#10;0wqsiLUgON6uYPK/zy1/cn7imCywd3nCNNTYo+Z98/H6zfVfzYfmsvmnuWqurv9u/mPNZxS+a/5v&#10;PkXVp+by+i0q/20+spxwnFs/Qnen9sQREt4eG/7SoyK9oaGN72wWpavJFnFgi9iUi1VTxCIwjsIs&#10;H/T7OSbHUTcYbva2YrQURsvT1vnwUJia0WKcODPTxTPsfGwInB/7QEnAaGnX9ak4kkoxZ8KZDFWE&#10;GoO1TfR4Jlp5Zg2i3Yti76aTA+XYOeAwbe/v7+fbUR6kDq0w7+HXzpSH8NgUrXhA4ijHLDovMaOp&#10;X48yoOM/GGmw1XlEhz8fKaN8fjRUFtOKF+VGqFWxdxSFoukSRCU1A6KDbBNvLMVlnoMSNHOEFdk6&#10;iN0gNJRmc4Q371PLASmhVBBwWVs84PU0YaCmyDU8uBYro+Tq8Pda5CsoRNe4u8vJekv5rXL8un8a&#10;oUPwVesqqroSlKbkRaScbnrMLAh3WhVzNlEz9www/2FbfyFpUCMaCSsk8lEeNQjNzXm8o0cRwlYO&#10;ylbQjdh9ArZFc33CVjlEnNfSi5eyvYd0I8Nisog0MNgmLySamOICuQETijfTW34ksfxj8OEEHLIk&#10;ZovMH57ir1QGm2a6VcIq417fJSd7JC/UJmyOrIsdfTUDJxKmHmm8aNvZcEg0HTfDfKtPiKxrJusa&#10;PasPDN7FDCfK8rgk+6CWy9KZ+gwfiD2KiirQHGO3s9NtDkL7GuATw8XeXjRDarYQjvWp5UtKoMY/&#10;X5yBsx3LBOSnJ2bJ0DC6xTOtLY2ENnuzYEoZSegrrtgP2iCtL28APUH0bqzvo9XXh3L3CwAAAP//&#10;AwBQSwMEFAAGAAgAAAAhAPqkR0feAAAACAEAAA8AAABkcnMvZG93bnJldi54bWxMj8FOwzAQRO9I&#10;/IO1SNyoQ1NCE7KpEBUHJC60Fb1u4iWOiO0odpv07zEnOI5mNPOm3MymF2cefecswv0iAcG2caqz&#10;LcJh/3q3BuEDWUW9s4xwYQ+b6vqqpEK5yX7weRdaEUusLwhBhzAUUvpGsyG/cAPb6H250VCIcmyl&#10;GmmK5aaXyyTJpKHOxgVNA79obr53J4OwfX+jh1nqz+kgw6Wm47Yd9B7x9mZ+fgIReA5/YfjFj+hQ&#10;Rabanazyokd4XKbxS0DIVyCin2erFESNkKU5yKqU/w9UPwAAAP//AwBQSwECLQAUAAYACAAAACEA&#10;toM4kv4AAADhAQAAEwAAAAAAAAAAAAAAAAAAAAAAW0NvbnRlbnRfVHlwZXNdLnhtbFBLAQItABQA&#10;BgAIAAAAIQA4/SH/1gAAAJQBAAALAAAAAAAAAAAAAAAAAC8BAABfcmVscy8ucmVsc1BLAQItABQA&#10;BgAIAAAAIQALPHHYcgMAAHAHAAAOAAAAAAAAAAAAAAAAAC4CAABkcnMvZTJvRG9jLnhtbFBLAQIt&#10;ABQABgAIAAAAIQD6pEdH3gAAAAgBAAAPAAAAAAAAAAAAAAAAAMwFAABkcnMvZG93bnJldi54bWxQ&#10;SwUGAAAAAAQABADzAAAA1w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Pr="00E615E8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Место проведения</w:t>
                  </w:r>
                </w:p>
                <w:p w:rsidR="00CB45D2" w:rsidRDefault="00CB45D2" w:rsidP="00CB45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152.15pt;margin-top:5.35pt;width:188.1pt;height:27.2pt;z-index:2517043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6JbgMAAHAHAAAOAAAAZHJzL2Uyb0RvYy54bWysVc1u1DAQviPxDlbuNMn+QLvqtuqPipBK&#10;W7VFPc86zsbCsY3t7W45IXEEiWfgGRAStLS8QvpGjJ1kuy1FKogcIntmPJ75vpnx6vqsFOSUGcuV&#10;HEbpUhIRJqnKuBwPo1fHO0+WI2IdyAyEkmwYnTEbra89frQ61QPWUYUSGTMEnUg7mOphVDinB3Fs&#10;acFKsEtKM4nKXJkSHG7NOM4MTNF7KeJOkjyNp8pk2ijKrEXpdq2M1oL/PGfU7ee5ZY6IYYSxufA3&#10;4T/y/3htFQZjA7rgtAkD/iGKErjES+eutsEBmRj+m6uSU6Osyt0SVWWs8pxTFnLAbNLkTjZHBWgW&#10;ckFwrJ7DZP+fW7p3emAIz5C7XkQklMhR9bk6v353/b76Ul1UX6vL6vL6Q/WdVD9R+Kn6UV0F1VV1&#10;cf0Rld+qc9L1OE61HaC7I31gPBJW7yr62qIivqXxG9vYzHJTelvEgcwCKWdzUtjMEYrCTj9JVxLk&#10;jqKu2+v3eoG1GAbtaW2se85USfxiGBk1kdkhMh8IgdNd63wQMGjtGp6yHS4EMcqdcFcEqBGEmkSL&#10;Z4KVJVoh2kkQWzMebQlDTgGLaWVzc7O/EuSOS1cL+wl+dU1ZcC9VVou7XtxG3XgJEY3t4i1df/yB&#10;N3WfNR4R6L+/KfXxPPSqNIQVGuXWVfNkEdq7SaFo3IIouCTgx0H6FDvW30ssBcF8zXmsvK2BwIZH&#10;Q0gyRXj7nT5SDjgScgEOl6XGA1aOIwJijLOGOlNjpQSfH/4TRbaAjDXE3Z9OmrTyO+nYRf++hLbB&#10;FrWroGpSENIHz8LIaapHTRwzR0U2JSMxMYeA8ffq/DPuCzWgEZGM4zzqBw1Cc7se7+EoQFjLQegC&#10;mhJb9sDWaC6SMY8h4LwQXmjKug99R7rZaBbGQN1dXjRS2RnOBgwodKbVdIdj+rtg3QEYnJIYLU5+&#10;t4+/XCgkTTWriBTKvL1P7u1xeKE2IlOcusjomwkYFhHxQmKjraS+vYkLm17/WccjsqgZLWrkpNxS&#10;2IspVpSmYentnWiXuVHlCT4QG/5WVIGkeHddO81my9WvAT4xlG1sBDMczRrcrjzStB0Jnvjj2QkY&#10;3UwZh/NpT7UTGgZ35kxt60tCqo2JUzkPQ+gGV+TDb3Cstx3gnyD/bizug9XNQ7n2CwAA//8DAFBL&#10;AwQUAAYACAAAACEAPJdwwN4AAAAJAQAADwAAAGRycy9kb3ducmV2LnhtbEyPwU7DMBBE70j8g7VI&#10;3KjTVG1pGqdCVByQuNBWcN0kSxwRr6PYbdK/ZznBcWdGs2/y3eQ6daEhtJ4NzGcJKOLK1y03Bk7H&#10;l4dHUCEi19h5JgNXCrArbm9yzGo/8jtdDrFRUsIhQwM2xj7TOlSWHIaZ74nF+/KDwyjn0Oh6wFHK&#10;XafTJFlphy3LB4s9PVuqvg9nZ2D/9orLSduP8aTjtcTPfdPbozH3d9PTFlSkKf6F4Rdf0KEQptKf&#10;uQ6qM7BIN7IlipGsQUlgnS5EKA2slnPQRa7/Lyh+AAAA//8DAFBLAQItABQABgAIAAAAIQC2gziS&#10;/gAAAOEBAAATAAAAAAAAAAAAAAAAAAAAAABbQ29udGVudF9UeXBlc10ueG1sUEsBAi0AFAAGAAgA&#10;AAAhADj9If/WAAAAlAEAAAsAAAAAAAAAAAAAAAAALwEAAF9yZWxzLy5yZWxzUEsBAi0AFAAGAAgA&#10;AAAhABQZDoluAwAAcAcAAA4AAAAAAAAAAAAAAAAALgIAAGRycy9lMm9Eb2MueG1sUEsBAi0AFAAG&#10;AAgAAAAhADyXcMDeAAAACQEAAA8AAAAAAAAAAAAAAAAAyAUAAGRycy9kb3ducmV2LnhtbFBLBQYA&#10;AAAABAAEAPMAAADT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Pr="00E615E8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Наименование мероприятия</w:t>
                  </w:r>
                </w:p>
                <w:p w:rsidR="00CB45D2" w:rsidRDefault="00CB45D2" w:rsidP="00CB45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77.55pt;margin-top:4.7pt;width:74.6pt;height:27.2pt;z-index:25170329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JdcgMAAHAHAAAOAAAAZHJzL2Uyb0RvYy54bWysVc1uFDkQviPtO1h93/T0zHQgo0xQfhSE&#10;FEJEWOVc43ZPW7htY3syE05IHEHiGXgGhATJwr5C5422yt0zTEJWYhF9aNlVdv18X1V5++GiVuxc&#10;OC+NHifZRi9hQnNTSD0dJ389P/zzQcJ8AF2AMlqMkwvhk4c7f9zbntuR6JvKqEI4hka0H83tOKlC&#10;sKM09bwSNfgNY4VGZWlcDQG3bpoWDuZovVZpv9fbTOfGFdYZLrxH6UGrTHai/bIUPDwtSy8CU+ME&#10;Ywvx7+J/Qv90ZxtGUwe2krwLA34hihqkRqcrUwcQgM2c/MFULbkz3pRhg5s6NWUpuYg5YDZZ71Y2&#10;pxVYEXNBcLxdweR/n1l+fH7imCyQu0HCNNTIUfOhubx+ff2m+dhcNZ+ar83X67fNF9b8g8L3zd/N&#10;t6j61lxdv0Pl5+aS9QnHufUjNHdqTxwh4e2R4S88KtIbGtr47syidDWdRRzYIpJysSJFLALjKMx6&#10;eZZvInccdYNhPhxG1lIYLW9b58MjYWpGi3HizEwXz5D5SAicH/lAQcBoea7jqTiUSjFnwpkMVYQa&#10;nbUkerwTT3lmDaLdi2LvppN95dg5YDFt7e3t5VtRHqQOrTDv4dfWlIfwxBSteEDiZdSdlRjR1K97&#10;GdD1n/Q0uN9ZRKD/v6eM4vlZV1kMKzbKDVerZBHa20mhaLoEUUnNgMZBtokdS36Z56AE1RxhRWcd&#10;RDYIDaXZHOHN+zlSDjgSSgUBl7XFC15PEwZqirOGB9diZZRcXf4vinwFheiIuzsdLDMKrY1nPR2/&#10;bp9K6AB81ZqKqu6K0hS8iCOnqx4zC8KdVsWcTdTMPQOMf9jmX0gq1IhGwgqJ8yiPGoTmZj3ewRFZ&#10;6LgDZSvoSuwBCX+MfhVDxHktvNiUbR9SR4bFZBHHwDByQqKJKS5wNmBAsTO95YcS0z8CH07A4ZTE&#10;aHHyh6f4K5VB0ky3Slhl3Ku75HQehxdqEzbHqYuMvpyBEwlTjzU22lZG7c1C3Azz+31CZF0zWdfo&#10;Wb1vsBczrCjL45LOB7Vcls7UZ/hA7JJXVIHm6LutnW6zH9rXAJ8YLnZ34zEczRbCkT61fDkSiPjn&#10;izNwtpsyAefTsVlOaBjdmjPtWSoJbXZnwZQyDqHvuCIftMGxvuwAeoLo3Vjfx1PfH8qdfwEAAP//&#10;AwBQSwMEFAAGAAgAAAAhAFV7FMHdAAAACAEAAA8AAABkcnMvZG93bnJldi54bWxMj0FLw0AQhe+C&#10;/2EZwZvd2GhoYzZFLB4EL7ZFr5NkzAazsyG7bdJ/73iyp+HxHm++V2xm16sTjaHzbOB+kYAirn3T&#10;cWvgsH+9W4EKEbnB3jMZOFOATXl9VWDe+Ik/6LSLrZISDjkasDEOudahtuQwLPxALN63Hx1GkWOr&#10;mxEnKXe9XiZJph12LB8sDvRiqf7ZHZ2B7fsbPs7afk4HHc8Vfm3bwe6Nub2Zn59ARZrjfxj+8AUd&#10;SmGq/JGboHrRWfogUQNrOeKny7Vsqwxk6Qp0WejLAeUvAAAA//8DAFBLAQItABQABgAIAAAAIQC2&#10;gziS/gAAAOEBAAATAAAAAAAAAAAAAAAAAAAAAABbQ29udGVudF9UeXBlc10ueG1sUEsBAi0AFAAG&#10;AAgAAAAhADj9If/WAAAAlAEAAAsAAAAAAAAAAAAAAAAALwEAAF9yZWxzLy5yZWxzUEsBAi0AFAAG&#10;AAgAAAAhAMsdQl1yAwAAcAcAAA4AAAAAAAAAAAAAAAAALgIAAGRycy9lMm9Eb2MueG1sUEsBAi0A&#10;FAAGAAgAAAAhAFV7FMHdAAAACAEAAA8AAAAAAAAAAAAAAAAAzAUAAGRycy9kb3ducmV2LnhtbFBL&#10;BQYAAAAABAAEAPMAAADW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Pr="00E615E8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Время</w:t>
                  </w:r>
                </w:p>
                <w:p w:rsidR="00CB45D2" w:rsidRDefault="00CB45D2" w:rsidP="00CB45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5.55pt;margin-top:4.7pt;width:1in;height:27.85pt;z-index:2517022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HTbAMAAG8HAAAOAAAAZHJzL2Uyb0RvYy54bWysVc1uEzEQviPxDtbe6WabpCVR06o/KkIq&#10;pWqLep54vVkLr21sp0k5IXEEiWfgGRAStPy8wuaNGNubNJQgAWIPK3tmPH/f+PPWzrQS5JIZy5Uc&#10;JNlaKyFMUpVzORokz84PHzxMiHUgcxBKskFyxWyys33/3tZE99m6KpXImSHoRNr+RA+S0jndT1NL&#10;S1aBXVOaSVQWylTgcGtGaW5ggt4rka63WhvpRJlcG0WZtSg9iMpkO/gvCkbd06KwzBExSDA3F/4m&#10;/If+n25vQX9kQJecNmnAP2RRAZcYdOHqAByQseG/uKo4Ncqqwq1RVaWqKDhloQasJmvdqeasBM1C&#10;Ldgcqxdtsv/PLT2+PDGE54jdZkIkVIhR/b6+nr2ava4/1Df1x/pr/XX2pv5M6u8ofFd/qb8F1bf6&#10;ZvYWlZ/qa5L5Pk607aO7M31ifCesPlL0uUVF+pPGb2xjMy1M5W2xD2QaQLlagMKmjlAU9nqdTobQ&#10;UVS1u+2NXtcHS6E/P6yNdY+YqohfDBKjxjI/ReADHnB5ZF20n9s1MOWHXAhilLvgrgydxh5EDC2e&#10;CVaWaIXNbgWxNaPhvjDkEnCWent7e91ekDsuXRR2W/jFkbLgnqg8itteHOSYdeMlVDCyy1Ha/vgf&#10;RmpvNh7R4d9Hynw+fxoqC2lhC++EWhS7oigUjeZNFFwS8GyQbeCF9XGJpSCYH7kGSbx/AQ0fQ0gy&#10;wfZ217sIOSAjFAIcLiuNB6wcJQTECKmGOhN7pQRfHP4dRLaEnDXArS4na83ld8qxy/79CB2ALaOr&#10;oGpKENInzwLjNNOjxo6ZszKfkKEYm1PA/Dux/pz7QQ3dSEjOkY66QYOt+XkeV2AUWhjlIHQJzYg9&#10;9I2Nc748YYscwrwtpRfuZLyG/kK66XAaWKC96b140VDlV0gNmFC4mFbTQ47lH4F1J2CQJDFbJH73&#10;FH+FUAiaalYJKZV5uUru7ZG7UJuQCZIuIvpiDIYlRDyWeNF6WaeDbl3YdLqb674jy5rhskaOq32F&#10;dzHDidI0LL29E/NlYVR1ge/Dro+KKpAUY8fZaTb7Lj4G+MJQtrsbzJCZNbgjeabpnBI88OfTCzC6&#10;YRmH9HSs5gQN/Ts8E239SEi1O3aq4IGEbvvasCKyemSC+AL5Z2N5H6xu38ntHwAAAP//AwBQSwME&#10;FAAGAAgAAAAhAO0GCFPbAAAABwEAAA8AAABkcnMvZG93bnJldi54bWxMjsFOwzAQRO9I/QdrK3Gj&#10;ThBNIcSpKioOSFxoK7hu4iWOGq+j2G3Sv8c90eNoRm9esZ5sJ840+NaxgnSRgCCunW65UXDYvz88&#10;g/ABWWPnmBRcyMO6nN0VmGs38hedd6EREcI+RwUmhD6X0teGLPqF64lj9+sGiyHGoZF6wDHCbScf&#10;kySTFluODwZ7ejNUH3cnq2D7+YHLSZrv8SDDpcKfbdObvVL382nzCiLQFP7HcNWP6lBGp8qdWHvR&#10;xZymcang5QnEtc5WKxCVgmyZgiwLeetf/gEAAP//AwBQSwECLQAUAAYACAAAACEAtoM4kv4AAADh&#10;AQAAEwAAAAAAAAAAAAAAAAAAAAAAW0NvbnRlbnRfVHlwZXNdLnhtbFBLAQItABQABgAIAAAAIQA4&#10;/SH/1gAAAJQBAAALAAAAAAAAAAAAAAAAAC8BAABfcmVscy8ucmVsc1BLAQItABQABgAIAAAAIQBY&#10;ZlHTbAMAAG8HAAAOAAAAAAAAAAAAAAAAAC4CAABkcnMvZTJvRG9jLnhtbFBLAQItABQABgAIAAAA&#10;IQDtBghT2wAAAAcBAAAPAAAAAAAAAAAAAAAAAMYFAABkcnMvZG93bnJldi54bWxQSwUGAAAAAAQA&#10;BADzAAAAz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Дата</w:t>
                  </w:r>
                </w:p>
                <w:p w:rsidR="00CB45D2" w:rsidRPr="00E615E8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607.5pt;margin-top:4.1pt;width:114.2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Q7cwMAAHAHAAAOAAAAZHJzL2Uyb0RvYy54bWysVc1u3DYQvhfoOxC615K8u/5ZeB34Bw4C&#10;uLZhJ/B5lqJWRCiSJbnedU8FemyAPEOeISjQJk3yCvIbZYaSNmvHBdKgOgjkDDk/3zcz3HuyrBW7&#10;Ec5LoydJvpElTGhuCqlnk+TF85OfdhLmA+gClNFiktwKnzzZ//GHvYUdi01TGVUIx9CI9uOFnSRV&#10;CHacpp5Xoga/YazQqCyNqyHg1s3SwsECrdcq3cyyrXRhXGGd4cJ7lB63ymQ/2i9LwcN5WXoRmJok&#10;GFuIfxf/U/qn+3swnjmwleRdGPAdUdQgNTpdmTqGAGzu5Femasmd8aYMG9zUqSlLyUXMAbPJswfZ&#10;XFVgRcwFwfF2BZP//8zys5sLx2SB3CFTGmrkqHnTvLv77e735m3zvvmz+dB8uPuj+Zs1n1D4uvmn&#10;+RhVH5v3d69Q+Vfzjm0Tjgvrx2juyl44QsLbU8NfelSk9zS08d2ZZelqOos4sGUk5XZFilgGxlGY&#10;D0fZYIjccdQNRoNsK7KWwri/bZ0PT4WpGS0miTNzXVwi85EQuDn1gYKAcX+u46k4kUoxZ8K1DFWE&#10;Gp21JHq8E095Zg2inUWxd7PpkXLsBrCYdg8PD0e7UR6kDq1wlOHX1pSH8LMpWvGAxH3UnZUY0cyv&#10;exnQ9W/0NNjuLCLQ/91TTvF8q6s8hhUb5Z6rVbII7cOkUDTrQVRSM6BxkG9hx5Jf5jkoQTVHWNFZ&#10;B5ENQkNptkB4R5sjpBxwJJQKAi5rixe8niUM1AxnDQ+uxcooubr8bxT5CgrREfd4OnnWyx+k49ft&#10;Uwkdg69aU1HVpaA0BS/iyOmqx8yDcFdVsWBTNXeXgPEP2/wLSYUa0UhYIXEejaIGoblfj49wFCFs&#10;5aBsBV2J7RCwLZrrZKxiiDivhRebsu1D6siwnC7jGBhskRUSTU1xi7MBA4qd6S0/kZj+KfhwAQ6n&#10;JEaLkz+c469UBkkz3SphlXG/Pian8zi8UJuwBU5dZPSXOTiRMPVMY6Pt5kNq9RA3w9H2JiGyrpmu&#10;a/S8PjLYizlWlOVxSeeD6pelM/U1PhAH5BVVoDn6bmun2xyF9jXAJ4aLg4N4DEezhXCqryzvRwIR&#10;/3x5Dc52UybgfDoz/YSG8YM5056lktDmYB5MKeMQ+oIr8kEbHOt9B9ATRO/G+j6e+vJQ7n8GAAD/&#10;/wMAUEsDBBQABgAIAAAAIQDJ9nBc3gAAAAoBAAAPAAAAZHJzL2Rvd25yZXYueG1sTI/BTsMwEETv&#10;SPyDtUjcqNM0raIQp0JUHJC40FbluomXOCJeR7HbpH+Pe4LjaEYzb8rtbHtxodF3jhUsFwkI4sbp&#10;jlsFx8PbUw7CB2SNvWNScCUP2+r+rsRCu4k/6bIPrYgl7AtUYEIYCil9Y8iiX7iBOHrfbrQYohxb&#10;qUecYrntZZokG2mx47hgcKBXQ83P/mwV7D7ecT1Lc5qOMlxr/Nq1gzko9fgwvzyDCDSHvzDc8CM6&#10;VJGpdmfWXvRRp8t1PBMU5CmIWyDLVhmIWsFmlYOsSvn/QvULAAD//wMAUEsBAi0AFAAGAAgAAAAh&#10;ALaDOJL+AAAA4QEAABMAAAAAAAAAAAAAAAAAAAAAAFtDb250ZW50X1R5cGVzXS54bWxQSwECLQAU&#10;AAYACAAAACEAOP0h/9YAAACUAQAACwAAAAAAAAAAAAAAAAAvAQAAX3JlbHMvLnJlbHNQSwECLQAU&#10;AAYACAAAACEAGfK0O3MDAABwBwAADgAAAAAAAAAAAAAAAAAuAgAAZHJzL2Uyb0RvYy54bWxQSwEC&#10;LQAUAAYACAAAACEAyfZwXN4AAAAKAQAADwAAAAAAAAAAAAAAAADNBQAAZHJzL2Rvd25yZXYueG1s&#10;UEsFBgAAAAAEAAQA8wAAANg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Pr="00E35CAF" w:rsidRDefault="00CB45D2" w:rsidP="00CB45D2">
                  <w:pPr>
                    <w:jc w:val="center"/>
                    <w:rPr>
                      <w:b/>
                    </w:rPr>
                  </w:pPr>
                  <w:r w:rsidRPr="00E615E8">
                    <w:rPr>
                      <w:b/>
                      <w:sz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8" style="position:absolute;margin-left:482.15pt;margin-top:4.1pt;width:125.35pt;height:2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2wcAMAAHAHAAAOAAAAZHJzL2Uyb0RvYy54bWysVc1uGzcQvhfIOxC8x6u1tLIlWA78AxcF&#10;3NiwE/g84nK1RLkkS1KW3FOBHFOgz5BnCAKkSZO8wvqNMiRXiuI4gFN0DwtyZjh/3/Dj3pNlI8k1&#10;t05oNaH5Vo8SrpguhZpN6PNnJ493KXEeVAlSKz6hN9zRJ/uPftpbmDHf1rWWJbcEnSg3XpgJrb03&#10;4yxzrOYNuC1tuEJlpW0DHrd2lpUWFui9kdl2rzfMFtqWxmrGnUPpcVLS/ei/qjjzZ1XluCdyQjE3&#10;H/82/qfhn+3vwXhmwdSCdWnAf8iiAaEw6NrVMXggcyu+cdUIZrXTld9iusl0VQnGYw1YTd67U81l&#10;DYbHWrA5zqzb5P4/t+zp9bklokTshpQoaBCj9lX77vbP2xft6/Z9+6b90H64fdn+Q9pPKPy7/bf9&#10;GFUf2/e3f6HybfuODEMfF8aN0d2lObehE86cavabQ0X2lSZsXGezrGwTbLEPZBlBuVmDwpeeMBTm&#10;xSgfDQpKGOr6RX84KkK0DMar08Y6/zPXDQmLCbV6rsoLRD4CAtenzif7lV2HU3kipCRW+yvh69hq&#10;DJZAdHgmWjliNHa7F8XOzqZH0pJrwGEaHR4eFqMo90L5JCx6+KWZcuB/1WUS94M4yjHrzkusYOY2&#10;o/TD8QdG6u90HtHhj0fKQz4PDZXHtLCFd0Kti72nKBTNVk2UQhEIdJAP8caGuMQxkDzMXIckXsCI&#10;RoghFVlge4vtADkgJVQSPC4bgwecmlECcoZcw7xNvdJSrA9/DyJXQ8k74O4vJ++t5HfKcZv+wwgd&#10;g6uTq6jqSpAqJM8j5XTTo+ee28u6XJCpnNsLwPwHqf5ShEGN3aCkFMhHRdRga76ex3swii1McpCm&#10;hm7EdkNj05xvTtg6hzhvG+nFS5nuYbiRfjldRhro7wYvQTTV5Q1yAyYUb6Yz7ERg+afg/DlYZEnM&#10;Fpnfn+GvkhpB092KklrbP+6TB3skL9RSskDWRUR/n4PllMhfFF60UT4YBJqOm0Gxsx06sqmZbmrU&#10;vDnSeBdznCjD4jLYe7laVlY3V/hAHISoqALFMHaanW5z5NNrgE8M4wcH0Qyp2YA/VZeGrSghAP9s&#10;eQXWdCzjkZ+e6hVDw/gOzyTbMBJKH8y9rkQkoS997WgRaT0xQXqCwruxuY9WXx7K/c8AAAD//wMA&#10;UEsDBBQABgAIAAAAIQBzFq+d3gAAAAkBAAAPAAAAZHJzL2Rvd25yZXYueG1sTI/BTsMwEETvSPyD&#10;tUjcqNOURm3IpkJUHJC40FZw3cTbOGpsR7HbpH+Pe4LjaEYzb4rNZDpx4cG3ziLMZwkItrVTrW0Q&#10;Dvv3pxUIH8gq6pxlhCt72JT3dwXlyo32iy+70IhYYn1OCDqEPpfS15oN+Znr2Ubv6AZDIcqhkWqg&#10;MZabTqZJkklDrY0Lmnp+01yfdmeDsP38oOUk9fd4kOFa0c+26fUe8fFhen0BEXgKf2G44Ud0KCNT&#10;5c5WedEhrLPnRYwirFIQNz+dL+O5CiFbrEGWhfz/oPwFAAD//wMAUEsBAi0AFAAGAAgAAAAhALaD&#10;OJL+AAAA4QEAABMAAAAAAAAAAAAAAAAAAAAAAFtDb250ZW50X1R5cGVzXS54bWxQSwECLQAUAAYA&#10;CAAAACEAOP0h/9YAAACUAQAACwAAAAAAAAAAAAAAAAAvAQAAX3JlbHMvLnJlbHNQSwECLQAUAAYA&#10;CAAAACEADd1NsHADAABwBwAADgAAAAAAAAAAAAAAAAAuAgAAZHJzL2Uyb0RvYy54bWxQSwECLQAU&#10;AAYACAAAACEAcxavnd4AAAAJAQAADwAAAAAAAAAAAAAAAADKBQAAZHJzL2Rvd25yZXYueG1sUEsF&#10;BgAAAAAEAAQA8wAAANU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CB45D2" w:rsidRPr="00E615E8" w:rsidRDefault="00CB45D2" w:rsidP="00CB45D2">
                  <w:pPr>
                    <w:jc w:val="center"/>
                    <w:rPr>
                      <w:b/>
                      <w:sz w:val="24"/>
                    </w:rPr>
                  </w:pPr>
                  <w:r w:rsidRPr="00E615E8">
                    <w:rPr>
                      <w:b/>
                      <w:sz w:val="24"/>
                    </w:rPr>
                    <w:t>Категория граждан</w:t>
                  </w:r>
                </w:p>
                <w:p w:rsidR="00CB45D2" w:rsidRDefault="00CB45D2" w:rsidP="00CB45D2">
                  <w:pPr>
                    <w:jc w:val="center"/>
                  </w:pPr>
                </w:p>
              </w:txbxContent>
            </v:textbox>
          </v:roundrect>
        </w:pict>
      </w:r>
    </w:p>
    <w:p w:rsidR="00CB45D2" w:rsidRPr="006F47BB" w:rsidRDefault="00CB45D2" w:rsidP="00CB45D2">
      <w:pPr>
        <w:rPr>
          <w:rFonts w:ascii="Bookman Old Style" w:hAnsi="Bookman Old Style"/>
        </w:rPr>
      </w:pPr>
    </w:p>
    <w:tbl>
      <w:tblPr>
        <w:tblStyle w:val="a3"/>
        <w:tblW w:w="484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545"/>
        <w:gridCol w:w="3401"/>
        <w:gridCol w:w="2694"/>
        <w:gridCol w:w="1841"/>
      </w:tblGrid>
      <w:tr w:rsidR="00CB45D2" w:rsidRPr="00B04099" w:rsidTr="00007F62">
        <w:tc>
          <w:tcPr>
            <w:tcW w:w="495" w:type="pct"/>
            <w:vAlign w:val="center"/>
          </w:tcPr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  <w:p w:rsidR="00CB45D2" w:rsidRDefault="00CB45D2" w:rsidP="0033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31.09.2018</w:t>
            </w:r>
          </w:p>
        </w:tc>
        <w:tc>
          <w:tcPr>
            <w:tcW w:w="495" w:type="pct"/>
            <w:vAlign w:val="center"/>
          </w:tcPr>
          <w:p w:rsidR="00CB45D2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238" w:type="pct"/>
            <w:vAlign w:val="center"/>
          </w:tcPr>
          <w:p w:rsidR="00CB45D2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</w:p>
          <w:p w:rsidR="00CB45D2" w:rsidRPr="00B04099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</w:tc>
        <w:tc>
          <w:tcPr>
            <w:tcW w:w="1188" w:type="pct"/>
            <w:vAlign w:val="center"/>
          </w:tcPr>
          <w:p w:rsidR="00CB45D2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</w:p>
          <w:p w:rsidR="00CB45D2" w:rsidRPr="00B04099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№ 34</w:t>
            </w:r>
          </w:p>
        </w:tc>
        <w:tc>
          <w:tcPr>
            <w:tcW w:w="941" w:type="pct"/>
            <w:vAlign w:val="center"/>
          </w:tcPr>
          <w:p w:rsidR="00CB45D2" w:rsidRPr="00B04099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643" w:type="pct"/>
            <w:vAlign w:val="center"/>
          </w:tcPr>
          <w:p w:rsidR="00CB45D2" w:rsidRPr="00B04099" w:rsidRDefault="00CB45D2" w:rsidP="0033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А</w:t>
            </w:r>
            <w:r w:rsidRPr="00B04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CB45D2" w:rsidRDefault="00CB45D2" w:rsidP="00CB4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5D2" w:rsidRDefault="00CB45D2" w:rsidP="00CB45D2">
      <w:pPr>
        <w:tabs>
          <w:tab w:val="left" w:pos="11468"/>
        </w:tabs>
        <w:spacing w:after="0"/>
        <w:jc w:val="both"/>
        <w:rPr>
          <w:rFonts w:ascii="Times New Roman" w:eastAsia="Times New Roman" w:hAnsi="Times New Roman" w:cs="Times New Roman"/>
          <w:b/>
          <w:szCs w:val="28"/>
        </w:rPr>
      </w:pPr>
      <w:r w:rsidRPr="003630E6">
        <w:rPr>
          <w:rFonts w:ascii="Times New Roman" w:eastAsia="Times New Roman" w:hAnsi="Times New Roman" w:cs="Times New Roman"/>
          <w:b/>
          <w:szCs w:val="28"/>
        </w:rPr>
        <w:t>Подробную информацию можно получить в пункте по работе с населением №</w:t>
      </w:r>
      <w:r>
        <w:rPr>
          <w:rFonts w:ascii="Times New Roman" w:eastAsia="Times New Roman" w:hAnsi="Times New Roman" w:cs="Times New Roman"/>
          <w:b/>
        </w:rPr>
        <w:t>34</w:t>
      </w:r>
      <w:r w:rsidRPr="00B155F9">
        <w:rPr>
          <w:rFonts w:ascii="Times New Roman" w:eastAsia="Times New Roman" w:hAnsi="Times New Roman" w:cs="Times New Roman"/>
          <w:b/>
        </w:rPr>
        <w:t xml:space="preserve"> (</w:t>
      </w:r>
      <w:r>
        <w:rPr>
          <w:rFonts w:ascii="Times New Roman" w:eastAsia="Times New Roman" w:hAnsi="Times New Roman" w:cs="Times New Roman"/>
          <w:b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, 34</w:t>
      </w:r>
      <w:r w:rsidRPr="00B155F9">
        <w:rPr>
          <w:rFonts w:ascii="Times New Roman" w:eastAsia="Times New Roman" w:hAnsi="Times New Roman" w:cs="Times New Roman"/>
          <w:b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Cs w:val="28"/>
        </w:rPr>
        <w:t>или по телефону: (3462)35-21-31</w:t>
      </w:r>
    </w:p>
    <w:p w:rsidR="00CB45D2" w:rsidRDefault="00CB45D2" w:rsidP="00CB45D2">
      <w:pPr>
        <w:tabs>
          <w:tab w:val="left" w:pos="5085"/>
        </w:tabs>
        <w:spacing w:after="0"/>
        <w:rPr>
          <w:rFonts w:ascii="Bookman Old Style" w:hAnsi="Bookman Old Styl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8"/>
        </w:rPr>
        <w:t>Хасанова Альбина Альфритовна</w:t>
      </w:r>
    </w:p>
    <w:p w:rsidR="00CB45D2" w:rsidRDefault="00CB45D2" w:rsidP="00CB45D2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CB45D2" w:rsidRDefault="00CB45D2" w:rsidP="00CB45D2">
      <w:pPr>
        <w:tabs>
          <w:tab w:val="left" w:pos="5085"/>
        </w:tabs>
        <w:rPr>
          <w:rFonts w:ascii="Bookman Old Style" w:hAnsi="Bookman Old Style"/>
          <w:sz w:val="20"/>
          <w:szCs w:val="20"/>
        </w:rPr>
      </w:pPr>
    </w:p>
    <w:p w:rsidR="00CB45D2" w:rsidRPr="00CB45D2" w:rsidRDefault="00CB45D2" w:rsidP="00CB45D2">
      <w:pPr>
        <w:tabs>
          <w:tab w:val="left" w:pos="2218"/>
        </w:tabs>
        <w:rPr>
          <w:rFonts w:ascii="Times New Roman" w:eastAsia="Times New Roman" w:hAnsi="Times New Roman" w:cs="Times New Roman"/>
        </w:rPr>
      </w:pPr>
    </w:p>
    <w:sectPr w:rsidR="00CB45D2" w:rsidRPr="00CB45D2" w:rsidSect="00217048">
      <w:pgSz w:w="16838" w:h="11906" w:orient="landscape"/>
      <w:pgMar w:top="851" w:right="1134" w:bottom="850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631"/>
    <w:rsid w:val="00007D09"/>
    <w:rsid w:val="00007F62"/>
    <w:rsid w:val="0001668D"/>
    <w:rsid w:val="000175FD"/>
    <w:rsid w:val="00035424"/>
    <w:rsid w:val="0004341E"/>
    <w:rsid w:val="000508A0"/>
    <w:rsid w:val="00050F3B"/>
    <w:rsid w:val="00052F48"/>
    <w:rsid w:val="00053831"/>
    <w:rsid w:val="00055E70"/>
    <w:rsid w:val="000751E0"/>
    <w:rsid w:val="000842C9"/>
    <w:rsid w:val="00095542"/>
    <w:rsid w:val="000970DA"/>
    <w:rsid w:val="000A4AFD"/>
    <w:rsid w:val="000B4662"/>
    <w:rsid w:val="000B5E43"/>
    <w:rsid w:val="000C2F79"/>
    <w:rsid w:val="000E332B"/>
    <w:rsid w:val="000E3969"/>
    <w:rsid w:val="000E4561"/>
    <w:rsid w:val="000E6263"/>
    <w:rsid w:val="000E62D3"/>
    <w:rsid w:val="000F17BF"/>
    <w:rsid w:val="000F5D8B"/>
    <w:rsid w:val="00112A98"/>
    <w:rsid w:val="00127982"/>
    <w:rsid w:val="00135B5C"/>
    <w:rsid w:val="0013690A"/>
    <w:rsid w:val="001518F6"/>
    <w:rsid w:val="00152429"/>
    <w:rsid w:val="00155597"/>
    <w:rsid w:val="0017656A"/>
    <w:rsid w:val="001843B5"/>
    <w:rsid w:val="00186438"/>
    <w:rsid w:val="0018789C"/>
    <w:rsid w:val="00193809"/>
    <w:rsid w:val="001A2DDD"/>
    <w:rsid w:val="001A7E3E"/>
    <w:rsid w:val="001B61AA"/>
    <w:rsid w:val="001D0F0F"/>
    <w:rsid w:val="001D2017"/>
    <w:rsid w:val="001E12C2"/>
    <w:rsid w:val="001F4B6B"/>
    <w:rsid w:val="0021549B"/>
    <w:rsid w:val="00217048"/>
    <w:rsid w:val="00226B89"/>
    <w:rsid w:val="00243568"/>
    <w:rsid w:val="0025312D"/>
    <w:rsid w:val="00253981"/>
    <w:rsid w:val="002620E7"/>
    <w:rsid w:val="00262EA7"/>
    <w:rsid w:val="002953AE"/>
    <w:rsid w:val="002A11B8"/>
    <w:rsid w:val="002A42E7"/>
    <w:rsid w:val="002B3E3E"/>
    <w:rsid w:val="002B65A5"/>
    <w:rsid w:val="002C3797"/>
    <w:rsid w:val="002C796E"/>
    <w:rsid w:val="002D34C3"/>
    <w:rsid w:val="002F691D"/>
    <w:rsid w:val="003235F4"/>
    <w:rsid w:val="00333879"/>
    <w:rsid w:val="003410EE"/>
    <w:rsid w:val="00343FF5"/>
    <w:rsid w:val="003521D0"/>
    <w:rsid w:val="00353C89"/>
    <w:rsid w:val="00357F9D"/>
    <w:rsid w:val="003601BB"/>
    <w:rsid w:val="003630E6"/>
    <w:rsid w:val="003631E6"/>
    <w:rsid w:val="00365711"/>
    <w:rsid w:val="00370DC5"/>
    <w:rsid w:val="00377CEB"/>
    <w:rsid w:val="00380949"/>
    <w:rsid w:val="00393778"/>
    <w:rsid w:val="003B08AC"/>
    <w:rsid w:val="003B15E0"/>
    <w:rsid w:val="003C0B52"/>
    <w:rsid w:val="003C4A04"/>
    <w:rsid w:val="003C6CFC"/>
    <w:rsid w:val="003D22CC"/>
    <w:rsid w:val="003D4E51"/>
    <w:rsid w:val="003D6F53"/>
    <w:rsid w:val="003E0A8D"/>
    <w:rsid w:val="003F5151"/>
    <w:rsid w:val="003F55C7"/>
    <w:rsid w:val="003F6C01"/>
    <w:rsid w:val="00447735"/>
    <w:rsid w:val="00466E7F"/>
    <w:rsid w:val="0047172B"/>
    <w:rsid w:val="0048668D"/>
    <w:rsid w:val="0049624F"/>
    <w:rsid w:val="004B1E17"/>
    <w:rsid w:val="004B438F"/>
    <w:rsid w:val="004C4095"/>
    <w:rsid w:val="004D0173"/>
    <w:rsid w:val="00517F95"/>
    <w:rsid w:val="0052528F"/>
    <w:rsid w:val="00526088"/>
    <w:rsid w:val="005352E1"/>
    <w:rsid w:val="00544005"/>
    <w:rsid w:val="00565298"/>
    <w:rsid w:val="005719E2"/>
    <w:rsid w:val="00591367"/>
    <w:rsid w:val="005C1DE6"/>
    <w:rsid w:val="005C3CE0"/>
    <w:rsid w:val="005C4466"/>
    <w:rsid w:val="005D18D4"/>
    <w:rsid w:val="005F3A91"/>
    <w:rsid w:val="00615C96"/>
    <w:rsid w:val="00626537"/>
    <w:rsid w:val="00626E66"/>
    <w:rsid w:val="0064180F"/>
    <w:rsid w:val="0068055D"/>
    <w:rsid w:val="006A3D4C"/>
    <w:rsid w:val="006B650C"/>
    <w:rsid w:val="006F47BB"/>
    <w:rsid w:val="00717D3E"/>
    <w:rsid w:val="00722B44"/>
    <w:rsid w:val="00724AA5"/>
    <w:rsid w:val="00741BC6"/>
    <w:rsid w:val="00744B1B"/>
    <w:rsid w:val="00745427"/>
    <w:rsid w:val="007531C6"/>
    <w:rsid w:val="00753775"/>
    <w:rsid w:val="0077358D"/>
    <w:rsid w:val="0077517C"/>
    <w:rsid w:val="00780CFE"/>
    <w:rsid w:val="007900B9"/>
    <w:rsid w:val="007B7888"/>
    <w:rsid w:val="007C115A"/>
    <w:rsid w:val="007C70CC"/>
    <w:rsid w:val="007D0493"/>
    <w:rsid w:val="007E5FEB"/>
    <w:rsid w:val="00804CEA"/>
    <w:rsid w:val="00814B32"/>
    <w:rsid w:val="00825816"/>
    <w:rsid w:val="00827B81"/>
    <w:rsid w:val="00830A36"/>
    <w:rsid w:val="00831A79"/>
    <w:rsid w:val="00831EE5"/>
    <w:rsid w:val="00846A64"/>
    <w:rsid w:val="00847631"/>
    <w:rsid w:val="0086127F"/>
    <w:rsid w:val="00862F03"/>
    <w:rsid w:val="008657FF"/>
    <w:rsid w:val="008754C1"/>
    <w:rsid w:val="00876B31"/>
    <w:rsid w:val="0088026B"/>
    <w:rsid w:val="0088609F"/>
    <w:rsid w:val="0089549C"/>
    <w:rsid w:val="00897C3E"/>
    <w:rsid w:val="008A3561"/>
    <w:rsid w:val="008A4407"/>
    <w:rsid w:val="008B602D"/>
    <w:rsid w:val="008E6E3B"/>
    <w:rsid w:val="008E78F9"/>
    <w:rsid w:val="008F284D"/>
    <w:rsid w:val="008F68FA"/>
    <w:rsid w:val="008F69DD"/>
    <w:rsid w:val="00922402"/>
    <w:rsid w:val="0093771C"/>
    <w:rsid w:val="00942B15"/>
    <w:rsid w:val="009668CB"/>
    <w:rsid w:val="009873B5"/>
    <w:rsid w:val="00990B0C"/>
    <w:rsid w:val="009C2652"/>
    <w:rsid w:val="009E0FB4"/>
    <w:rsid w:val="00A014D9"/>
    <w:rsid w:val="00A11C36"/>
    <w:rsid w:val="00A20275"/>
    <w:rsid w:val="00A46A40"/>
    <w:rsid w:val="00A75DA0"/>
    <w:rsid w:val="00A81BDB"/>
    <w:rsid w:val="00A856AD"/>
    <w:rsid w:val="00A86B22"/>
    <w:rsid w:val="00A90450"/>
    <w:rsid w:val="00A95AF0"/>
    <w:rsid w:val="00A95B8F"/>
    <w:rsid w:val="00AB3228"/>
    <w:rsid w:val="00AC078A"/>
    <w:rsid w:val="00AC1A4B"/>
    <w:rsid w:val="00AE75D2"/>
    <w:rsid w:val="00B02CC3"/>
    <w:rsid w:val="00B0604C"/>
    <w:rsid w:val="00B06DFE"/>
    <w:rsid w:val="00B13B48"/>
    <w:rsid w:val="00B155F9"/>
    <w:rsid w:val="00B24820"/>
    <w:rsid w:val="00B33C02"/>
    <w:rsid w:val="00B42012"/>
    <w:rsid w:val="00B435CA"/>
    <w:rsid w:val="00B455AF"/>
    <w:rsid w:val="00B60606"/>
    <w:rsid w:val="00B65D43"/>
    <w:rsid w:val="00B96026"/>
    <w:rsid w:val="00B97B74"/>
    <w:rsid w:val="00B97F67"/>
    <w:rsid w:val="00BA38A8"/>
    <w:rsid w:val="00BA5AE8"/>
    <w:rsid w:val="00BC026B"/>
    <w:rsid w:val="00BC15C9"/>
    <w:rsid w:val="00BD2F0B"/>
    <w:rsid w:val="00BF1FB4"/>
    <w:rsid w:val="00BF4B2A"/>
    <w:rsid w:val="00C02CA6"/>
    <w:rsid w:val="00C15FA5"/>
    <w:rsid w:val="00C23BB6"/>
    <w:rsid w:val="00C64F1D"/>
    <w:rsid w:val="00C705F0"/>
    <w:rsid w:val="00C72D50"/>
    <w:rsid w:val="00C96681"/>
    <w:rsid w:val="00CB1219"/>
    <w:rsid w:val="00CB4125"/>
    <w:rsid w:val="00CB45D2"/>
    <w:rsid w:val="00CD07E8"/>
    <w:rsid w:val="00CF793C"/>
    <w:rsid w:val="00D22A3D"/>
    <w:rsid w:val="00D578F3"/>
    <w:rsid w:val="00D63245"/>
    <w:rsid w:val="00D638E7"/>
    <w:rsid w:val="00D66D27"/>
    <w:rsid w:val="00D673F4"/>
    <w:rsid w:val="00D67F1B"/>
    <w:rsid w:val="00D7364B"/>
    <w:rsid w:val="00D74360"/>
    <w:rsid w:val="00D74A97"/>
    <w:rsid w:val="00D81139"/>
    <w:rsid w:val="00D879DF"/>
    <w:rsid w:val="00D929FE"/>
    <w:rsid w:val="00D9466E"/>
    <w:rsid w:val="00D973BF"/>
    <w:rsid w:val="00DA37F1"/>
    <w:rsid w:val="00DB68AA"/>
    <w:rsid w:val="00DD4FEF"/>
    <w:rsid w:val="00DF5511"/>
    <w:rsid w:val="00DF5D15"/>
    <w:rsid w:val="00E06B82"/>
    <w:rsid w:val="00E13923"/>
    <w:rsid w:val="00E150EA"/>
    <w:rsid w:val="00E35CAF"/>
    <w:rsid w:val="00E35D87"/>
    <w:rsid w:val="00E409F7"/>
    <w:rsid w:val="00E40ADC"/>
    <w:rsid w:val="00E43A5E"/>
    <w:rsid w:val="00E56525"/>
    <w:rsid w:val="00E615E8"/>
    <w:rsid w:val="00E65085"/>
    <w:rsid w:val="00E824D1"/>
    <w:rsid w:val="00E85187"/>
    <w:rsid w:val="00E9164A"/>
    <w:rsid w:val="00EA4430"/>
    <w:rsid w:val="00EB218B"/>
    <w:rsid w:val="00EB2928"/>
    <w:rsid w:val="00EC04B6"/>
    <w:rsid w:val="00EC1616"/>
    <w:rsid w:val="00EC56A8"/>
    <w:rsid w:val="00EE2525"/>
    <w:rsid w:val="00EE6A1D"/>
    <w:rsid w:val="00EF03D0"/>
    <w:rsid w:val="00EF5781"/>
    <w:rsid w:val="00F21FB3"/>
    <w:rsid w:val="00F302C6"/>
    <w:rsid w:val="00F33BA5"/>
    <w:rsid w:val="00F438C8"/>
    <w:rsid w:val="00F46EAA"/>
    <w:rsid w:val="00F47B27"/>
    <w:rsid w:val="00F50F8B"/>
    <w:rsid w:val="00F51544"/>
    <w:rsid w:val="00F60AF3"/>
    <w:rsid w:val="00F62BFB"/>
    <w:rsid w:val="00F652DD"/>
    <w:rsid w:val="00F66992"/>
    <w:rsid w:val="00FA1081"/>
    <w:rsid w:val="00FB122A"/>
    <w:rsid w:val="00FB7B62"/>
    <w:rsid w:val="00FC4E5F"/>
    <w:rsid w:val="00FC7411"/>
    <w:rsid w:val="00FF13B1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C"/>
  </w:style>
  <w:style w:type="paragraph" w:styleId="1">
    <w:name w:val="heading 1"/>
    <w:basedOn w:val="a"/>
    <w:next w:val="a"/>
    <w:link w:val="10"/>
    <w:uiPriority w:val="9"/>
    <w:qFormat/>
    <w:rsid w:val="0096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68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68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68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9668C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68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0ED1-7561-49D6-83FA-26A0214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</dc:creator>
  <cp:keywords/>
  <dc:description/>
  <cp:lastModifiedBy>user</cp:lastModifiedBy>
  <cp:revision>78</cp:revision>
  <cp:lastPrinted>2017-06-23T07:11:00Z</cp:lastPrinted>
  <dcterms:created xsi:type="dcterms:W3CDTF">2017-02-27T10:30:00Z</dcterms:created>
  <dcterms:modified xsi:type="dcterms:W3CDTF">2018-08-31T07:15:00Z</dcterms:modified>
</cp:coreProperties>
</file>