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AA2CEA">
        <w:rPr>
          <w:rFonts w:ascii="Times New Roman" w:hAnsi="Times New Roman" w:cs="Times New Roman"/>
          <w:b/>
          <w:bCs/>
          <w:sz w:val="32"/>
          <w:szCs w:val="32"/>
        </w:rPr>
        <w:t>10</w:t>
      </w:r>
    </w:p>
    <w:p w:rsidR="00553779" w:rsidRPr="00CD07BF" w:rsidRDefault="00553779" w:rsidP="00CD0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595C34">
        <w:rPr>
          <w:rFonts w:ascii="Times New Roman" w:hAnsi="Times New Roman" w:cs="Times New Roman"/>
          <w:b/>
          <w:bCs/>
          <w:sz w:val="32"/>
          <w:szCs w:val="32"/>
        </w:rPr>
        <w:t>емых з</w:t>
      </w:r>
      <w:r w:rsidR="00352265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6517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745D6">
        <w:rPr>
          <w:rFonts w:ascii="Times New Roman" w:hAnsi="Times New Roman" w:cs="Times New Roman"/>
          <w:b/>
          <w:bCs/>
          <w:sz w:val="32"/>
          <w:szCs w:val="32"/>
        </w:rPr>
        <w:t>счёт средств субсидии в мае</w:t>
      </w:r>
      <w:r w:rsidR="00B643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540A3D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bookmarkEnd w:id="0"/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5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6"/>
        <w:gridCol w:w="1819"/>
        <w:gridCol w:w="4042"/>
        <w:gridCol w:w="3641"/>
        <w:gridCol w:w="3232"/>
      </w:tblGrid>
      <w:tr w:rsidR="00553779" w:rsidRPr="00395BEE" w:rsidTr="00540A3D">
        <w:tc>
          <w:tcPr>
            <w:tcW w:w="182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819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042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323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E32C11" w:rsidRPr="00395BEE" w:rsidTr="00E32C11">
        <w:trPr>
          <w:trHeight w:val="628"/>
        </w:trPr>
        <w:tc>
          <w:tcPr>
            <w:tcW w:w="1826" w:type="dxa"/>
            <w:tcBorders>
              <w:bottom w:val="single" w:sz="4" w:space="0" w:color="auto"/>
            </w:tcBorders>
          </w:tcPr>
          <w:p w:rsidR="00E32C11" w:rsidRPr="006D3F65" w:rsidRDefault="00E32C11" w:rsidP="00E3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E32C11" w:rsidRPr="006D3F65" w:rsidRDefault="00E32C1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4042" w:type="dxa"/>
            <w:vMerge w:val="restart"/>
            <w:tcBorders>
              <w:right w:val="single" w:sz="4" w:space="0" w:color="auto"/>
            </w:tcBorders>
          </w:tcPr>
          <w:p w:rsidR="00E32C11" w:rsidRPr="006D3F65" w:rsidRDefault="00A355D0" w:rsidP="00E91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5D0">
              <w:rPr>
                <w:rFonts w:ascii="Times New Roman" w:hAnsi="Times New Roman" w:cs="Times New Roman"/>
                <w:sz w:val="28"/>
                <w:szCs w:val="28"/>
              </w:rPr>
              <w:t>Организация компьютерных курсов для граждан пожилого возраста "С компьютером на</w:t>
            </w:r>
            <w:r w:rsidR="00E91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5D0">
              <w:rPr>
                <w:rFonts w:ascii="Times New Roman" w:hAnsi="Times New Roman" w:cs="Times New Roman"/>
                <w:sz w:val="28"/>
                <w:szCs w:val="28"/>
              </w:rPr>
              <w:t xml:space="preserve">ТЫ"      </w:t>
            </w:r>
          </w:p>
        </w:tc>
        <w:tc>
          <w:tcPr>
            <w:tcW w:w="3641" w:type="dxa"/>
            <w:vMerge w:val="restart"/>
            <w:tcBorders>
              <w:left w:val="single" w:sz="4" w:space="0" w:color="auto"/>
            </w:tcBorders>
          </w:tcPr>
          <w:p w:rsidR="00E32C11" w:rsidRPr="006D3F65" w:rsidRDefault="00E32C1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Нагорная,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32" w:type="dxa"/>
            <w:vMerge w:val="restart"/>
          </w:tcPr>
          <w:p w:rsidR="00E32C11" w:rsidRDefault="00E32C1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  <w:p w:rsidR="00E32C11" w:rsidRPr="006D3F65" w:rsidRDefault="00E32C1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Н.М.</w:t>
            </w:r>
          </w:p>
        </w:tc>
      </w:tr>
      <w:tr w:rsidR="00E32C11" w:rsidRPr="00395BEE" w:rsidTr="00E32C11">
        <w:trPr>
          <w:trHeight w:val="566"/>
        </w:trPr>
        <w:tc>
          <w:tcPr>
            <w:tcW w:w="1826" w:type="dxa"/>
            <w:tcBorders>
              <w:top w:val="single" w:sz="4" w:space="0" w:color="auto"/>
            </w:tcBorders>
          </w:tcPr>
          <w:p w:rsidR="00E32C11" w:rsidRDefault="00E32C11" w:rsidP="00E3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E32C11" w:rsidRDefault="00E32C11" w:rsidP="00E3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4042" w:type="dxa"/>
            <w:vMerge/>
            <w:tcBorders>
              <w:right w:val="single" w:sz="4" w:space="0" w:color="auto"/>
            </w:tcBorders>
          </w:tcPr>
          <w:p w:rsidR="00E32C11" w:rsidRDefault="00E32C1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</w:tcBorders>
          </w:tcPr>
          <w:p w:rsidR="00E32C11" w:rsidRPr="005E1853" w:rsidRDefault="00E32C1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32" w:type="dxa"/>
            <w:vMerge/>
          </w:tcPr>
          <w:p w:rsidR="00E32C11" w:rsidRDefault="00E32C1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 w:rsidTr="00E32C11">
        <w:tc>
          <w:tcPr>
            <w:tcW w:w="1826" w:type="dxa"/>
            <w:vAlign w:val="center"/>
          </w:tcPr>
          <w:p w:rsidR="00553779" w:rsidRPr="006D3F65" w:rsidRDefault="00E32C11" w:rsidP="00E3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622D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819" w:type="dxa"/>
            <w:vAlign w:val="center"/>
          </w:tcPr>
          <w:p w:rsidR="00553779" w:rsidRPr="006D3F65" w:rsidRDefault="00C80428" w:rsidP="00E3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32C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42" w:type="dxa"/>
            <w:tcBorders>
              <w:right w:val="single" w:sz="4" w:space="0" w:color="auto"/>
            </w:tcBorders>
            <w:vAlign w:val="center"/>
          </w:tcPr>
          <w:p w:rsidR="00553779" w:rsidRPr="006D3F65" w:rsidRDefault="00AA2CEA" w:rsidP="00E3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«Очумелые ручки»</w:t>
            </w:r>
          </w:p>
        </w:tc>
        <w:tc>
          <w:tcPr>
            <w:tcW w:w="3641" w:type="dxa"/>
            <w:tcBorders>
              <w:left w:val="single" w:sz="4" w:space="0" w:color="auto"/>
            </w:tcBorders>
          </w:tcPr>
          <w:p w:rsidR="00553779" w:rsidRPr="006D3F65" w:rsidRDefault="00E32C1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Нагорная,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32" w:type="dxa"/>
          </w:tcPr>
          <w:p w:rsidR="00553779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Плескачёва А.Д.</w:t>
            </w:r>
          </w:p>
          <w:p w:rsidR="00AA2CEA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Е.</w:t>
            </w:r>
          </w:p>
        </w:tc>
      </w:tr>
      <w:tr w:rsidR="0052722B" w:rsidTr="00540A3D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Default="00E32C11" w:rsidP="0012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 w:rsidR="00F96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96DC1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  <w:p w:rsidR="00123B11" w:rsidRPr="006D3F65" w:rsidRDefault="00123B11" w:rsidP="00123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540A3D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20.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Default="00464C3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хорового </w:t>
            </w:r>
            <w:r w:rsidR="00C171C5">
              <w:rPr>
                <w:rFonts w:ascii="Times New Roman" w:hAnsi="Times New Roman" w:cs="Times New Roman"/>
                <w:sz w:val="28"/>
                <w:szCs w:val="28"/>
              </w:rPr>
              <w:t>коллектива «</w:t>
            </w:r>
            <w:r w:rsidR="00CF43B2">
              <w:rPr>
                <w:rFonts w:ascii="Times New Roman" w:hAnsi="Times New Roman" w:cs="Times New Roman"/>
                <w:sz w:val="28"/>
                <w:szCs w:val="28"/>
              </w:rPr>
              <w:t>Чернореченьк</w:t>
            </w:r>
            <w:r w:rsidR="00E329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3B11" w:rsidRPr="006D3F65" w:rsidRDefault="00123B1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B11" w:rsidRPr="006D3F65" w:rsidRDefault="00E32C11" w:rsidP="00E3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Нагорная,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Default="00243CEF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  <w:p w:rsidR="005249E2" w:rsidRPr="006D3F65" w:rsidRDefault="005249E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1B5" w:rsidTr="00E32C1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E32C11" w:rsidP="00E3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0E7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E7C95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1B5" w:rsidRDefault="00540A3D" w:rsidP="00E32C11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  <w:r w:rsidR="00E32C1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1B5" w:rsidRDefault="00A355D0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5D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"Здоровье и долголетие"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1B5" w:rsidRDefault="00E32C1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Нагорная,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Ергакова Н.Н.</w:t>
            </w:r>
          </w:p>
        </w:tc>
      </w:tr>
      <w:tr w:rsidR="00140E0E" w:rsidTr="00E32C11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0E" w:rsidRDefault="00A1636E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раза в месяц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0E" w:rsidRDefault="00A1636E" w:rsidP="00E32C11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0E0E" w:rsidRDefault="00A1155C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«Творческая личность»</w:t>
            </w:r>
          </w:p>
          <w:p w:rsidR="00A1155C" w:rsidRDefault="00A1155C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0E0E" w:rsidRDefault="00E32C11" w:rsidP="00E3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Нагорная,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0E" w:rsidRDefault="00A1155C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Ергакова Н.Н.</w:t>
            </w:r>
          </w:p>
        </w:tc>
      </w:tr>
      <w:tr w:rsidR="002745D6" w:rsidTr="00E91BEB">
        <w:trPr>
          <w:trHeight w:val="97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D6" w:rsidRPr="00E91BEB" w:rsidRDefault="00E32C1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603D3" w:rsidRPr="00E91BEB">
              <w:rPr>
                <w:rFonts w:ascii="Times New Roman" w:hAnsi="Times New Roman" w:cs="Times New Roman"/>
                <w:sz w:val="28"/>
                <w:szCs w:val="28"/>
              </w:rPr>
              <w:t>ва раза в месяц (даты уточним)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5D6" w:rsidRPr="00E91BEB" w:rsidRDefault="002745D6" w:rsidP="00E32C11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5D6" w:rsidRPr="00E91BEB" w:rsidRDefault="002745D6" w:rsidP="00E3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sz w:val="28"/>
                <w:szCs w:val="28"/>
              </w:rPr>
              <w:t>«Чистый двор» субботник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45D6" w:rsidRDefault="00E32C11" w:rsidP="00E32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45D6">
              <w:rPr>
                <w:rFonts w:ascii="Times New Roman" w:hAnsi="Times New Roman" w:cs="Times New Roman"/>
                <w:sz w:val="28"/>
                <w:szCs w:val="28"/>
              </w:rPr>
              <w:t xml:space="preserve">ридомовые территории домов </w:t>
            </w:r>
            <w:r w:rsidR="00A355D0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ТОС № 10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D6" w:rsidRDefault="002745D6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</w:tc>
      </w:tr>
      <w:tr w:rsidR="00E91BEB" w:rsidTr="00E91BEB"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BEB" w:rsidRPr="00E91BEB" w:rsidRDefault="00E91BEB" w:rsidP="00E91BE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BEB">
              <w:rPr>
                <w:rFonts w:ascii="Times New Roman" w:hAnsi="Times New Roman" w:cs="Times New Roman"/>
                <w:sz w:val="28"/>
                <w:szCs w:val="28"/>
              </w:rPr>
              <w:t>8 мая – 9 мая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BEB" w:rsidRPr="00E32C11" w:rsidRDefault="00E91BEB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31FD">
              <w:rPr>
                <w:rFonts w:ascii="Times New Roman" w:hAnsi="Times New Roman" w:cs="Times New Roman"/>
                <w:sz w:val="28"/>
                <w:szCs w:val="28"/>
              </w:rPr>
              <w:t>Акция приуроченная к празднованию 75-й годовщины Дня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(поздравление на дому)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BEB" w:rsidRDefault="00E91BEB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 – 10, памятники на территории мемориал в городе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EB" w:rsidRDefault="00E91BEB" w:rsidP="00A35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</w:tc>
      </w:tr>
      <w:tr w:rsidR="00E91BEB" w:rsidTr="00942C1D"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EB" w:rsidRPr="00E32C11" w:rsidRDefault="00E91BEB" w:rsidP="000B622D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1BEB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BEB" w:rsidRPr="009B31FD" w:rsidRDefault="00E91BEB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FD">
              <w:rPr>
                <w:rFonts w:ascii="Times New Roman" w:hAnsi="Times New Roman" w:cs="Times New Roman"/>
                <w:sz w:val="28"/>
                <w:szCs w:val="28"/>
              </w:rPr>
              <w:t>Организация субботника по уборке парковой зоны рыбокомбината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BEB" w:rsidRDefault="00E91BEB" w:rsidP="00A35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возле п</w:t>
            </w:r>
            <w:r w:rsidRPr="00A355D0">
              <w:rPr>
                <w:rFonts w:ascii="Times New Roman" w:hAnsi="Times New Roman" w:cs="Times New Roman"/>
                <w:sz w:val="28"/>
                <w:szCs w:val="28"/>
              </w:rPr>
              <w:t>амятник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5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55D0">
              <w:rPr>
                <w:rFonts w:ascii="Times New Roman" w:hAnsi="Times New Roman" w:cs="Times New Roman"/>
                <w:sz w:val="28"/>
                <w:szCs w:val="28"/>
              </w:rPr>
              <w:t>Мужеству рыбаков Сургута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BEB" w:rsidRDefault="00E91BEB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</w:tc>
      </w:tr>
      <w:tr w:rsidR="00A355D0" w:rsidTr="004317D4"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0" w:rsidRDefault="00A355D0" w:rsidP="000B622D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второй половины мая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5D0" w:rsidRDefault="00A355D0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5D0">
              <w:rPr>
                <w:rFonts w:ascii="Times New Roman" w:hAnsi="Times New Roman" w:cs="Times New Roman"/>
                <w:sz w:val="28"/>
                <w:szCs w:val="28"/>
              </w:rPr>
              <w:t>"Цветочная поляна" (мероприятие по благоустройству территории ТОС)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55D0" w:rsidRDefault="00A355D0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Придомовые территории домов в границах ТОС № 10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D0" w:rsidRDefault="00A355D0" w:rsidP="00A35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  <w:p w:rsidR="00A355D0" w:rsidRDefault="00A355D0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D55166" w:rsidRDefault="00D55166" w:rsidP="00427A02">
      <w:pPr>
        <w:rPr>
          <w:rFonts w:ascii="Times New Roman" w:hAnsi="Times New Roman" w:cs="Times New Roman"/>
          <w:sz w:val="24"/>
          <w:szCs w:val="24"/>
        </w:rPr>
      </w:pPr>
    </w:p>
    <w:p w:rsidR="00D55166" w:rsidRDefault="00D55166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D55166" w:rsidRDefault="00553779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D55166">
              <w:rPr>
                <w:rFonts w:ascii="Times New Roman" w:hAnsi="Times New Roman" w:cs="Times New Roman"/>
                <w:sz w:val="28"/>
                <w:szCs w:val="28"/>
              </w:rPr>
              <w:t>10                                                        Плескачева А.Д.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55166" w:rsidRDefault="00D55166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166" w:rsidRPr="00E91BEB" w:rsidRDefault="00D55166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91BEB">
              <w:rPr>
                <w:rFonts w:ascii="Times New Roman" w:hAnsi="Times New Roman" w:cs="Times New Roman"/>
                <w:sz w:val="28"/>
                <w:szCs w:val="28"/>
              </w:rPr>
              <w:t>тел. 89128132849</w:t>
            </w:r>
          </w:p>
          <w:p w:rsidR="00553779" w:rsidRPr="00FC6AB5" w:rsidRDefault="00553779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123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123B11">
      <w:endnotePr>
        <w:numFmt w:val="chicago"/>
      </w:endnotePr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0D" w:rsidRDefault="0069270D" w:rsidP="00427A02">
      <w:pPr>
        <w:spacing w:after="0" w:line="240" w:lineRule="auto"/>
      </w:pPr>
      <w:r>
        <w:separator/>
      </w:r>
    </w:p>
  </w:endnote>
  <w:endnote w:type="continuationSeparator" w:id="0">
    <w:p w:rsidR="0069270D" w:rsidRDefault="0069270D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0D" w:rsidRDefault="0069270D" w:rsidP="00427A02">
      <w:pPr>
        <w:spacing w:after="0" w:line="240" w:lineRule="auto"/>
      </w:pPr>
      <w:r>
        <w:separator/>
      </w:r>
    </w:p>
  </w:footnote>
  <w:footnote w:type="continuationSeparator" w:id="0">
    <w:p w:rsidR="0069270D" w:rsidRDefault="0069270D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67E51"/>
    <w:rsid w:val="00082A61"/>
    <w:rsid w:val="000904E4"/>
    <w:rsid w:val="000952E2"/>
    <w:rsid w:val="000961CC"/>
    <w:rsid w:val="000B622D"/>
    <w:rsid w:val="000E521C"/>
    <w:rsid w:val="000E7C95"/>
    <w:rsid w:val="00103722"/>
    <w:rsid w:val="001122A1"/>
    <w:rsid w:val="00122D8B"/>
    <w:rsid w:val="00123B11"/>
    <w:rsid w:val="00132B0C"/>
    <w:rsid w:val="00140E0E"/>
    <w:rsid w:val="00200EA7"/>
    <w:rsid w:val="00203158"/>
    <w:rsid w:val="002178C9"/>
    <w:rsid w:val="00220E8F"/>
    <w:rsid w:val="00231B4C"/>
    <w:rsid w:val="00243CEF"/>
    <w:rsid w:val="002609CF"/>
    <w:rsid w:val="00264730"/>
    <w:rsid w:val="002745D6"/>
    <w:rsid w:val="002B0FE2"/>
    <w:rsid w:val="002D04E2"/>
    <w:rsid w:val="002D75CF"/>
    <w:rsid w:val="002E0288"/>
    <w:rsid w:val="003159E7"/>
    <w:rsid w:val="00330F02"/>
    <w:rsid w:val="00352265"/>
    <w:rsid w:val="003666F0"/>
    <w:rsid w:val="00374D89"/>
    <w:rsid w:val="00395BEE"/>
    <w:rsid w:val="00396F15"/>
    <w:rsid w:val="003A7458"/>
    <w:rsid w:val="003E2BF6"/>
    <w:rsid w:val="00427A02"/>
    <w:rsid w:val="00464C39"/>
    <w:rsid w:val="004B6F4A"/>
    <w:rsid w:val="005249E2"/>
    <w:rsid w:val="0052722B"/>
    <w:rsid w:val="00540A3D"/>
    <w:rsid w:val="00553779"/>
    <w:rsid w:val="00595C34"/>
    <w:rsid w:val="00607BE5"/>
    <w:rsid w:val="00635DCF"/>
    <w:rsid w:val="0065176B"/>
    <w:rsid w:val="006729EE"/>
    <w:rsid w:val="0069270D"/>
    <w:rsid w:val="006A432F"/>
    <w:rsid w:val="006B06AA"/>
    <w:rsid w:val="006C6A24"/>
    <w:rsid w:val="006D3F65"/>
    <w:rsid w:val="00730E4C"/>
    <w:rsid w:val="0074265D"/>
    <w:rsid w:val="007603D3"/>
    <w:rsid w:val="007B0408"/>
    <w:rsid w:val="007E13A9"/>
    <w:rsid w:val="007E2017"/>
    <w:rsid w:val="00842AAD"/>
    <w:rsid w:val="0084566B"/>
    <w:rsid w:val="00870EB4"/>
    <w:rsid w:val="00887476"/>
    <w:rsid w:val="008A6C6A"/>
    <w:rsid w:val="008D3487"/>
    <w:rsid w:val="00933F0D"/>
    <w:rsid w:val="009531B5"/>
    <w:rsid w:val="009854B2"/>
    <w:rsid w:val="009B31FD"/>
    <w:rsid w:val="00A1155C"/>
    <w:rsid w:val="00A1636E"/>
    <w:rsid w:val="00A355D0"/>
    <w:rsid w:val="00AA2CEA"/>
    <w:rsid w:val="00AD731B"/>
    <w:rsid w:val="00B30069"/>
    <w:rsid w:val="00B33606"/>
    <w:rsid w:val="00B634CC"/>
    <w:rsid w:val="00B64313"/>
    <w:rsid w:val="00BB2F5B"/>
    <w:rsid w:val="00C10B99"/>
    <w:rsid w:val="00C171C5"/>
    <w:rsid w:val="00C233D6"/>
    <w:rsid w:val="00C56DD8"/>
    <w:rsid w:val="00C80428"/>
    <w:rsid w:val="00C847DF"/>
    <w:rsid w:val="00CB2D83"/>
    <w:rsid w:val="00CD07BF"/>
    <w:rsid w:val="00CD3DBA"/>
    <w:rsid w:val="00CF43B2"/>
    <w:rsid w:val="00D15907"/>
    <w:rsid w:val="00D55166"/>
    <w:rsid w:val="00D86CC0"/>
    <w:rsid w:val="00DF3E40"/>
    <w:rsid w:val="00E329C4"/>
    <w:rsid w:val="00E32C11"/>
    <w:rsid w:val="00E8429A"/>
    <w:rsid w:val="00E87931"/>
    <w:rsid w:val="00E91BEB"/>
    <w:rsid w:val="00E96CD9"/>
    <w:rsid w:val="00F41CC8"/>
    <w:rsid w:val="00F76A0E"/>
    <w:rsid w:val="00F86D81"/>
    <w:rsid w:val="00F96DC1"/>
    <w:rsid w:val="00FC4652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C34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2018-04-24T08:14:00Z</cp:lastPrinted>
  <dcterms:created xsi:type="dcterms:W3CDTF">2019-04-29T04:40:00Z</dcterms:created>
  <dcterms:modified xsi:type="dcterms:W3CDTF">2019-04-29T05:03:00Z</dcterms:modified>
</cp:coreProperties>
</file>