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B22" w:rsidRDefault="009D2558" w:rsidP="00242B22">
      <w:pPr>
        <w:spacing w:after="0" w:line="240" w:lineRule="auto"/>
        <w:ind w:firstLine="666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2B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Проект</w:t>
      </w:r>
      <w:r w:rsidR="00133C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606D11" w:rsidRDefault="00606D11" w:rsidP="00242B22">
      <w:pPr>
        <w:spacing w:after="0" w:line="240" w:lineRule="auto"/>
        <w:ind w:firstLine="666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2B22" w:rsidRDefault="00242B22" w:rsidP="00242B22">
      <w:pPr>
        <w:spacing w:after="0" w:line="240" w:lineRule="auto"/>
        <w:ind w:firstLine="666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9D2558" w:rsidRPr="00242B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одготовлен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D2558" w:rsidRPr="00242B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департаментом</w:t>
      </w:r>
    </w:p>
    <w:p w:rsidR="009D2558" w:rsidRPr="00242B22" w:rsidRDefault="009D2558" w:rsidP="00242B22">
      <w:pPr>
        <w:spacing w:after="0" w:line="240" w:lineRule="auto"/>
        <w:ind w:firstLine="666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2B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городского хозяйства</w:t>
      </w:r>
    </w:p>
    <w:p w:rsidR="009D2558" w:rsidRPr="009D2558" w:rsidRDefault="009D2558" w:rsidP="009D2558">
      <w:pPr>
        <w:spacing w:after="0" w:line="120" w:lineRule="atLeas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2558" w:rsidRPr="009D2558" w:rsidRDefault="009D2558" w:rsidP="009D2558">
      <w:pPr>
        <w:spacing w:after="0" w:line="120" w:lineRule="atLeas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5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9D2558" w:rsidRDefault="009D2558" w:rsidP="009D2558">
      <w:pPr>
        <w:spacing w:after="0" w:line="120" w:lineRule="atLeas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5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5B6843" w:rsidRPr="00043B0E" w:rsidRDefault="005B6843" w:rsidP="009D2558">
      <w:pPr>
        <w:spacing w:after="0" w:line="120" w:lineRule="atLeas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Х</w:t>
      </w:r>
      <w:r w:rsidRPr="00043B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5B68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НТЫ-</w:t>
      </w:r>
      <w:r w:rsidRPr="00043B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МАНСИЙСКОГО </w:t>
      </w:r>
    </w:p>
    <w:p w:rsidR="005B6843" w:rsidRPr="00043B0E" w:rsidRDefault="005B6843" w:rsidP="009D2558">
      <w:pPr>
        <w:spacing w:after="0" w:line="120" w:lineRule="atLeas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3B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АВТОНОМНОГО ОКРУГА - ЮГРЫ</w:t>
      </w:r>
    </w:p>
    <w:p w:rsidR="009D2558" w:rsidRPr="009D2558" w:rsidRDefault="009D2558" w:rsidP="009D2558">
      <w:pPr>
        <w:spacing w:after="0" w:line="120" w:lineRule="atLeast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9D2558" w:rsidRPr="006E1F1C" w:rsidRDefault="009D2558" w:rsidP="009D2558">
      <w:pPr>
        <w:keepNext/>
        <w:spacing w:after="0" w:line="120" w:lineRule="atLeast"/>
        <w:jc w:val="center"/>
        <w:outlineLvl w:val="0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6E1F1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АДМИНИСТРАЦИЯ ГОРОДА</w:t>
      </w:r>
    </w:p>
    <w:p w:rsidR="009D2558" w:rsidRPr="006E1F1C" w:rsidRDefault="009D2558" w:rsidP="009D2558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9D2558" w:rsidRPr="00305A71" w:rsidRDefault="00E10B85" w:rsidP="00B04018">
      <w:pPr>
        <w:keepNext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ПОСТАНОВЛЕНИЕ</w:t>
      </w:r>
    </w:p>
    <w:p w:rsidR="001D1C7A" w:rsidRPr="001D1C7A" w:rsidRDefault="001D1C7A" w:rsidP="001D1C7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B020A" w:rsidRDefault="00614E64" w:rsidP="006B43B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внесении изменени</w:t>
      </w:r>
      <w:r w:rsidR="00FD141E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="005F2F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="00E10B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CC2B68" w:rsidRDefault="00614E64" w:rsidP="006B43B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 города</w:t>
      </w:r>
      <w:r w:rsidR="00606D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</w:t>
      </w:r>
      <w:r w:rsidR="00E10B85">
        <w:rPr>
          <w:rFonts w:ascii="Times New Roman" w:eastAsiaTheme="minorEastAsia" w:hAnsi="Times New Roman" w:cs="Times New Roman"/>
          <w:sz w:val="28"/>
          <w:szCs w:val="28"/>
          <w:lang w:eastAsia="ru-RU"/>
        </w:rPr>
        <w:t>28.01.2013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</w:t>
      </w:r>
      <w:r w:rsidR="00E10B85">
        <w:rPr>
          <w:rFonts w:ascii="Times New Roman" w:eastAsiaTheme="minorEastAsia" w:hAnsi="Times New Roman" w:cs="Times New Roman"/>
          <w:sz w:val="28"/>
          <w:szCs w:val="28"/>
          <w:lang w:eastAsia="ru-RU"/>
        </w:rPr>
        <w:t>422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E10B85" w:rsidRDefault="00614E64" w:rsidP="00E10B8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E10B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способах и методах регулирования </w:t>
      </w:r>
    </w:p>
    <w:p w:rsidR="00E10B85" w:rsidRDefault="00E10B85" w:rsidP="00E10B8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тарифов на платные услуги (работы)</w:t>
      </w:r>
    </w:p>
    <w:p w:rsidR="006B43BC" w:rsidRPr="001D1C7A" w:rsidRDefault="00E10B85" w:rsidP="00E10B8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муниципальных учреждений и предприятий</w:t>
      </w:r>
      <w:r w:rsidR="00614E64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:rsidR="001D1C7A" w:rsidRPr="001D1C7A" w:rsidRDefault="001D1C7A" w:rsidP="001D1C7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D1C7A" w:rsidRPr="001D1C7A" w:rsidRDefault="006B43BC" w:rsidP="002804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</w:t>
      </w:r>
      <w:r w:rsidR="00142BB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="002804E7" w:rsidRPr="009D25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A5B22">
        <w:rPr>
          <w:rFonts w:ascii="Times New Roman" w:hAnsi="Times New Roman" w:cs="Times New Roman"/>
          <w:sz w:val="28"/>
          <w:szCs w:val="28"/>
        </w:rPr>
        <w:t>решением Думы города от 10.12.2020 № 675-</w:t>
      </w:r>
      <w:r w:rsidR="004A5B2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4A5B22" w:rsidRPr="002037B8">
        <w:rPr>
          <w:rFonts w:ascii="Times New Roman" w:hAnsi="Times New Roman" w:cs="Times New Roman"/>
          <w:sz w:val="28"/>
          <w:szCs w:val="28"/>
        </w:rPr>
        <w:t xml:space="preserve"> </w:t>
      </w:r>
      <w:r w:rsidR="004A5B22">
        <w:rPr>
          <w:rFonts w:ascii="Times New Roman" w:hAnsi="Times New Roman" w:cs="Times New Roman"/>
          <w:sz w:val="28"/>
          <w:szCs w:val="28"/>
        </w:rPr>
        <w:t xml:space="preserve">ДГ </w:t>
      </w:r>
      <w:r w:rsidR="0029181C">
        <w:rPr>
          <w:rFonts w:ascii="Times New Roman" w:hAnsi="Times New Roman" w:cs="Times New Roman"/>
          <w:sz w:val="28"/>
          <w:szCs w:val="28"/>
        </w:rPr>
        <w:br/>
      </w:r>
      <w:r w:rsidR="004A5B22">
        <w:rPr>
          <w:rFonts w:ascii="Times New Roman" w:hAnsi="Times New Roman" w:cs="Times New Roman"/>
          <w:sz w:val="28"/>
          <w:szCs w:val="28"/>
        </w:rPr>
        <w:t>«О назначении исполняющего обязанности Главы города Сургута»,</w:t>
      </w:r>
      <w:r w:rsidR="004A5B22">
        <w:rPr>
          <w:rFonts w:ascii="Times New Roman" w:hAnsi="Times New Roman" w:cs="Times New Roman"/>
          <w:sz w:val="28"/>
          <w:szCs w:val="28"/>
        </w:rPr>
        <w:t xml:space="preserve"> </w:t>
      </w:r>
      <w:r w:rsidR="00DC4DE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распоряжением Администрации города от 30.12.2005 № 3686 «Об утверждении Регламента Администрации города</w:t>
      </w:r>
      <w:r w:rsidR="0029181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142BB2" w:rsidRPr="00142BB2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B50155" w:rsidRDefault="001D1C7A" w:rsidP="00E50D4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bookmarkStart w:id="0" w:name="sub_2"/>
      <w:r w:rsidR="00142B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Внести в </w:t>
      </w:r>
      <w:r w:rsidR="00E10B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</w:t>
      </w:r>
      <w:r w:rsidR="00DC4D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города от </w:t>
      </w:r>
      <w:r w:rsidR="00E10B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28.01.2013 № 422 </w:t>
      </w:r>
      <w:r w:rsidR="00B80E0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</w:t>
      </w:r>
      <w:proofErr w:type="gramStart"/>
      <w:r w:rsidR="00B80E0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="00DC4DEE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proofErr w:type="gramEnd"/>
      <w:r w:rsidR="00E10B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способах и методах регулирования тарифов на платные услуги (работы) муниципальных учреждений и предприятий</w:t>
      </w:r>
      <w:r w:rsidR="00DC4D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</w:t>
      </w:r>
      <w:r w:rsidR="003F5B73" w:rsidRPr="00ED1C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(с изменениями от </w:t>
      </w:r>
      <w:r w:rsidR="00E10B85" w:rsidRPr="00ED1CF4">
        <w:rPr>
          <w:rFonts w:ascii="Times New Roman" w:eastAsiaTheme="minorEastAsia" w:hAnsi="Times New Roman" w:cs="Times New Roman"/>
          <w:sz w:val="28"/>
          <w:szCs w:val="28"/>
          <w:lang w:eastAsia="ru-RU"/>
        </w:rPr>
        <w:t>07.08.2014</w:t>
      </w:r>
      <w:r w:rsidR="005807C1" w:rsidRPr="00ED1C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80E01" w:rsidRPr="00ED1C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</w:t>
      </w:r>
      <w:r w:rsidR="005807C1" w:rsidRPr="00ED1C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 </w:t>
      </w:r>
      <w:r w:rsidR="00B80E01" w:rsidRPr="00ED1CF4">
        <w:rPr>
          <w:rFonts w:ascii="Times New Roman" w:eastAsiaTheme="minorEastAsia" w:hAnsi="Times New Roman" w:cs="Times New Roman"/>
          <w:sz w:val="28"/>
          <w:szCs w:val="28"/>
          <w:lang w:eastAsia="ru-RU"/>
        </w:rPr>
        <w:t>5480</w:t>
      </w:r>
      <w:r w:rsidR="005807C1" w:rsidRPr="00ED1C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E10B85" w:rsidRPr="00ED1CF4">
        <w:rPr>
          <w:rFonts w:ascii="Times New Roman" w:eastAsiaTheme="minorEastAsia" w:hAnsi="Times New Roman" w:cs="Times New Roman"/>
          <w:sz w:val="28"/>
          <w:szCs w:val="28"/>
          <w:lang w:eastAsia="ru-RU"/>
        </w:rPr>
        <w:t>29.12.2014</w:t>
      </w:r>
      <w:r w:rsidR="005807C1" w:rsidRPr="00ED1C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</w:t>
      </w:r>
      <w:r w:rsidR="00B80E01" w:rsidRPr="00ED1CF4">
        <w:rPr>
          <w:rFonts w:ascii="Times New Roman" w:eastAsiaTheme="minorEastAsia" w:hAnsi="Times New Roman" w:cs="Times New Roman"/>
          <w:sz w:val="28"/>
          <w:szCs w:val="28"/>
          <w:lang w:eastAsia="ru-RU"/>
        </w:rPr>
        <w:t>8992</w:t>
      </w:r>
      <w:r w:rsidR="005807C1" w:rsidRPr="00ED1C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E10B85" w:rsidRPr="00ED1CF4">
        <w:rPr>
          <w:rFonts w:ascii="Times New Roman" w:eastAsiaTheme="minorEastAsia" w:hAnsi="Times New Roman" w:cs="Times New Roman"/>
          <w:sz w:val="28"/>
          <w:szCs w:val="28"/>
          <w:lang w:eastAsia="ru-RU"/>
        </w:rPr>
        <w:t>23.06.2015</w:t>
      </w:r>
      <w:r w:rsidR="005807C1" w:rsidRPr="00ED1C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</w:t>
      </w:r>
      <w:r w:rsidR="00B80E01" w:rsidRPr="00ED1CF4">
        <w:rPr>
          <w:rFonts w:ascii="Times New Roman" w:eastAsiaTheme="minorEastAsia" w:hAnsi="Times New Roman" w:cs="Times New Roman"/>
          <w:sz w:val="28"/>
          <w:szCs w:val="28"/>
          <w:lang w:eastAsia="ru-RU"/>
        </w:rPr>
        <w:t>4252</w:t>
      </w:r>
      <w:r w:rsidR="005B6843" w:rsidRPr="00ED1CF4">
        <w:rPr>
          <w:rFonts w:ascii="Times New Roman" w:eastAsiaTheme="minorEastAsia" w:hAnsi="Times New Roman" w:cs="Times New Roman"/>
          <w:sz w:val="28"/>
          <w:szCs w:val="28"/>
          <w:lang w:eastAsia="ru-RU"/>
        </w:rPr>
        <w:t>, 15.04.201</w:t>
      </w:r>
      <w:r w:rsidR="00043B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 </w:t>
      </w:r>
      <w:r w:rsidR="005B6843" w:rsidRPr="00ED1CF4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 2497</w:t>
      </w:r>
      <w:r w:rsidR="00E10B85" w:rsidRPr="00ED1CF4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ED1CF4" w:rsidRPr="00ED1C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изменение</w:t>
      </w:r>
      <w:r w:rsidR="007648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изложив строку 1 </w:t>
      </w:r>
      <w:r w:rsidR="005B6843" w:rsidRPr="005B68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приложении к постановлению </w:t>
      </w:r>
      <w:r w:rsidR="007648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следующей редакции: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48"/>
        <w:gridCol w:w="2693"/>
        <w:gridCol w:w="2681"/>
      </w:tblGrid>
      <w:tr w:rsidR="007648A2" w:rsidTr="00560C30">
        <w:tc>
          <w:tcPr>
            <w:tcW w:w="4248" w:type="dxa"/>
          </w:tcPr>
          <w:p w:rsidR="007648A2" w:rsidRDefault="007648A2" w:rsidP="007648A2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 Платные услуги, оказываемые специализированной службой по вопросам похоронного дела</w:t>
            </w:r>
          </w:p>
        </w:tc>
        <w:tc>
          <w:tcPr>
            <w:tcW w:w="2693" w:type="dxa"/>
          </w:tcPr>
          <w:p w:rsidR="007648A2" w:rsidRDefault="00560C30" w:rsidP="007648A2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</w:t>
            </w:r>
            <w:r w:rsidR="007648A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становление фиксированных тарифов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81" w:type="dxa"/>
          </w:tcPr>
          <w:p w:rsidR="007648A2" w:rsidRDefault="00560C30" w:rsidP="002918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экономически обоснованных </w:t>
            </w:r>
            <w:r w:rsidR="0029181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расходов</w:t>
            </w:r>
          </w:p>
        </w:tc>
      </w:tr>
    </w:tbl>
    <w:bookmarkEnd w:id="0"/>
    <w:p w:rsidR="004933DF" w:rsidRPr="00F07359" w:rsidRDefault="004933DF" w:rsidP="00F07359">
      <w:pPr>
        <w:pStyle w:val="a6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359">
        <w:rPr>
          <w:rFonts w:ascii="Times New Roman" w:hAnsi="Times New Roman" w:cs="Times New Roman"/>
          <w:sz w:val="28"/>
          <w:szCs w:val="28"/>
        </w:rPr>
        <w:t xml:space="preserve">Управлению массовых коммуникаций настоящее постановление разместить на официальном портале Администрации города: </w:t>
      </w:r>
      <w:r w:rsidRPr="00F0735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0735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07359">
        <w:rPr>
          <w:rFonts w:ascii="Times New Roman" w:hAnsi="Times New Roman" w:cs="Times New Roman"/>
          <w:sz w:val="28"/>
          <w:szCs w:val="28"/>
          <w:lang w:val="en-US"/>
        </w:rPr>
        <w:t>admsurgut</w:t>
      </w:r>
      <w:proofErr w:type="spellEnd"/>
      <w:r w:rsidRPr="00F0735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0735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07359">
        <w:rPr>
          <w:rFonts w:ascii="Times New Roman" w:hAnsi="Times New Roman" w:cs="Times New Roman"/>
          <w:sz w:val="28"/>
          <w:szCs w:val="28"/>
        </w:rPr>
        <w:t>.</w:t>
      </w:r>
    </w:p>
    <w:p w:rsidR="004933DF" w:rsidRPr="00F07359" w:rsidRDefault="004933DF" w:rsidP="00F07359">
      <w:pPr>
        <w:pStyle w:val="a6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359">
        <w:rPr>
          <w:rFonts w:ascii="Times New Roman" w:hAnsi="Times New Roman" w:cs="Times New Roman"/>
          <w:sz w:val="28"/>
          <w:szCs w:val="28"/>
        </w:rPr>
        <w:t>Муниципальному казенному учреждению «Наш город» опубликовать настоящее постановление в газете «</w:t>
      </w:r>
      <w:proofErr w:type="spellStart"/>
      <w:r w:rsidRPr="00F07359">
        <w:rPr>
          <w:rFonts w:ascii="Times New Roman" w:hAnsi="Times New Roman" w:cs="Times New Roman"/>
          <w:sz w:val="28"/>
          <w:szCs w:val="28"/>
        </w:rPr>
        <w:t>Сургутские</w:t>
      </w:r>
      <w:proofErr w:type="spellEnd"/>
      <w:r w:rsidRPr="00F07359">
        <w:rPr>
          <w:rFonts w:ascii="Times New Roman" w:hAnsi="Times New Roman" w:cs="Times New Roman"/>
          <w:sz w:val="28"/>
          <w:szCs w:val="28"/>
        </w:rPr>
        <w:t xml:space="preserve"> ведомости».</w:t>
      </w:r>
    </w:p>
    <w:p w:rsidR="004933DF" w:rsidRPr="00560C30" w:rsidRDefault="004933DF" w:rsidP="00F07359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C3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4933DF" w:rsidRPr="00FB4629" w:rsidRDefault="004933DF" w:rsidP="00F07359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629">
        <w:rPr>
          <w:rFonts w:ascii="Times New Roman" w:hAnsi="Times New Roman" w:cs="Times New Roman"/>
          <w:sz w:val="28"/>
          <w:szCs w:val="28"/>
        </w:rPr>
        <w:t>Контроль за выполнением постановления возлож</w:t>
      </w:r>
      <w:r>
        <w:rPr>
          <w:rFonts w:ascii="Times New Roman" w:hAnsi="Times New Roman" w:cs="Times New Roman"/>
          <w:sz w:val="28"/>
          <w:szCs w:val="28"/>
        </w:rPr>
        <w:t xml:space="preserve">ить на заместителя Главы города, курирующего сферу городского хозяйства, природопользования </w:t>
      </w:r>
      <w:r w:rsidR="0029181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экологии, управления имуществом, находящимся в муниципальной собственности.</w:t>
      </w:r>
    </w:p>
    <w:p w:rsidR="001D1C7A" w:rsidRPr="001D1C7A" w:rsidRDefault="001D1C7A" w:rsidP="004933D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A2A60" w:rsidRDefault="00FA2A60" w:rsidP="001D1C7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B30C0" w:rsidRPr="001D1C7A" w:rsidRDefault="005B30C0" w:rsidP="001D1C7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D1C7A" w:rsidRDefault="00B1130E" w:rsidP="001D1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4E55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="001D1C7A"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="004E55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города</w:t>
      </w:r>
      <w:r w:rsidR="001D1C7A"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1D1C7A"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</w:t>
      </w:r>
      <w:r w:rsidR="00F374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</w:t>
      </w:r>
      <w:r w:rsidR="001D1C7A"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="00037C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bookmarkStart w:id="1" w:name="_GoBack"/>
      <w:bookmarkEnd w:id="1"/>
      <w:r w:rsidR="00037C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1D1C7A"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А.Н.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Томазова</w:t>
      </w:r>
      <w:proofErr w:type="spellEnd"/>
    </w:p>
    <w:sectPr w:rsidR="001D1C7A" w:rsidSect="0066579A">
      <w:pgSz w:w="11900" w:h="1680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57C73"/>
    <w:multiLevelType w:val="hybridMultilevel"/>
    <w:tmpl w:val="0BDC45AA"/>
    <w:lvl w:ilvl="0" w:tplc="89002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B558BC"/>
    <w:multiLevelType w:val="hybridMultilevel"/>
    <w:tmpl w:val="1BE22EA8"/>
    <w:lvl w:ilvl="0" w:tplc="4FCCC5A6">
      <w:start w:val="1"/>
      <w:numFmt w:val="decimal"/>
      <w:lvlText w:val="%1."/>
      <w:lvlJc w:val="left"/>
      <w:pPr>
        <w:ind w:left="3117" w:hanging="99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" w15:restartNumberingAfterBreak="0">
    <w:nsid w:val="3C6A5BC5"/>
    <w:multiLevelType w:val="hybridMultilevel"/>
    <w:tmpl w:val="2F8449BE"/>
    <w:lvl w:ilvl="0" w:tplc="819C9DCA">
      <w:start w:val="1"/>
      <w:numFmt w:val="decimal"/>
      <w:lvlText w:val="%1."/>
      <w:lvlJc w:val="left"/>
      <w:pPr>
        <w:ind w:left="1725" w:hanging="100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A364A9"/>
    <w:multiLevelType w:val="hybridMultilevel"/>
    <w:tmpl w:val="4E4E6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A4100"/>
    <w:multiLevelType w:val="hybridMultilevel"/>
    <w:tmpl w:val="0AD84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C109D5"/>
    <w:multiLevelType w:val="hybridMultilevel"/>
    <w:tmpl w:val="195C5B4C"/>
    <w:lvl w:ilvl="0" w:tplc="31EEE0A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F5"/>
    <w:rsid w:val="0000027E"/>
    <w:rsid w:val="00022A1F"/>
    <w:rsid w:val="000340A0"/>
    <w:rsid w:val="00034EF5"/>
    <w:rsid w:val="00037C9E"/>
    <w:rsid w:val="00040B20"/>
    <w:rsid w:val="0004187E"/>
    <w:rsid w:val="000433C3"/>
    <w:rsid w:val="00043B0E"/>
    <w:rsid w:val="00052EBB"/>
    <w:rsid w:val="000646B4"/>
    <w:rsid w:val="00080027"/>
    <w:rsid w:val="00080EF0"/>
    <w:rsid w:val="000A0C1B"/>
    <w:rsid w:val="000E5110"/>
    <w:rsid w:val="0010613D"/>
    <w:rsid w:val="00111DF2"/>
    <w:rsid w:val="00133C5F"/>
    <w:rsid w:val="00142BB2"/>
    <w:rsid w:val="00150E69"/>
    <w:rsid w:val="00155279"/>
    <w:rsid w:val="00156726"/>
    <w:rsid w:val="001578A7"/>
    <w:rsid w:val="001730F6"/>
    <w:rsid w:val="001A2AB0"/>
    <w:rsid w:val="001D1C7A"/>
    <w:rsid w:val="001E148D"/>
    <w:rsid w:val="001F734E"/>
    <w:rsid w:val="00226149"/>
    <w:rsid w:val="00242B22"/>
    <w:rsid w:val="00247005"/>
    <w:rsid w:val="00254695"/>
    <w:rsid w:val="002662BA"/>
    <w:rsid w:val="002804E7"/>
    <w:rsid w:val="002815A2"/>
    <w:rsid w:val="0029181C"/>
    <w:rsid w:val="00296D32"/>
    <w:rsid w:val="002B7AA4"/>
    <w:rsid w:val="002D26A8"/>
    <w:rsid w:val="002E7D25"/>
    <w:rsid w:val="002F1347"/>
    <w:rsid w:val="002F2C3E"/>
    <w:rsid w:val="002F4733"/>
    <w:rsid w:val="003011BF"/>
    <w:rsid w:val="00305A71"/>
    <w:rsid w:val="003072B6"/>
    <w:rsid w:val="00311E52"/>
    <w:rsid w:val="0032564E"/>
    <w:rsid w:val="0036504D"/>
    <w:rsid w:val="00375BBE"/>
    <w:rsid w:val="003A5904"/>
    <w:rsid w:val="003B312F"/>
    <w:rsid w:val="003E01FF"/>
    <w:rsid w:val="003F458D"/>
    <w:rsid w:val="003F5B73"/>
    <w:rsid w:val="00432106"/>
    <w:rsid w:val="0045192D"/>
    <w:rsid w:val="004830F5"/>
    <w:rsid w:val="004933DF"/>
    <w:rsid w:val="00494DBC"/>
    <w:rsid w:val="0049535D"/>
    <w:rsid w:val="004A5B22"/>
    <w:rsid w:val="004E55AB"/>
    <w:rsid w:val="00510086"/>
    <w:rsid w:val="00517C20"/>
    <w:rsid w:val="00533814"/>
    <w:rsid w:val="00537C0D"/>
    <w:rsid w:val="00560C30"/>
    <w:rsid w:val="00570EF2"/>
    <w:rsid w:val="005807C1"/>
    <w:rsid w:val="005B30C0"/>
    <w:rsid w:val="005B34EB"/>
    <w:rsid w:val="005B6843"/>
    <w:rsid w:val="005B6EA5"/>
    <w:rsid w:val="005C65E9"/>
    <w:rsid w:val="005F2F87"/>
    <w:rsid w:val="00604E1E"/>
    <w:rsid w:val="00606D11"/>
    <w:rsid w:val="00614E64"/>
    <w:rsid w:val="00616CEF"/>
    <w:rsid w:val="00656F5E"/>
    <w:rsid w:val="006620B3"/>
    <w:rsid w:val="0066579A"/>
    <w:rsid w:val="00665EB6"/>
    <w:rsid w:val="00680C46"/>
    <w:rsid w:val="006B3C9F"/>
    <w:rsid w:val="006B43BC"/>
    <w:rsid w:val="006C210C"/>
    <w:rsid w:val="006C3B0F"/>
    <w:rsid w:val="006D67FA"/>
    <w:rsid w:val="006E1F1C"/>
    <w:rsid w:val="00725974"/>
    <w:rsid w:val="007313EE"/>
    <w:rsid w:val="00747656"/>
    <w:rsid w:val="0076325B"/>
    <w:rsid w:val="007646C0"/>
    <w:rsid w:val="007648A2"/>
    <w:rsid w:val="00797FB0"/>
    <w:rsid w:val="007B4EB3"/>
    <w:rsid w:val="008062A2"/>
    <w:rsid w:val="00813F25"/>
    <w:rsid w:val="00846E3B"/>
    <w:rsid w:val="00861BC5"/>
    <w:rsid w:val="00865CBA"/>
    <w:rsid w:val="0088094F"/>
    <w:rsid w:val="00881F66"/>
    <w:rsid w:val="008B020A"/>
    <w:rsid w:val="008F10FD"/>
    <w:rsid w:val="008F2A5C"/>
    <w:rsid w:val="00902E0F"/>
    <w:rsid w:val="00917DA2"/>
    <w:rsid w:val="0093030C"/>
    <w:rsid w:val="00940FB7"/>
    <w:rsid w:val="009747BD"/>
    <w:rsid w:val="00980BDA"/>
    <w:rsid w:val="009B4709"/>
    <w:rsid w:val="009B7000"/>
    <w:rsid w:val="009D22C0"/>
    <w:rsid w:val="009D2558"/>
    <w:rsid w:val="009D66F2"/>
    <w:rsid w:val="009F5D7F"/>
    <w:rsid w:val="00A34769"/>
    <w:rsid w:val="00A458F9"/>
    <w:rsid w:val="00A4619A"/>
    <w:rsid w:val="00AA20C2"/>
    <w:rsid w:val="00B04018"/>
    <w:rsid w:val="00B07070"/>
    <w:rsid w:val="00B1130E"/>
    <w:rsid w:val="00B2534D"/>
    <w:rsid w:val="00B26C41"/>
    <w:rsid w:val="00B2784C"/>
    <w:rsid w:val="00B34863"/>
    <w:rsid w:val="00B4432A"/>
    <w:rsid w:val="00B50155"/>
    <w:rsid w:val="00B70F6A"/>
    <w:rsid w:val="00B80E01"/>
    <w:rsid w:val="00B83B14"/>
    <w:rsid w:val="00B9273C"/>
    <w:rsid w:val="00BC2F03"/>
    <w:rsid w:val="00BD199E"/>
    <w:rsid w:val="00C05143"/>
    <w:rsid w:val="00C310A1"/>
    <w:rsid w:val="00C71F51"/>
    <w:rsid w:val="00C80971"/>
    <w:rsid w:val="00C82BD1"/>
    <w:rsid w:val="00CA3104"/>
    <w:rsid w:val="00CB255C"/>
    <w:rsid w:val="00CC2B68"/>
    <w:rsid w:val="00CD4214"/>
    <w:rsid w:val="00CE6046"/>
    <w:rsid w:val="00CE7499"/>
    <w:rsid w:val="00D04CEF"/>
    <w:rsid w:val="00D63FEF"/>
    <w:rsid w:val="00D83EFA"/>
    <w:rsid w:val="00DC4DEE"/>
    <w:rsid w:val="00DC7038"/>
    <w:rsid w:val="00DD56F2"/>
    <w:rsid w:val="00DE2017"/>
    <w:rsid w:val="00DE722C"/>
    <w:rsid w:val="00E10B85"/>
    <w:rsid w:val="00E22DDC"/>
    <w:rsid w:val="00E45CE8"/>
    <w:rsid w:val="00E50C9A"/>
    <w:rsid w:val="00E50D45"/>
    <w:rsid w:val="00E5689B"/>
    <w:rsid w:val="00E61F42"/>
    <w:rsid w:val="00E711A5"/>
    <w:rsid w:val="00E741D7"/>
    <w:rsid w:val="00EB5CA3"/>
    <w:rsid w:val="00EC75FF"/>
    <w:rsid w:val="00EC7FA9"/>
    <w:rsid w:val="00ED1CF4"/>
    <w:rsid w:val="00EF27EE"/>
    <w:rsid w:val="00F07359"/>
    <w:rsid w:val="00F1432A"/>
    <w:rsid w:val="00F1436C"/>
    <w:rsid w:val="00F17411"/>
    <w:rsid w:val="00F24591"/>
    <w:rsid w:val="00F37426"/>
    <w:rsid w:val="00F45810"/>
    <w:rsid w:val="00F478E2"/>
    <w:rsid w:val="00F54CE8"/>
    <w:rsid w:val="00FA1A81"/>
    <w:rsid w:val="00FA2A60"/>
    <w:rsid w:val="00FD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8FB5D"/>
  <w15:docId w15:val="{240A407F-CF10-487D-9EF9-3E2AA4A3D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1F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0F5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9B4709"/>
    <w:rPr>
      <w:color w:val="808080"/>
    </w:rPr>
  </w:style>
  <w:style w:type="paragraph" w:styleId="a6">
    <w:name w:val="List Paragraph"/>
    <w:basedOn w:val="a"/>
    <w:uiPriority w:val="34"/>
    <w:qFormat/>
    <w:rsid w:val="0015672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E1F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1D1C7A"/>
    <w:rPr>
      <w:rFonts w:cs="Times New Roman"/>
      <w:b w:val="0"/>
      <w:color w:val="106BBE"/>
    </w:rPr>
  </w:style>
  <w:style w:type="table" w:styleId="a8">
    <w:name w:val="Table Grid"/>
    <w:basedOn w:val="a1"/>
    <w:uiPriority w:val="59"/>
    <w:rsid w:val="00764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</dc:creator>
  <cp:keywords/>
  <dc:description/>
  <cp:lastModifiedBy>Королёва Юлия Владимировна</cp:lastModifiedBy>
  <cp:revision>96</cp:revision>
  <cp:lastPrinted>2020-12-25T09:54:00Z</cp:lastPrinted>
  <dcterms:created xsi:type="dcterms:W3CDTF">2016-06-24T10:05:00Z</dcterms:created>
  <dcterms:modified xsi:type="dcterms:W3CDTF">2020-12-25T09:57:00Z</dcterms:modified>
</cp:coreProperties>
</file>