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F73" w:rsidRPr="00721422" w:rsidRDefault="00AA4F73" w:rsidP="00265DF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422">
        <w:rPr>
          <w:rFonts w:ascii="Times New Roman" w:hAnsi="Times New Roman" w:cs="Times New Roman"/>
          <w:b/>
          <w:sz w:val="28"/>
          <w:szCs w:val="28"/>
        </w:rPr>
        <w:t xml:space="preserve">Призеры </w:t>
      </w:r>
      <w:r w:rsidR="00A9059D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721422">
        <w:rPr>
          <w:rFonts w:ascii="Times New Roman" w:hAnsi="Times New Roman" w:cs="Times New Roman"/>
          <w:b/>
          <w:sz w:val="28"/>
          <w:szCs w:val="28"/>
        </w:rPr>
        <w:t xml:space="preserve"> городского конкурса социальной рекламы</w:t>
      </w:r>
    </w:p>
    <w:p w:rsidR="00C743AD" w:rsidRPr="00A9059D" w:rsidRDefault="00AA4F73" w:rsidP="00265DF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422">
        <w:rPr>
          <w:rFonts w:ascii="Times New Roman" w:hAnsi="Times New Roman" w:cs="Times New Roman"/>
          <w:b/>
          <w:sz w:val="28"/>
          <w:szCs w:val="28"/>
        </w:rPr>
        <w:t>«Простые правила»</w:t>
      </w:r>
      <w:r w:rsidR="00A9059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A9059D">
        <w:rPr>
          <w:rFonts w:ascii="Times New Roman" w:hAnsi="Times New Roman" w:cs="Times New Roman"/>
          <w:b/>
          <w:sz w:val="28"/>
          <w:szCs w:val="28"/>
        </w:rPr>
        <w:t>в 2015 году</w:t>
      </w:r>
    </w:p>
    <w:p w:rsidR="00AA4F73" w:rsidRDefault="00AA4F73" w:rsidP="00265DF9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601" w:type="dxa"/>
        <w:tblInd w:w="-176" w:type="dxa"/>
        <w:tblLayout w:type="fixed"/>
        <w:tblLook w:val="04A0"/>
      </w:tblPr>
      <w:tblGrid>
        <w:gridCol w:w="559"/>
        <w:gridCol w:w="4261"/>
        <w:gridCol w:w="2835"/>
        <w:gridCol w:w="1701"/>
        <w:gridCol w:w="2977"/>
        <w:gridCol w:w="2268"/>
      </w:tblGrid>
      <w:tr w:rsidR="00E2450B" w:rsidRPr="001D0ABB" w:rsidTr="00E2450B">
        <w:tc>
          <w:tcPr>
            <w:tcW w:w="559" w:type="dxa"/>
            <w:tcBorders>
              <w:bottom w:val="single" w:sz="4" w:space="0" w:color="000000" w:themeColor="text1"/>
            </w:tcBorders>
          </w:tcPr>
          <w:p w:rsidR="00E2450B" w:rsidRPr="001D0ABB" w:rsidRDefault="00E2450B" w:rsidP="00265DF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AB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61" w:type="dxa"/>
            <w:tcBorders>
              <w:bottom w:val="single" w:sz="4" w:space="0" w:color="000000" w:themeColor="text1"/>
            </w:tcBorders>
          </w:tcPr>
          <w:p w:rsidR="00E2450B" w:rsidRPr="001D0ABB" w:rsidRDefault="00E2450B" w:rsidP="00265DF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ABB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E2450B" w:rsidRPr="001D0ABB" w:rsidRDefault="00E2450B" w:rsidP="00265DF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AB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E2450B" w:rsidRPr="001D0ABB" w:rsidRDefault="00E2450B" w:rsidP="00265DF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ABB">
              <w:rPr>
                <w:rFonts w:ascii="Times New Roman" w:hAnsi="Times New Roman" w:cs="Times New Roman"/>
                <w:b/>
                <w:sz w:val="24"/>
                <w:szCs w:val="24"/>
              </w:rPr>
              <w:t>Формат</w:t>
            </w:r>
          </w:p>
        </w:tc>
        <w:tc>
          <w:tcPr>
            <w:tcW w:w="2977" w:type="dxa"/>
            <w:tcBorders>
              <w:bottom w:val="single" w:sz="4" w:space="0" w:color="000000" w:themeColor="text1"/>
            </w:tcBorders>
          </w:tcPr>
          <w:p w:rsidR="00E2450B" w:rsidRPr="001D0ABB" w:rsidRDefault="00E2450B" w:rsidP="00265DF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ABB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участия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E2450B" w:rsidRPr="001D0ABB" w:rsidRDefault="00E2450B" w:rsidP="00265DF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ABB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E2450B" w:rsidRPr="00030BB5" w:rsidTr="00E2450B">
        <w:tc>
          <w:tcPr>
            <w:tcW w:w="14601" w:type="dxa"/>
            <w:gridSpan w:val="6"/>
            <w:shd w:val="pct20" w:color="auto" w:fill="FFFFFF" w:themeFill="background1"/>
          </w:tcPr>
          <w:p w:rsidR="00E2450B" w:rsidRPr="00E2450B" w:rsidRDefault="00E2450B" w:rsidP="00E2450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50B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«Сургут – наш дом»</w:t>
            </w:r>
          </w:p>
          <w:p w:rsidR="00E2450B" w:rsidRPr="00E2450B" w:rsidRDefault="00E2450B" w:rsidP="00E245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50B" w:rsidRPr="00030BB5" w:rsidTr="00E2450B">
        <w:tc>
          <w:tcPr>
            <w:tcW w:w="559" w:type="dxa"/>
            <w:shd w:val="clear" w:color="auto" w:fill="FFFFFF" w:themeFill="background1"/>
          </w:tcPr>
          <w:p w:rsidR="00E2450B" w:rsidRPr="00030BB5" w:rsidRDefault="00E2450B" w:rsidP="00265D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61" w:type="dxa"/>
            <w:shd w:val="clear" w:color="auto" w:fill="FFFFFF" w:themeFill="background1"/>
          </w:tcPr>
          <w:p w:rsidR="00E2450B" w:rsidRPr="000D2E59" w:rsidRDefault="00E2450B" w:rsidP="00265D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BB5">
              <w:rPr>
                <w:rFonts w:ascii="Times New Roman" w:hAnsi="Times New Roman" w:cs="Times New Roman"/>
                <w:sz w:val="24"/>
                <w:szCs w:val="24"/>
              </w:rPr>
              <w:t xml:space="preserve">Соловец Елизавета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835" w:type="dxa"/>
            <w:shd w:val="clear" w:color="auto" w:fill="FFFFFF" w:themeFill="background1"/>
          </w:tcPr>
          <w:p w:rsidR="00E2450B" w:rsidRPr="00030BB5" w:rsidRDefault="00E2450B" w:rsidP="00265D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BB5">
              <w:rPr>
                <w:rFonts w:ascii="Times New Roman" w:hAnsi="Times New Roman" w:cs="Times New Roman"/>
                <w:sz w:val="24"/>
                <w:szCs w:val="24"/>
              </w:rPr>
              <w:t>В Сургуте принято дарить добро</w:t>
            </w:r>
          </w:p>
        </w:tc>
        <w:tc>
          <w:tcPr>
            <w:tcW w:w="1701" w:type="dxa"/>
            <w:shd w:val="clear" w:color="auto" w:fill="FFFFFF" w:themeFill="background1"/>
          </w:tcPr>
          <w:p w:rsidR="00E2450B" w:rsidRPr="00030BB5" w:rsidRDefault="00E2450B" w:rsidP="00265D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BB5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</w:p>
        </w:tc>
        <w:tc>
          <w:tcPr>
            <w:tcW w:w="2977" w:type="dxa"/>
            <w:shd w:val="clear" w:color="auto" w:fill="FFFFFF" w:themeFill="background1"/>
          </w:tcPr>
          <w:p w:rsidR="00E2450B" w:rsidRPr="00030BB5" w:rsidRDefault="00E2450B" w:rsidP="00265D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BB5"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</w:p>
        </w:tc>
        <w:tc>
          <w:tcPr>
            <w:tcW w:w="2268" w:type="dxa"/>
            <w:shd w:val="clear" w:color="auto" w:fill="FFFFFF" w:themeFill="background1"/>
          </w:tcPr>
          <w:p w:rsidR="00E2450B" w:rsidRPr="00030BB5" w:rsidRDefault="00E2450B" w:rsidP="00265D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место</w:t>
            </w:r>
          </w:p>
        </w:tc>
      </w:tr>
      <w:tr w:rsidR="00E2450B" w:rsidRPr="00030BB5" w:rsidTr="00E2450B">
        <w:tc>
          <w:tcPr>
            <w:tcW w:w="559" w:type="dxa"/>
            <w:shd w:val="clear" w:color="auto" w:fill="FFFFFF" w:themeFill="background1"/>
          </w:tcPr>
          <w:p w:rsidR="00E2450B" w:rsidRPr="00030BB5" w:rsidRDefault="00E2450B" w:rsidP="00265D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61" w:type="dxa"/>
            <w:shd w:val="clear" w:color="auto" w:fill="FFFFFF" w:themeFill="background1"/>
          </w:tcPr>
          <w:p w:rsidR="00E2450B" w:rsidRDefault="00E2450B" w:rsidP="00265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BB5">
              <w:rPr>
                <w:rFonts w:ascii="Times New Roman" w:hAnsi="Times New Roman" w:cs="Times New Roman"/>
                <w:sz w:val="24"/>
                <w:szCs w:val="24"/>
              </w:rPr>
              <w:t xml:space="preserve">Джалалова Мария Арслановна, </w:t>
            </w:r>
          </w:p>
          <w:p w:rsidR="00E2450B" w:rsidRPr="00030BB5" w:rsidRDefault="00E2450B" w:rsidP="00265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BB5">
              <w:rPr>
                <w:rFonts w:ascii="Times New Roman" w:hAnsi="Times New Roman" w:cs="Times New Roman"/>
                <w:sz w:val="24"/>
                <w:szCs w:val="24"/>
              </w:rPr>
              <w:t>Сагататдинова Адельмилина, Сухоцкая Валерия Андреевна, Бардадимова Вера Сергеевна, Вундер Альбина Наильевна</w:t>
            </w:r>
          </w:p>
        </w:tc>
        <w:tc>
          <w:tcPr>
            <w:tcW w:w="2835" w:type="dxa"/>
            <w:shd w:val="clear" w:color="auto" w:fill="FFFFFF" w:themeFill="background1"/>
          </w:tcPr>
          <w:p w:rsidR="00E2450B" w:rsidRPr="00030BB5" w:rsidRDefault="00E2450B" w:rsidP="00265D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BB5">
              <w:rPr>
                <w:rFonts w:ascii="Times New Roman" w:hAnsi="Times New Roman" w:cs="Times New Roman"/>
                <w:sz w:val="24"/>
                <w:szCs w:val="24"/>
              </w:rPr>
              <w:t>Сургутяне умеют дружить</w:t>
            </w:r>
          </w:p>
        </w:tc>
        <w:tc>
          <w:tcPr>
            <w:tcW w:w="1701" w:type="dxa"/>
            <w:shd w:val="clear" w:color="auto" w:fill="FFFFFF" w:themeFill="background1"/>
          </w:tcPr>
          <w:p w:rsidR="00E2450B" w:rsidRPr="00030BB5" w:rsidRDefault="00E2450B" w:rsidP="00265D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BB5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</w:p>
        </w:tc>
        <w:tc>
          <w:tcPr>
            <w:tcW w:w="2977" w:type="dxa"/>
            <w:shd w:val="clear" w:color="auto" w:fill="FFFFFF" w:themeFill="background1"/>
          </w:tcPr>
          <w:p w:rsidR="00E2450B" w:rsidRPr="00030BB5" w:rsidRDefault="00E2450B" w:rsidP="00265D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BB5"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</w:p>
        </w:tc>
        <w:tc>
          <w:tcPr>
            <w:tcW w:w="2268" w:type="dxa"/>
            <w:shd w:val="clear" w:color="auto" w:fill="FFFFFF" w:themeFill="background1"/>
          </w:tcPr>
          <w:p w:rsidR="00E2450B" w:rsidRPr="00030BB5" w:rsidRDefault="00E2450B" w:rsidP="00265D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BB5">
              <w:rPr>
                <w:rFonts w:ascii="Times New Roman" w:hAnsi="Times New Roman" w:cs="Times New Roman"/>
                <w:sz w:val="24"/>
                <w:szCs w:val="24"/>
              </w:rPr>
              <w:t>Поощрительный приз за актуальность темы</w:t>
            </w:r>
          </w:p>
        </w:tc>
      </w:tr>
      <w:tr w:rsidR="00E2450B" w:rsidRPr="00030BB5" w:rsidTr="00E2450B">
        <w:tc>
          <w:tcPr>
            <w:tcW w:w="559" w:type="dxa"/>
            <w:shd w:val="clear" w:color="auto" w:fill="FFFFFF" w:themeFill="background1"/>
          </w:tcPr>
          <w:p w:rsidR="00E2450B" w:rsidRPr="00030BB5" w:rsidRDefault="00E2450B" w:rsidP="00265D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61" w:type="dxa"/>
            <w:shd w:val="clear" w:color="auto" w:fill="FFFFFF" w:themeFill="background1"/>
          </w:tcPr>
          <w:p w:rsidR="00E2450B" w:rsidRPr="00030BB5" w:rsidRDefault="00E2450B" w:rsidP="00265D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BB5">
              <w:rPr>
                <w:rFonts w:ascii="Times New Roman" w:hAnsi="Times New Roman" w:cs="Times New Roman"/>
                <w:sz w:val="24"/>
                <w:szCs w:val="24"/>
              </w:rPr>
              <w:t>Жевна Дарья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</w:t>
            </w:r>
            <w:r w:rsidRPr="00030BB5">
              <w:rPr>
                <w:rFonts w:ascii="Times New Roman" w:hAnsi="Times New Roman" w:cs="Times New Roman"/>
                <w:sz w:val="24"/>
                <w:szCs w:val="24"/>
              </w:rPr>
              <w:t>, Приходько Мария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</w:t>
            </w:r>
            <w:r w:rsidRPr="00030BB5">
              <w:rPr>
                <w:rFonts w:ascii="Times New Roman" w:hAnsi="Times New Roman" w:cs="Times New Roman"/>
                <w:sz w:val="24"/>
                <w:szCs w:val="24"/>
              </w:rPr>
              <w:t xml:space="preserve">, Филатова Марина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Владмировна</w:t>
            </w:r>
          </w:p>
        </w:tc>
        <w:tc>
          <w:tcPr>
            <w:tcW w:w="2835" w:type="dxa"/>
            <w:shd w:val="clear" w:color="auto" w:fill="FFFFFF" w:themeFill="background1"/>
          </w:tcPr>
          <w:p w:rsidR="00E2450B" w:rsidRPr="00030BB5" w:rsidRDefault="00E2450B" w:rsidP="00265D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BB5">
              <w:rPr>
                <w:rFonts w:ascii="Times New Roman" w:hAnsi="Times New Roman" w:cs="Times New Roman"/>
                <w:sz w:val="24"/>
                <w:szCs w:val="24"/>
              </w:rPr>
              <w:t>Уступайте места пожилым людям</w:t>
            </w:r>
          </w:p>
        </w:tc>
        <w:tc>
          <w:tcPr>
            <w:tcW w:w="1701" w:type="dxa"/>
            <w:shd w:val="clear" w:color="auto" w:fill="FFFFFF" w:themeFill="background1"/>
          </w:tcPr>
          <w:p w:rsidR="00E2450B" w:rsidRPr="00030BB5" w:rsidRDefault="00E2450B" w:rsidP="00265D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BB5">
              <w:rPr>
                <w:rFonts w:ascii="Times New Roman" w:hAnsi="Times New Roman" w:cs="Times New Roman"/>
                <w:sz w:val="24"/>
                <w:szCs w:val="24"/>
              </w:rPr>
              <w:t>плакат</w:t>
            </w:r>
          </w:p>
        </w:tc>
        <w:tc>
          <w:tcPr>
            <w:tcW w:w="2977" w:type="dxa"/>
            <w:shd w:val="clear" w:color="auto" w:fill="FFFFFF" w:themeFill="background1"/>
          </w:tcPr>
          <w:p w:rsidR="00E2450B" w:rsidRPr="00030BB5" w:rsidRDefault="00E2450B" w:rsidP="00265D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BB5"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</w:p>
        </w:tc>
        <w:tc>
          <w:tcPr>
            <w:tcW w:w="2268" w:type="dxa"/>
            <w:shd w:val="clear" w:color="auto" w:fill="FFFFFF" w:themeFill="background1"/>
          </w:tcPr>
          <w:p w:rsidR="00E2450B" w:rsidRPr="00030BB5" w:rsidRDefault="00E2450B" w:rsidP="00265D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BB5">
              <w:rPr>
                <w:rFonts w:ascii="Times New Roman" w:hAnsi="Times New Roman" w:cs="Times New Roman"/>
                <w:sz w:val="24"/>
                <w:szCs w:val="24"/>
              </w:rPr>
              <w:t>Поощрительный приз</w:t>
            </w:r>
          </w:p>
        </w:tc>
      </w:tr>
      <w:tr w:rsidR="00E2450B" w:rsidRPr="00030BB5" w:rsidTr="00E2450B">
        <w:tc>
          <w:tcPr>
            <w:tcW w:w="559" w:type="dxa"/>
            <w:shd w:val="clear" w:color="auto" w:fill="FFFFFF" w:themeFill="background1"/>
          </w:tcPr>
          <w:p w:rsidR="00E2450B" w:rsidRPr="00030BB5" w:rsidRDefault="00E2450B" w:rsidP="00265D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61" w:type="dxa"/>
            <w:shd w:val="clear" w:color="auto" w:fill="FFFFFF" w:themeFill="background1"/>
          </w:tcPr>
          <w:p w:rsidR="00E2450B" w:rsidRDefault="00E2450B" w:rsidP="00265D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Немыкина</w:t>
            </w:r>
            <w:r w:rsidRPr="00030BB5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Андреевна</w:t>
            </w:r>
            <w:r w:rsidRPr="00030BB5">
              <w:rPr>
                <w:rFonts w:ascii="Times New Roman" w:hAnsi="Times New Roman" w:cs="Times New Roman"/>
                <w:sz w:val="24"/>
                <w:szCs w:val="24"/>
              </w:rPr>
              <w:t>, Верхоглядова Алина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Романовна</w:t>
            </w:r>
            <w:r w:rsidRPr="00030BB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2450B" w:rsidRDefault="00E2450B" w:rsidP="00265D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BB5">
              <w:rPr>
                <w:rFonts w:ascii="Times New Roman" w:hAnsi="Times New Roman" w:cs="Times New Roman"/>
                <w:sz w:val="24"/>
                <w:szCs w:val="24"/>
              </w:rPr>
              <w:t>Кондратьева Анастасия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Юрьевна</w:t>
            </w:r>
            <w:r w:rsidRPr="00030BB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2450B" w:rsidRPr="00030BB5" w:rsidRDefault="00E2450B" w:rsidP="00265D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BB5">
              <w:rPr>
                <w:rFonts w:ascii="Times New Roman" w:hAnsi="Times New Roman" w:cs="Times New Roman"/>
                <w:sz w:val="24"/>
                <w:szCs w:val="24"/>
              </w:rPr>
              <w:t xml:space="preserve">Артамонова Снежана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2835" w:type="dxa"/>
            <w:shd w:val="clear" w:color="auto" w:fill="FFFFFF" w:themeFill="background1"/>
          </w:tcPr>
          <w:p w:rsidR="00E2450B" w:rsidRPr="00030BB5" w:rsidRDefault="00E2450B" w:rsidP="00265D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BB5">
              <w:rPr>
                <w:rFonts w:ascii="Times New Roman" w:hAnsi="Times New Roman" w:cs="Times New Roman"/>
                <w:sz w:val="24"/>
                <w:szCs w:val="24"/>
              </w:rPr>
              <w:t>Мама, обними меня</w:t>
            </w:r>
          </w:p>
        </w:tc>
        <w:tc>
          <w:tcPr>
            <w:tcW w:w="1701" w:type="dxa"/>
            <w:shd w:val="clear" w:color="auto" w:fill="FFFFFF" w:themeFill="background1"/>
          </w:tcPr>
          <w:p w:rsidR="00E2450B" w:rsidRPr="00030BB5" w:rsidRDefault="00E2450B" w:rsidP="00265D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BB5">
              <w:rPr>
                <w:rFonts w:ascii="Times New Roman" w:hAnsi="Times New Roman" w:cs="Times New Roman"/>
                <w:sz w:val="24"/>
                <w:szCs w:val="24"/>
              </w:rPr>
              <w:t>плакат</w:t>
            </w:r>
          </w:p>
        </w:tc>
        <w:tc>
          <w:tcPr>
            <w:tcW w:w="2977" w:type="dxa"/>
            <w:shd w:val="clear" w:color="auto" w:fill="FFFFFF" w:themeFill="background1"/>
          </w:tcPr>
          <w:p w:rsidR="00E2450B" w:rsidRPr="00030BB5" w:rsidRDefault="00E2450B" w:rsidP="00265D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BB5">
              <w:rPr>
                <w:rFonts w:ascii="Times New Roman" w:hAnsi="Times New Roman" w:cs="Times New Roman"/>
                <w:sz w:val="24"/>
                <w:szCs w:val="24"/>
              </w:rPr>
              <w:t>любители</w:t>
            </w:r>
          </w:p>
        </w:tc>
        <w:tc>
          <w:tcPr>
            <w:tcW w:w="2268" w:type="dxa"/>
            <w:shd w:val="clear" w:color="auto" w:fill="FFFFFF" w:themeFill="background1"/>
          </w:tcPr>
          <w:p w:rsidR="00E2450B" w:rsidRPr="00030BB5" w:rsidRDefault="00E2450B" w:rsidP="00265D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место</w:t>
            </w:r>
          </w:p>
        </w:tc>
      </w:tr>
      <w:tr w:rsidR="00E2450B" w:rsidRPr="00030BB5" w:rsidTr="00E2450B">
        <w:tc>
          <w:tcPr>
            <w:tcW w:w="559" w:type="dxa"/>
            <w:shd w:val="clear" w:color="auto" w:fill="FFFFFF" w:themeFill="background1"/>
          </w:tcPr>
          <w:p w:rsidR="00E2450B" w:rsidRPr="00030BB5" w:rsidRDefault="00E2450B" w:rsidP="00265D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61" w:type="dxa"/>
            <w:shd w:val="clear" w:color="auto" w:fill="FFFFFF" w:themeFill="background1"/>
          </w:tcPr>
          <w:p w:rsidR="00E2450B" w:rsidRDefault="00E2450B" w:rsidP="00265DF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BB5">
              <w:rPr>
                <w:rFonts w:ascii="Times New Roman" w:hAnsi="Times New Roman" w:cs="Times New Roman"/>
                <w:sz w:val="24"/>
                <w:szCs w:val="24"/>
              </w:rPr>
              <w:t>Теплова Евгения Харисовна</w:t>
            </w:r>
          </w:p>
          <w:p w:rsidR="00E2450B" w:rsidRPr="004E706C" w:rsidRDefault="00E2450B" w:rsidP="00265DF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E2450B" w:rsidRPr="00030BB5" w:rsidRDefault="00E2450B" w:rsidP="00265D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BB5">
              <w:rPr>
                <w:rFonts w:ascii="Times New Roman" w:hAnsi="Times New Roman" w:cs="Times New Roman"/>
                <w:sz w:val="24"/>
                <w:szCs w:val="24"/>
              </w:rPr>
              <w:t>История Сургута</w:t>
            </w:r>
          </w:p>
        </w:tc>
        <w:tc>
          <w:tcPr>
            <w:tcW w:w="1701" w:type="dxa"/>
            <w:shd w:val="clear" w:color="auto" w:fill="FFFFFF" w:themeFill="background1"/>
          </w:tcPr>
          <w:p w:rsidR="00E2450B" w:rsidRPr="00030BB5" w:rsidRDefault="00E2450B" w:rsidP="00265D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BB5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</w:p>
        </w:tc>
        <w:tc>
          <w:tcPr>
            <w:tcW w:w="2977" w:type="dxa"/>
            <w:shd w:val="clear" w:color="auto" w:fill="FFFFFF" w:themeFill="background1"/>
          </w:tcPr>
          <w:p w:rsidR="00E2450B" w:rsidRPr="00030BB5" w:rsidRDefault="00E2450B" w:rsidP="00265D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BB5">
              <w:rPr>
                <w:rFonts w:ascii="Times New Roman" w:hAnsi="Times New Roman" w:cs="Times New Roman"/>
                <w:sz w:val="24"/>
                <w:szCs w:val="24"/>
              </w:rPr>
              <w:t>любители</w:t>
            </w:r>
          </w:p>
        </w:tc>
        <w:tc>
          <w:tcPr>
            <w:tcW w:w="2268" w:type="dxa"/>
            <w:shd w:val="clear" w:color="auto" w:fill="FFFFFF" w:themeFill="background1"/>
          </w:tcPr>
          <w:p w:rsidR="00E2450B" w:rsidRPr="00030BB5" w:rsidRDefault="00E2450B" w:rsidP="00265D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BB5">
              <w:rPr>
                <w:rFonts w:ascii="Times New Roman" w:hAnsi="Times New Roman" w:cs="Times New Roman"/>
                <w:sz w:val="24"/>
                <w:szCs w:val="24"/>
              </w:rPr>
              <w:t>Спецприз</w:t>
            </w:r>
          </w:p>
        </w:tc>
      </w:tr>
      <w:tr w:rsidR="00E2450B" w:rsidRPr="00030BB5" w:rsidTr="00E2450B">
        <w:tc>
          <w:tcPr>
            <w:tcW w:w="559" w:type="dxa"/>
            <w:shd w:val="clear" w:color="auto" w:fill="FFFFFF" w:themeFill="background1"/>
          </w:tcPr>
          <w:p w:rsidR="00E2450B" w:rsidRPr="00030BB5" w:rsidRDefault="00E2450B" w:rsidP="00265D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61" w:type="dxa"/>
            <w:shd w:val="clear" w:color="auto" w:fill="FFFFFF" w:themeFill="background1"/>
          </w:tcPr>
          <w:p w:rsidR="00E2450B" w:rsidRDefault="00E2450B" w:rsidP="00265D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BB5">
              <w:rPr>
                <w:rFonts w:ascii="Times New Roman" w:hAnsi="Times New Roman" w:cs="Times New Roman"/>
                <w:sz w:val="24"/>
                <w:szCs w:val="24"/>
              </w:rPr>
              <w:t>Андриенко Александр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Сергеевич</w:t>
            </w:r>
            <w:r w:rsidRPr="00030B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2450B" w:rsidRDefault="00E2450B" w:rsidP="00265D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BB5">
              <w:rPr>
                <w:rFonts w:ascii="Times New Roman" w:hAnsi="Times New Roman" w:cs="Times New Roman"/>
                <w:sz w:val="24"/>
                <w:szCs w:val="24"/>
              </w:rPr>
              <w:t xml:space="preserve"> Гончарова Екатерина </w:t>
            </w:r>
          </w:p>
          <w:p w:rsidR="00E2450B" w:rsidRPr="00030BB5" w:rsidRDefault="00E2450B" w:rsidP="00265D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2835" w:type="dxa"/>
            <w:shd w:val="clear" w:color="auto" w:fill="FFFFFF" w:themeFill="background1"/>
          </w:tcPr>
          <w:p w:rsidR="00E2450B" w:rsidRPr="00030BB5" w:rsidRDefault="00E2450B" w:rsidP="00265D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BB5">
              <w:rPr>
                <w:rFonts w:ascii="Times New Roman" w:hAnsi="Times New Roman" w:cs="Times New Roman"/>
                <w:sz w:val="24"/>
                <w:szCs w:val="24"/>
              </w:rPr>
              <w:t>Сургут – наш дом</w:t>
            </w:r>
          </w:p>
        </w:tc>
        <w:tc>
          <w:tcPr>
            <w:tcW w:w="1701" w:type="dxa"/>
            <w:shd w:val="clear" w:color="auto" w:fill="FFFFFF" w:themeFill="background1"/>
          </w:tcPr>
          <w:p w:rsidR="00E2450B" w:rsidRPr="00030BB5" w:rsidRDefault="00E2450B" w:rsidP="00265D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BB5">
              <w:rPr>
                <w:rFonts w:ascii="Times New Roman" w:hAnsi="Times New Roman" w:cs="Times New Roman"/>
                <w:sz w:val="24"/>
                <w:szCs w:val="24"/>
              </w:rPr>
              <w:t>плакат</w:t>
            </w:r>
          </w:p>
        </w:tc>
        <w:tc>
          <w:tcPr>
            <w:tcW w:w="2977" w:type="dxa"/>
            <w:shd w:val="clear" w:color="auto" w:fill="FFFFFF" w:themeFill="background1"/>
          </w:tcPr>
          <w:p w:rsidR="00E2450B" w:rsidRPr="00030BB5" w:rsidRDefault="00E2450B" w:rsidP="00265D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BB5">
              <w:rPr>
                <w:rFonts w:ascii="Times New Roman" w:hAnsi="Times New Roman" w:cs="Times New Roman"/>
                <w:sz w:val="24"/>
                <w:szCs w:val="24"/>
              </w:rPr>
              <w:t>профессионалы</w:t>
            </w:r>
          </w:p>
        </w:tc>
        <w:tc>
          <w:tcPr>
            <w:tcW w:w="2268" w:type="dxa"/>
            <w:shd w:val="clear" w:color="auto" w:fill="FFFFFF" w:themeFill="background1"/>
          </w:tcPr>
          <w:p w:rsidR="00E2450B" w:rsidRPr="001D0ABB" w:rsidRDefault="00E2450B" w:rsidP="00265D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E2450B" w:rsidRPr="00030BB5" w:rsidTr="00E2450B">
        <w:tc>
          <w:tcPr>
            <w:tcW w:w="559" w:type="dxa"/>
            <w:shd w:val="clear" w:color="auto" w:fill="FFFFFF" w:themeFill="background1"/>
          </w:tcPr>
          <w:p w:rsidR="00E2450B" w:rsidRPr="00030BB5" w:rsidRDefault="00E2450B" w:rsidP="00265D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61" w:type="dxa"/>
            <w:shd w:val="clear" w:color="auto" w:fill="FFFFFF" w:themeFill="background1"/>
          </w:tcPr>
          <w:p w:rsidR="00E2450B" w:rsidRDefault="00E2450B" w:rsidP="00265D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BB5">
              <w:rPr>
                <w:rFonts w:ascii="Times New Roman" w:hAnsi="Times New Roman" w:cs="Times New Roman"/>
                <w:sz w:val="24"/>
                <w:szCs w:val="24"/>
              </w:rPr>
              <w:t>Пустынников Илья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Сергеевич</w:t>
            </w:r>
            <w:r w:rsidRPr="00030BB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2450B" w:rsidRPr="00030BB5" w:rsidRDefault="00E2450B" w:rsidP="00265D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BB5">
              <w:rPr>
                <w:rFonts w:ascii="Times New Roman" w:hAnsi="Times New Roman" w:cs="Times New Roman"/>
                <w:sz w:val="24"/>
                <w:szCs w:val="24"/>
              </w:rPr>
              <w:t xml:space="preserve">Бойко Владимир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2835" w:type="dxa"/>
            <w:shd w:val="clear" w:color="auto" w:fill="FFFFFF" w:themeFill="background1"/>
          </w:tcPr>
          <w:p w:rsidR="00E2450B" w:rsidRPr="00030BB5" w:rsidRDefault="00E2450B" w:rsidP="00265D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BB5">
              <w:rPr>
                <w:rFonts w:ascii="Times New Roman" w:hAnsi="Times New Roman" w:cs="Times New Roman"/>
                <w:sz w:val="24"/>
                <w:szCs w:val="24"/>
              </w:rPr>
              <w:t>Взрослое решение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E2450B" w:rsidRPr="00030BB5" w:rsidRDefault="00E2450B" w:rsidP="00265D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BB5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</w:p>
        </w:tc>
        <w:tc>
          <w:tcPr>
            <w:tcW w:w="2977" w:type="dxa"/>
            <w:shd w:val="clear" w:color="auto" w:fill="FFFFFF" w:themeFill="background1"/>
          </w:tcPr>
          <w:p w:rsidR="00E2450B" w:rsidRPr="00030BB5" w:rsidRDefault="00E2450B" w:rsidP="00265D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BB5">
              <w:rPr>
                <w:rFonts w:ascii="Times New Roman" w:hAnsi="Times New Roman" w:cs="Times New Roman"/>
                <w:sz w:val="24"/>
                <w:szCs w:val="24"/>
              </w:rPr>
              <w:t>профессионалы</w:t>
            </w:r>
          </w:p>
        </w:tc>
        <w:tc>
          <w:tcPr>
            <w:tcW w:w="2268" w:type="dxa"/>
            <w:shd w:val="clear" w:color="auto" w:fill="FFFFFF" w:themeFill="background1"/>
          </w:tcPr>
          <w:p w:rsidR="00E2450B" w:rsidRPr="00030BB5" w:rsidRDefault="00E2450B" w:rsidP="00265D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 место</w:t>
            </w:r>
          </w:p>
        </w:tc>
      </w:tr>
      <w:tr w:rsidR="00E2450B" w:rsidRPr="00030BB5" w:rsidTr="00E2450B">
        <w:tc>
          <w:tcPr>
            <w:tcW w:w="559" w:type="dxa"/>
            <w:shd w:val="clear" w:color="auto" w:fill="FFFFFF" w:themeFill="background1"/>
          </w:tcPr>
          <w:p w:rsidR="00E2450B" w:rsidRPr="00030BB5" w:rsidRDefault="00E2450B" w:rsidP="00265D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61" w:type="dxa"/>
            <w:shd w:val="clear" w:color="auto" w:fill="FFFFFF" w:themeFill="background1"/>
          </w:tcPr>
          <w:p w:rsidR="00E2450B" w:rsidRDefault="00E2450B" w:rsidP="00265D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BB5">
              <w:rPr>
                <w:rFonts w:ascii="Times New Roman" w:hAnsi="Times New Roman" w:cs="Times New Roman"/>
                <w:sz w:val="24"/>
                <w:szCs w:val="24"/>
              </w:rPr>
              <w:t>Бегунова Надежда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</w:t>
            </w:r>
            <w:r w:rsidRPr="00030BB5">
              <w:rPr>
                <w:rFonts w:ascii="Times New Roman" w:hAnsi="Times New Roman" w:cs="Times New Roman"/>
                <w:sz w:val="24"/>
                <w:szCs w:val="24"/>
              </w:rPr>
              <w:t>, Андриенко Анастасия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Ивановна</w:t>
            </w:r>
            <w:r w:rsidRPr="00030BB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2450B" w:rsidRPr="00030BB5" w:rsidRDefault="00E2450B" w:rsidP="00265D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BB5">
              <w:rPr>
                <w:rFonts w:ascii="Times New Roman" w:hAnsi="Times New Roman" w:cs="Times New Roman"/>
                <w:sz w:val="24"/>
                <w:szCs w:val="24"/>
              </w:rPr>
              <w:t>ОД Дай лапу</w:t>
            </w:r>
          </w:p>
        </w:tc>
        <w:tc>
          <w:tcPr>
            <w:tcW w:w="2835" w:type="dxa"/>
            <w:shd w:val="clear" w:color="auto" w:fill="FFFFFF" w:themeFill="background1"/>
          </w:tcPr>
          <w:p w:rsidR="00E2450B" w:rsidRPr="00030BB5" w:rsidRDefault="00E2450B" w:rsidP="00265D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BB5">
              <w:rPr>
                <w:rFonts w:ascii="Times New Roman" w:hAnsi="Times New Roman" w:cs="Times New Roman"/>
                <w:sz w:val="24"/>
                <w:szCs w:val="24"/>
              </w:rPr>
              <w:t>Не заставляй собаку краснеть</w:t>
            </w:r>
          </w:p>
        </w:tc>
        <w:tc>
          <w:tcPr>
            <w:tcW w:w="1701" w:type="dxa"/>
            <w:shd w:val="clear" w:color="auto" w:fill="FFFFFF" w:themeFill="background1"/>
          </w:tcPr>
          <w:p w:rsidR="00E2450B" w:rsidRPr="00030BB5" w:rsidRDefault="00E2450B" w:rsidP="00265D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BB5">
              <w:rPr>
                <w:rFonts w:ascii="Times New Roman" w:hAnsi="Times New Roman" w:cs="Times New Roman"/>
                <w:sz w:val="24"/>
                <w:szCs w:val="24"/>
              </w:rPr>
              <w:t>плакат</w:t>
            </w:r>
          </w:p>
        </w:tc>
        <w:tc>
          <w:tcPr>
            <w:tcW w:w="2977" w:type="dxa"/>
            <w:shd w:val="clear" w:color="auto" w:fill="FFFFFF" w:themeFill="background1"/>
          </w:tcPr>
          <w:p w:rsidR="00E2450B" w:rsidRPr="00030BB5" w:rsidRDefault="00E2450B" w:rsidP="00265D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BB5">
              <w:rPr>
                <w:rFonts w:ascii="Times New Roman" w:hAnsi="Times New Roman" w:cs="Times New Roman"/>
                <w:sz w:val="24"/>
                <w:szCs w:val="24"/>
              </w:rPr>
              <w:t>профессионалы</w:t>
            </w:r>
          </w:p>
        </w:tc>
        <w:tc>
          <w:tcPr>
            <w:tcW w:w="2268" w:type="dxa"/>
            <w:shd w:val="clear" w:color="auto" w:fill="FFFFFF" w:themeFill="background1"/>
          </w:tcPr>
          <w:p w:rsidR="00E2450B" w:rsidRPr="00030BB5" w:rsidRDefault="00E2450B" w:rsidP="00265D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 место</w:t>
            </w:r>
          </w:p>
        </w:tc>
      </w:tr>
      <w:tr w:rsidR="00E2450B" w:rsidRPr="00030BB5" w:rsidTr="00E2450B">
        <w:tc>
          <w:tcPr>
            <w:tcW w:w="559" w:type="dxa"/>
            <w:shd w:val="clear" w:color="auto" w:fill="FFFFFF" w:themeFill="background1"/>
          </w:tcPr>
          <w:p w:rsidR="00E2450B" w:rsidRPr="00030BB5" w:rsidRDefault="00E2450B" w:rsidP="00265D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61" w:type="dxa"/>
            <w:shd w:val="clear" w:color="auto" w:fill="FFFFFF" w:themeFill="background1"/>
          </w:tcPr>
          <w:p w:rsidR="00E2450B" w:rsidRPr="00030BB5" w:rsidRDefault="00E2450B" w:rsidP="00265D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BB5">
              <w:rPr>
                <w:rFonts w:ascii="Times New Roman" w:hAnsi="Times New Roman" w:cs="Times New Roman"/>
                <w:sz w:val="24"/>
                <w:szCs w:val="24"/>
              </w:rPr>
              <w:t>Загиров Арсланали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Джанарславович</w:t>
            </w:r>
          </w:p>
        </w:tc>
        <w:tc>
          <w:tcPr>
            <w:tcW w:w="2835" w:type="dxa"/>
            <w:shd w:val="clear" w:color="auto" w:fill="FFFFFF" w:themeFill="background1"/>
          </w:tcPr>
          <w:p w:rsidR="00E2450B" w:rsidRDefault="00E2450B" w:rsidP="00265D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BB5">
              <w:rPr>
                <w:rFonts w:ascii="Times New Roman" w:hAnsi="Times New Roman" w:cs="Times New Roman"/>
                <w:sz w:val="24"/>
                <w:szCs w:val="24"/>
              </w:rPr>
              <w:t>Не сори</w:t>
            </w:r>
          </w:p>
          <w:p w:rsidR="00E2450B" w:rsidRPr="00030BB5" w:rsidRDefault="00E2450B" w:rsidP="00265D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2450B" w:rsidRPr="00030BB5" w:rsidRDefault="00E2450B" w:rsidP="00265D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BB5">
              <w:rPr>
                <w:rFonts w:ascii="Times New Roman" w:hAnsi="Times New Roman" w:cs="Times New Roman"/>
                <w:sz w:val="24"/>
                <w:szCs w:val="24"/>
              </w:rPr>
              <w:t>плакат</w:t>
            </w:r>
          </w:p>
        </w:tc>
        <w:tc>
          <w:tcPr>
            <w:tcW w:w="2977" w:type="dxa"/>
            <w:shd w:val="clear" w:color="auto" w:fill="FFFFFF" w:themeFill="background1"/>
          </w:tcPr>
          <w:p w:rsidR="00E2450B" w:rsidRPr="00030BB5" w:rsidRDefault="00E2450B" w:rsidP="00265D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BB5">
              <w:rPr>
                <w:rFonts w:ascii="Times New Roman" w:hAnsi="Times New Roman" w:cs="Times New Roman"/>
                <w:sz w:val="24"/>
                <w:szCs w:val="24"/>
              </w:rPr>
              <w:t>профессионалы</w:t>
            </w:r>
          </w:p>
        </w:tc>
        <w:tc>
          <w:tcPr>
            <w:tcW w:w="2268" w:type="dxa"/>
            <w:shd w:val="clear" w:color="auto" w:fill="FFFFFF" w:themeFill="background1"/>
          </w:tcPr>
          <w:p w:rsidR="00E2450B" w:rsidRPr="00030BB5" w:rsidRDefault="00E2450B" w:rsidP="00265D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 место</w:t>
            </w:r>
          </w:p>
        </w:tc>
      </w:tr>
      <w:tr w:rsidR="00E2450B" w:rsidRPr="00030BB5" w:rsidTr="00E2450B">
        <w:tc>
          <w:tcPr>
            <w:tcW w:w="559" w:type="dxa"/>
            <w:shd w:val="clear" w:color="auto" w:fill="FFFFFF" w:themeFill="background1"/>
          </w:tcPr>
          <w:p w:rsidR="00E2450B" w:rsidRPr="00030BB5" w:rsidRDefault="00E2450B" w:rsidP="00265D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261" w:type="dxa"/>
            <w:shd w:val="clear" w:color="auto" w:fill="FFFFFF" w:themeFill="background1"/>
          </w:tcPr>
          <w:p w:rsidR="00E2450B" w:rsidRPr="00030BB5" w:rsidRDefault="00E2450B" w:rsidP="00265D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BB5">
              <w:rPr>
                <w:rFonts w:ascii="Times New Roman" w:hAnsi="Times New Roman" w:cs="Times New Roman"/>
                <w:sz w:val="24"/>
                <w:szCs w:val="24"/>
              </w:rPr>
              <w:t>Алиев Константин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2835" w:type="dxa"/>
            <w:shd w:val="clear" w:color="auto" w:fill="FFFFFF" w:themeFill="background1"/>
          </w:tcPr>
          <w:p w:rsidR="00E2450B" w:rsidRPr="00030BB5" w:rsidRDefault="00E2450B" w:rsidP="00265D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BB5">
              <w:rPr>
                <w:rFonts w:ascii="Times New Roman" w:hAnsi="Times New Roman" w:cs="Times New Roman"/>
                <w:sz w:val="24"/>
                <w:szCs w:val="24"/>
              </w:rPr>
              <w:t>У животных тоже есть жизнь</w:t>
            </w:r>
          </w:p>
        </w:tc>
        <w:tc>
          <w:tcPr>
            <w:tcW w:w="1701" w:type="dxa"/>
            <w:shd w:val="clear" w:color="auto" w:fill="FFFFFF" w:themeFill="background1"/>
          </w:tcPr>
          <w:p w:rsidR="00E2450B" w:rsidRPr="00030BB5" w:rsidRDefault="00E2450B" w:rsidP="00265D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BB5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</w:p>
        </w:tc>
        <w:tc>
          <w:tcPr>
            <w:tcW w:w="2977" w:type="dxa"/>
            <w:shd w:val="clear" w:color="auto" w:fill="FFFFFF" w:themeFill="background1"/>
          </w:tcPr>
          <w:p w:rsidR="00E2450B" w:rsidRPr="00030BB5" w:rsidRDefault="00E2450B" w:rsidP="00265D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BB5">
              <w:rPr>
                <w:rFonts w:ascii="Times New Roman" w:hAnsi="Times New Roman" w:cs="Times New Roman"/>
                <w:sz w:val="24"/>
                <w:szCs w:val="24"/>
              </w:rPr>
              <w:t>профессионалы</w:t>
            </w:r>
          </w:p>
        </w:tc>
        <w:tc>
          <w:tcPr>
            <w:tcW w:w="2268" w:type="dxa"/>
            <w:shd w:val="clear" w:color="auto" w:fill="FFFFFF" w:themeFill="background1"/>
          </w:tcPr>
          <w:p w:rsidR="00E2450B" w:rsidRPr="00030BB5" w:rsidRDefault="00E2450B" w:rsidP="00265D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BB5">
              <w:rPr>
                <w:rFonts w:ascii="Times New Roman" w:hAnsi="Times New Roman" w:cs="Times New Roman"/>
                <w:sz w:val="24"/>
                <w:szCs w:val="24"/>
              </w:rPr>
              <w:t>Спецприз</w:t>
            </w:r>
          </w:p>
        </w:tc>
      </w:tr>
      <w:tr w:rsidR="00E2450B" w:rsidRPr="00030BB5" w:rsidTr="00E2450B">
        <w:tc>
          <w:tcPr>
            <w:tcW w:w="559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E2450B" w:rsidRPr="00030BB5" w:rsidRDefault="00E2450B" w:rsidP="00265D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261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E2450B" w:rsidRDefault="00E2450B" w:rsidP="00265D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BB5">
              <w:rPr>
                <w:rFonts w:ascii="Times New Roman" w:hAnsi="Times New Roman" w:cs="Times New Roman"/>
                <w:sz w:val="24"/>
                <w:szCs w:val="24"/>
              </w:rPr>
              <w:t>Бегунова Надежда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</w:t>
            </w:r>
            <w:r w:rsidRPr="00030BB5">
              <w:rPr>
                <w:rFonts w:ascii="Times New Roman" w:hAnsi="Times New Roman" w:cs="Times New Roman"/>
                <w:sz w:val="24"/>
                <w:szCs w:val="24"/>
              </w:rPr>
              <w:t>, Андриенко Анастасия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Ивановна</w:t>
            </w:r>
            <w:r w:rsidRPr="00030BB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2450B" w:rsidRDefault="00E2450B" w:rsidP="00265D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B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Лаврик Елена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Васильевна</w:t>
            </w:r>
            <w:r w:rsidRPr="00030BB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2450B" w:rsidRPr="00030BB5" w:rsidRDefault="00E2450B" w:rsidP="00265D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BB5">
              <w:rPr>
                <w:rFonts w:ascii="Times New Roman" w:hAnsi="Times New Roman" w:cs="Times New Roman"/>
                <w:sz w:val="24"/>
                <w:szCs w:val="24"/>
              </w:rPr>
              <w:t>ОД Дай лапу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E2450B" w:rsidRPr="00030BB5" w:rsidRDefault="00E2450B" w:rsidP="00265D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B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Чистый город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E2450B" w:rsidRPr="00030BB5" w:rsidRDefault="00E2450B" w:rsidP="00265D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BB5">
              <w:rPr>
                <w:rFonts w:ascii="Times New Roman" w:hAnsi="Times New Roman" w:cs="Times New Roman"/>
                <w:sz w:val="24"/>
                <w:szCs w:val="24"/>
              </w:rPr>
              <w:t>плакат</w:t>
            </w:r>
          </w:p>
        </w:tc>
        <w:tc>
          <w:tcPr>
            <w:tcW w:w="2977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E2450B" w:rsidRPr="00030BB5" w:rsidRDefault="00E2450B" w:rsidP="00265D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BB5">
              <w:rPr>
                <w:rFonts w:ascii="Times New Roman" w:hAnsi="Times New Roman" w:cs="Times New Roman"/>
                <w:sz w:val="24"/>
                <w:szCs w:val="24"/>
              </w:rPr>
              <w:t>профессионалы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E2450B" w:rsidRPr="00030BB5" w:rsidRDefault="00E2450B" w:rsidP="00265D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BB5">
              <w:rPr>
                <w:rFonts w:ascii="Times New Roman" w:hAnsi="Times New Roman" w:cs="Times New Roman"/>
                <w:sz w:val="24"/>
                <w:szCs w:val="24"/>
              </w:rPr>
              <w:t>Спецприз</w:t>
            </w:r>
          </w:p>
        </w:tc>
      </w:tr>
      <w:tr w:rsidR="00E2450B" w:rsidRPr="00030BB5" w:rsidTr="00E2450B">
        <w:tc>
          <w:tcPr>
            <w:tcW w:w="14601" w:type="dxa"/>
            <w:gridSpan w:val="6"/>
            <w:shd w:val="pct20" w:color="auto" w:fill="auto"/>
          </w:tcPr>
          <w:p w:rsidR="00E2450B" w:rsidRPr="00E2450B" w:rsidRDefault="00E2450B" w:rsidP="00E2450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50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Номинация «Безопасный город»</w:t>
            </w:r>
          </w:p>
          <w:p w:rsidR="00E2450B" w:rsidRPr="00E2450B" w:rsidRDefault="00E2450B" w:rsidP="00E245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50B" w:rsidRPr="00030BB5" w:rsidTr="00E2450B">
        <w:tc>
          <w:tcPr>
            <w:tcW w:w="559" w:type="dxa"/>
          </w:tcPr>
          <w:p w:rsidR="00E2450B" w:rsidRPr="00030BB5" w:rsidRDefault="00E2450B" w:rsidP="00265D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61" w:type="dxa"/>
          </w:tcPr>
          <w:p w:rsidR="00E2450B" w:rsidRPr="00030BB5" w:rsidRDefault="00E2450B" w:rsidP="00265D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BB5">
              <w:rPr>
                <w:rFonts w:ascii="Times New Roman" w:hAnsi="Times New Roman" w:cs="Times New Roman"/>
                <w:sz w:val="24"/>
                <w:szCs w:val="24"/>
              </w:rPr>
              <w:t>Игнатова Алия Анатольевна</w:t>
            </w:r>
          </w:p>
        </w:tc>
        <w:tc>
          <w:tcPr>
            <w:tcW w:w="2835" w:type="dxa"/>
          </w:tcPr>
          <w:p w:rsidR="00E2450B" w:rsidRPr="00030BB5" w:rsidRDefault="00E2450B" w:rsidP="00265D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BB5">
              <w:rPr>
                <w:rFonts w:ascii="Times New Roman" w:hAnsi="Times New Roman" w:cs="Times New Roman"/>
                <w:sz w:val="24"/>
                <w:szCs w:val="24"/>
              </w:rPr>
              <w:t>Простые правила. Безопасный город</w:t>
            </w:r>
          </w:p>
        </w:tc>
        <w:tc>
          <w:tcPr>
            <w:tcW w:w="1701" w:type="dxa"/>
          </w:tcPr>
          <w:p w:rsidR="00E2450B" w:rsidRPr="00030BB5" w:rsidRDefault="00E2450B" w:rsidP="00265D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BB5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</w:p>
        </w:tc>
        <w:tc>
          <w:tcPr>
            <w:tcW w:w="2977" w:type="dxa"/>
          </w:tcPr>
          <w:p w:rsidR="00E2450B" w:rsidRPr="00030BB5" w:rsidRDefault="00E2450B" w:rsidP="00265D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BB5"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</w:p>
        </w:tc>
        <w:tc>
          <w:tcPr>
            <w:tcW w:w="2268" w:type="dxa"/>
          </w:tcPr>
          <w:p w:rsidR="00E2450B" w:rsidRPr="00030BB5" w:rsidRDefault="00E2450B" w:rsidP="00265D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 место</w:t>
            </w:r>
          </w:p>
        </w:tc>
      </w:tr>
      <w:tr w:rsidR="00E2450B" w:rsidRPr="00030BB5" w:rsidTr="00E2450B">
        <w:tc>
          <w:tcPr>
            <w:tcW w:w="559" w:type="dxa"/>
          </w:tcPr>
          <w:p w:rsidR="00E2450B" w:rsidRPr="00030BB5" w:rsidRDefault="00E2450B" w:rsidP="00265D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61" w:type="dxa"/>
          </w:tcPr>
          <w:p w:rsidR="00E2450B" w:rsidRDefault="00E2450B" w:rsidP="00265D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BB5">
              <w:rPr>
                <w:rFonts w:ascii="Times New Roman" w:hAnsi="Times New Roman" w:cs="Times New Roman"/>
                <w:sz w:val="24"/>
                <w:szCs w:val="24"/>
              </w:rPr>
              <w:t xml:space="preserve">Николайчук Виктория Федоровна, </w:t>
            </w:r>
          </w:p>
          <w:p w:rsidR="00E2450B" w:rsidRPr="00030BB5" w:rsidRDefault="00E2450B" w:rsidP="00265D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BB5">
              <w:rPr>
                <w:rFonts w:ascii="Times New Roman" w:hAnsi="Times New Roman" w:cs="Times New Roman"/>
                <w:sz w:val="24"/>
                <w:szCs w:val="24"/>
              </w:rPr>
              <w:t>Финк 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 Максимович</w:t>
            </w:r>
          </w:p>
        </w:tc>
        <w:tc>
          <w:tcPr>
            <w:tcW w:w="2835" w:type="dxa"/>
          </w:tcPr>
          <w:p w:rsidR="00E2450B" w:rsidRPr="00030BB5" w:rsidRDefault="00E2450B" w:rsidP="00265D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BB5">
              <w:rPr>
                <w:rFonts w:ascii="Times New Roman" w:hAnsi="Times New Roman" w:cs="Times New Roman"/>
                <w:sz w:val="24"/>
                <w:szCs w:val="24"/>
              </w:rPr>
              <w:t>О пожарной безопасности</w:t>
            </w:r>
          </w:p>
        </w:tc>
        <w:tc>
          <w:tcPr>
            <w:tcW w:w="1701" w:type="dxa"/>
          </w:tcPr>
          <w:p w:rsidR="00E2450B" w:rsidRPr="00030BB5" w:rsidRDefault="00E2450B" w:rsidP="00265D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BB5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</w:p>
        </w:tc>
        <w:tc>
          <w:tcPr>
            <w:tcW w:w="2977" w:type="dxa"/>
          </w:tcPr>
          <w:p w:rsidR="00E2450B" w:rsidRPr="00030BB5" w:rsidRDefault="00E2450B" w:rsidP="00265D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BB5"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</w:p>
        </w:tc>
        <w:tc>
          <w:tcPr>
            <w:tcW w:w="2268" w:type="dxa"/>
          </w:tcPr>
          <w:p w:rsidR="00E2450B" w:rsidRPr="00030BB5" w:rsidRDefault="00E2450B" w:rsidP="00265D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 место</w:t>
            </w:r>
          </w:p>
        </w:tc>
      </w:tr>
      <w:tr w:rsidR="00E2450B" w:rsidRPr="00030BB5" w:rsidTr="00E2450B">
        <w:tc>
          <w:tcPr>
            <w:tcW w:w="559" w:type="dxa"/>
          </w:tcPr>
          <w:p w:rsidR="00E2450B" w:rsidRPr="00030BB5" w:rsidRDefault="00E2450B" w:rsidP="00265D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61" w:type="dxa"/>
          </w:tcPr>
          <w:p w:rsidR="00E2450B" w:rsidRDefault="00E2450B" w:rsidP="00265D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BB5">
              <w:rPr>
                <w:rFonts w:ascii="Times New Roman" w:hAnsi="Times New Roman" w:cs="Times New Roman"/>
                <w:sz w:val="24"/>
                <w:szCs w:val="24"/>
              </w:rPr>
              <w:t xml:space="preserve">Раиса Дегтяр, </w:t>
            </w:r>
          </w:p>
          <w:p w:rsidR="00E2450B" w:rsidRDefault="00E2450B" w:rsidP="00265D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BB5">
              <w:rPr>
                <w:rFonts w:ascii="Times New Roman" w:hAnsi="Times New Roman" w:cs="Times New Roman"/>
                <w:sz w:val="24"/>
                <w:szCs w:val="24"/>
              </w:rPr>
              <w:t xml:space="preserve">Анжела Торбина, </w:t>
            </w:r>
          </w:p>
          <w:p w:rsidR="00E2450B" w:rsidRPr="00030BB5" w:rsidRDefault="00E2450B" w:rsidP="00265D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BB5">
              <w:rPr>
                <w:rFonts w:ascii="Times New Roman" w:hAnsi="Times New Roman" w:cs="Times New Roman"/>
                <w:sz w:val="24"/>
                <w:szCs w:val="24"/>
              </w:rPr>
              <w:t>Марина Филатова</w:t>
            </w:r>
          </w:p>
        </w:tc>
        <w:tc>
          <w:tcPr>
            <w:tcW w:w="2835" w:type="dxa"/>
          </w:tcPr>
          <w:p w:rsidR="00E2450B" w:rsidRPr="00030BB5" w:rsidRDefault="00E2450B" w:rsidP="00265D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BB5">
              <w:rPr>
                <w:rFonts w:ascii="Times New Roman" w:hAnsi="Times New Roman" w:cs="Times New Roman"/>
                <w:sz w:val="24"/>
                <w:szCs w:val="24"/>
              </w:rPr>
              <w:t>Скажи взяткам нет!</w:t>
            </w:r>
          </w:p>
        </w:tc>
        <w:tc>
          <w:tcPr>
            <w:tcW w:w="1701" w:type="dxa"/>
          </w:tcPr>
          <w:p w:rsidR="00E2450B" w:rsidRPr="00030BB5" w:rsidRDefault="00E2450B" w:rsidP="00265D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30BB5">
              <w:rPr>
                <w:rFonts w:ascii="Times New Roman" w:hAnsi="Times New Roman" w:cs="Times New Roman"/>
                <w:sz w:val="24"/>
                <w:szCs w:val="24"/>
              </w:rPr>
              <w:t>лакат</w:t>
            </w:r>
          </w:p>
        </w:tc>
        <w:tc>
          <w:tcPr>
            <w:tcW w:w="2977" w:type="dxa"/>
          </w:tcPr>
          <w:p w:rsidR="00E2450B" w:rsidRPr="00030BB5" w:rsidRDefault="00E2450B" w:rsidP="00265D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BB5"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</w:p>
        </w:tc>
        <w:tc>
          <w:tcPr>
            <w:tcW w:w="2268" w:type="dxa"/>
          </w:tcPr>
          <w:p w:rsidR="00E2450B" w:rsidRPr="00030BB5" w:rsidRDefault="00E2450B" w:rsidP="00265D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BB5">
              <w:rPr>
                <w:rFonts w:ascii="Times New Roman" w:hAnsi="Times New Roman" w:cs="Times New Roman"/>
                <w:sz w:val="24"/>
                <w:szCs w:val="24"/>
              </w:rPr>
              <w:t>Спецприз</w:t>
            </w:r>
          </w:p>
        </w:tc>
      </w:tr>
      <w:tr w:rsidR="00E2450B" w:rsidRPr="00030BB5" w:rsidTr="00E2450B">
        <w:tc>
          <w:tcPr>
            <w:tcW w:w="559" w:type="dxa"/>
          </w:tcPr>
          <w:p w:rsidR="00E2450B" w:rsidRPr="00030BB5" w:rsidRDefault="00E2450B" w:rsidP="00265D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61" w:type="dxa"/>
          </w:tcPr>
          <w:p w:rsidR="00E2450B" w:rsidRDefault="00E2450B" w:rsidP="00265D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BB5">
              <w:rPr>
                <w:rFonts w:ascii="Times New Roman" w:hAnsi="Times New Roman" w:cs="Times New Roman"/>
                <w:sz w:val="24"/>
                <w:szCs w:val="24"/>
              </w:rPr>
              <w:t xml:space="preserve">Жидяев Герман Витальевич, Пустовалов Андрей Александрович, </w:t>
            </w:r>
          </w:p>
          <w:p w:rsidR="00E2450B" w:rsidRDefault="00E2450B" w:rsidP="00265D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BB5">
              <w:rPr>
                <w:rFonts w:ascii="Times New Roman" w:hAnsi="Times New Roman" w:cs="Times New Roman"/>
                <w:sz w:val="24"/>
                <w:szCs w:val="24"/>
              </w:rPr>
              <w:t>Убайдулаева Адэля Талгатовна,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450B" w:rsidRDefault="00E2450B" w:rsidP="00265D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BB5">
              <w:rPr>
                <w:rFonts w:ascii="Times New Roman" w:hAnsi="Times New Roman" w:cs="Times New Roman"/>
                <w:sz w:val="24"/>
                <w:szCs w:val="24"/>
              </w:rPr>
              <w:t xml:space="preserve">Шайхутдинова </w:t>
            </w:r>
          </w:p>
          <w:p w:rsidR="00E2450B" w:rsidRDefault="00E2450B" w:rsidP="00265D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BB5">
              <w:rPr>
                <w:rFonts w:ascii="Times New Roman" w:hAnsi="Times New Roman" w:cs="Times New Roman"/>
                <w:sz w:val="24"/>
                <w:szCs w:val="24"/>
              </w:rPr>
              <w:t>Айсылу Мазатовна</w:t>
            </w:r>
          </w:p>
          <w:p w:rsidR="00E2450B" w:rsidRPr="00030BB5" w:rsidRDefault="00E2450B" w:rsidP="00265D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2450B" w:rsidRPr="00030BB5" w:rsidRDefault="00E2450B" w:rsidP="00265D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BB5">
              <w:rPr>
                <w:rFonts w:ascii="Times New Roman" w:hAnsi="Times New Roman" w:cs="Times New Roman"/>
                <w:sz w:val="24"/>
                <w:szCs w:val="24"/>
              </w:rPr>
              <w:t>Она останется без работы</w:t>
            </w:r>
          </w:p>
        </w:tc>
        <w:tc>
          <w:tcPr>
            <w:tcW w:w="1701" w:type="dxa"/>
          </w:tcPr>
          <w:p w:rsidR="00E2450B" w:rsidRPr="00030BB5" w:rsidRDefault="00E2450B" w:rsidP="00265D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BB5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</w:p>
        </w:tc>
        <w:tc>
          <w:tcPr>
            <w:tcW w:w="2977" w:type="dxa"/>
          </w:tcPr>
          <w:p w:rsidR="00E2450B" w:rsidRPr="00030BB5" w:rsidRDefault="00E2450B" w:rsidP="00265D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BB5">
              <w:rPr>
                <w:rFonts w:ascii="Times New Roman" w:hAnsi="Times New Roman" w:cs="Times New Roman"/>
                <w:sz w:val="24"/>
                <w:szCs w:val="24"/>
              </w:rPr>
              <w:t>любители</w:t>
            </w:r>
          </w:p>
        </w:tc>
        <w:tc>
          <w:tcPr>
            <w:tcW w:w="2268" w:type="dxa"/>
          </w:tcPr>
          <w:p w:rsidR="00E2450B" w:rsidRPr="00030BB5" w:rsidRDefault="00E2450B" w:rsidP="00265D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место</w:t>
            </w:r>
          </w:p>
        </w:tc>
      </w:tr>
      <w:tr w:rsidR="00E2450B" w:rsidRPr="00030BB5" w:rsidTr="00E2450B">
        <w:tc>
          <w:tcPr>
            <w:tcW w:w="559" w:type="dxa"/>
          </w:tcPr>
          <w:p w:rsidR="00E2450B" w:rsidRPr="00030BB5" w:rsidRDefault="00E2450B" w:rsidP="00265D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61" w:type="dxa"/>
          </w:tcPr>
          <w:p w:rsidR="00E2450B" w:rsidRPr="00030BB5" w:rsidRDefault="00E2450B" w:rsidP="00265D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BB5">
              <w:rPr>
                <w:rFonts w:ascii="Times New Roman" w:hAnsi="Times New Roman" w:cs="Times New Roman"/>
                <w:sz w:val="24"/>
                <w:szCs w:val="24"/>
              </w:rPr>
              <w:t>Баженова Мария Вительевна, Новикова Дарья Владимировна</w:t>
            </w:r>
          </w:p>
        </w:tc>
        <w:tc>
          <w:tcPr>
            <w:tcW w:w="2835" w:type="dxa"/>
          </w:tcPr>
          <w:p w:rsidR="00E2450B" w:rsidRPr="00030BB5" w:rsidRDefault="00E2450B" w:rsidP="00265D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BB5">
              <w:rPr>
                <w:rFonts w:ascii="Times New Roman" w:hAnsi="Times New Roman" w:cs="Times New Roman"/>
                <w:sz w:val="24"/>
                <w:szCs w:val="24"/>
              </w:rPr>
              <w:t>А вы знаете?</w:t>
            </w:r>
          </w:p>
        </w:tc>
        <w:tc>
          <w:tcPr>
            <w:tcW w:w="1701" w:type="dxa"/>
          </w:tcPr>
          <w:p w:rsidR="00E2450B" w:rsidRPr="00030BB5" w:rsidRDefault="00E2450B" w:rsidP="00265D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30BB5">
              <w:rPr>
                <w:rFonts w:ascii="Times New Roman" w:hAnsi="Times New Roman" w:cs="Times New Roman"/>
                <w:sz w:val="24"/>
                <w:szCs w:val="24"/>
              </w:rPr>
              <w:t>идео</w:t>
            </w:r>
          </w:p>
        </w:tc>
        <w:tc>
          <w:tcPr>
            <w:tcW w:w="2977" w:type="dxa"/>
          </w:tcPr>
          <w:p w:rsidR="00E2450B" w:rsidRPr="00030BB5" w:rsidRDefault="00E2450B" w:rsidP="00265D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BB5">
              <w:rPr>
                <w:rFonts w:ascii="Times New Roman" w:hAnsi="Times New Roman" w:cs="Times New Roman"/>
                <w:sz w:val="24"/>
                <w:szCs w:val="24"/>
              </w:rPr>
              <w:t>любители</w:t>
            </w:r>
          </w:p>
        </w:tc>
        <w:tc>
          <w:tcPr>
            <w:tcW w:w="2268" w:type="dxa"/>
          </w:tcPr>
          <w:p w:rsidR="00E2450B" w:rsidRPr="00030BB5" w:rsidRDefault="00E2450B" w:rsidP="00265D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 место</w:t>
            </w:r>
          </w:p>
        </w:tc>
      </w:tr>
      <w:tr w:rsidR="00E2450B" w:rsidRPr="00030BB5" w:rsidTr="00E2450B">
        <w:tc>
          <w:tcPr>
            <w:tcW w:w="559" w:type="dxa"/>
          </w:tcPr>
          <w:p w:rsidR="00E2450B" w:rsidRPr="00030BB5" w:rsidRDefault="00E2450B" w:rsidP="00265D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61" w:type="dxa"/>
          </w:tcPr>
          <w:p w:rsidR="00E2450B" w:rsidRDefault="00E2450B" w:rsidP="00265D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BB5">
              <w:rPr>
                <w:rFonts w:ascii="Times New Roman" w:hAnsi="Times New Roman" w:cs="Times New Roman"/>
                <w:sz w:val="24"/>
                <w:szCs w:val="24"/>
              </w:rPr>
              <w:t xml:space="preserve">Марина Целищева, </w:t>
            </w:r>
          </w:p>
          <w:p w:rsidR="00E2450B" w:rsidRDefault="00E2450B" w:rsidP="00265D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BB5">
              <w:rPr>
                <w:rFonts w:ascii="Times New Roman" w:hAnsi="Times New Roman" w:cs="Times New Roman"/>
                <w:sz w:val="24"/>
                <w:szCs w:val="24"/>
              </w:rPr>
              <w:t xml:space="preserve">Екатерина Соколова, </w:t>
            </w:r>
          </w:p>
          <w:p w:rsidR="00E2450B" w:rsidRPr="00030BB5" w:rsidRDefault="00E2450B" w:rsidP="00265D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BB5">
              <w:rPr>
                <w:rFonts w:ascii="Times New Roman" w:hAnsi="Times New Roman" w:cs="Times New Roman"/>
                <w:sz w:val="24"/>
                <w:szCs w:val="24"/>
              </w:rPr>
              <w:t>Ирина Петрушко</w:t>
            </w:r>
          </w:p>
        </w:tc>
        <w:tc>
          <w:tcPr>
            <w:tcW w:w="2835" w:type="dxa"/>
          </w:tcPr>
          <w:p w:rsidR="00E2450B" w:rsidRPr="00030BB5" w:rsidRDefault="00E2450B" w:rsidP="00265D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BB5">
              <w:rPr>
                <w:rFonts w:ascii="Times New Roman" w:hAnsi="Times New Roman" w:cs="Times New Roman"/>
                <w:sz w:val="24"/>
                <w:szCs w:val="24"/>
              </w:rPr>
              <w:t>Мамины руки</w:t>
            </w:r>
          </w:p>
        </w:tc>
        <w:tc>
          <w:tcPr>
            <w:tcW w:w="1701" w:type="dxa"/>
          </w:tcPr>
          <w:p w:rsidR="00E2450B" w:rsidRPr="00030BB5" w:rsidRDefault="00E2450B" w:rsidP="00265D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BB5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</w:p>
        </w:tc>
        <w:tc>
          <w:tcPr>
            <w:tcW w:w="2977" w:type="dxa"/>
          </w:tcPr>
          <w:p w:rsidR="00E2450B" w:rsidRPr="00030BB5" w:rsidRDefault="00E2450B" w:rsidP="00265D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BB5">
              <w:rPr>
                <w:rFonts w:ascii="Times New Roman" w:hAnsi="Times New Roman" w:cs="Times New Roman"/>
                <w:sz w:val="24"/>
                <w:szCs w:val="24"/>
              </w:rPr>
              <w:t>любители</w:t>
            </w:r>
          </w:p>
        </w:tc>
        <w:tc>
          <w:tcPr>
            <w:tcW w:w="2268" w:type="dxa"/>
          </w:tcPr>
          <w:p w:rsidR="00E2450B" w:rsidRPr="00030BB5" w:rsidRDefault="00E2450B" w:rsidP="00265D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 место</w:t>
            </w:r>
          </w:p>
        </w:tc>
      </w:tr>
      <w:tr w:rsidR="00E2450B" w:rsidRPr="00030BB5" w:rsidTr="00E2450B">
        <w:tc>
          <w:tcPr>
            <w:tcW w:w="559" w:type="dxa"/>
          </w:tcPr>
          <w:p w:rsidR="00E2450B" w:rsidRPr="00030BB5" w:rsidRDefault="00E2450B" w:rsidP="00265D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61" w:type="dxa"/>
          </w:tcPr>
          <w:p w:rsidR="00E2450B" w:rsidRDefault="00E2450B" w:rsidP="00265D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BB5">
              <w:rPr>
                <w:rFonts w:ascii="Times New Roman" w:hAnsi="Times New Roman" w:cs="Times New Roman"/>
                <w:sz w:val="24"/>
                <w:szCs w:val="24"/>
              </w:rPr>
              <w:t xml:space="preserve">Греченко Елена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  <w:p w:rsidR="00E2450B" w:rsidRPr="00030BB5" w:rsidRDefault="00E2450B" w:rsidP="00265D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2450B" w:rsidRPr="00030BB5" w:rsidRDefault="00E2450B" w:rsidP="00265D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BB5">
              <w:rPr>
                <w:rFonts w:ascii="Times New Roman" w:hAnsi="Times New Roman" w:cs="Times New Roman"/>
                <w:sz w:val="24"/>
                <w:szCs w:val="24"/>
              </w:rPr>
              <w:t>Экологическая безопасность</w:t>
            </w:r>
          </w:p>
        </w:tc>
        <w:tc>
          <w:tcPr>
            <w:tcW w:w="1701" w:type="dxa"/>
          </w:tcPr>
          <w:p w:rsidR="00E2450B" w:rsidRPr="00030BB5" w:rsidRDefault="00E2450B" w:rsidP="00265D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BB5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</w:p>
        </w:tc>
        <w:tc>
          <w:tcPr>
            <w:tcW w:w="2977" w:type="dxa"/>
          </w:tcPr>
          <w:p w:rsidR="00E2450B" w:rsidRPr="00030BB5" w:rsidRDefault="00E2450B" w:rsidP="00265D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BB5">
              <w:rPr>
                <w:rFonts w:ascii="Times New Roman" w:hAnsi="Times New Roman" w:cs="Times New Roman"/>
                <w:sz w:val="24"/>
                <w:szCs w:val="24"/>
              </w:rPr>
              <w:t>профессионалы</w:t>
            </w:r>
          </w:p>
        </w:tc>
        <w:tc>
          <w:tcPr>
            <w:tcW w:w="2268" w:type="dxa"/>
          </w:tcPr>
          <w:p w:rsidR="00E2450B" w:rsidRPr="00030BB5" w:rsidRDefault="00E2450B" w:rsidP="00265D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место</w:t>
            </w:r>
          </w:p>
        </w:tc>
      </w:tr>
      <w:tr w:rsidR="00E2450B" w:rsidRPr="00030BB5" w:rsidTr="00E2450B">
        <w:tc>
          <w:tcPr>
            <w:tcW w:w="559" w:type="dxa"/>
          </w:tcPr>
          <w:p w:rsidR="00E2450B" w:rsidRPr="00030BB5" w:rsidRDefault="00E2450B" w:rsidP="00265D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61" w:type="dxa"/>
          </w:tcPr>
          <w:p w:rsidR="00E2450B" w:rsidRDefault="00E2450B" w:rsidP="00265D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BB5">
              <w:rPr>
                <w:rFonts w:ascii="Times New Roman" w:hAnsi="Times New Roman" w:cs="Times New Roman"/>
                <w:sz w:val="24"/>
                <w:szCs w:val="24"/>
              </w:rPr>
              <w:t xml:space="preserve">Илья Пустынников, </w:t>
            </w:r>
          </w:p>
          <w:p w:rsidR="00E2450B" w:rsidRPr="00030BB5" w:rsidRDefault="00E2450B" w:rsidP="00265D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BB5">
              <w:rPr>
                <w:rFonts w:ascii="Times New Roman" w:hAnsi="Times New Roman" w:cs="Times New Roman"/>
                <w:sz w:val="24"/>
                <w:szCs w:val="24"/>
              </w:rPr>
              <w:t>Владимир Бойко</w:t>
            </w:r>
          </w:p>
        </w:tc>
        <w:tc>
          <w:tcPr>
            <w:tcW w:w="2835" w:type="dxa"/>
          </w:tcPr>
          <w:p w:rsidR="00E2450B" w:rsidRPr="00030BB5" w:rsidRDefault="00E2450B" w:rsidP="00265D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BB5">
              <w:rPr>
                <w:rFonts w:ascii="Times New Roman" w:hAnsi="Times New Roman" w:cs="Times New Roman"/>
                <w:sz w:val="24"/>
                <w:szCs w:val="24"/>
              </w:rPr>
              <w:t>Внимание! Сюрприз</w:t>
            </w:r>
          </w:p>
        </w:tc>
        <w:tc>
          <w:tcPr>
            <w:tcW w:w="1701" w:type="dxa"/>
          </w:tcPr>
          <w:p w:rsidR="00E2450B" w:rsidRPr="00030BB5" w:rsidRDefault="00E2450B" w:rsidP="00265D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BB5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</w:p>
        </w:tc>
        <w:tc>
          <w:tcPr>
            <w:tcW w:w="2977" w:type="dxa"/>
          </w:tcPr>
          <w:p w:rsidR="00E2450B" w:rsidRPr="00030BB5" w:rsidRDefault="00E2450B" w:rsidP="00265D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BB5">
              <w:rPr>
                <w:rFonts w:ascii="Times New Roman" w:hAnsi="Times New Roman" w:cs="Times New Roman"/>
                <w:sz w:val="24"/>
                <w:szCs w:val="24"/>
              </w:rPr>
              <w:t>профессионалы</w:t>
            </w:r>
          </w:p>
        </w:tc>
        <w:tc>
          <w:tcPr>
            <w:tcW w:w="2268" w:type="dxa"/>
          </w:tcPr>
          <w:p w:rsidR="00E2450B" w:rsidRPr="00030BB5" w:rsidRDefault="00E2450B" w:rsidP="00265D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 место</w:t>
            </w:r>
          </w:p>
        </w:tc>
      </w:tr>
      <w:tr w:rsidR="00E2450B" w:rsidRPr="00030BB5" w:rsidTr="00E2450B">
        <w:tc>
          <w:tcPr>
            <w:tcW w:w="559" w:type="dxa"/>
          </w:tcPr>
          <w:p w:rsidR="00E2450B" w:rsidRPr="00030BB5" w:rsidRDefault="00E2450B" w:rsidP="00265D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61" w:type="dxa"/>
          </w:tcPr>
          <w:p w:rsidR="00E2450B" w:rsidRDefault="00E2450B" w:rsidP="00265D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BB5">
              <w:rPr>
                <w:rFonts w:ascii="Times New Roman" w:hAnsi="Times New Roman" w:cs="Times New Roman"/>
                <w:sz w:val="24"/>
                <w:szCs w:val="24"/>
              </w:rPr>
              <w:t>Тарасова Алина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Игоревна</w:t>
            </w:r>
            <w:r w:rsidRPr="00030B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450B" w:rsidRPr="00030BB5" w:rsidRDefault="00E2450B" w:rsidP="00265D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2450B" w:rsidRPr="00030BB5" w:rsidRDefault="00E2450B" w:rsidP="00265D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BB5">
              <w:rPr>
                <w:rFonts w:ascii="Times New Roman" w:hAnsi="Times New Roman" w:cs="Times New Roman"/>
                <w:sz w:val="24"/>
                <w:szCs w:val="24"/>
              </w:rPr>
              <w:t>Это не игра</w:t>
            </w:r>
          </w:p>
        </w:tc>
        <w:tc>
          <w:tcPr>
            <w:tcW w:w="1701" w:type="dxa"/>
          </w:tcPr>
          <w:p w:rsidR="00E2450B" w:rsidRPr="00030BB5" w:rsidRDefault="00E2450B" w:rsidP="00265D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BB5">
              <w:rPr>
                <w:rFonts w:ascii="Times New Roman" w:hAnsi="Times New Roman" w:cs="Times New Roman"/>
                <w:sz w:val="24"/>
                <w:szCs w:val="24"/>
              </w:rPr>
              <w:t>плакат</w:t>
            </w:r>
          </w:p>
        </w:tc>
        <w:tc>
          <w:tcPr>
            <w:tcW w:w="2977" w:type="dxa"/>
          </w:tcPr>
          <w:p w:rsidR="00E2450B" w:rsidRPr="00030BB5" w:rsidRDefault="00E2450B" w:rsidP="00265D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BB5">
              <w:rPr>
                <w:rFonts w:ascii="Times New Roman" w:hAnsi="Times New Roman" w:cs="Times New Roman"/>
                <w:sz w:val="24"/>
                <w:szCs w:val="24"/>
              </w:rPr>
              <w:t>профессионалы</w:t>
            </w:r>
          </w:p>
        </w:tc>
        <w:tc>
          <w:tcPr>
            <w:tcW w:w="2268" w:type="dxa"/>
          </w:tcPr>
          <w:p w:rsidR="00E2450B" w:rsidRPr="00030BB5" w:rsidRDefault="00E2450B" w:rsidP="00265D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 место</w:t>
            </w:r>
          </w:p>
        </w:tc>
      </w:tr>
      <w:tr w:rsidR="00E2450B" w:rsidRPr="00030BB5" w:rsidTr="00E2450B">
        <w:tc>
          <w:tcPr>
            <w:tcW w:w="559" w:type="dxa"/>
          </w:tcPr>
          <w:p w:rsidR="00E2450B" w:rsidRPr="00030BB5" w:rsidRDefault="00E2450B" w:rsidP="00265D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261" w:type="dxa"/>
          </w:tcPr>
          <w:p w:rsidR="00E2450B" w:rsidRDefault="00E2450B" w:rsidP="00265D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BB5">
              <w:rPr>
                <w:rFonts w:ascii="Times New Roman" w:hAnsi="Times New Roman" w:cs="Times New Roman"/>
                <w:sz w:val="24"/>
                <w:szCs w:val="24"/>
              </w:rPr>
              <w:t xml:space="preserve">Хамидуллина Наиля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Ильдаровна</w:t>
            </w:r>
          </w:p>
          <w:p w:rsidR="00E2450B" w:rsidRPr="00030BB5" w:rsidRDefault="00E2450B" w:rsidP="00265D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2450B" w:rsidRPr="00030BB5" w:rsidRDefault="00E2450B" w:rsidP="00265D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BB5">
              <w:rPr>
                <w:rFonts w:ascii="Times New Roman" w:hAnsi="Times New Roman" w:cs="Times New Roman"/>
                <w:sz w:val="24"/>
                <w:szCs w:val="24"/>
              </w:rPr>
              <w:t>Береги</w:t>
            </w:r>
          </w:p>
        </w:tc>
        <w:tc>
          <w:tcPr>
            <w:tcW w:w="1701" w:type="dxa"/>
          </w:tcPr>
          <w:p w:rsidR="00E2450B" w:rsidRPr="00030BB5" w:rsidRDefault="00E2450B" w:rsidP="00265D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BB5">
              <w:rPr>
                <w:rFonts w:ascii="Times New Roman" w:hAnsi="Times New Roman" w:cs="Times New Roman"/>
                <w:sz w:val="24"/>
                <w:szCs w:val="24"/>
              </w:rPr>
              <w:t>плакат</w:t>
            </w:r>
          </w:p>
        </w:tc>
        <w:tc>
          <w:tcPr>
            <w:tcW w:w="2977" w:type="dxa"/>
          </w:tcPr>
          <w:p w:rsidR="00E2450B" w:rsidRPr="00030BB5" w:rsidRDefault="00E2450B" w:rsidP="00265D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BB5">
              <w:rPr>
                <w:rFonts w:ascii="Times New Roman" w:hAnsi="Times New Roman" w:cs="Times New Roman"/>
                <w:sz w:val="24"/>
                <w:szCs w:val="24"/>
              </w:rPr>
              <w:t>профессионалы</w:t>
            </w:r>
          </w:p>
        </w:tc>
        <w:tc>
          <w:tcPr>
            <w:tcW w:w="2268" w:type="dxa"/>
          </w:tcPr>
          <w:p w:rsidR="00E2450B" w:rsidRPr="00030BB5" w:rsidRDefault="00E2450B" w:rsidP="00265D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 место</w:t>
            </w:r>
          </w:p>
        </w:tc>
      </w:tr>
      <w:tr w:rsidR="00E2450B" w:rsidRPr="00030BB5" w:rsidTr="00E2450B">
        <w:tc>
          <w:tcPr>
            <w:tcW w:w="559" w:type="dxa"/>
            <w:tcBorders>
              <w:bottom w:val="single" w:sz="4" w:space="0" w:color="000000" w:themeColor="text1"/>
            </w:tcBorders>
          </w:tcPr>
          <w:p w:rsidR="00E2450B" w:rsidRPr="00030BB5" w:rsidRDefault="00E2450B" w:rsidP="00265D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261" w:type="dxa"/>
            <w:tcBorders>
              <w:bottom w:val="single" w:sz="4" w:space="0" w:color="000000" w:themeColor="text1"/>
            </w:tcBorders>
          </w:tcPr>
          <w:p w:rsidR="00E2450B" w:rsidRPr="00030BB5" w:rsidRDefault="00E2450B" w:rsidP="00265D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BB5">
              <w:rPr>
                <w:rFonts w:ascii="Times New Roman" w:hAnsi="Times New Roman" w:cs="Times New Roman"/>
                <w:sz w:val="24"/>
                <w:szCs w:val="24"/>
              </w:rPr>
              <w:t>Александр Андриенко, Екатерина Гончарова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E2450B" w:rsidRPr="00030BB5" w:rsidRDefault="00E2450B" w:rsidP="00265D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BB5">
              <w:rPr>
                <w:rFonts w:ascii="Times New Roman" w:hAnsi="Times New Roman" w:cs="Times New Roman"/>
                <w:sz w:val="24"/>
                <w:szCs w:val="24"/>
              </w:rPr>
              <w:t>Вместе лучше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E2450B" w:rsidRPr="00030BB5" w:rsidRDefault="00E2450B" w:rsidP="00265D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BB5">
              <w:rPr>
                <w:rFonts w:ascii="Times New Roman" w:hAnsi="Times New Roman" w:cs="Times New Roman"/>
                <w:sz w:val="24"/>
                <w:szCs w:val="24"/>
              </w:rPr>
              <w:t>плакат</w:t>
            </w:r>
          </w:p>
        </w:tc>
        <w:tc>
          <w:tcPr>
            <w:tcW w:w="2977" w:type="dxa"/>
            <w:tcBorders>
              <w:bottom w:val="single" w:sz="4" w:space="0" w:color="000000" w:themeColor="text1"/>
            </w:tcBorders>
          </w:tcPr>
          <w:p w:rsidR="00E2450B" w:rsidRPr="00030BB5" w:rsidRDefault="00E2450B" w:rsidP="00265D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BB5">
              <w:rPr>
                <w:rFonts w:ascii="Times New Roman" w:hAnsi="Times New Roman" w:cs="Times New Roman"/>
                <w:sz w:val="24"/>
                <w:szCs w:val="24"/>
              </w:rPr>
              <w:t>профессионалы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E2450B" w:rsidRPr="001D0ABB" w:rsidRDefault="00E2450B" w:rsidP="00265D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Спецприз </w:t>
            </w:r>
          </w:p>
        </w:tc>
      </w:tr>
      <w:tr w:rsidR="00E2450B" w:rsidRPr="00030BB5" w:rsidTr="00E2450B">
        <w:tc>
          <w:tcPr>
            <w:tcW w:w="14601" w:type="dxa"/>
            <w:gridSpan w:val="6"/>
            <w:shd w:val="pct20" w:color="auto" w:fill="auto"/>
          </w:tcPr>
          <w:p w:rsidR="00E2450B" w:rsidRPr="00E2450B" w:rsidRDefault="00E2450B" w:rsidP="00E2450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50B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«Будь здоров»</w:t>
            </w:r>
          </w:p>
          <w:p w:rsidR="00E2450B" w:rsidRPr="00E2450B" w:rsidRDefault="00E2450B" w:rsidP="00E245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50B" w:rsidRPr="00030BB5" w:rsidTr="00E2450B">
        <w:tc>
          <w:tcPr>
            <w:tcW w:w="559" w:type="dxa"/>
          </w:tcPr>
          <w:p w:rsidR="00E2450B" w:rsidRPr="00030BB5" w:rsidRDefault="00E2450B" w:rsidP="00265D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61" w:type="dxa"/>
          </w:tcPr>
          <w:p w:rsidR="00E2450B" w:rsidRDefault="00E2450B" w:rsidP="00265D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1422">
              <w:rPr>
                <w:rFonts w:ascii="Times New Roman" w:hAnsi="Times New Roman" w:cs="Times New Roman"/>
                <w:sz w:val="24"/>
                <w:szCs w:val="24"/>
              </w:rPr>
              <w:t>Христолюбская Юлия Ивановна,</w:t>
            </w:r>
          </w:p>
          <w:p w:rsidR="00E2450B" w:rsidRPr="00721422" w:rsidRDefault="00E2450B" w:rsidP="00265D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1422">
              <w:rPr>
                <w:rFonts w:ascii="Times New Roman" w:hAnsi="Times New Roman" w:cs="Times New Roman"/>
                <w:sz w:val="24"/>
                <w:szCs w:val="24"/>
              </w:rPr>
              <w:t>Христолюбский Богдан Иванович</w:t>
            </w:r>
          </w:p>
        </w:tc>
        <w:tc>
          <w:tcPr>
            <w:tcW w:w="2835" w:type="dxa"/>
          </w:tcPr>
          <w:p w:rsidR="00E2450B" w:rsidRPr="00030BB5" w:rsidRDefault="00E2450B" w:rsidP="00265D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BB5">
              <w:rPr>
                <w:rFonts w:ascii="Times New Roman" w:hAnsi="Times New Roman" w:cs="Times New Roman"/>
                <w:sz w:val="24"/>
                <w:szCs w:val="24"/>
              </w:rPr>
              <w:t>Будь здоров!</w:t>
            </w:r>
          </w:p>
        </w:tc>
        <w:tc>
          <w:tcPr>
            <w:tcW w:w="1701" w:type="dxa"/>
          </w:tcPr>
          <w:p w:rsidR="00E2450B" w:rsidRPr="00030BB5" w:rsidRDefault="00E2450B" w:rsidP="00265D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BB5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</w:p>
        </w:tc>
        <w:tc>
          <w:tcPr>
            <w:tcW w:w="2977" w:type="dxa"/>
          </w:tcPr>
          <w:p w:rsidR="00E2450B" w:rsidRPr="00030BB5" w:rsidRDefault="00E2450B" w:rsidP="00265D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BB5"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</w:p>
        </w:tc>
        <w:tc>
          <w:tcPr>
            <w:tcW w:w="2268" w:type="dxa"/>
          </w:tcPr>
          <w:p w:rsidR="00E2450B" w:rsidRPr="00030BB5" w:rsidRDefault="00E2450B" w:rsidP="00265D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 место</w:t>
            </w:r>
          </w:p>
        </w:tc>
      </w:tr>
      <w:tr w:rsidR="00E2450B" w:rsidRPr="00030BB5" w:rsidTr="00E2450B">
        <w:tc>
          <w:tcPr>
            <w:tcW w:w="559" w:type="dxa"/>
          </w:tcPr>
          <w:p w:rsidR="00E2450B" w:rsidRPr="00030BB5" w:rsidRDefault="00E2450B" w:rsidP="00265D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261" w:type="dxa"/>
          </w:tcPr>
          <w:p w:rsidR="00E2450B" w:rsidRDefault="00E2450B" w:rsidP="00265D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BB5">
              <w:rPr>
                <w:rFonts w:ascii="Times New Roman" w:hAnsi="Times New Roman" w:cs="Times New Roman"/>
                <w:sz w:val="24"/>
                <w:szCs w:val="24"/>
              </w:rPr>
              <w:t>Сакур Лариса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Михайловна</w:t>
            </w:r>
            <w:r w:rsidRPr="00030BB5">
              <w:rPr>
                <w:rFonts w:ascii="Times New Roman" w:hAnsi="Times New Roman" w:cs="Times New Roman"/>
                <w:sz w:val="24"/>
                <w:szCs w:val="24"/>
              </w:rPr>
              <w:t>, Афаневич Наталия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Николаевна</w:t>
            </w:r>
            <w:r w:rsidRPr="00030BB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2450B" w:rsidRPr="00030BB5" w:rsidRDefault="00E2450B" w:rsidP="00265D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BB5">
              <w:rPr>
                <w:rFonts w:ascii="Times New Roman" w:hAnsi="Times New Roman" w:cs="Times New Roman"/>
                <w:sz w:val="24"/>
                <w:szCs w:val="24"/>
              </w:rPr>
              <w:t>Ревякина Ольга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Васильевна</w:t>
            </w:r>
            <w:r w:rsidRPr="00030BB5">
              <w:rPr>
                <w:rFonts w:ascii="Times New Roman" w:hAnsi="Times New Roman" w:cs="Times New Roman"/>
                <w:sz w:val="24"/>
                <w:szCs w:val="24"/>
              </w:rPr>
              <w:t xml:space="preserve">, Сулацкая Сусанна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835" w:type="dxa"/>
          </w:tcPr>
          <w:p w:rsidR="00E2450B" w:rsidRPr="00030BB5" w:rsidRDefault="00E2450B" w:rsidP="00265D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BB5">
              <w:rPr>
                <w:rFonts w:ascii="Times New Roman" w:hAnsi="Times New Roman" w:cs="Times New Roman"/>
                <w:sz w:val="24"/>
                <w:szCs w:val="24"/>
              </w:rPr>
              <w:t>На выбор спорт</w:t>
            </w:r>
          </w:p>
        </w:tc>
        <w:tc>
          <w:tcPr>
            <w:tcW w:w="1701" w:type="dxa"/>
          </w:tcPr>
          <w:p w:rsidR="00E2450B" w:rsidRPr="00030BB5" w:rsidRDefault="00E2450B" w:rsidP="00265D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BB5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</w:p>
        </w:tc>
        <w:tc>
          <w:tcPr>
            <w:tcW w:w="2977" w:type="dxa"/>
          </w:tcPr>
          <w:p w:rsidR="00E2450B" w:rsidRPr="00030BB5" w:rsidRDefault="00E2450B" w:rsidP="00265D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BB5"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</w:p>
        </w:tc>
        <w:tc>
          <w:tcPr>
            <w:tcW w:w="2268" w:type="dxa"/>
          </w:tcPr>
          <w:p w:rsidR="00E2450B" w:rsidRPr="00030BB5" w:rsidRDefault="00E2450B" w:rsidP="00265D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 место</w:t>
            </w:r>
          </w:p>
        </w:tc>
      </w:tr>
      <w:tr w:rsidR="00E2450B" w:rsidRPr="00030BB5" w:rsidTr="00E2450B">
        <w:tc>
          <w:tcPr>
            <w:tcW w:w="559" w:type="dxa"/>
          </w:tcPr>
          <w:p w:rsidR="00E2450B" w:rsidRPr="00030BB5" w:rsidRDefault="00E2450B" w:rsidP="00265D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61" w:type="dxa"/>
          </w:tcPr>
          <w:p w:rsidR="00E2450B" w:rsidRDefault="00E2450B" w:rsidP="00265D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BB5">
              <w:rPr>
                <w:rFonts w:ascii="Times New Roman" w:hAnsi="Times New Roman" w:cs="Times New Roman"/>
                <w:sz w:val="24"/>
                <w:szCs w:val="24"/>
              </w:rPr>
              <w:t xml:space="preserve">Ватомская Ольга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  <w:p w:rsidR="00E2450B" w:rsidRPr="00030BB5" w:rsidRDefault="00E2450B" w:rsidP="00265D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2450B" w:rsidRPr="00030BB5" w:rsidRDefault="00E2450B" w:rsidP="00265D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BB5">
              <w:rPr>
                <w:rFonts w:ascii="Times New Roman" w:hAnsi="Times New Roman" w:cs="Times New Roman"/>
                <w:sz w:val="24"/>
                <w:szCs w:val="24"/>
              </w:rPr>
              <w:t>Суровый ЗОЖ</w:t>
            </w:r>
          </w:p>
        </w:tc>
        <w:tc>
          <w:tcPr>
            <w:tcW w:w="1701" w:type="dxa"/>
          </w:tcPr>
          <w:p w:rsidR="00E2450B" w:rsidRPr="00030BB5" w:rsidRDefault="00E2450B" w:rsidP="00265D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BB5">
              <w:rPr>
                <w:rFonts w:ascii="Times New Roman" w:hAnsi="Times New Roman" w:cs="Times New Roman"/>
                <w:sz w:val="24"/>
                <w:szCs w:val="24"/>
              </w:rPr>
              <w:t>плакат</w:t>
            </w:r>
          </w:p>
        </w:tc>
        <w:tc>
          <w:tcPr>
            <w:tcW w:w="2977" w:type="dxa"/>
          </w:tcPr>
          <w:p w:rsidR="00E2450B" w:rsidRPr="00030BB5" w:rsidRDefault="00E2450B" w:rsidP="00265D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BB5">
              <w:rPr>
                <w:rFonts w:ascii="Times New Roman" w:hAnsi="Times New Roman" w:cs="Times New Roman"/>
                <w:sz w:val="24"/>
                <w:szCs w:val="24"/>
              </w:rPr>
              <w:t>профессионалы</w:t>
            </w:r>
          </w:p>
        </w:tc>
        <w:tc>
          <w:tcPr>
            <w:tcW w:w="2268" w:type="dxa"/>
          </w:tcPr>
          <w:p w:rsidR="00E2450B" w:rsidRPr="00030BB5" w:rsidRDefault="00E2450B" w:rsidP="00265D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место</w:t>
            </w:r>
          </w:p>
        </w:tc>
      </w:tr>
      <w:tr w:rsidR="00E2450B" w:rsidRPr="00030BB5" w:rsidTr="00E2450B">
        <w:tc>
          <w:tcPr>
            <w:tcW w:w="559" w:type="dxa"/>
            <w:tcBorders>
              <w:bottom w:val="single" w:sz="4" w:space="0" w:color="000000" w:themeColor="text1"/>
            </w:tcBorders>
          </w:tcPr>
          <w:p w:rsidR="00E2450B" w:rsidRPr="00030BB5" w:rsidRDefault="00E2450B" w:rsidP="00265D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61" w:type="dxa"/>
            <w:tcBorders>
              <w:bottom w:val="single" w:sz="4" w:space="0" w:color="000000" w:themeColor="text1"/>
            </w:tcBorders>
          </w:tcPr>
          <w:p w:rsidR="00E2450B" w:rsidRPr="00030BB5" w:rsidRDefault="00E2450B" w:rsidP="00265D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BB5">
              <w:rPr>
                <w:rFonts w:ascii="Times New Roman" w:hAnsi="Times New Roman" w:cs="Times New Roman"/>
                <w:sz w:val="24"/>
                <w:szCs w:val="24"/>
              </w:rPr>
              <w:t xml:space="preserve">Хамидуллина Наиля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Ильдаровна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E2450B" w:rsidRPr="00030BB5" w:rsidRDefault="00E2450B" w:rsidP="00265D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BB5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Правильное воспитание – благотворение 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E2450B" w:rsidRPr="00030BB5" w:rsidRDefault="00E2450B" w:rsidP="00265D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BB5">
              <w:rPr>
                <w:rFonts w:ascii="Times New Roman" w:hAnsi="Times New Roman" w:cs="Times New Roman"/>
                <w:sz w:val="24"/>
                <w:szCs w:val="24"/>
              </w:rPr>
              <w:t>плакат</w:t>
            </w:r>
          </w:p>
        </w:tc>
        <w:tc>
          <w:tcPr>
            <w:tcW w:w="2977" w:type="dxa"/>
            <w:tcBorders>
              <w:bottom w:val="single" w:sz="4" w:space="0" w:color="000000" w:themeColor="text1"/>
            </w:tcBorders>
          </w:tcPr>
          <w:p w:rsidR="00E2450B" w:rsidRPr="00030BB5" w:rsidRDefault="00E2450B" w:rsidP="00265D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BB5">
              <w:rPr>
                <w:rFonts w:ascii="Times New Roman" w:hAnsi="Times New Roman" w:cs="Times New Roman"/>
                <w:sz w:val="24"/>
                <w:szCs w:val="24"/>
              </w:rPr>
              <w:t>профессионалы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E2450B" w:rsidRPr="00030BB5" w:rsidRDefault="00E2450B" w:rsidP="00265D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 место</w:t>
            </w:r>
          </w:p>
        </w:tc>
      </w:tr>
      <w:tr w:rsidR="00E2450B" w:rsidRPr="00030BB5" w:rsidTr="00E2450B">
        <w:tc>
          <w:tcPr>
            <w:tcW w:w="14601" w:type="dxa"/>
            <w:gridSpan w:val="6"/>
            <w:shd w:val="pct20" w:color="auto" w:fill="auto"/>
          </w:tcPr>
          <w:p w:rsidR="00E2450B" w:rsidRPr="00E2450B" w:rsidRDefault="00E2450B" w:rsidP="00E2450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50B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«К 70-летию Победы в Великой Отечественной войне»</w:t>
            </w:r>
          </w:p>
          <w:p w:rsidR="00E2450B" w:rsidRPr="00E2450B" w:rsidRDefault="00E2450B" w:rsidP="00265D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50B" w:rsidRPr="00030BB5" w:rsidTr="00E2450B">
        <w:tc>
          <w:tcPr>
            <w:tcW w:w="559" w:type="dxa"/>
          </w:tcPr>
          <w:p w:rsidR="00E2450B" w:rsidRPr="00030BB5" w:rsidRDefault="00E2450B" w:rsidP="00265D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61" w:type="dxa"/>
          </w:tcPr>
          <w:p w:rsidR="00E2450B" w:rsidRPr="00030BB5" w:rsidRDefault="00E2450B" w:rsidP="00265D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Соловец Елизавета Сергеевна</w:t>
            </w:r>
          </w:p>
        </w:tc>
        <w:tc>
          <w:tcPr>
            <w:tcW w:w="2835" w:type="dxa"/>
          </w:tcPr>
          <w:p w:rsidR="00E2450B" w:rsidRPr="00030BB5" w:rsidRDefault="00E2450B" w:rsidP="00265D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BB5">
              <w:rPr>
                <w:rFonts w:ascii="Times New Roman" w:hAnsi="Times New Roman" w:cs="Times New Roman"/>
                <w:sz w:val="24"/>
                <w:szCs w:val="24"/>
              </w:rPr>
              <w:t>Сохраним мир на планете</w:t>
            </w:r>
          </w:p>
        </w:tc>
        <w:tc>
          <w:tcPr>
            <w:tcW w:w="1701" w:type="dxa"/>
          </w:tcPr>
          <w:p w:rsidR="00E2450B" w:rsidRPr="00030BB5" w:rsidRDefault="00E2450B" w:rsidP="00265D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BB5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</w:p>
        </w:tc>
        <w:tc>
          <w:tcPr>
            <w:tcW w:w="2977" w:type="dxa"/>
          </w:tcPr>
          <w:p w:rsidR="00E2450B" w:rsidRPr="00030BB5" w:rsidRDefault="00E2450B" w:rsidP="00265D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BB5"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</w:p>
        </w:tc>
        <w:tc>
          <w:tcPr>
            <w:tcW w:w="2268" w:type="dxa"/>
          </w:tcPr>
          <w:p w:rsidR="00E2450B" w:rsidRPr="00030BB5" w:rsidRDefault="00E2450B" w:rsidP="00265D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 место</w:t>
            </w:r>
          </w:p>
        </w:tc>
      </w:tr>
      <w:tr w:rsidR="00E2450B" w:rsidRPr="00030BB5" w:rsidTr="00E2450B">
        <w:tc>
          <w:tcPr>
            <w:tcW w:w="559" w:type="dxa"/>
          </w:tcPr>
          <w:p w:rsidR="00E2450B" w:rsidRPr="00030BB5" w:rsidRDefault="00E2450B" w:rsidP="00265D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61" w:type="dxa"/>
          </w:tcPr>
          <w:p w:rsidR="00E2450B" w:rsidRDefault="00E2450B" w:rsidP="00265D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194F">
              <w:rPr>
                <w:rFonts w:ascii="Times New Roman" w:hAnsi="Times New Roman" w:cs="Times New Roman"/>
                <w:sz w:val="24"/>
                <w:szCs w:val="24"/>
              </w:rPr>
              <w:t>Белл Анастасия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Вячеславовна</w:t>
            </w:r>
            <w:r w:rsidRPr="003019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2450B" w:rsidRPr="00030BB5" w:rsidRDefault="00E2450B" w:rsidP="00265D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194F">
              <w:rPr>
                <w:rFonts w:ascii="Times New Roman" w:hAnsi="Times New Roman" w:cs="Times New Roman"/>
                <w:sz w:val="24"/>
                <w:szCs w:val="24"/>
              </w:rPr>
              <w:t>Илькова Дарья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Ивановна</w:t>
            </w:r>
            <w:r w:rsidRPr="0030194F">
              <w:rPr>
                <w:rFonts w:ascii="Times New Roman" w:hAnsi="Times New Roman" w:cs="Times New Roman"/>
                <w:sz w:val="24"/>
                <w:szCs w:val="24"/>
              </w:rPr>
              <w:t>, Гиниятуллина Эльвина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Ринатовна</w:t>
            </w:r>
          </w:p>
        </w:tc>
        <w:tc>
          <w:tcPr>
            <w:tcW w:w="2835" w:type="dxa"/>
          </w:tcPr>
          <w:p w:rsidR="00E2450B" w:rsidRPr="00030BB5" w:rsidRDefault="00E2450B" w:rsidP="00265D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BB5">
              <w:rPr>
                <w:rFonts w:ascii="Times New Roman" w:hAnsi="Times New Roman" w:cs="Times New Roman"/>
                <w:sz w:val="24"/>
                <w:szCs w:val="24"/>
              </w:rPr>
              <w:t>Мы объявляем мир</w:t>
            </w:r>
          </w:p>
        </w:tc>
        <w:tc>
          <w:tcPr>
            <w:tcW w:w="1701" w:type="dxa"/>
          </w:tcPr>
          <w:p w:rsidR="00E2450B" w:rsidRPr="00030BB5" w:rsidRDefault="00E2450B" w:rsidP="00265D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BB5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</w:p>
        </w:tc>
        <w:tc>
          <w:tcPr>
            <w:tcW w:w="2977" w:type="dxa"/>
          </w:tcPr>
          <w:p w:rsidR="00E2450B" w:rsidRPr="00030BB5" w:rsidRDefault="00E2450B" w:rsidP="00265D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BB5"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</w:p>
        </w:tc>
        <w:tc>
          <w:tcPr>
            <w:tcW w:w="2268" w:type="dxa"/>
          </w:tcPr>
          <w:p w:rsidR="00E2450B" w:rsidRPr="00030BB5" w:rsidRDefault="00E2450B" w:rsidP="00265D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 место</w:t>
            </w:r>
          </w:p>
        </w:tc>
      </w:tr>
      <w:tr w:rsidR="00E2450B" w:rsidRPr="00030BB5" w:rsidTr="00E2450B">
        <w:tc>
          <w:tcPr>
            <w:tcW w:w="559" w:type="dxa"/>
          </w:tcPr>
          <w:p w:rsidR="00E2450B" w:rsidRPr="00030BB5" w:rsidRDefault="00E2450B" w:rsidP="00265D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61" w:type="dxa"/>
          </w:tcPr>
          <w:p w:rsidR="00E2450B" w:rsidRPr="00030BB5" w:rsidRDefault="00E2450B" w:rsidP="00265D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Бревнова Анна Владимировна</w:t>
            </w:r>
          </w:p>
        </w:tc>
        <w:tc>
          <w:tcPr>
            <w:tcW w:w="2835" w:type="dxa"/>
          </w:tcPr>
          <w:p w:rsidR="00E2450B" w:rsidRPr="00030BB5" w:rsidRDefault="00E2450B" w:rsidP="00265D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BB5">
              <w:rPr>
                <w:rFonts w:ascii="Times New Roman" w:hAnsi="Times New Roman" w:cs="Times New Roman"/>
                <w:sz w:val="24"/>
                <w:szCs w:val="24"/>
              </w:rPr>
              <w:t>Помним</w:t>
            </w:r>
          </w:p>
        </w:tc>
        <w:tc>
          <w:tcPr>
            <w:tcW w:w="1701" w:type="dxa"/>
          </w:tcPr>
          <w:p w:rsidR="00E2450B" w:rsidRPr="00030BB5" w:rsidRDefault="00E2450B" w:rsidP="00265D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BB5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</w:p>
        </w:tc>
        <w:tc>
          <w:tcPr>
            <w:tcW w:w="2977" w:type="dxa"/>
          </w:tcPr>
          <w:p w:rsidR="00E2450B" w:rsidRPr="00030BB5" w:rsidRDefault="00E2450B" w:rsidP="00265D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BB5">
              <w:rPr>
                <w:rFonts w:ascii="Times New Roman" w:hAnsi="Times New Roman" w:cs="Times New Roman"/>
                <w:sz w:val="24"/>
                <w:szCs w:val="24"/>
              </w:rPr>
              <w:t>любители</w:t>
            </w:r>
          </w:p>
        </w:tc>
        <w:tc>
          <w:tcPr>
            <w:tcW w:w="2268" w:type="dxa"/>
          </w:tcPr>
          <w:p w:rsidR="00E2450B" w:rsidRDefault="00E2450B" w:rsidP="00265DF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BB5">
              <w:rPr>
                <w:rFonts w:ascii="Times New Roman" w:hAnsi="Times New Roman" w:cs="Times New Roman"/>
                <w:sz w:val="24"/>
                <w:szCs w:val="24"/>
              </w:rPr>
              <w:t xml:space="preserve">Спецприз </w:t>
            </w:r>
          </w:p>
          <w:p w:rsidR="00E2450B" w:rsidRPr="004E706C" w:rsidRDefault="00E2450B" w:rsidP="00265DF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2450B" w:rsidRPr="00030BB5" w:rsidTr="00E2450B">
        <w:tc>
          <w:tcPr>
            <w:tcW w:w="559" w:type="dxa"/>
          </w:tcPr>
          <w:p w:rsidR="00E2450B" w:rsidRPr="00030BB5" w:rsidRDefault="00E2450B" w:rsidP="00265D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61" w:type="dxa"/>
          </w:tcPr>
          <w:p w:rsidR="00E2450B" w:rsidRDefault="00E2450B" w:rsidP="00265D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1422">
              <w:rPr>
                <w:rFonts w:ascii="Times New Roman" w:hAnsi="Times New Roman" w:cs="Times New Roman"/>
                <w:sz w:val="24"/>
                <w:szCs w:val="24"/>
              </w:rPr>
              <w:t>Заикина Людмила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Викторовна</w:t>
            </w:r>
            <w:r w:rsidRPr="007214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2450B" w:rsidRDefault="00E2450B" w:rsidP="00265D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1422">
              <w:rPr>
                <w:rFonts w:ascii="Times New Roman" w:hAnsi="Times New Roman" w:cs="Times New Roman"/>
                <w:sz w:val="24"/>
                <w:szCs w:val="24"/>
              </w:rPr>
              <w:t>Тарханова Марина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Андреевна</w:t>
            </w:r>
            <w:r w:rsidRPr="007214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2450B" w:rsidRPr="00030BB5" w:rsidRDefault="00E2450B" w:rsidP="00265D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1422">
              <w:rPr>
                <w:rFonts w:ascii="Times New Roman" w:hAnsi="Times New Roman" w:cs="Times New Roman"/>
                <w:sz w:val="24"/>
                <w:szCs w:val="24"/>
              </w:rPr>
              <w:t>Степанцева Екатерина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Валерьевна</w:t>
            </w:r>
          </w:p>
        </w:tc>
        <w:tc>
          <w:tcPr>
            <w:tcW w:w="2835" w:type="dxa"/>
          </w:tcPr>
          <w:p w:rsidR="00E2450B" w:rsidRPr="00030BB5" w:rsidRDefault="00E2450B" w:rsidP="00265D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BB5">
              <w:rPr>
                <w:rFonts w:ascii="Times New Roman" w:hAnsi="Times New Roman" w:cs="Times New Roman"/>
                <w:sz w:val="24"/>
                <w:szCs w:val="24"/>
              </w:rPr>
              <w:t>Цените ветеранов</w:t>
            </w:r>
          </w:p>
        </w:tc>
        <w:tc>
          <w:tcPr>
            <w:tcW w:w="1701" w:type="dxa"/>
          </w:tcPr>
          <w:p w:rsidR="00E2450B" w:rsidRPr="00030BB5" w:rsidRDefault="00E2450B" w:rsidP="00265D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BB5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</w:p>
        </w:tc>
        <w:tc>
          <w:tcPr>
            <w:tcW w:w="2977" w:type="dxa"/>
          </w:tcPr>
          <w:p w:rsidR="00E2450B" w:rsidRPr="00030BB5" w:rsidRDefault="00E2450B" w:rsidP="00265D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BB5">
              <w:rPr>
                <w:rFonts w:ascii="Times New Roman" w:hAnsi="Times New Roman" w:cs="Times New Roman"/>
                <w:sz w:val="24"/>
                <w:szCs w:val="24"/>
              </w:rPr>
              <w:t>любители</w:t>
            </w:r>
          </w:p>
        </w:tc>
        <w:tc>
          <w:tcPr>
            <w:tcW w:w="2268" w:type="dxa"/>
          </w:tcPr>
          <w:p w:rsidR="00E2450B" w:rsidRPr="00030BB5" w:rsidRDefault="00E2450B" w:rsidP="00265D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место</w:t>
            </w:r>
          </w:p>
        </w:tc>
      </w:tr>
      <w:tr w:rsidR="00E2450B" w:rsidRPr="00030BB5" w:rsidTr="00E2450B">
        <w:tc>
          <w:tcPr>
            <w:tcW w:w="14601" w:type="dxa"/>
            <w:gridSpan w:val="6"/>
          </w:tcPr>
          <w:p w:rsidR="00E2450B" w:rsidRPr="008C5806" w:rsidRDefault="00E2450B" w:rsidP="00265DF9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65DF9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призовых мест</w:t>
            </w:r>
            <w:r w:rsidR="008C58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 30</w:t>
            </w:r>
          </w:p>
          <w:p w:rsidR="00E2450B" w:rsidRPr="00265DF9" w:rsidRDefault="00E2450B" w:rsidP="00265DF9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450B" w:rsidRPr="00030BB5" w:rsidTr="00E2450B">
        <w:tc>
          <w:tcPr>
            <w:tcW w:w="14601" w:type="dxa"/>
            <w:gridSpan w:val="6"/>
          </w:tcPr>
          <w:p w:rsidR="00E2450B" w:rsidRPr="008C5806" w:rsidRDefault="00E2450B" w:rsidP="00265DF9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DF9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награждаемых человек</w:t>
            </w:r>
            <w:r w:rsidR="008C5806">
              <w:rPr>
                <w:rFonts w:ascii="Times New Roman" w:hAnsi="Times New Roman" w:cs="Times New Roman"/>
                <w:b/>
                <w:sz w:val="24"/>
                <w:szCs w:val="24"/>
              </w:rPr>
              <w:t>: 63</w:t>
            </w:r>
          </w:p>
          <w:p w:rsidR="00E2450B" w:rsidRPr="00265DF9" w:rsidRDefault="00E2450B" w:rsidP="00265DF9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A4F73" w:rsidRPr="00AA4F73" w:rsidRDefault="00AA4F73" w:rsidP="00265DF9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AA4F73" w:rsidRPr="00AA4F73" w:rsidSect="00E2450B">
      <w:footerReference w:type="default" r:id="rId6"/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705F" w:rsidRDefault="0056705F" w:rsidP="0030194F">
      <w:pPr>
        <w:spacing w:after="0" w:line="240" w:lineRule="auto"/>
      </w:pPr>
      <w:r>
        <w:separator/>
      </w:r>
    </w:p>
  </w:endnote>
  <w:endnote w:type="continuationSeparator" w:id="1">
    <w:p w:rsidR="0056705F" w:rsidRDefault="0056705F" w:rsidP="00301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32594"/>
      <w:docPartObj>
        <w:docPartGallery w:val="Page Numbers (Bottom of Page)"/>
        <w:docPartUnique/>
      </w:docPartObj>
    </w:sdtPr>
    <w:sdtContent>
      <w:p w:rsidR="00AA4750" w:rsidRDefault="00E93D75">
        <w:pPr>
          <w:pStyle w:val="a7"/>
          <w:jc w:val="right"/>
        </w:pPr>
        <w:fldSimple w:instr=" PAGE   \* MERGEFORMAT ">
          <w:r w:rsidR="00A9059D">
            <w:rPr>
              <w:noProof/>
            </w:rPr>
            <w:t>1</w:t>
          </w:r>
        </w:fldSimple>
      </w:p>
    </w:sdtContent>
  </w:sdt>
  <w:p w:rsidR="00AA4750" w:rsidRDefault="00AA475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705F" w:rsidRDefault="0056705F" w:rsidP="0030194F">
      <w:pPr>
        <w:spacing w:after="0" w:line="240" w:lineRule="auto"/>
      </w:pPr>
      <w:r>
        <w:separator/>
      </w:r>
    </w:p>
  </w:footnote>
  <w:footnote w:type="continuationSeparator" w:id="1">
    <w:p w:rsidR="0056705F" w:rsidRDefault="0056705F" w:rsidP="003019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A4F73"/>
    <w:rsid w:val="00011421"/>
    <w:rsid w:val="0002195B"/>
    <w:rsid w:val="00030BB5"/>
    <w:rsid w:val="0007227E"/>
    <w:rsid w:val="00096A41"/>
    <w:rsid w:val="000A7423"/>
    <w:rsid w:val="000D2E59"/>
    <w:rsid w:val="001D0ABB"/>
    <w:rsid w:val="0020733D"/>
    <w:rsid w:val="00265DF9"/>
    <w:rsid w:val="0030194F"/>
    <w:rsid w:val="00302CD1"/>
    <w:rsid w:val="00421350"/>
    <w:rsid w:val="004E706C"/>
    <w:rsid w:val="0056705F"/>
    <w:rsid w:val="006176DA"/>
    <w:rsid w:val="006D5FE1"/>
    <w:rsid w:val="006F0A77"/>
    <w:rsid w:val="00721422"/>
    <w:rsid w:val="008803A4"/>
    <w:rsid w:val="008C5806"/>
    <w:rsid w:val="008D321F"/>
    <w:rsid w:val="00933CD7"/>
    <w:rsid w:val="00A9059D"/>
    <w:rsid w:val="00AA4750"/>
    <w:rsid w:val="00AA4F73"/>
    <w:rsid w:val="00B33CDF"/>
    <w:rsid w:val="00C52FFD"/>
    <w:rsid w:val="00C743AD"/>
    <w:rsid w:val="00C8280A"/>
    <w:rsid w:val="00CB13B5"/>
    <w:rsid w:val="00CF0F17"/>
    <w:rsid w:val="00DC5BF6"/>
    <w:rsid w:val="00E21627"/>
    <w:rsid w:val="00E2450B"/>
    <w:rsid w:val="00E93D75"/>
    <w:rsid w:val="00EC0D1E"/>
    <w:rsid w:val="00EE0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3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4F73"/>
    <w:pPr>
      <w:spacing w:after="0" w:line="240" w:lineRule="auto"/>
    </w:pPr>
  </w:style>
  <w:style w:type="table" w:styleId="a4">
    <w:name w:val="Table Grid"/>
    <w:basedOn w:val="a1"/>
    <w:uiPriority w:val="59"/>
    <w:rsid w:val="00AA4F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3019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0194F"/>
  </w:style>
  <w:style w:type="paragraph" w:styleId="a7">
    <w:name w:val="footer"/>
    <w:basedOn w:val="a"/>
    <w:link w:val="a8"/>
    <w:uiPriority w:val="99"/>
    <w:unhideWhenUsed/>
    <w:rsid w:val="003019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019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Шакирова Алина Расиховна</dc:creator>
  <cp:keywords/>
  <dc:description/>
  <cp:lastModifiedBy>Шакирова Алина Расиховна</cp:lastModifiedBy>
  <cp:revision>9</cp:revision>
  <cp:lastPrinted>2015-05-08T08:57:00Z</cp:lastPrinted>
  <dcterms:created xsi:type="dcterms:W3CDTF">2015-05-06T10:01:00Z</dcterms:created>
  <dcterms:modified xsi:type="dcterms:W3CDTF">2015-06-05T06:21:00Z</dcterms:modified>
</cp:coreProperties>
</file>