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65C" w:rsidRDefault="00C2265C" w:rsidP="00656C1A">
      <w:pPr>
        <w:spacing w:line="120" w:lineRule="atLeast"/>
        <w:jc w:val="center"/>
        <w:rPr>
          <w:sz w:val="24"/>
          <w:szCs w:val="24"/>
        </w:rPr>
      </w:pPr>
    </w:p>
    <w:p w:rsidR="00C2265C" w:rsidRDefault="00C2265C" w:rsidP="00656C1A">
      <w:pPr>
        <w:spacing w:line="120" w:lineRule="atLeast"/>
        <w:jc w:val="center"/>
        <w:rPr>
          <w:sz w:val="24"/>
          <w:szCs w:val="24"/>
        </w:rPr>
      </w:pPr>
    </w:p>
    <w:p w:rsidR="00C2265C" w:rsidRPr="00852378" w:rsidRDefault="00C2265C" w:rsidP="00656C1A">
      <w:pPr>
        <w:spacing w:line="120" w:lineRule="atLeast"/>
        <w:jc w:val="center"/>
        <w:rPr>
          <w:sz w:val="10"/>
          <w:szCs w:val="10"/>
        </w:rPr>
      </w:pPr>
    </w:p>
    <w:p w:rsidR="00C2265C" w:rsidRDefault="00C2265C" w:rsidP="00656C1A">
      <w:pPr>
        <w:spacing w:line="120" w:lineRule="atLeast"/>
        <w:jc w:val="center"/>
        <w:rPr>
          <w:sz w:val="10"/>
          <w:szCs w:val="24"/>
        </w:rPr>
      </w:pPr>
    </w:p>
    <w:p w:rsidR="00C2265C" w:rsidRPr="005541F0" w:rsidRDefault="00C2265C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C2265C" w:rsidRDefault="00C2265C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C2265C" w:rsidRPr="005541F0" w:rsidRDefault="00C2265C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C2265C" w:rsidRPr="005649E4" w:rsidRDefault="00C2265C" w:rsidP="00656C1A">
      <w:pPr>
        <w:spacing w:line="120" w:lineRule="atLeast"/>
        <w:jc w:val="center"/>
        <w:rPr>
          <w:sz w:val="18"/>
          <w:szCs w:val="24"/>
        </w:rPr>
      </w:pPr>
    </w:p>
    <w:p w:rsidR="00C2265C" w:rsidRPr="00656C1A" w:rsidRDefault="00C2265C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C2265C" w:rsidRPr="005541F0" w:rsidRDefault="00C2265C" w:rsidP="00656C1A">
      <w:pPr>
        <w:spacing w:line="120" w:lineRule="atLeast"/>
        <w:jc w:val="center"/>
        <w:rPr>
          <w:sz w:val="18"/>
          <w:szCs w:val="24"/>
        </w:rPr>
      </w:pPr>
    </w:p>
    <w:p w:rsidR="00C2265C" w:rsidRPr="005541F0" w:rsidRDefault="00C2265C" w:rsidP="00656C1A">
      <w:pPr>
        <w:spacing w:line="120" w:lineRule="atLeast"/>
        <w:jc w:val="center"/>
        <w:rPr>
          <w:sz w:val="20"/>
          <w:szCs w:val="24"/>
        </w:rPr>
      </w:pPr>
    </w:p>
    <w:p w:rsidR="00C2265C" w:rsidRPr="00656C1A" w:rsidRDefault="00C2265C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C2265C" w:rsidRDefault="00C2265C" w:rsidP="00656C1A">
      <w:pPr>
        <w:spacing w:line="120" w:lineRule="atLeast"/>
        <w:jc w:val="center"/>
        <w:rPr>
          <w:sz w:val="30"/>
          <w:szCs w:val="24"/>
        </w:rPr>
      </w:pPr>
    </w:p>
    <w:p w:rsidR="00C2265C" w:rsidRPr="00656C1A" w:rsidRDefault="00C2265C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C2265C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C2265C" w:rsidRPr="00F8214F" w:rsidRDefault="00C2265C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C2265C" w:rsidRPr="00F8214F" w:rsidRDefault="002D56C8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22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C2265C" w:rsidRPr="00F8214F" w:rsidRDefault="00C2265C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C2265C" w:rsidRPr="00F8214F" w:rsidRDefault="002D56C8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09</w:t>
            </w:r>
          </w:p>
        </w:tc>
        <w:tc>
          <w:tcPr>
            <w:tcW w:w="285" w:type="dxa"/>
            <w:noWrap/>
          </w:tcPr>
          <w:p w:rsidR="00C2265C" w:rsidRPr="00A63FB0" w:rsidRDefault="00C2265C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C2265C" w:rsidRPr="00A3761A" w:rsidRDefault="002D56C8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C2265C" w:rsidRPr="00F8214F" w:rsidRDefault="00C2265C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C2265C" w:rsidRPr="00F8214F" w:rsidRDefault="00C2265C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C2265C" w:rsidRPr="00AB4194" w:rsidRDefault="00C2265C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C2265C" w:rsidRPr="00F8214F" w:rsidRDefault="002D56C8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5971</w:t>
            </w:r>
          </w:p>
        </w:tc>
      </w:tr>
    </w:tbl>
    <w:p w:rsidR="00C2265C" w:rsidRPr="00C725A6" w:rsidRDefault="00C2265C" w:rsidP="00C725A6">
      <w:pPr>
        <w:rPr>
          <w:rFonts w:cs="Times New Roman"/>
          <w:szCs w:val="28"/>
        </w:rPr>
      </w:pPr>
    </w:p>
    <w:p w:rsidR="002E0440" w:rsidRDefault="00C2265C" w:rsidP="00C2265C">
      <w:pPr>
        <w:rPr>
          <w:rFonts w:eastAsia="Times New Roman"/>
          <w:szCs w:val="28"/>
          <w:lang w:eastAsia="ru-RU"/>
        </w:rPr>
      </w:pPr>
      <w:r w:rsidRPr="00C2265C">
        <w:rPr>
          <w:rFonts w:eastAsia="Times New Roman"/>
          <w:szCs w:val="28"/>
          <w:lang w:eastAsia="ru-RU"/>
        </w:rPr>
        <w:t xml:space="preserve">О внесении изменения в постановление </w:t>
      </w:r>
    </w:p>
    <w:p w:rsidR="002E0440" w:rsidRDefault="00C2265C" w:rsidP="00C2265C">
      <w:pPr>
        <w:rPr>
          <w:rFonts w:eastAsia="Times New Roman"/>
          <w:szCs w:val="28"/>
          <w:lang w:eastAsia="ru-RU"/>
        </w:rPr>
      </w:pPr>
      <w:r w:rsidRPr="00C2265C">
        <w:rPr>
          <w:rFonts w:eastAsia="Times New Roman"/>
          <w:szCs w:val="28"/>
          <w:lang w:eastAsia="ru-RU"/>
        </w:rPr>
        <w:t>Администрации</w:t>
      </w:r>
      <w:r w:rsidR="002E0440">
        <w:rPr>
          <w:rFonts w:eastAsia="Times New Roman"/>
          <w:szCs w:val="28"/>
          <w:lang w:eastAsia="ru-RU"/>
        </w:rPr>
        <w:t xml:space="preserve"> </w:t>
      </w:r>
      <w:r w:rsidRPr="00C2265C">
        <w:rPr>
          <w:rFonts w:eastAsia="Times New Roman"/>
          <w:szCs w:val="28"/>
          <w:lang w:eastAsia="ru-RU"/>
        </w:rPr>
        <w:t xml:space="preserve">города от 15.01.2025 </w:t>
      </w:r>
    </w:p>
    <w:p w:rsidR="00C2265C" w:rsidRPr="00C2265C" w:rsidRDefault="00C2265C" w:rsidP="00C2265C">
      <w:pPr>
        <w:rPr>
          <w:rFonts w:eastAsia="Times New Roman"/>
          <w:szCs w:val="28"/>
          <w:lang w:eastAsia="ru-RU"/>
        </w:rPr>
      </w:pPr>
      <w:r w:rsidRPr="00C2265C">
        <w:rPr>
          <w:rFonts w:eastAsia="Times New Roman"/>
          <w:szCs w:val="28"/>
          <w:lang w:eastAsia="ru-RU"/>
        </w:rPr>
        <w:t xml:space="preserve">№ 169 «Об утверждении муниципального </w:t>
      </w:r>
    </w:p>
    <w:p w:rsidR="00C2265C" w:rsidRPr="00C2265C" w:rsidRDefault="00C2265C" w:rsidP="00C2265C">
      <w:pPr>
        <w:rPr>
          <w:rFonts w:eastAsia="Times New Roman"/>
          <w:szCs w:val="28"/>
          <w:lang w:eastAsia="ru-RU"/>
        </w:rPr>
      </w:pPr>
      <w:r w:rsidRPr="00C2265C">
        <w:rPr>
          <w:rFonts w:eastAsia="Times New Roman"/>
          <w:szCs w:val="28"/>
          <w:lang w:eastAsia="ru-RU"/>
        </w:rPr>
        <w:t xml:space="preserve">задания на оказание муниципальных </w:t>
      </w:r>
    </w:p>
    <w:p w:rsidR="00C2265C" w:rsidRPr="00C2265C" w:rsidRDefault="00C2265C" w:rsidP="00C2265C">
      <w:pPr>
        <w:rPr>
          <w:rFonts w:eastAsia="Times New Roman"/>
          <w:szCs w:val="28"/>
          <w:lang w:eastAsia="ru-RU"/>
        </w:rPr>
      </w:pPr>
      <w:r w:rsidRPr="00C2265C">
        <w:rPr>
          <w:rFonts w:eastAsia="Times New Roman"/>
          <w:szCs w:val="28"/>
          <w:lang w:eastAsia="ru-RU"/>
        </w:rPr>
        <w:t>услуг, выполнение работ</w:t>
      </w:r>
      <w:r>
        <w:rPr>
          <w:rFonts w:eastAsia="Times New Roman"/>
          <w:szCs w:val="28"/>
          <w:lang w:eastAsia="ru-RU"/>
        </w:rPr>
        <w:t xml:space="preserve"> </w:t>
      </w:r>
    </w:p>
    <w:p w:rsidR="00C2265C" w:rsidRPr="00C2265C" w:rsidRDefault="00C2265C" w:rsidP="00C2265C">
      <w:pPr>
        <w:rPr>
          <w:rFonts w:eastAsia="Times New Roman"/>
          <w:szCs w:val="28"/>
          <w:lang w:eastAsia="ru-RU"/>
        </w:rPr>
      </w:pPr>
      <w:r w:rsidRPr="00C2265C">
        <w:rPr>
          <w:rFonts w:eastAsia="Times New Roman"/>
          <w:szCs w:val="28"/>
          <w:lang w:eastAsia="ru-RU"/>
        </w:rPr>
        <w:t xml:space="preserve">муниципальному бюджетному </w:t>
      </w:r>
    </w:p>
    <w:p w:rsidR="00C2265C" w:rsidRPr="00C2265C" w:rsidRDefault="00C2265C" w:rsidP="00C2265C">
      <w:pPr>
        <w:rPr>
          <w:rFonts w:eastAsia="Times New Roman"/>
          <w:szCs w:val="28"/>
          <w:lang w:eastAsia="ru-RU"/>
        </w:rPr>
      </w:pPr>
      <w:r w:rsidRPr="00C2265C">
        <w:rPr>
          <w:rFonts w:eastAsia="Times New Roman"/>
          <w:szCs w:val="28"/>
          <w:lang w:eastAsia="ru-RU"/>
        </w:rPr>
        <w:t xml:space="preserve">общеобразовательному учреждению </w:t>
      </w:r>
    </w:p>
    <w:p w:rsidR="00C2265C" w:rsidRPr="00C2265C" w:rsidRDefault="00C2265C" w:rsidP="00C2265C">
      <w:pPr>
        <w:rPr>
          <w:rFonts w:eastAsia="Times New Roman"/>
          <w:szCs w:val="28"/>
          <w:lang w:eastAsia="ru-RU"/>
        </w:rPr>
      </w:pPr>
      <w:r w:rsidRPr="00C2265C">
        <w:rPr>
          <w:rFonts w:eastAsia="Times New Roman"/>
          <w:szCs w:val="28"/>
          <w:lang w:eastAsia="ru-RU"/>
        </w:rPr>
        <w:t>лицею имени генерал-майора</w:t>
      </w:r>
    </w:p>
    <w:p w:rsidR="00C2265C" w:rsidRPr="00C2265C" w:rsidRDefault="00C2265C" w:rsidP="00C2265C">
      <w:pPr>
        <w:rPr>
          <w:rFonts w:eastAsia="Times New Roman"/>
          <w:szCs w:val="28"/>
          <w:lang w:eastAsia="ru-RU"/>
        </w:rPr>
      </w:pPr>
      <w:r w:rsidRPr="00C2265C">
        <w:rPr>
          <w:rFonts w:eastAsia="Times New Roman"/>
          <w:szCs w:val="28"/>
          <w:lang w:eastAsia="ru-RU"/>
        </w:rPr>
        <w:t>Хисматулина Василия Ивановича</w:t>
      </w:r>
    </w:p>
    <w:p w:rsidR="00C2265C" w:rsidRPr="00C2265C" w:rsidRDefault="00C2265C" w:rsidP="00C2265C">
      <w:pPr>
        <w:rPr>
          <w:rFonts w:eastAsia="Times New Roman"/>
          <w:szCs w:val="28"/>
          <w:lang w:eastAsia="ru-RU"/>
        </w:rPr>
      </w:pPr>
      <w:r w:rsidRPr="00C2265C">
        <w:rPr>
          <w:rFonts w:eastAsia="Times New Roman"/>
          <w:szCs w:val="28"/>
          <w:lang w:eastAsia="ru-RU"/>
        </w:rPr>
        <w:t xml:space="preserve">на 2025 год и плановый период </w:t>
      </w:r>
    </w:p>
    <w:p w:rsidR="00C2265C" w:rsidRPr="00C2265C" w:rsidRDefault="00C2265C" w:rsidP="00C2265C">
      <w:pPr>
        <w:rPr>
          <w:rFonts w:eastAsia="Times New Roman"/>
          <w:szCs w:val="28"/>
          <w:lang w:eastAsia="ru-RU"/>
        </w:rPr>
      </w:pPr>
      <w:r w:rsidRPr="00C2265C">
        <w:rPr>
          <w:rFonts w:eastAsia="Times New Roman"/>
          <w:szCs w:val="28"/>
          <w:lang w:eastAsia="ru-RU"/>
        </w:rPr>
        <w:t>2026 и 2027 годов»</w:t>
      </w:r>
    </w:p>
    <w:p w:rsidR="00C2265C" w:rsidRPr="00C2265C" w:rsidRDefault="00C2265C" w:rsidP="00C2265C">
      <w:pPr>
        <w:rPr>
          <w:rFonts w:eastAsia="Times New Roman"/>
          <w:szCs w:val="28"/>
          <w:lang w:eastAsia="ru-RU"/>
        </w:rPr>
      </w:pPr>
    </w:p>
    <w:p w:rsidR="00C2265C" w:rsidRPr="00C2265C" w:rsidRDefault="00C2265C" w:rsidP="00C2265C">
      <w:pPr>
        <w:rPr>
          <w:rFonts w:eastAsia="Times New Roman"/>
          <w:szCs w:val="28"/>
          <w:lang w:eastAsia="ru-RU"/>
        </w:rPr>
      </w:pPr>
    </w:p>
    <w:p w:rsidR="00C2265C" w:rsidRPr="00C2265C" w:rsidRDefault="00C2265C" w:rsidP="00C2265C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C2265C">
        <w:rPr>
          <w:rFonts w:eastAsia="Times New Roman"/>
          <w:szCs w:val="28"/>
          <w:lang w:eastAsia="ru-RU"/>
        </w:rPr>
        <w:t xml:space="preserve">В соответствии с постановлением Администрации города от 04.10.2016                     № 7339 «Об утверждении порядка формирования муниципального задания </w:t>
      </w:r>
      <w:r w:rsidR="003178F9">
        <w:rPr>
          <w:rFonts w:eastAsia="Times New Roman"/>
          <w:szCs w:val="28"/>
          <w:lang w:eastAsia="ru-RU"/>
        </w:rPr>
        <w:br/>
      </w:r>
      <w:r w:rsidRPr="00C2265C">
        <w:rPr>
          <w:rFonts w:eastAsia="Times New Roman"/>
          <w:szCs w:val="28"/>
          <w:lang w:eastAsia="ru-RU"/>
        </w:rPr>
        <w:t>на оказание муниципальных услуг (выполнение работ) муниципальными учреждениями</w:t>
      </w:r>
      <w:r>
        <w:rPr>
          <w:rFonts w:eastAsia="Times New Roman"/>
          <w:szCs w:val="28"/>
          <w:lang w:eastAsia="ru-RU"/>
        </w:rPr>
        <w:t xml:space="preserve"> </w:t>
      </w:r>
      <w:r w:rsidRPr="00C2265C">
        <w:rPr>
          <w:rFonts w:eastAsia="Times New Roman"/>
          <w:szCs w:val="28"/>
          <w:lang w:eastAsia="ru-RU"/>
        </w:rPr>
        <w:t xml:space="preserve">и финансового обеспечения выполнения муниципального задания», распоряжениями Администрации города от </w:t>
      </w:r>
      <w:r w:rsidRPr="00C2265C">
        <w:rPr>
          <w:rFonts w:eastAsia="Times New Roman"/>
          <w:bCs/>
          <w:szCs w:val="28"/>
          <w:lang w:eastAsia="ru-RU"/>
        </w:rPr>
        <w:t xml:space="preserve">30.12.2005 № 3686 </w:t>
      </w:r>
      <w:r>
        <w:rPr>
          <w:rFonts w:eastAsia="Times New Roman"/>
          <w:bCs/>
          <w:szCs w:val="28"/>
          <w:lang w:eastAsia="ru-RU"/>
        </w:rPr>
        <w:br/>
      </w:r>
      <w:r w:rsidRPr="00C2265C">
        <w:rPr>
          <w:rFonts w:eastAsia="Times New Roman"/>
          <w:bCs/>
          <w:szCs w:val="28"/>
          <w:lang w:eastAsia="ru-RU"/>
        </w:rPr>
        <w:t xml:space="preserve">«Об утверждении Регламента Администрации города», </w:t>
      </w:r>
      <w:r w:rsidRPr="00C2265C">
        <w:rPr>
          <w:rFonts w:eastAsia="Calibri"/>
          <w:szCs w:val="28"/>
        </w:rPr>
        <w:t xml:space="preserve">от 23.12.2024 № 8525 </w:t>
      </w:r>
      <w:r>
        <w:rPr>
          <w:rFonts w:eastAsia="Calibri"/>
          <w:szCs w:val="28"/>
        </w:rPr>
        <w:br/>
      </w:r>
      <w:r w:rsidRPr="00C2265C">
        <w:rPr>
          <w:rFonts w:eastAsia="Calibri"/>
          <w:szCs w:val="28"/>
        </w:rPr>
        <w:t>«О распределении отдельных полномочий Главы города между высшими должностными лицами Администрации города»:</w:t>
      </w:r>
    </w:p>
    <w:p w:rsidR="00C2265C" w:rsidRPr="00C2265C" w:rsidRDefault="00C2265C" w:rsidP="00C2265C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C2265C">
        <w:rPr>
          <w:rFonts w:eastAsia="Calibri"/>
          <w:szCs w:val="28"/>
        </w:rPr>
        <w:t xml:space="preserve">1. Внести в постановление Администрации города от 15.01.2025 № 169                              «Об утверждении муниципального задания на оказание муниципальных услуг, выполнение работ муниципальному бюджетному общеобразовательному учреждению лицею имени генерал-майора Хисматулина Василия Ивановича </w:t>
      </w:r>
      <w:r>
        <w:rPr>
          <w:rFonts w:eastAsia="Calibri"/>
          <w:szCs w:val="28"/>
        </w:rPr>
        <w:br/>
      </w:r>
      <w:r w:rsidRPr="00C2265C">
        <w:rPr>
          <w:rFonts w:eastAsia="Calibri"/>
          <w:szCs w:val="28"/>
        </w:rPr>
        <w:t xml:space="preserve">на 2025 год и плановый период 2026 и 2027 годов» изменение, изложив приложение к постановлению в новой редакции согласно приложению </w:t>
      </w:r>
      <w:r>
        <w:rPr>
          <w:rFonts w:eastAsia="Calibri"/>
          <w:szCs w:val="28"/>
        </w:rPr>
        <w:br/>
      </w:r>
      <w:r w:rsidRPr="00C2265C">
        <w:rPr>
          <w:rFonts w:eastAsia="Calibri"/>
          <w:szCs w:val="28"/>
        </w:rPr>
        <w:t>к настоящему постановлению.</w:t>
      </w:r>
    </w:p>
    <w:p w:rsidR="00C2265C" w:rsidRPr="00C2265C" w:rsidRDefault="00C2265C" w:rsidP="00C2265C">
      <w:pPr>
        <w:ind w:firstLine="709"/>
        <w:jc w:val="both"/>
        <w:rPr>
          <w:rFonts w:eastAsia="Times New Roman"/>
          <w:szCs w:val="28"/>
          <w:lang w:eastAsia="ru-RU"/>
        </w:rPr>
      </w:pPr>
      <w:r w:rsidRPr="00C2265C">
        <w:rPr>
          <w:rFonts w:eastAsia="Times New Roman"/>
          <w:szCs w:val="28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C2265C" w:rsidRPr="00C2265C" w:rsidRDefault="00C2265C" w:rsidP="00C2265C">
      <w:pPr>
        <w:ind w:firstLine="709"/>
        <w:jc w:val="both"/>
        <w:rPr>
          <w:rFonts w:eastAsia="Times New Roman"/>
          <w:szCs w:val="28"/>
          <w:lang w:eastAsia="ru-RU"/>
        </w:rPr>
      </w:pPr>
      <w:r w:rsidRPr="00C2265C">
        <w:rPr>
          <w:rFonts w:eastAsia="Times New Roman"/>
          <w:szCs w:val="28"/>
          <w:lang w:eastAsia="ru-RU"/>
        </w:rPr>
        <w:lastRenderedPageBreak/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C2265C" w:rsidRPr="00C2265C" w:rsidRDefault="00C2265C" w:rsidP="00C2265C">
      <w:pPr>
        <w:ind w:firstLine="709"/>
        <w:jc w:val="both"/>
        <w:rPr>
          <w:rFonts w:eastAsia="Times New Roman"/>
          <w:szCs w:val="28"/>
          <w:lang w:eastAsia="ru-RU"/>
        </w:rPr>
      </w:pPr>
      <w:r w:rsidRPr="00C2265C">
        <w:rPr>
          <w:rFonts w:eastAsia="Times New Roman"/>
          <w:szCs w:val="28"/>
          <w:lang w:eastAsia="ru-RU"/>
        </w:rPr>
        <w:t>4. Настоящее постановление вступает в силу с момента его издания.</w:t>
      </w:r>
    </w:p>
    <w:p w:rsidR="00C2265C" w:rsidRPr="00C2265C" w:rsidRDefault="00C2265C" w:rsidP="00C2265C">
      <w:pPr>
        <w:ind w:firstLine="709"/>
        <w:jc w:val="both"/>
        <w:rPr>
          <w:rFonts w:eastAsia="Times New Roman"/>
          <w:szCs w:val="28"/>
          <w:lang w:eastAsia="ru-RU"/>
        </w:rPr>
      </w:pPr>
      <w:r w:rsidRPr="00C2265C">
        <w:rPr>
          <w:rFonts w:eastAsia="Times New Roman"/>
          <w:szCs w:val="28"/>
          <w:lang w:eastAsia="ru-RU"/>
        </w:rPr>
        <w:t xml:space="preserve">5. </w:t>
      </w:r>
      <w:r w:rsidR="002E0440" w:rsidRPr="002E0440">
        <w:rPr>
          <w:rFonts w:eastAsia="Times New Roman"/>
          <w:szCs w:val="28"/>
          <w:lang w:eastAsia="ru-RU"/>
        </w:rPr>
        <w:t>Контроль за выполнением постановления возложить на заместителя Главы города, курирующего социальную сферу.</w:t>
      </w:r>
    </w:p>
    <w:p w:rsidR="00C2265C" w:rsidRPr="00C2265C" w:rsidRDefault="00C2265C" w:rsidP="00C2265C">
      <w:pPr>
        <w:jc w:val="both"/>
        <w:rPr>
          <w:rFonts w:eastAsia="Times New Roman"/>
          <w:szCs w:val="28"/>
          <w:lang w:eastAsia="ru-RU"/>
        </w:rPr>
      </w:pPr>
    </w:p>
    <w:p w:rsidR="00C2265C" w:rsidRPr="00C2265C" w:rsidRDefault="00C2265C" w:rsidP="00C2265C">
      <w:pPr>
        <w:jc w:val="both"/>
        <w:rPr>
          <w:rFonts w:eastAsia="Times New Roman"/>
          <w:szCs w:val="28"/>
          <w:lang w:eastAsia="ru-RU"/>
        </w:rPr>
      </w:pPr>
    </w:p>
    <w:p w:rsidR="00C2265C" w:rsidRPr="00C2265C" w:rsidRDefault="00C2265C" w:rsidP="00C2265C">
      <w:pPr>
        <w:jc w:val="both"/>
        <w:rPr>
          <w:rFonts w:eastAsia="Times New Roman"/>
          <w:szCs w:val="28"/>
          <w:lang w:eastAsia="ru-RU"/>
        </w:rPr>
      </w:pPr>
    </w:p>
    <w:p w:rsidR="00C2265C" w:rsidRPr="00C2265C" w:rsidRDefault="00C2265C" w:rsidP="00C2265C">
      <w:pPr>
        <w:jc w:val="center"/>
        <w:rPr>
          <w:rFonts w:eastAsia="Times New Roman"/>
          <w:szCs w:val="28"/>
          <w:lang w:eastAsia="ru-RU"/>
        </w:rPr>
      </w:pPr>
      <w:r w:rsidRPr="00C2265C">
        <w:rPr>
          <w:rFonts w:eastAsia="Times New Roman"/>
          <w:szCs w:val="28"/>
          <w:lang w:eastAsia="ru-RU"/>
        </w:rPr>
        <w:t xml:space="preserve">Заместитель Главы города                                                </w:t>
      </w:r>
      <w:r>
        <w:rPr>
          <w:rFonts w:eastAsia="Times New Roman"/>
          <w:szCs w:val="28"/>
          <w:lang w:eastAsia="ru-RU"/>
        </w:rPr>
        <w:t xml:space="preserve"> </w:t>
      </w:r>
      <w:r w:rsidR="003178F9">
        <w:rPr>
          <w:rFonts w:eastAsia="Times New Roman"/>
          <w:szCs w:val="28"/>
          <w:lang w:eastAsia="ru-RU"/>
        </w:rPr>
        <w:t xml:space="preserve">            </w:t>
      </w:r>
      <w:r w:rsidRPr="00C2265C">
        <w:rPr>
          <w:rFonts w:eastAsia="Times New Roman"/>
          <w:szCs w:val="28"/>
          <w:lang w:eastAsia="ru-RU"/>
        </w:rPr>
        <w:t xml:space="preserve">      В.</w:t>
      </w:r>
      <w:r w:rsidR="003178F9">
        <w:rPr>
          <w:rFonts w:eastAsia="Times New Roman"/>
          <w:szCs w:val="28"/>
          <w:lang w:eastAsia="ru-RU"/>
        </w:rPr>
        <w:t>В</w:t>
      </w:r>
      <w:r w:rsidRPr="00C2265C">
        <w:rPr>
          <w:rFonts w:eastAsia="Times New Roman"/>
          <w:szCs w:val="28"/>
          <w:lang w:eastAsia="ru-RU"/>
        </w:rPr>
        <w:t xml:space="preserve">. </w:t>
      </w:r>
      <w:r w:rsidR="003178F9">
        <w:rPr>
          <w:rFonts w:eastAsia="Times New Roman"/>
          <w:szCs w:val="28"/>
          <w:lang w:eastAsia="ru-RU"/>
        </w:rPr>
        <w:t>Малыхин</w:t>
      </w:r>
    </w:p>
    <w:p w:rsidR="00C2265C" w:rsidRDefault="00C2265C" w:rsidP="00C2265C">
      <w:pPr>
        <w:rPr>
          <w:rFonts w:eastAsia="Times New Roman"/>
          <w:sz w:val="26"/>
          <w:szCs w:val="26"/>
          <w:lang w:eastAsia="ru-RU"/>
        </w:rPr>
      </w:pPr>
    </w:p>
    <w:p w:rsidR="00C2265C" w:rsidRDefault="00C2265C" w:rsidP="00C2265C">
      <w:pPr>
        <w:ind w:left="12049" w:right="-1"/>
        <w:sectPr w:rsidR="00C2265C" w:rsidSect="006F3522">
          <w:headerReference w:type="default" r:id="rId7"/>
          <w:headerReference w:type="first" r:id="rId8"/>
          <w:pgSz w:w="11907" w:h="16839" w:code="9"/>
          <w:pgMar w:top="1134" w:right="567" w:bottom="1135" w:left="1701" w:header="709" w:footer="709" w:gutter="0"/>
          <w:pgNumType w:start="1"/>
          <w:cols w:space="708"/>
          <w:titlePg/>
          <w:docGrid w:linePitch="381"/>
        </w:sectPr>
      </w:pPr>
    </w:p>
    <w:p w:rsidR="00C2265C" w:rsidRPr="002F1AB4" w:rsidRDefault="00C2265C" w:rsidP="00C2265C">
      <w:pPr>
        <w:ind w:left="11624" w:right="-1"/>
      </w:pPr>
      <w:r w:rsidRPr="002F1AB4">
        <w:lastRenderedPageBreak/>
        <w:t xml:space="preserve">Приложение </w:t>
      </w:r>
    </w:p>
    <w:p w:rsidR="00C2265C" w:rsidRPr="002F1AB4" w:rsidRDefault="00C2265C" w:rsidP="00C2265C">
      <w:pPr>
        <w:ind w:left="11624" w:right="-1"/>
      </w:pPr>
      <w:r w:rsidRPr="002F1AB4">
        <w:t xml:space="preserve">к постановлению </w:t>
      </w:r>
    </w:p>
    <w:p w:rsidR="00C2265C" w:rsidRPr="002F1AB4" w:rsidRDefault="00C2265C" w:rsidP="00C2265C">
      <w:pPr>
        <w:ind w:left="11624" w:right="-1"/>
      </w:pPr>
      <w:r w:rsidRPr="002F1AB4">
        <w:t>Администрации города</w:t>
      </w:r>
    </w:p>
    <w:p w:rsidR="00C2265C" w:rsidRPr="002F1AB4" w:rsidRDefault="00C2265C" w:rsidP="00C2265C">
      <w:pPr>
        <w:ind w:left="11624" w:right="-1"/>
      </w:pPr>
      <w:r w:rsidRPr="002F1AB4">
        <w:t>от ____</w:t>
      </w:r>
      <w:r>
        <w:t>_</w:t>
      </w:r>
      <w:r w:rsidRPr="002F1AB4">
        <w:t>______</w:t>
      </w:r>
      <w:r>
        <w:t>_</w:t>
      </w:r>
      <w:r w:rsidRPr="002F1AB4">
        <w:t xml:space="preserve"> № </w:t>
      </w:r>
      <w:r>
        <w:t>___________</w:t>
      </w:r>
    </w:p>
    <w:p w:rsidR="00C2265C" w:rsidRPr="002F1AB4" w:rsidRDefault="00C2265C" w:rsidP="00C2265C"/>
    <w:p w:rsidR="00C2265C" w:rsidRPr="002F1AB4" w:rsidRDefault="00C2265C" w:rsidP="00C2265C">
      <w:pPr>
        <w:tabs>
          <w:tab w:val="left" w:pos="11640"/>
        </w:tabs>
      </w:pPr>
      <w:r w:rsidRPr="002F1AB4">
        <w:tab/>
      </w:r>
    </w:p>
    <w:p w:rsidR="00C2265C" w:rsidRPr="002F1AB4" w:rsidRDefault="00C2265C" w:rsidP="00C2265C">
      <w:pPr>
        <w:jc w:val="center"/>
      </w:pPr>
      <w:r w:rsidRPr="002F1AB4">
        <w:t>Муниципальное задание</w:t>
      </w:r>
    </w:p>
    <w:p w:rsidR="00C2265C" w:rsidRPr="002F1AB4" w:rsidRDefault="00C2265C" w:rsidP="00C2265C">
      <w:pPr>
        <w:jc w:val="center"/>
      </w:pPr>
      <w:r w:rsidRPr="002F1AB4">
        <w:t xml:space="preserve">на </w:t>
      </w:r>
      <w:r>
        <w:t>2025</w:t>
      </w:r>
      <w:r w:rsidRPr="002F1AB4">
        <w:t xml:space="preserve"> год и плановый период </w:t>
      </w:r>
      <w:r>
        <w:t>2026</w:t>
      </w:r>
      <w:r w:rsidRPr="002F1AB4">
        <w:t xml:space="preserve"> и </w:t>
      </w:r>
      <w:r>
        <w:t xml:space="preserve">2027 </w:t>
      </w:r>
      <w:r w:rsidRPr="002F1AB4">
        <w:t xml:space="preserve">годов </w:t>
      </w:r>
    </w:p>
    <w:p w:rsidR="00C2265C" w:rsidRDefault="00C2265C" w:rsidP="00C2265C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C2265C" w:rsidTr="00E924B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C2265C" w:rsidRDefault="00C2265C" w:rsidP="00E924B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C2265C" w:rsidRDefault="00C2265C" w:rsidP="00E924B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265C" w:rsidRDefault="00C2265C" w:rsidP="00E924B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C2265C" w:rsidRDefault="00C2265C" w:rsidP="00E924B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C2265C" w:rsidTr="00E924BD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C2265C" w:rsidRDefault="00C2265C" w:rsidP="00E924BD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65C" w:rsidRPr="009876EC" w:rsidRDefault="00C2265C" w:rsidP="00E924BD">
            <w:pPr>
              <w:tabs>
                <w:tab w:val="left" w:pos="851"/>
              </w:tabs>
              <w:jc w:val="center"/>
            </w:pPr>
            <w:r w:rsidRPr="009876EC">
              <w:t>Муниципальное бюджетное общеобразовательное учреждение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C2265C" w:rsidRDefault="00C2265C" w:rsidP="00E924BD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C2265C" w:rsidRDefault="00C2265C" w:rsidP="00E924BD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C2265C" w:rsidRDefault="00C2265C" w:rsidP="00E924B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0506001</w:t>
            </w:r>
          </w:p>
        </w:tc>
      </w:tr>
      <w:tr w:rsidR="00C2265C" w:rsidTr="00E924BD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C2265C" w:rsidRDefault="00C2265C" w:rsidP="00E924B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65C" w:rsidRPr="009876EC" w:rsidRDefault="00C2265C" w:rsidP="00E924BD">
            <w:pPr>
              <w:tabs>
                <w:tab w:val="left" w:pos="851"/>
              </w:tabs>
              <w:jc w:val="center"/>
            </w:pPr>
            <w:r w:rsidRPr="009876EC">
              <w:t>лицей имени генерал-майора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C2265C" w:rsidRDefault="00C2265C" w:rsidP="00E924B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C2265C" w:rsidRDefault="00C2265C" w:rsidP="00E924B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C2265C" w:rsidTr="00E924B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C2265C" w:rsidRDefault="00C2265C" w:rsidP="00E924B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65C" w:rsidRPr="009876EC" w:rsidRDefault="00C2265C" w:rsidP="00E924BD">
            <w:pPr>
              <w:tabs>
                <w:tab w:val="left" w:pos="851"/>
              </w:tabs>
              <w:jc w:val="center"/>
            </w:pPr>
            <w:bookmarkStart w:id="5" w:name="_Hlk122272305"/>
            <w:r w:rsidRPr="009876EC">
              <w:t>Хисматулина Василия Ивановича</w:t>
            </w:r>
            <w:bookmarkEnd w:id="5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265C" w:rsidRDefault="00C2265C" w:rsidP="00E924BD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C2265C" w:rsidRPr="00237A00" w:rsidRDefault="00C2265C" w:rsidP="00E924B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01.01.2025</w:t>
            </w:r>
          </w:p>
        </w:tc>
      </w:tr>
      <w:tr w:rsidR="00C2265C" w:rsidTr="00E924B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C2265C" w:rsidRDefault="00C2265C" w:rsidP="00E924B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65C" w:rsidRDefault="00C2265C" w:rsidP="00E924B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265C" w:rsidRDefault="00C2265C" w:rsidP="00E924BD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C2265C" w:rsidRDefault="00C2265C" w:rsidP="00E924B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C2265C" w:rsidTr="00E924B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5C" w:rsidRDefault="00C2265C" w:rsidP="00E924B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5C" w:rsidRDefault="00C2265C" w:rsidP="00E924B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265C" w:rsidRDefault="00C2265C" w:rsidP="00E924BD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C2265C" w:rsidRDefault="00C2265C" w:rsidP="00E924B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74304066</w:t>
            </w:r>
          </w:p>
        </w:tc>
      </w:tr>
      <w:tr w:rsidR="00C2265C" w:rsidTr="00E924B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C2265C" w:rsidRDefault="00C2265C" w:rsidP="00E924B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C2265C" w:rsidRDefault="00C2265C" w:rsidP="00E924B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2265C" w:rsidRDefault="00C2265C" w:rsidP="00E924BD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2265C" w:rsidRDefault="00C2265C" w:rsidP="00E924B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C2265C" w:rsidTr="00E924BD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C2265C" w:rsidRDefault="00C2265C" w:rsidP="00E924BD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65C" w:rsidRPr="006D7E3B" w:rsidRDefault="00C2265C" w:rsidP="00E924BD">
            <w:pPr>
              <w:tabs>
                <w:tab w:val="left" w:pos="851"/>
              </w:tabs>
              <w:jc w:val="center"/>
            </w:pPr>
            <w:r w:rsidRPr="006D7E3B">
              <w:t xml:space="preserve">Образование </w:t>
            </w:r>
            <w:r>
              <w:t>начальное</w:t>
            </w:r>
            <w:r w:rsidRPr="006D7E3B">
              <w:t xml:space="preserve">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265C" w:rsidRDefault="00C2265C" w:rsidP="00E924BD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5C" w:rsidRDefault="00C2265C" w:rsidP="00E924B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85.12</w:t>
            </w:r>
          </w:p>
        </w:tc>
      </w:tr>
      <w:tr w:rsidR="00C2265C" w:rsidTr="00E924BD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C2265C" w:rsidRDefault="00C2265C" w:rsidP="00E924B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65C" w:rsidRPr="006D7E3B" w:rsidRDefault="00C2265C" w:rsidP="00E924BD">
            <w:pPr>
              <w:tabs>
                <w:tab w:val="left" w:pos="851"/>
              </w:tabs>
              <w:jc w:val="center"/>
            </w:pPr>
            <w:r w:rsidRPr="006D7E3B">
              <w:t>Образование основное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265C" w:rsidRDefault="00C2265C" w:rsidP="00E924BD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5C" w:rsidRDefault="00C2265C" w:rsidP="00E924B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85.13</w:t>
            </w:r>
          </w:p>
        </w:tc>
      </w:tr>
      <w:tr w:rsidR="00C2265C" w:rsidTr="00E924BD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C2265C" w:rsidRDefault="00C2265C" w:rsidP="00E924B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65C" w:rsidRPr="006D7E3B" w:rsidRDefault="00C2265C" w:rsidP="00E924BD">
            <w:pPr>
              <w:tabs>
                <w:tab w:val="left" w:pos="851"/>
              </w:tabs>
              <w:jc w:val="center"/>
            </w:pPr>
            <w:r w:rsidRPr="006D7E3B">
              <w:t>Образование среднее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265C" w:rsidRDefault="00C2265C" w:rsidP="00E924BD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5C" w:rsidRDefault="00C2265C" w:rsidP="00E924B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85.14</w:t>
            </w:r>
          </w:p>
        </w:tc>
      </w:tr>
      <w:tr w:rsidR="00C2265C" w:rsidTr="00E924BD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C2265C" w:rsidRDefault="00C2265C" w:rsidP="00E924B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65C" w:rsidRPr="006D7E3B" w:rsidRDefault="00C2265C" w:rsidP="00E924BD">
            <w:pPr>
              <w:tabs>
                <w:tab w:val="left" w:pos="851"/>
              </w:tabs>
              <w:jc w:val="center"/>
            </w:pPr>
            <w:r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265C" w:rsidRDefault="00C2265C" w:rsidP="00E924BD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5C" w:rsidRDefault="00C2265C" w:rsidP="00E924B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85.41</w:t>
            </w:r>
          </w:p>
        </w:tc>
      </w:tr>
      <w:tr w:rsidR="00C2265C" w:rsidTr="00E924BD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C2265C" w:rsidRDefault="00C2265C" w:rsidP="00E924B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265C" w:rsidRDefault="00C2265C" w:rsidP="00E924BD">
            <w:pPr>
              <w:tabs>
                <w:tab w:val="left" w:pos="851"/>
              </w:tabs>
              <w:jc w:val="center"/>
            </w:pPr>
            <w:r>
              <w:t xml:space="preserve">Деятельность зрелищно-развлекательная </w:t>
            </w:r>
          </w:p>
          <w:p w:rsidR="00C2265C" w:rsidRPr="006D7E3B" w:rsidRDefault="00C2265C" w:rsidP="00E924BD">
            <w:pPr>
              <w:tabs>
                <w:tab w:val="left" w:pos="851"/>
              </w:tabs>
              <w:jc w:val="center"/>
            </w:pPr>
            <w: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265C" w:rsidRDefault="00C2265C" w:rsidP="00E924BD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5C" w:rsidRDefault="00C2265C" w:rsidP="00E924B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93.29</w:t>
            </w:r>
          </w:p>
        </w:tc>
      </w:tr>
    </w:tbl>
    <w:p w:rsidR="00C2265C" w:rsidRDefault="00C2265C" w:rsidP="00C2265C">
      <w:pPr>
        <w:tabs>
          <w:tab w:val="left" w:pos="851"/>
        </w:tabs>
        <w:rPr>
          <w:sz w:val="24"/>
          <w:szCs w:val="24"/>
        </w:rPr>
      </w:pPr>
    </w:p>
    <w:p w:rsidR="00C2265C" w:rsidRDefault="00C2265C" w:rsidP="00C2265C">
      <w:pPr>
        <w:tabs>
          <w:tab w:val="left" w:pos="851"/>
        </w:tabs>
        <w:rPr>
          <w:sz w:val="24"/>
          <w:szCs w:val="24"/>
        </w:rPr>
      </w:pPr>
    </w:p>
    <w:p w:rsidR="00C2265C" w:rsidRDefault="00C2265C" w:rsidP="00C2265C">
      <w:pPr>
        <w:tabs>
          <w:tab w:val="left" w:pos="851"/>
        </w:tabs>
        <w:rPr>
          <w:sz w:val="24"/>
          <w:szCs w:val="24"/>
        </w:rPr>
      </w:pPr>
    </w:p>
    <w:p w:rsidR="00C2265C" w:rsidRDefault="00C2265C" w:rsidP="00C2265C">
      <w:pPr>
        <w:tabs>
          <w:tab w:val="left" w:pos="851"/>
        </w:tabs>
        <w:rPr>
          <w:sz w:val="24"/>
          <w:szCs w:val="24"/>
        </w:rPr>
      </w:pPr>
    </w:p>
    <w:p w:rsidR="00C2265C" w:rsidRDefault="00C2265C" w:rsidP="00C2265C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Часть 1. Сведения об оказываемых услугах</w:t>
      </w:r>
    </w:p>
    <w:p w:rsidR="00C2265C" w:rsidRDefault="00C2265C" w:rsidP="00C2265C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C2265C" w:rsidTr="00E924BD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C2265C" w:rsidRDefault="00C2265C" w:rsidP="00E924BD">
            <w:pPr>
              <w:ind w:firstLine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EA7F97">
              <w:rPr>
                <w:sz w:val="24"/>
                <w:szCs w:val="24"/>
              </w:rPr>
              <w:t>реализация основных общеобразовательных программ начального</w:t>
            </w:r>
            <w:r>
              <w:rPr>
                <w:sz w:val="24"/>
                <w:szCs w:val="24"/>
              </w:rPr>
              <w:t xml:space="preserve"> общего</w:t>
            </w:r>
            <w:r w:rsidRPr="00EA7F97">
              <w:rPr>
                <w:sz w:val="24"/>
                <w:szCs w:val="24"/>
              </w:rPr>
              <w:t xml:space="preserve">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2265C" w:rsidRDefault="00C2265C" w:rsidP="00E924B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5C" w:rsidRDefault="00C2265C" w:rsidP="00C2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65C" w:rsidRDefault="00C2265C" w:rsidP="00E924BD">
            <w:pPr>
              <w:rPr>
                <w:sz w:val="24"/>
                <w:szCs w:val="24"/>
              </w:rPr>
            </w:pPr>
          </w:p>
        </w:tc>
      </w:tr>
      <w:tr w:rsidR="00C2265C" w:rsidTr="00E924BD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C2265C" w:rsidRDefault="00C2265C" w:rsidP="00E92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К</w:t>
            </w:r>
            <w:r w:rsidRPr="00B648E6">
              <w:rPr>
                <w:sz w:val="24"/>
                <w:szCs w:val="24"/>
              </w:rPr>
              <w:t>атегории физических и (или) юридических лиц, являющи</w:t>
            </w:r>
            <w:r>
              <w:rPr>
                <w:sz w:val="24"/>
                <w:szCs w:val="24"/>
              </w:rPr>
              <w:t>х</w:t>
            </w:r>
            <w:r w:rsidRPr="00B648E6">
              <w:rPr>
                <w:sz w:val="24"/>
                <w:szCs w:val="24"/>
              </w:rPr>
              <w:t xml:space="preserve">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2265C" w:rsidRDefault="00C2265C" w:rsidP="00E924B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2265C" w:rsidRDefault="00C2265C" w:rsidP="00E92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2265C" w:rsidRDefault="00C2265C" w:rsidP="00E924BD">
            <w:pPr>
              <w:rPr>
                <w:sz w:val="24"/>
                <w:szCs w:val="24"/>
              </w:rPr>
            </w:pPr>
          </w:p>
          <w:p w:rsidR="00C2265C" w:rsidRDefault="00C2265C" w:rsidP="00E924BD">
            <w:pPr>
              <w:jc w:val="center"/>
              <w:rPr>
                <w:sz w:val="24"/>
                <w:szCs w:val="24"/>
              </w:rPr>
            </w:pPr>
          </w:p>
          <w:p w:rsidR="00C2265C" w:rsidRDefault="00C2265C" w:rsidP="00E92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БА81</w:t>
            </w:r>
          </w:p>
        </w:tc>
      </w:tr>
      <w:tr w:rsidR="00C2265C" w:rsidTr="00E924BD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C2265C" w:rsidRDefault="00C2265C" w:rsidP="00E924BD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>изические лица</w:t>
            </w:r>
            <w:r>
              <w:rPr>
                <w:sz w:val="24"/>
                <w:szCs w:val="24"/>
              </w:rPr>
              <w:t xml:space="preserve"> </w:t>
            </w:r>
            <w:r w:rsidRPr="00697158">
              <w:rPr>
                <w:sz w:val="24"/>
                <w:szCs w:val="24"/>
              </w:rPr>
              <w:t>(обучающиеся 1</w:t>
            </w:r>
            <w:r w:rsidR="003178F9">
              <w:rPr>
                <w:sz w:val="24"/>
                <w:szCs w:val="24"/>
              </w:rPr>
              <w:t xml:space="preserve"> – </w:t>
            </w:r>
            <w:r w:rsidRPr="00697158">
              <w:rPr>
                <w:sz w:val="24"/>
                <w:szCs w:val="24"/>
              </w:rPr>
              <w:t>4-х классов</w:t>
            </w:r>
            <w:r>
              <w:rPr>
                <w:sz w:val="24"/>
                <w:szCs w:val="24"/>
              </w:rPr>
              <w:t xml:space="preserve">, осваивающие основную образовательную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2265C" w:rsidRDefault="00C2265C" w:rsidP="00E924B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265C" w:rsidRDefault="00C2265C" w:rsidP="00E92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C2265C" w:rsidRDefault="00C2265C" w:rsidP="00E924BD">
            <w:pPr>
              <w:rPr>
                <w:sz w:val="24"/>
                <w:szCs w:val="24"/>
              </w:rPr>
            </w:pPr>
          </w:p>
        </w:tc>
      </w:tr>
      <w:tr w:rsidR="00C2265C" w:rsidTr="00E924BD">
        <w:trPr>
          <w:trHeight w:val="626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C2265C" w:rsidRDefault="00C2265C" w:rsidP="00E92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программу</w:t>
            </w:r>
            <w:r w:rsidRPr="0069715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начального общего образования; обучающиеся </w:t>
            </w:r>
            <w:r w:rsidRPr="00E05F80">
              <w:rPr>
                <w:sz w:val="24"/>
                <w:szCs w:val="24"/>
              </w:rPr>
              <w:t>1</w:t>
            </w:r>
            <w:r w:rsidR="003178F9"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E05F80">
              <w:rPr>
                <w:sz w:val="24"/>
                <w:szCs w:val="24"/>
              </w:rPr>
              <w:t>на дому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2265C" w:rsidRDefault="00C2265C" w:rsidP="00E924B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265C" w:rsidRDefault="00C2265C" w:rsidP="00E92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C2265C" w:rsidRDefault="00C2265C" w:rsidP="00E924BD">
            <w:pPr>
              <w:rPr>
                <w:sz w:val="24"/>
                <w:szCs w:val="24"/>
              </w:rPr>
            </w:pPr>
          </w:p>
        </w:tc>
      </w:tr>
    </w:tbl>
    <w:p w:rsidR="00C2265C" w:rsidRDefault="00C2265C" w:rsidP="00C2265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C2265C" w:rsidRDefault="00C2265C" w:rsidP="00C2265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C2265C" w:rsidRDefault="00C2265C" w:rsidP="00C2265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C2265C" w:rsidRPr="0002043E" w:rsidTr="00E924BD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  <w:r>
              <w:rPr>
                <w:sz w:val="20"/>
              </w:rPr>
              <w:br/>
            </w: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C2265C" w:rsidRPr="0002043E" w:rsidTr="00E924BD">
        <w:trPr>
          <w:trHeight w:val="180"/>
        </w:trPr>
        <w:tc>
          <w:tcPr>
            <w:tcW w:w="1699" w:type="dxa"/>
            <w:vMerge/>
            <w:noWrap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</w:p>
        </w:tc>
      </w:tr>
      <w:tr w:rsidR="00C2265C" w:rsidRPr="0002043E" w:rsidTr="00E924BD">
        <w:trPr>
          <w:trHeight w:val="376"/>
        </w:trPr>
        <w:tc>
          <w:tcPr>
            <w:tcW w:w="1699" w:type="dxa"/>
            <w:vMerge/>
            <w:noWrap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C2265C" w:rsidRDefault="00C2265C" w:rsidP="00C2265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C2265C" w:rsidRPr="0002043E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C2265C" w:rsidRDefault="00C2265C" w:rsidP="00C2265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C2265C" w:rsidRPr="0002043E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C2265C" w:rsidRPr="0002043E" w:rsidRDefault="00C2265C" w:rsidP="00E924B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</w:p>
        </w:tc>
      </w:tr>
      <w:tr w:rsidR="00C2265C" w:rsidRPr="0002043E" w:rsidTr="00E924BD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C2265C" w:rsidRPr="00B97285" w:rsidRDefault="00C2265C" w:rsidP="00E924B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C2265C" w:rsidRPr="00B97285" w:rsidRDefault="00C2265C" w:rsidP="00E924B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C2265C" w:rsidRPr="00B97285" w:rsidRDefault="00C2265C" w:rsidP="00E924B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C2265C" w:rsidRPr="00B97285" w:rsidRDefault="00C2265C" w:rsidP="00E924B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C2265C" w:rsidRPr="00B97285" w:rsidRDefault="00C2265C" w:rsidP="00E924B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C2265C" w:rsidRPr="00B97285" w:rsidRDefault="00C2265C" w:rsidP="00E924B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C2265C" w:rsidRPr="0002043E" w:rsidTr="00E924BD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265C" w:rsidRPr="00D124E7" w:rsidRDefault="00C2265C" w:rsidP="00E924B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5C" w:rsidRPr="00D124E7" w:rsidRDefault="00C2265C" w:rsidP="00E924B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C2265C" w:rsidRDefault="00C2265C" w:rsidP="00C2265C">
      <w:pPr>
        <w:rPr>
          <w:rFonts w:eastAsia="Times New Roman"/>
          <w:sz w:val="24"/>
          <w:szCs w:val="24"/>
          <w:lang w:eastAsia="ru-RU"/>
        </w:rPr>
      </w:pPr>
    </w:p>
    <w:p w:rsidR="002E0440" w:rsidRDefault="002E0440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E0440" w:rsidRDefault="002E0440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E0440" w:rsidRDefault="002E0440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E0440" w:rsidRDefault="002E0440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E0440" w:rsidRDefault="002E0440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E0440" w:rsidRDefault="002E0440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E0440" w:rsidRDefault="002E0440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E0440" w:rsidRDefault="002E0440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E0440" w:rsidRDefault="002E0440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E0440" w:rsidRDefault="002E0440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E0440" w:rsidRDefault="002E0440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E0440" w:rsidRDefault="002E0440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2265C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C2265C" w:rsidRDefault="00C2265C" w:rsidP="00C2265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985"/>
        <w:gridCol w:w="1417"/>
        <w:gridCol w:w="1843"/>
        <w:gridCol w:w="1276"/>
        <w:gridCol w:w="850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C2265C" w:rsidRPr="006D1C84" w:rsidTr="00E924BD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677" w:type="dxa"/>
            <w:gridSpan w:val="3"/>
            <w:vMerge w:val="restart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  <w:r w:rsidR="003178F9">
              <w:rPr>
                <w:sz w:val="16"/>
                <w:szCs w:val="16"/>
              </w:rPr>
              <w:br/>
            </w:r>
            <w:r w:rsidRPr="00F74DB5">
              <w:rPr>
                <w:sz w:val="16"/>
                <w:szCs w:val="16"/>
              </w:rPr>
              <w:t xml:space="preserve">(цена, тариф), </w:t>
            </w:r>
            <w:r w:rsidR="003178F9">
              <w:rPr>
                <w:sz w:val="16"/>
                <w:szCs w:val="16"/>
              </w:rPr>
              <w:br/>
            </w: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C2265C" w:rsidRPr="002E69EF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 xml:space="preserve">, </w:t>
            </w:r>
            <w:r w:rsidR="003178F9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C2265C" w:rsidRPr="006D1C84" w:rsidTr="00E924BD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77" w:type="dxa"/>
            <w:gridSpan w:val="3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C2265C" w:rsidRPr="00CE2761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C2265C" w:rsidRPr="00CE2761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C2265C" w:rsidRPr="00CE2761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C2265C" w:rsidRPr="00CE2761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C2265C" w:rsidRPr="00CE2761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C2265C" w:rsidRPr="00CE2761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C2265C" w:rsidRPr="006D1C84" w:rsidTr="00E924BD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2265C" w:rsidRPr="004D4480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2265C" w:rsidRPr="004D4480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</w:tcPr>
          <w:p w:rsidR="00C2265C" w:rsidRPr="004D4480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C2265C" w:rsidRPr="004D4480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C2265C" w:rsidRPr="006D1C84" w:rsidTr="00E924BD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2265C" w:rsidRPr="00597C1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2265C" w:rsidRPr="00597C1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2265C" w:rsidRPr="00597C1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265C" w:rsidRPr="00597C1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265C" w:rsidRPr="00597C1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265C" w:rsidRPr="00597C1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265C" w:rsidRPr="00597C1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265C" w:rsidRPr="00597C1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265C" w:rsidRPr="00597C1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265C" w:rsidRPr="00597C1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C2265C" w:rsidRPr="006D1C84" w:rsidTr="00E924BD">
        <w:trPr>
          <w:trHeight w:val="132"/>
        </w:trPr>
        <w:tc>
          <w:tcPr>
            <w:tcW w:w="1555" w:type="dxa"/>
            <w:noWrap/>
          </w:tcPr>
          <w:p w:rsidR="00C2265C" w:rsidRPr="004D4480" w:rsidRDefault="00C2265C" w:rsidP="00E924BD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801012О.99.0.</w:t>
            </w:r>
          </w:p>
          <w:p w:rsidR="00C2265C" w:rsidRPr="004D4480" w:rsidRDefault="00C2265C" w:rsidP="00E924BD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БА81АЭ92001</w:t>
            </w:r>
          </w:p>
        </w:tc>
        <w:tc>
          <w:tcPr>
            <w:tcW w:w="1275" w:type="dxa"/>
          </w:tcPr>
          <w:p w:rsidR="00C2265C" w:rsidRPr="004D4480" w:rsidRDefault="00C2265C" w:rsidP="00E924BD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C2265C" w:rsidRPr="004D4480" w:rsidRDefault="00C2265C" w:rsidP="00E924BD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C2265C" w:rsidRPr="004D4480" w:rsidRDefault="00C2265C" w:rsidP="00E924BD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C2265C" w:rsidRPr="004D4480" w:rsidRDefault="00C2265C" w:rsidP="00E924BD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597C15" w:rsidRDefault="00C2265C" w:rsidP="00E924B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1311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597C15" w:rsidRDefault="00C2265C" w:rsidP="00E924B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1054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597C15" w:rsidRDefault="00C2265C" w:rsidP="00E924B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849</w:t>
            </w:r>
          </w:p>
        </w:tc>
        <w:tc>
          <w:tcPr>
            <w:tcW w:w="567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C2265C" w:rsidRPr="006D1C84" w:rsidTr="00E924BD">
        <w:trPr>
          <w:trHeight w:val="132"/>
        </w:trPr>
        <w:tc>
          <w:tcPr>
            <w:tcW w:w="1555" w:type="dxa"/>
            <w:noWrap/>
          </w:tcPr>
          <w:p w:rsidR="00C2265C" w:rsidRPr="005A53D7" w:rsidRDefault="00C2265C" w:rsidP="00E924BD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</w:t>
            </w:r>
          </w:p>
          <w:p w:rsidR="00C2265C" w:rsidRPr="004D4480" w:rsidRDefault="00C2265C" w:rsidP="00E924BD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БА81АЮ16001</w:t>
            </w:r>
          </w:p>
        </w:tc>
        <w:tc>
          <w:tcPr>
            <w:tcW w:w="1275" w:type="dxa"/>
          </w:tcPr>
          <w:p w:rsidR="00C2265C" w:rsidRPr="004D4480" w:rsidRDefault="00C2265C" w:rsidP="00E924BD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C2265C" w:rsidRPr="004D4480" w:rsidRDefault="00C2265C" w:rsidP="00E924BD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C2265C" w:rsidRPr="00EE1FE9" w:rsidRDefault="00C2265C" w:rsidP="00E924BD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 xml:space="preserve">проходящие обучение </w:t>
            </w:r>
          </w:p>
          <w:p w:rsidR="00C2265C" w:rsidRPr="004D4480" w:rsidRDefault="00C2265C" w:rsidP="00E924BD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по состоянию здоровья на дому</w:t>
            </w:r>
          </w:p>
        </w:tc>
        <w:tc>
          <w:tcPr>
            <w:tcW w:w="1843" w:type="dxa"/>
          </w:tcPr>
          <w:p w:rsidR="00C2265C" w:rsidRPr="004D4480" w:rsidRDefault="00C2265C" w:rsidP="00E924BD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Default="00C2265C" w:rsidP="00E924B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Default="00C2265C" w:rsidP="00E924B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Default="00C2265C" w:rsidP="00E924B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C2265C" w:rsidRPr="003178F9" w:rsidRDefault="00C2265C" w:rsidP="00C2265C">
      <w:pPr>
        <w:rPr>
          <w:rFonts w:eastAsia="Times New Roman"/>
          <w:sz w:val="14"/>
          <w:szCs w:val="14"/>
          <w:lang w:eastAsia="ru-RU"/>
        </w:rPr>
      </w:pPr>
    </w:p>
    <w:p w:rsidR="00C2265C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C2265C" w:rsidRPr="003178F9" w:rsidRDefault="00C2265C" w:rsidP="00C2265C">
      <w:pPr>
        <w:ind w:firstLine="567"/>
        <w:rPr>
          <w:rFonts w:eastAsia="Times New Roman"/>
          <w:sz w:val="14"/>
          <w:szCs w:val="1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C2265C" w:rsidRPr="002D3976" w:rsidTr="00E924BD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  <w:r w:rsidR="003178F9">
              <w:rPr>
                <w:sz w:val="20"/>
              </w:rPr>
              <w:br/>
            </w:r>
            <w:r w:rsidRPr="002D3976">
              <w:rPr>
                <w:sz w:val="20"/>
              </w:rPr>
              <w:t xml:space="preserve">(цена, тариф), </w:t>
            </w:r>
            <w:r w:rsidR="003178F9">
              <w:rPr>
                <w:sz w:val="20"/>
              </w:rPr>
              <w:br/>
            </w: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  <w:r w:rsidR="002E0440">
              <w:rPr>
                <w:sz w:val="20"/>
              </w:rPr>
              <w:br/>
            </w: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C2265C" w:rsidRPr="002D3976" w:rsidTr="00E924BD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C2265C" w:rsidRPr="002D3976" w:rsidTr="00E924BD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C2265C" w:rsidRPr="002D3976" w:rsidRDefault="00C2265C" w:rsidP="00C2265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C2265C" w:rsidRPr="002D3976" w:rsidRDefault="00C2265C" w:rsidP="00C2265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C2265C" w:rsidRPr="002D3976" w:rsidTr="00E924BD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C2265C" w:rsidRPr="002D3976" w:rsidTr="00E924BD">
        <w:trPr>
          <w:trHeight w:val="141"/>
        </w:trPr>
        <w:tc>
          <w:tcPr>
            <w:tcW w:w="1412" w:type="dxa"/>
            <w:noWrap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C2265C" w:rsidRPr="002E0440" w:rsidRDefault="00C2265C" w:rsidP="00C2265C">
      <w:pPr>
        <w:tabs>
          <w:tab w:val="left" w:pos="851"/>
        </w:tabs>
        <w:ind w:left="567"/>
        <w:rPr>
          <w:rFonts w:eastAsia="Times New Roman"/>
          <w:sz w:val="14"/>
          <w:szCs w:val="14"/>
          <w:lang w:eastAsia="ru-RU"/>
        </w:rPr>
      </w:pPr>
    </w:p>
    <w:p w:rsidR="00C2265C" w:rsidRDefault="00C2265C" w:rsidP="00C2265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C2265C" w:rsidRPr="002E0440" w:rsidRDefault="00C2265C" w:rsidP="00C2265C">
      <w:pPr>
        <w:tabs>
          <w:tab w:val="left" w:pos="851"/>
        </w:tabs>
        <w:ind w:left="567"/>
        <w:rPr>
          <w:rFonts w:eastAsia="Times New Roman"/>
          <w:sz w:val="14"/>
          <w:szCs w:val="1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C2265C" w:rsidRPr="00911044" w:rsidTr="00E924BD">
        <w:tc>
          <w:tcPr>
            <w:tcW w:w="15593" w:type="dxa"/>
            <w:gridSpan w:val="5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C2265C" w:rsidRPr="00911044" w:rsidTr="00E924BD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911044" w:rsidRDefault="00C2265C" w:rsidP="00E924B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911044" w:rsidRDefault="00C2265C" w:rsidP="00E924B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911044" w:rsidRDefault="00C2265C" w:rsidP="00E924B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911044" w:rsidRDefault="00C2265C" w:rsidP="00E924B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911044" w:rsidRDefault="00C2265C" w:rsidP="00E924B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C2265C" w:rsidRPr="00911044" w:rsidTr="00E924BD">
        <w:tc>
          <w:tcPr>
            <w:tcW w:w="2104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C2265C" w:rsidRPr="00911044" w:rsidTr="00E924BD">
        <w:tc>
          <w:tcPr>
            <w:tcW w:w="2104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C2265C" w:rsidRDefault="00C2265C" w:rsidP="00C2265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C2265C" w:rsidRDefault="00C2265C" w:rsidP="003178F9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 w:rsidRPr="00AC2B57">
        <w:rPr>
          <w:rFonts w:eastAsia="Times New Roman"/>
          <w:sz w:val="24"/>
          <w:szCs w:val="24"/>
          <w:lang w:eastAsia="ru-RU"/>
        </w:rPr>
        <w:t xml:space="preserve">от 22.12.2020 </w:t>
      </w:r>
      <w:r w:rsidR="003178F9">
        <w:rPr>
          <w:rFonts w:eastAsia="Times New Roman"/>
          <w:sz w:val="24"/>
          <w:szCs w:val="24"/>
          <w:lang w:eastAsia="ru-RU"/>
        </w:rPr>
        <w:br/>
      </w:r>
      <w:r w:rsidRPr="00AC2B57">
        <w:rPr>
          <w:rFonts w:eastAsia="Times New Roman"/>
          <w:sz w:val="24"/>
          <w:szCs w:val="24"/>
          <w:lang w:eastAsia="ru-RU"/>
        </w:rPr>
        <w:t>№ 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</w:t>
      </w:r>
      <w:r w:rsidR="003178F9">
        <w:rPr>
          <w:rFonts w:eastAsia="Times New Roman"/>
          <w:sz w:val="24"/>
          <w:szCs w:val="24"/>
          <w:lang w:eastAsia="ru-RU"/>
        </w:rPr>
        <w:t>-</w:t>
      </w:r>
      <w:r w:rsidRPr="0028644B">
        <w:rPr>
          <w:rFonts w:eastAsia="Times New Roman"/>
          <w:sz w:val="24"/>
          <w:szCs w:val="24"/>
          <w:lang w:eastAsia="ru-RU"/>
        </w:rPr>
        <w:t>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C2265C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C2265C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C2265C" w:rsidRPr="005D1B9F" w:rsidTr="00E924B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5D1B9F" w:rsidRDefault="00C2265C" w:rsidP="00E924B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5D1B9F" w:rsidRDefault="00C2265C" w:rsidP="00E924B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5D1B9F" w:rsidRDefault="00C2265C" w:rsidP="00E924B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C2265C" w:rsidRPr="005D1B9F" w:rsidTr="00E924BD">
        <w:tc>
          <w:tcPr>
            <w:tcW w:w="4961" w:type="dxa"/>
          </w:tcPr>
          <w:p w:rsidR="00C2265C" w:rsidRPr="005D1B9F" w:rsidRDefault="00C2265C" w:rsidP="00E924B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C2265C" w:rsidRPr="005D1B9F" w:rsidRDefault="00C2265C" w:rsidP="00E924B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C2265C" w:rsidRPr="005D1B9F" w:rsidRDefault="00C2265C" w:rsidP="00E924B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C2265C" w:rsidRPr="005D1B9F" w:rsidTr="00E924BD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65C" w:rsidRPr="005D1B9F" w:rsidRDefault="00C2265C" w:rsidP="00E924B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65C" w:rsidRDefault="00C2265C" w:rsidP="00E924B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C2265C" w:rsidRPr="005D1B9F" w:rsidRDefault="00C2265C" w:rsidP="00E924B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65C" w:rsidRDefault="00C2265C" w:rsidP="00E92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10</w:t>
            </w:r>
            <w:r w:rsidRPr="005D1B9F">
              <w:rPr>
                <w:sz w:val="24"/>
                <w:szCs w:val="24"/>
              </w:rPr>
              <w:t xml:space="preserve"> рабочих дней </w:t>
            </w:r>
          </w:p>
          <w:p w:rsidR="00C2265C" w:rsidRDefault="00C2265C" w:rsidP="00E92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C2265C" w:rsidRPr="005D1B9F" w:rsidRDefault="00C2265C" w:rsidP="00E92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C2265C" w:rsidRPr="005D1B9F" w:rsidTr="00E924B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65C" w:rsidRDefault="00C2265C" w:rsidP="00E924B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C2265C" w:rsidRDefault="00C2265C" w:rsidP="00E924B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C2265C" w:rsidRPr="005D1B9F" w:rsidRDefault="00C2265C" w:rsidP="00E924B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265C" w:rsidRDefault="00C2265C" w:rsidP="00E92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C2265C" w:rsidRDefault="00C2265C" w:rsidP="00E92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C2265C" w:rsidRDefault="00C2265C" w:rsidP="00E92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65C" w:rsidRPr="005D1B9F" w:rsidRDefault="00C2265C" w:rsidP="00E924B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C2265C" w:rsidRDefault="00C2265C" w:rsidP="00C2265C">
      <w:pPr>
        <w:tabs>
          <w:tab w:val="left" w:pos="851"/>
        </w:tabs>
        <w:ind w:firstLine="567"/>
        <w:rPr>
          <w:sz w:val="24"/>
          <w:szCs w:val="24"/>
        </w:rPr>
      </w:pPr>
    </w:p>
    <w:p w:rsidR="00C2265C" w:rsidRDefault="00C2265C" w:rsidP="00C2265C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C2265C" w:rsidTr="00E924BD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C2265C" w:rsidRDefault="00C2265C" w:rsidP="00E924BD">
            <w:pPr>
              <w:ind w:firstLine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реализация адаптированных основных общеобразовательных программ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2265C" w:rsidRDefault="00C2265C" w:rsidP="00E924B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265C" w:rsidRDefault="00C2265C" w:rsidP="00C2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65C" w:rsidRDefault="00C2265C" w:rsidP="00E924BD">
            <w:pPr>
              <w:rPr>
                <w:sz w:val="24"/>
                <w:szCs w:val="24"/>
              </w:rPr>
            </w:pPr>
          </w:p>
        </w:tc>
      </w:tr>
      <w:tr w:rsidR="00C2265C" w:rsidTr="00E924BD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C2265C" w:rsidRDefault="00C2265C" w:rsidP="00E92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2265C" w:rsidRDefault="00C2265C" w:rsidP="00E924B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2265C" w:rsidRDefault="00C2265C" w:rsidP="00E92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2265C" w:rsidRDefault="00C2265C" w:rsidP="00E924BD">
            <w:pPr>
              <w:rPr>
                <w:sz w:val="24"/>
                <w:szCs w:val="24"/>
              </w:rPr>
            </w:pPr>
          </w:p>
          <w:p w:rsidR="00C2265C" w:rsidRDefault="00C2265C" w:rsidP="00E924BD">
            <w:pPr>
              <w:jc w:val="center"/>
              <w:rPr>
                <w:sz w:val="24"/>
                <w:szCs w:val="24"/>
              </w:rPr>
            </w:pPr>
          </w:p>
          <w:p w:rsidR="00C2265C" w:rsidRDefault="00C2265C" w:rsidP="00E92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БА82</w:t>
            </w:r>
          </w:p>
        </w:tc>
      </w:tr>
      <w:tr w:rsidR="00C2265C" w:rsidTr="00E924BD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C2265C" w:rsidRDefault="00C2265C" w:rsidP="00C2265C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физические лица с ограниченными возможностями здоровья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и дети-инвалиды</w:t>
            </w:r>
            <w:r>
              <w:rPr>
                <w:sz w:val="24"/>
                <w:szCs w:val="24"/>
              </w:rPr>
              <w:t xml:space="preserve"> (обучающиеся </w:t>
            </w:r>
            <w:r>
              <w:rPr>
                <w:sz w:val="24"/>
                <w:szCs w:val="24"/>
              </w:rPr>
              <w:br/>
              <w:t>1</w:t>
            </w:r>
            <w:r w:rsidR="003178F9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 xml:space="preserve">4-х классов, осваивающие адаптированную образовательную программу начального </w:t>
            </w:r>
            <w:r w:rsidRPr="007C7327">
              <w:rPr>
                <w:sz w:val="24"/>
                <w:szCs w:val="24"/>
              </w:rPr>
              <w:t>общего образования в условиях инклюзивного обучения)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2265C" w:rsidRDefault="00C2265C" w:rsidP="00E924B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265C" w:rsidRDefault="00C2265C" w:rsidP="00E92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C2265C" w:rsidRDefault="00C2265C" w:rsidP="00E924BD">
            <w:pPr>
              <w:rPr>
                <w:sz w:val="24"/>
                <w:szCs w:val="24"/>
              </w:rPr>
            </w:pPr>
          </w:p>
        </w:tc>
      </w:tr>
      <w:tr w:rsidR="00C2265C" w:rsidTr="00E924BD">
        <w:trPr>
          <w:trHeight w:val="16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C2265C" w:rsidRDefault="00C2265C" w:rsidP="00E924B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2265C" w:rsidRDefault="00C2265C" w:rsidP="00E924B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265C" w:rsidRDefault="00C2265C" w:rsidP="00E924B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C2265C" w:rsidRDefault="00C2265C" w:rsidP="00E924BD">
            <w:pPr>
              <w:rPr>
                <w:sz w:val="24"/>
                <w:szCs w:val="24"/>
              </w:rPr>
            </w:pPr>
          </w:p>
        </w:tc>
      </w:tr>
    </w:tbl>
    <w:p w:rsidR="00C2265C" w:rsidRDefault="00C2265C" w:rsidP="00C2265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C2265C" w:rsidRDefault="00C2265C" w:rsidP="00C2265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C2265C" w:rsidRDefault="00C2265C" w:rsidP="00C2265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C2265C" w:rsidRPr="0002043E" w:rsidTr="00E924BD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  <w:r>
              <w:rPr>
                <w:sz w:val="20"/>
              </w:rPr>
              <w:br/>
            </w: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C2265C" w:rsidRPr="0002043E" w:rsidTr="00E924BD">
        <w:trPr>
          <w:trHeight w:val="180"/>
        </w:trPr>
        <w:tc>
          <w:tcPr>
            <w:tcW w:w="1699" w:type="dxa"/>
            <w:vMerge/>
            <w:noWrap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</w:p>
        </w:tc>
      </w:tr>
      <w:tr w:rsidR="00C2265C" w:rsidRPr="0002043E" w:rsidTr="00E924BD">
        <w:trPr>
          <w:trHeight w:val="376"/>
        </w:trPr>
        <w:tc>
          <w:tcPr>
            <w:tcW w:w="1699" w:type="dxa"/>
            <w:vMerge/>
            <w:noWrap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C2265C" w:rsidRDefault="00C2265C" w:rsidP="00C2265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C2265C" w:rsidRPr="0002043E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C2265C" w:rsidRDefault="00C2265C" w:rsidP="00C2265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C2265C" w:rsidRPr="0002043E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C2265C" w:rsidRPr="0002043E" w:rsidRDefault="00C2265C" w:rsidP="00E924B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</w:p>
        </w:tc>
      </w:tr>
      <w:tr w:rsidR="00C2265C" w:rsidRPr="0002043E" w:rsidTr="00E924BD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C2265C" w:rsidRPr="00B97285" w:rsidRDefault="00C2265C" w:rsidP="00E924B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C2265C" w:rsidRPr="00B97285" w:rsidRDefault="00C2265C" w:rsidP="00E924B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C2265C" w:rsidRPr="00B97285" w:rsidRDefault="00C2265C" w:rsidP="00E924B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C2265C" w:rsidRPr="00B97285" w:rsidRDefault="00C2265C" w:rsidP="00E924B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C2265C" w:rsidRPr="00B97285" w:rsidRDefault="00C2265C" w:rsidP="00E924B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C2265C" w:rsidRPr="00B97285" w:rsidRDefault="00C2265C" w:rsidP="00E924B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C2265C" w:rsidRPr="0002043E" w:rsidTr="00E924BD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265C" w:rsidRPr="00D124E7" w:rsidRDefault="00C2265C" w:rsidP="00E924B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5C" w:rsidRPr="00D124E7" w:rsidRDefault="00C2265C" w:rsidP="00E924B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C2265C" w:rsidRDefault="00C2265C" w:rsidP="00C2265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C2265C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C2265C" w:rsidRDefault="00C2265C" w:rsidP="00C2265C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C2265C" w:rsidRPr="006D1C84" w:rsidTr="00E924BD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6" w:name="_Hlk186132771"/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402" w:type="dxa"/>
            <w:gridSpan w:val="2"/>
            <w:vMerge w:val="restart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  <w:r w:rsidR="003178F9">
              <w:rPr>
                <w:sz w:val="16"/>
                <w:szCs w:val="16"/>
              </w:rPr>
              <w:br/>
            </w:r>
            <w:r w:rsidRPr="00F74DB5">
              <w:rPr>
                <w:sz w:val="16"/>
                <w:szCs w:val="16"/>
              </w:rPr>
              <w:t xml:space="preserve">(цена, тариф), </w:t>
            </w:r>
            <w:r w:rsidR="003178F9">
              <w:rPr>
                <w:sz w:val="16"/>
                <w:szCs w:val="16"/>
              </w:rPr>
              <w:br/>
            </w: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C2265C" w:rsidRPr="002E69EF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 xml:space="preserve">, </w:t>
            </w:r>
            <w:r w:rsidR="003178F9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%</w:t>
            </w:r>
          </w:p>
        </w:tc>
      </w:tr>
      <w:tr w:rsidR="00C2265C" w:rsidRPr="006D1C84" w:rsidTr="00E924BD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C2265C" w:rsidRPr="006D1C84" w:rsidTr="00E924BD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2265C" w:rsidRPr="00927CE3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</w:tcPr>
          <w:p w:rsidR="00C2265C" w:rsidRPr="00927CE3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формы образования </w:t>
            </w:r>
          </w:p>
          <w:p w:rsidR="00C2265C" w:rsidRPr="00927CE3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C2265C" w:rsidRPr="006D1C84" w:rsidTr="00E924BD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C2265C" w:rsidRPr="005A24C7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2265C" w:rsidRPr="005A24C7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2265C" w:rsidRPr="005A24C7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2265C" w:rsidRPr="005A24C7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265C" w:rsidRPr="005A24C7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265C" w:rsidRPr="005A24C7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265C" w:rsidRPr="005A24C7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265C" w:rsidRPr="005A24C7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265C" w:rsidRPr="005A24C7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265C" w:rsidRPr="005A24C7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265C" w:rsidRPr="005A24C7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</w:tr>
      <w:tr w:rsidR="00C2265C" w:rsidRPr="006D1C84" w:rsidTr="00E924BD">
        <w:trPr>
          <w:trHeight w:val="132"/>
        </w:trPr>
        <w:tc>
          <w:tcPr>
            <w:tcW w:w="2263" w:type="dxa"/>
            <w:noWrap/>
          </w:tcPr>
          <w:p w:rsidR="00C2265C" w:rsidRPr="00927CE3" w:rsidRDefault="00C2265C" w:rsidP="00E924BD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</w:tcPr>
          <w:p w:rsidR="00C2265C" w:rsidRPr="00927CE3" w:rsidRDefault="00C2265C" w:rsidP="00E924BD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</w:tcPr>
          <w:p w:rsidR="00C2265C" w:rsidRPr="00927CE3" w:rsidRDefault="00C2265C" w:rsidP="00E924BD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C2265C" w:rsidRPr="00927CE3" w:rsidRDefault="00C2265C" w:rsidP="00E924BD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5424DA" w:rsidRDefault="00C2265C" w:rsidP="00E924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5424DA" w:rsidRDefault="00C2265C" w:rsidP="00E924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5424DA" w:rsidRDefault="00C2265C" w:rsidP="00E924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C2265C" w:rsidRPr="006D1C84" w:rsidTr="00E924BD">
        <w:trPr>
          <w:trHeight w:val="132"/>
        </w:trPr>
        <w:tc>
          <w:tcPr>
            <w:tcW w:w="2263" w:type="dxa"/>
            <w:noWrap/>
          </w:tcPr>
          <w:p w:rsidR="00C2265C" w:rsidRPr="005A53D7" w:rsidRDefault="00C2265C" w:rsidP="00E924BD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801012О.99.0.БА82АЛ78001</w:t>
            </w:r>
          </w:p>
        </w:tc>
        <w:tc>
          <w:tcPr>
            <w:tcW w:w="2268" w:type="dxa"/>
          </w:tcPr>
          <w:p w:rsidR="00C2265C" w:rsidRPr="005A53D7" w:rsidRDefault="00C2265C" w:rsidP="00E924BD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</w:tcPr>
          <w:p w:rsidR="00C2265C" w:rsidRPr="005A53D7" w:rsidRDefault="00C2265C" w:rsidP="00E924BD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C2265C" w:rsidRPr="005A53D7" w:rsidRDefault="00C2265C" w:rsidP="00E924BD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5424DA" w:rsidRDefault="00C2265C" w:rsidP="00E924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5424DA" w:rsidRDefault="00C2265C" w:rsidP="00E924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5424DA" w:rsidRDefault="00C2265C" w:rsidP="00E924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C2265C" w:rsidRPr="006D1C84" w:rsidTr="00E924BD">
        <w:trPr>
          <w:trHeight w:val="399"/>
        </w:trPr>
        <w:tc>
          <w:tcPr>
            <w:tcW w:w="2263" w:type="dxa"/>
            <w:noWrap/>
          </w:tcPr>
          <w:p w:rsidR="00C2265C" w:rsidRPr="00A868EF" w:rsidRDefault="00C2265C" w:rsidP="00E924BD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801012О.99.0.БА82АЖ16001</w:t>
            </w:r>
          </w:p>
        </w:tc>
        <w:tc>
          <w:tcPr>
            <w:tcW w:w="2268" w:type="dxa"/>
          </w:tcPr>
          <w:p w:rsidR="00C2265C" w:rsidRPr="00A868EF" w:rsidRDefault="00C2265C" w:rsidP="00E924BD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слабовидящие</w:t>
            </w:r>
          </w:p>
        </w:tc>
        <w:tc>
          <w:tcPr>
            <w:tcW w:w="1134" w:type="dxa"/>
          </w:tcPr>
          <w:p w:rsidR="00C2265C" w:rsidRPr="00A868EF" w:rsidRDefault="00C2265C" w:rsidP="00E924BD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C2265C" w:rsidRPr="00A868EF" w:rsidRDefault="00C2265C" w:rsidP="00E924BD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5424DA" w:rsidRDefault="00C2265C" w:rsidP="00E924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5424DA" w:rsidRDefault="00C2265C" w:rsidP="00E924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5424DA" w:rsidRDefault="00C2265C" w:rsidP="00E924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C2265C" w:rsidRPr="005424DA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C2265C" w:rsidRPr="006D1C84" w:rsidTr="00E924BD">
        <w:trPr>
          <w:trHeight w:val="399"/>
        </w:trPr>
        <w:tc>
          <w:tcPr>
            <w:tcW w:w="2263" w:type="dxa"/>
            <w:noWrap/>
          </w:tcPr>
          <w:p w:rsidR="00C2265C" w:rsidRPr="005A53D7" w:rsidRDefault="00C2265C" w:rsidP="00E924BD">
            <w:pPr>
              <w:jc w:val="center"/>
              <w:rPr>
                <w:sz w:val="16"/>
                <w:szCs w:val="16"/>
              </w:rPr>
            </w:pPr>
            <w:r w:rsidRPr="00177832">
              <w:rPr>
                <w:sz w:val="16"/>
                <w:szCs w:val="16"/>
              </w:rPr>
              <w:t>801012О.99.0.БА82АГ08001</w:t>
            </w:r>
          </w:p>
        </w:tc>
        <w:tc>
          <w:tcPr>
            <w:tcW w:w="2268" w:type="dxa"/>
          </w:tcPr>
          <w:p w:rsidR="00C2265C" w:rsidRPr="00177832" w:rsidRDefault="00C2265C" w:rsidP="00E924BD">
            <w:pPr>
              <w:jc w:val="center"/>
              <w:rPr>
                <w:sz w:val="16"/>
                <w:szCs w:val="16"/>
              </w:rPr>
            </w:pPr>
            <w:r w:rsidRPr="00177832">
              <w:rPr>
                <w:sz w:val="16"/>
                <w:szCs w:val="16"/>
              </w:rPr>
              <w:t xml:space="preserve">слабослышащие </w:t>
            </w:r>
          </w:p>
          <w:p w:rsidR="00C2265C" w:rsidRPr="005A53D7" w:rsidRDefault="00C2265C" w:rsidP="00E924BD">
            <w:pPr>
              <w:jc w:val="center"/>
              <w:rPr>
                <w:sz w:val="16"/>
                <w:szCs w:val="16"/>
              </w:rPr>
            </w:pPr>
            <w:r w:rsidRPr="00177832">
              <w:rPr>
                <w:sz w:val="16"/>
                <w:szCs w:val="16"/>
              </w:rPr>
              <w:t>и позднооглохшие</w:t>
            </w:r>
          </w:p>
        </w:tc>
        <w:tc>
          <w:tcPr>
            <w:tcW w:w="1134" w:type="dxa"/>
          </w:tcPr>
          <w:p w:rsidR="00C2265C" w:rsidRPr="005A53D7" w:rsidRDefault="00C2265C" w:rsidP="00E924BD">
            <w:pPr>
              <w:jc w:val="center"/>
              <w:rPr>
                <w:sz w:val="16"/>
                <w:szCs w:val="16"/>
              </w:rPr>
            </w:pPr>
            <w:r w:rsidRPr="00177832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C2265C" w:rsidRPr="005A53D7" w:rsidRDefault="00C2265C" w:rsidP="00E924BD">
            <w:pPr>
              <w:jc w:val="center"/>
              <w:rPr>
                <w:sz w:val="16"/>
                <w:szCs w:val="16"/>
              </w:rPr>
            </w:pPr>
            <w:r w:rsidRPr="00177832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5424DA" w:rsidRDefault="00C2265C" w:rsidP="00E924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5424DA" w:rsidRDefault="00C2265C" w:rsidP="00E924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5424DA" w:rsidRDefault="00C2265C" w:rsidP="00E924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bookmarkEnd w:id="6"/>
    </w:tbl>
    <w:p w:rsidR="00C2265C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2265C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2265C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2265C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178F9" w:rsidRDefault="003178F9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2265C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C2265C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C2265C" w:rsidRPr="002D3976" w:rsidTr="00E924BD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  <w:r w:rsidR="003178F9">
              <w:rPr>
                <w:sz w:val="20"/>
              </w:rPr>
              <w:br/>
            </w:r>
            <w:r w:rsidRPr="002D3976">
              <w:rPr>
                <w:sz w:val="20"/>
              </w:rPr>
              <w:t xml:space="preserve">(цена, тариф), </w:t>
            </w:r>
            <w:r w:rsidR="003178F9">
              <w:rPr>
                <w:sz w:val="20"/>
              </w:rPr>
              <w:br/>
            </w: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  <w:r>
              <w:rPr>
                <w:sz w:val="20"/>
              </w:rPr>
              <w:br/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C2265C" w:rsidRPr="002D3976" w:rsidTr="00E924BD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C2265C" w:rsidRPr="002D3976" w:rsidTr="00E924BD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C2265C" w:rsidRPr="002D3976" w:rsidRDefault="00C2265C" w:rsidP="00C2265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C2265C" w:rsidRPr="002D3976" w:rsidRDefault="00C2265C" w:rsidP="00C2265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C2265C" w:rsidRPr="002D3976" w:rsidTr="00E924BD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C2265C" w:rsidRPr="002D3976" w:rsidTr="00E924BD">
        <w:trPr>
          <w:trHeight w:val="141"/>
        </w:trPr>
        <w:tc>
          <w:tcPr>
            <w:tcW w:w="1412" w:type="dxa"/>
            <w:noWrap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C2265C" w:rsidRDefault="00C2265C" w:rsidP="00C2265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C2265C" w:rsidRDefault="00C2265C" w:rsidP="00C2265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C2265C" w:rsidRDefault="00C2265C" w:rsidP="00C2265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C2265C" w:rsidRPr="00911044" w:rsidTr="00E924BD">
        <w:tc>
          <w:tcPr>
            <w:tcW w:w="15593" w:type="dxa"/>
            <w:gridSpan w:val="5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C2265C" w:rsidRPr="00911044" w:rsidTr="00E924BD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911044" w:rsidRDefault="00C2265C" w:rsidP="00E924B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911044" w:rsidRDefault="00C2265C" w:rsidP="00E924B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911044" w:rsidRDefault="00C2265C" w:rsidP="00E924B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911044" w:rsidRDefault="00C2265C" w:rsidP="00E924B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911044" w:rsidRDefault="00C2265C" w:rsidP="00E924B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C2265C" w:rsidRPr="00911044" w:rsidTr="00E924BD">
        <w:tc>
          <w:tcPr>
            <w:tcW w:w="2104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C2265C" w:rsidRPr="00911044" w:rsidTr="00E924BD">
        <w:tc>
          <w:tcPr>
            <w:tcW w:w="2104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C2265C" w:rsidRDefault="00C2265C" w:rsidP="00C2265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C2265C" w:rsidRDefault="00C2265C" w:rsidP="00C2265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C2265C" w:rsidRDefault="00C2265C" w:rsidP="003178F9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 w:rsidRPr="00A51645">
        <w:rPr>
          <w:rFonts w:eastAsia="Times New Roman"/>
          <w:sz w:val="24"/>
          <w:szCs w:val="24"/>
          <w:lang w:eastAsia="ru-RU"/>
        </w:rPr>
        <w:t xml:space="preserve">от 22.12.2020 </w:t>
      </w:r>
      <w:r w:rsidR="003178F9">
        <w:rPr>
          <w:rFonts w:eastAsia="Times New Roman"/>
          <w:sz w:val="24"/>
          <w:szCs w:val="24"/>
          <w:lang w:eastAsia="ru-RU"/>
        </w:rPr>
        <w:br/>
      </w:r>
      <w:r w:rsidRPr="00A51645">
        <w:rPr>
          <w:rFonts w:eastAsia="Times New Roman"/>
          <w:sz w:val="24"/>
          <w:szCs w:val="24"/>
          <w:lang w:eastAsia="ru-RU"/>
        </w:rPr>
        <w:t>№ 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</w:t>
      </w:r>
      <w:r w:rsidR="003178F9">
        <w:rPr>
          <w:rFonts w:eastAsia="Times New Roman"/>
          <w:sz w:val="24"/>
          <w:szCs w:val="24"/>
          <w:lang w:eastAsia="ru-RU"/>
        </w:rPr>
        <w:t>-</w:t>
      </w:r>
      <w:r w:rsidRPr="0028644B">
        <w:rPr>
          <w:rFonts w:eastAsia="Times New Roman"/>
          <w:sz w:val="24"/>
          <w:szCs w:val="24"/>
          <w:lang w:eastAsia="ru-RU"/>
        </w:rPr>
        <w:t>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C2265C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2265C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2265C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2265C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2265C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2265C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2265C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2265C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2265C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C2265C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C2265C" w:rsidRPr="005D1B9F" w:rsidTr="00E924B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5D1B9F" w:rsidRDefault="00C2265C" w:rsidP="00E924B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5D1B9F" w:rsidRDefault="00C2265C" w:rsidP="00E924B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5D1B9F" w:rsidRDefault="00C2265C" w:rsidP="00E924B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C2265C" w:rsidRPr="005D1B9F" w:rsidTr="00E924BD">
        <w:tc>
          <w:tcPr>
            <w:tcW w:w="4961" w:type="dxa"/>
          </w:tcPr>
          <w:p w:rsidR="00C2265C" w:rsidRPr="005D1B9F" w:rsidRDefault="00C2265C" w:rsidP="00E924B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C2265C" w:rsidRPr="005D1B9F" w:rsidRDefault="00C2265C" w:rsidP="00E924B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C2265C" w:rsidRPr="005D1B9F" w:rsidRDefault="00C2265C" w:rsidP="00E924B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C2265C" w:rsidRPr="005D1B9F" w:rsidTr="00E924BD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65C" w:rsidRPr="005D1B9F" w:rsidRDefault="00C2265C" w:rsidP="00E924B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65C" w:rsidRDefault="00C2265C" w:rsidP="00E924B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C2265C" w:rsidRPr="005D1B9F" w:rsidRDefault="00C2265C" w:rsidP="00E924B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65C" w:rsidRDefault="00C2265C" w:rsidP="00E92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10</w:t>
            </w:r>
            <w:r w:rsidRPr="005D1B9F">
              <w:rPr>
                <w:sz w:val="24"/>
                <w:szCs w:val="24"/>
              </w:rPr>
              <w:t xml:space="preserve"> рабочих дней </w:t>
            </w:r>
          </w:p>
          <w:p w:rsidR="00C2265C" w:rsidRDefault="00C2265C" w:rsidP="00E92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C2265C" w:rsidRPr="005D1B9F" w:rsidRDefault="00C2265C" w:rsidP="00E92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C2265C" w:rsidRPr="005D1B9F" w:rsidTr="00E924B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65C" w:rsidRDefault="00C2265C" w:rsidP="00E924B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C2265C" w:rsidRDefault="00C2265C" w:rsidP="00E924B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C2265C" w:rsidRPr="005D1B9F" w:rsidRDefault="00C2265C" w:rsidP="00E924B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265C" w:rsidRDefault="00C2265C" w:rsidP="00E92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C2265C" w:rsidRDefault="00C2265C" w:rsidP="00E92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C2265C" w:rsidRDefault="00C2265C" w:rsidP="00E92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65C" w:rsidRPr="005D1B9F" w:rsidRDefault="00C2265C" w:rsidP="00E924B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C2265C" w:rsidRDefault="00C2265C" w:rsidP="00C2265C">
      <w:pPr>
        <w:tabs>
          <w:tab w:val="left" w:pos="851"/>
        </w:tabs>
        <w:ind w:firstLine="567"/>
        <w:rPr>
          <w:sz w:val="24"/>
          <w:szCs w:val="24"/>
        </w:rPr>
      </w:pPr>
    </w:p>
    <w:p w:rsidR="00C2265C" w:rsidRPr="0010252F" w:rsidRDefault="00C2265C" w:rsidP="00C2265C">
      <w:pPr>
        <w:tabs>
          <w:tab w:val="left" w:pos="851"/>
        </w:tabs>
        <w:ind w:firstLine="567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Раздел </w:t>
      </w:r>
      <w:r>
        <w:rPr>
          <w:sz w:val="24"/>
          <w:szCs w:val="24"/>
          <w:lang w:val="en-US"/>
        </w:rPr>
        <w:t>3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C2265C" w:rsidTr="00E924BD">
        <w:trPr>
          <w:trHeight w:val="313"/>
        </w:trPr>
        <w:tc>
          <w:tcPr>
            <w:tcW w:w="11057" w:type="dxa"/>
            <w:vMerge w:val="restart"/>
          </w:tcPr>
          <w:p w:rsidR="00C2265C" w:rsidRDefault="00C2265C" w:rsidP="003178F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56340">
              <w:rPr>
                <w:sz w:val="24"/>
                <w:szCs w:val="24"/>
              </w:rPr>
              <w:t>реализация основных общеобразовательных программ основного</w:t>
            </w:r>
            <w:r>
              <w:rPr>
                <w:sz w:val="24"/>
                <w:szCs w:val="24"/>
              </w:rPr>
              <w:t xml:space="preserve"> общего</w:t>
            </w:r>
            <w:r w:rsidRPr="00EA7F97">
              <w:rPr>
                <w:sz w:val="24"/>
                <w:szCs w:val="24"/>
              </w:rPr>
              <w:t xml:space="preserve">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vMerge w:val="restart"/>
          </w:tcPr>
          <w:p w:rsidR="00C2265C" w:rsidRDefault="00C2265C" w:rsidP="00E924B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C2265C" w:rsidRDefault="00C2265C" w:rsidP="00C2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</w:tcPr>
          <w:p w:rsidR="00C2265C" w:rsidRPr="001F2EB1" w:rsidRDefault="00C2265C" w:rsidP="00E924BD">
            <w:pPr>
              <w:rPr>
                <w:sz w:val="22"/>
                <w:szCs w:val="24"/>
              </w:rPr>
            </w:pPr>
          </w:p>
        </w:tc>
      </w:tr>
      <w:tr w:rsidR="00C2265C" w:rsidTr="00E924BD">
        <w:trPr>
          <w:trHeight w:val="312"/>
        </w:trPr>
        <w:tc>
          <w:tcPr>
            <w:tcW w:w="11057" w:type="dxa"/>
            <w:vMerge/>
          </w:tcPr>
          <w:p w:rsidR="00C2265C" w:rsidRDefault="00C2265C" w:rsidP="003178F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2265C" w:rsidRDefault="00C2265C" w:rsidP="00E924B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bottom"/>
          </w:tcPr>
          <w:p w:rsidR="00C2265C" w:rsidRDefault="00C2265C" w:rsidP="00E924B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265C" w:rsidRPr="001F2EB1" w:rsidRDefault="00C2265C" w:rsidP="00E924BD">
            <w:pPr>
              <w:rPr>
                <w:sz w:val="22"/>
                <w:szCs w:val="24"/>
              </w:rPr>
            </w:pPr>
          </w:p>
        </w:tc>
      </w:tr>
      <w:tr w:rsidR="00C2265C" w:rsidTr="00E924BD">
        <w:trPr>
          <w:trHeight w:val="1005"/>
        </w:trPr>
        <w:tc>
          <w:tcPr>
            <w:tcW w:w="11057" w:type="dxa"/>
            <w:vMerge w:val="restart"/>
          </w:tcPr>
          <w:p w:rsidR="00C2265C" w:rsidRDefault="00C2265C" w:rsidP="003178F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Категории физических и (или) юридических лиц, являющихся потребителями муниципальной услуги: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>
              <w:rPr>
                <w:sz w:val="24"/>
                <w:szCs w:val="24"/>
              </w:rPr>
              <w:t>(</w:t>
            </w:r>
            <w:r w:rsidRPr="009956A8">
              <w:rPr>
                <w:sz w:val="24"/>
                <w:szCs w:val="24"/>
              </w:rPr>
              <w:t>обучающиеся 5</w:t>
            </w:r>
            <w:r w:rsidR="003178F9">
              <w:rPr>
                <w:sz w:val="24"/>
                <w:szCs w:val="24"/>
              </w:rPr>
              <w:t xml:space="preserve"> – </w:t>
            </w:r>
            <w:r w:rsidRPr="009956A8">
              <w:rPr>
                <w:sz w:val="24"/>
                <w:szCs w:val="24"/>
              </w:rPr>
              <w:t>9-х классов, осваивающие основную образовательную программу основного общего образования</w:t>
            </w:r>
            <w:r>
              <w:rPr>
                <w:sz w:val="24"/>
                <w:szCs w:val="24"/>
              </w:rPr>
              <w:t xml:space="preserve">; </w:t>
            </w:r>
            <w:r w:rsidRPr="009956A8">
              <w:rPr>
                <w:sz w:val="24"/>
                <w:szCs w:val="24"/>
              </w:rPr>
              <w:t>обучающиеся 5</w:t>
            </w:r>
            <w:r w:rsidR="003178F9">
              <w:rPr>
                <w:sz w:val="24"/>
                <w:szCs w:val="24"/>
              </w:rPr>
              <w:t xml:space="preserve"> – </w:t>
            </w:r>
            <w:r w:rsidRPr="009956A8">
              <w:rPr>
                <w:sz w:val="24"/>
                <w:szCs w:val="24"/>
              </w:rPr>
              <w:t>9-х классов, осваивающие основную образовательную программу основного общего образования, обеспечивающую углубленное изучение отдельных учебных предметов</w:t>
            </w:r>
            <w:r>
              <w:rPr>
                <w:sz w:val="24"/>
                <w:szCs w:val="24"/>
              </w:rPr>
              <w:t xml:space="preserve">; </w:t>
            </w:r>
            <w:r w:rsidRPr="00E05F80">
              <w:rPr>
                <w:sz w:val="24"/>
                <w:szCs w:val="24"/>
              </w:rPr>
              <w:t>обучающиеся 5</w:t>
            </w:r>
            <w:r w:rsidR="003178F9"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9-х классов, осваивающие адаптированную образовательную программу основного общего образования в условиях инклюзивного обучения</w:t>
            </w:r>
            <w:r w:rsidRPr="005424DA">
              <w:rPr>
                <w:sz w:val="24"/>
                <w:szCs w:val="24"/>
              </w:rPr>
              <w:t>; обучающиеся 5</w:t>
            </w:r>
            <w:r w:rsidR="003178F9">
              <w:rPr>
                <w:sz w:val="24"/>
                <w:szCs w:val="24"/>
              </w:rPr>
              <w:t xml:space="preserve"> – </w:t>
            </w:r>
            <w:r w:rsidRPr="005424DA">
              <w:rPr>
                <w:sz w:val="24"/>
                <w:szCs w:val="24"/>
              </w:rPr>
              <w:t>9-х классов, осваивающие основную образовательную программу начального общего образования на дому)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vMerge w:val="restart"/>
          </w:tcPr>
          <w:p w:rsidR="00C2265C" w:rsidRDefault="00C2265C" w:rsidP="00E924B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</w:tcPr>
          <w:p w:rsidR="00C2265C" w:rsidRDefault="00C2265C" w:rsidP="00E92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5C" w:rsidRDefault="00C2265C" w:rsidP="00E924BD">
            <w:pPr>
              <w:jc w:val="center"/>
              <w:rPr>
                <w:sz w:val="22"/>
                <w:szCs w:val="24"/>
              </w:rPr>
            </w:pPr>
          </w:p>
          <w:p w:rsidR="00C2265C" w:rsidRPr="001F2EB1" w:rsidRDefault="00C2265C" w:rsidP="00E924BD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БА96</w:t>
            </w:r>
          </w:p>
        </w:tc>
      </w:tr>
      <w:tr w:rsidR="00C2265C" w:rsidTr="00E924BD">
        <w:trPr>
          <w:trHeight w:val="360"/>
        </w:trPr>
        <w:tc>
          <w:tcPr>
            <w:tcW w:w="11057" w:type="dxa"/>
            <w:vMerge/>
          </w:tcPr>
          <w:p w:rsidR="00C2265C" w:rsidRDefault="00C2265C" w:rsidP="00E924B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2265C" w:rsidRDefault="00C2265C" w:rsidP="00E924B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C2265C" w:rsidRDefault="00C2265C" w:rsidP="00E924B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2265C" w:rsidRDefault="00C2265C" w:rsidP="00E924BD">
            <w:pPr>
              <w:jc w:val="center"/>
              <w:rPr>
                <w:sz w:val="22"/>
                <w:szCs w:val="24"/>
              </w:rPr>
            </w:pPr>
          </w:p>
        </w:tc>
      </w:tr>
      <w:tr w:rsidR="00C2265C" w:rsidTr="00E924BD">
        <w:trPr>
          <w:trHeight w:val="313"/>
        </w:trPr>
        <w:tc>
          <w:tcPr>
            <w:tcW w:w="11057" w:type="dxa"/>
          </w:tcPr>
          <w:p w:rsidR="00C2265C" w:rsidRDefault="00C2265C" w:rsidP="00E924B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2265C" w:rsidRDefault="00C2265C" w:rsidP="00E924B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2265C" w:rsidRDefault="00C2265C" w:rsidP="00E924B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2265C" w:rsidRDefault="00C2265C" w:rsidP="00E924BD">
            <w:pPr>
              <w:rPr>
                <w:sz w:val="24"/>
                <w:szCs w:val="24"/>
              </w:rPr>
            </w:pPr>
          </w:p>
        </w:tc>
      </w:tr>
    </w:tbl>
    <w:p w:rsidR="00C2265C" w:rsidRDefault="00C2265C" w:rsidP="00C2265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C2265C" w:rsidRDefault="00C2265C" w:rsidP="00C2265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C2265C" w:rsidRDefault="00C2265C" w:rsidP="00C2265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C2265C" w:rsidRPr="00C2265C" w:rsidRDefault="00C2265C" w:rsidP="00C2265C">
      <w:pPr>
        <w:tabs>
          <w:tab w:val="left" w:pos="1455"/>
        </w:tabs>
        <w:ind w:firstLine="567"/>
        <w:rPr>
          <w:rFonts w:eastAsia="Times New Roman"/>
          <w:sz w:val="14"/>
          <w:szCs w:val="1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C2265C" w:rsidRPr="0002043E" w:rsidTr="00E924BD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  <w:r>
              <w:rPr>
                <w:sz w:val="20"/>
              </w:rPr>
              <w:br/>
            </w: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C2265C" w:rsidRPr="0002043E" w:rsidTr="00E924BD">
        <w:trPr>
          <w:trHeight w:val="180"/>
        </w:trPr>
        <w:tc>
          <w:tcPr>
            <w:tcW w:w="1699" w:type="dxa"/>
            <w:vMerge/>
            <w:noWrap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</w:p>
        </w:tc>
      </w:tr>
      <w:tr w:rsidR="00C2265C" w:rsidRPr="0002043E" w:rsidTr="00E924BD">
        <w:trPr>
          <w:trHeight w:val="376"/>
        </w:trPr>
        <w:tc>
          <w:tcPr>
            <w:tcW w:w="1699" w:type="dxa"/>
            <w:vMerge/>
            <w:noWrap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C2265C" w:rsidRDefault="00C2265C" w:rsidP="00C2265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C2265C" w:rsidRPr="0002043E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C2265C" w:rsidRDefault="00C2265C" w:rsidP="00C2265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C2265C" w:rsidRPr="0002043E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C2265C" w:rsidRPr="0002043E" w:rsidRDefault="00C2265C" w:rsidP="00E924B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</w:p>
        </w:tc>
      </w:tr>
      <w:tr w:rsidR="00C2265C" w:rsidRPr="0002043E" w:rsidTr="00E924BD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C2265C" w:rsidRPr="00B97285" w:rsidRDefault="00C2265C" w:rsidP="00E924B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C2265C" w:rsidRPr="00B97285" w:rsidRDefault="00C2265C" w:rsidP="00E924B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C2265C" w:rsidRPr="00B97285" w:rsidRDefault="00C2265C" w:rsidP="00E924B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C2265C" w:rsidRPr="00B97285" w:rsidRDefault="00C2265C" w:rsidP="00E924B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C2265C" w:rsidRPr="00B97285" w:rsidRDefault="00C2265C" w:rsidP="00E924B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C2265C" w:rsidRPr="00B97285" w:rsidRDefault="00C2265C" w:rsidP="00E924B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C2265C" w:rsidRPr="0002043E" w:rsidTr="00E924BD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265C" w:rsidRPr="00D124E7" w:rsidRDefault="00C2265C" w:rsidP="00E924B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5C" w:rsidRPr="00D124E7" w:rsidRDefault="00C2265C" w:rsidP="00E924B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C2265C" w:rsidRPr="00C2265C" w:rsidRDefault="00C2265C" w:rsidP="00C2265C">
      <w:pPr>
        <w:tabs>
          <w:tab w:val="left" w:pos="1455"/>
        </w:tabs>
        <w:ind w:firstLine="567"/>
        <w:rPr>
          <w:rFonts w:eastAsia="Times New Roman"/>
          <w:sz w:val="14"/>
          <w:szCs w:val="14"/>
          <w:lang w:eastAsia="ru-RU"/>
        </w:rPr>
      </w:pPr>
    </w:p>
    <w:p w:rsidR="00C2265C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C2265C" w:rsidRPr="00C2265C" w:rsidRDefault="00C2265C" w:rsidP="00C2265C">
      <w:pPr>
        <w:tabs>
          <w:tab w:val="left" w:pos="993"/>
          <w:tab w:val="left" w:pos="1725"/>
        </w:tabs>
        <w:rPr>
          <w:rFonts w:eastAsia="Times New Roman"/>
          <w:sz w:val="14"/>
          <w:szCs w:val="1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843"/>
        <w:gridCol w:w="1134"/>
        <w:gridCol w:w="1985"/>
        <w:gridCol w:w="1417"/>
        <w:gridCol w:w="992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C2265C" w:rsidRPr="006D1C84" w:rsidTr="00E924BD">
        <w:trPr>
          <w:trHeight w:val="414"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252" w:type="dxa"/>
            <w:gridSpan w:val="3"/>
            <w:vMerge w:val="restart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  <w:r w:rsidR="003178F9">
              <w:rPr>
                <w:sz w:val="16"/>
                <w:szCs w:val="16"/>
              </w:rPr>
              <w:br/>
            </w:r>
            <w:r w:rsidRPr="00F74DB5">
              <w:rPr>
                <w:sz w:val="16"/>
                <w:szCs w:val="16"/>
              </w:rPr>
              <w:t xml:space="preserve">(цена, тариф), </w:t>
            </w:r>
            <w:r w:rsidR="003178F9">
              <w:rPr>
                <w:sz w:val="16"/>
                <w:szCs w:val="16"/>
              </w:rPr>
              <w:br/>
            </w: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C2265C" w:rsidRPr="002E69EF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</w:p>
        </w:tc>
      </w:tr>
      <w:tr w:rsidR="00C2265C" w:rsidRPr="006D1C84" w:rsidTr="00E924BD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B857F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857F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857F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B857F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B857F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B857F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C2265C" w:rsidRPr="006D1C84" w:rsidTr="00C2265C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2265C" w:rsidRPr="004D4480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2265C" w:rsidRPr="004D4480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134" w:type="dxa"/>
          </w:tcPr>
          <w:p w:rsidR="00C2265C" w:rsidRPr="004D4480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C2265C" w:rsidRPr="004D4480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C2265C" w:rsidRPr="006D1C84" w:rsidTr="00C2265C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C2265C" w:rsidRPr="006D1C84" w:rsidTr="00C2265C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C2265C" w:rsidRPr="006C194C" w:rsidRDefault="00C2265C" w:rsidP="00E924BD">
            <w:pPr>
              <w:jc w:val="center"/>
              <w:rPr>
                <w:sz w:val="16"/>
                <w:szCs w:val="16"/>
              </w:rPr>
            </w:pPr>
            <w:r w:rsidRPr="006C194C">
              <w:rPr>
                <w:sz w:val="16"/>
                <w:szCs w:val="16"/>
              </w:rPr>
              <w:t>802111О.99.0.</w:t>
            </w:r>
          </w:p>
          <w:p w:rsidR="00C2265C" w:rsidRPr="006C194C" w:rsidRDefault="00C2265C" w:rsidP="00E924BD">
            <w:pPr>
              <w:jc w:val="center"/>
              <w:rPr>
                <w:sz w:val="16"/>
                <w:szCs w:val="16"/>
              </w:rPr>
            </w:pPr>
            <w:r w:rsidRPr="006C194C">
              <w:rPr>
                <w:sz w:val="16"/>
                <w:szCs w:val="16"/>
              </w:rPr>
              <w:t>БА96АЮ58001</w:t>
            </w:r>
          </w:p>
        </w:tc>
        <w:tc>
          <w:tcPr>
            <w:tcW w:w="1275" w:type="dxa"/>
          </w:tcPr>
          <w:p w:rsidR="00C2265C" w:rsidRPr="006C194C" w:rsidRDefault="00C2265C" w:rsidP="00E924BD">
            <w:pPr>
              <w:jc w:val="center"/>
              <w:rPr>
                <w:sz w:val="16"/>
                <w:szCs w:val="16"/>
              </w:rPr>
            </w:pPr>
            <w:r w:rsidRPr="006C194C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C2265C" w:rsidRPr="006C194C" w:rsidRDefault="00C2265C" w:rsidP="00E924BD">
            <w:pPr>
              <w:jc w:val="center"/>
              <w:rPr>
                <w:sz w:val="16"/>
                <w:szCs w:val="16"/>
              </w:rPr>
            </w:pPr>
            <w:r w:rsidRPr="006C194C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C2265C" w:rsidRPr="006C194C" w:rsidRDefault="00C2265C" w:rsidP="00E924BD">
            <w:pPr>
              <w:jc w:val="center"/>
              <w:rPr>
                <w:sz w:val="16"/>
                <w:szCs w:val="16"/>
              </w:rPr>
            </w:pPr>
            <w:r w:rsidRPr="006C194C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C2265C" w:rsidRPr="006C194C" w:rsidRDefault="00C2265C" w:rsidP="00E924BD">
            <w:pPr>
              <w:jc w:val="center"/>
              <w:rPr>
                <w:sz w:val="16"/>
                <w:szCs w:val="16"/>
              </w:rPr>
            </w:pPr>
            <w:r w:rsidRPr="006C194C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1C7E61" w:rsidRDefault="00C2265C" w:rsidP="00E924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DC5DEC" w:rsidRDefault="00C2265C" w:rsidP="00E924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DC5DEC" w:rsidRDefault="00C2265C" w:rsidP="00E924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1182</w:t>
            </w:r>
          </w:p>
        </w:tc>
        <w:tc>
          <w:tcPr>
            <w:tcW w:w="567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C2265C" w:rsidRPr="006D1C84" w:rsidTr="00C2265C">
        <w:trPr>
          <w:trHeight w:val="132"/>
        </w:trPr>
        <w:tc>
          <w:tcPr>
            <w:tcW w:w="1555" w:type="dxa"/>
            <w:noWrap/>
          </w:tcPr>
          <w:p w:rsidR="00C2265C" w:rsidRPr="006C194C" w:rsidRDefault="00C2265C" w:rsidP="00E924BD">
            <w:pPr>
              <w:jc w:val="center"/>
              <w:rPr>
                <w:sz w:val="16"/>
                <w:szCs w:val="16"/>
              </w:rPr>
            </w:pPr>
            <w:r w:rsidRPr="006C194C">
              <w:rPr>
                <w:sz w:val="16"/>
                <w:szCs w:val="16"/>
              </w:rPr>
              <w:t>802111О.99.0.</w:t>
            </w:r>
          </w:p>
          <w:p w:rsidR="00C2265C" w:rsidRPr="006C194C" w:rsidRDefault="00C2265C" w:rsidP="00E924BD">
            <w:pPr>
              <w:jc w:val="center"/>
              <w:rPr>
                <w:sz w:val="16"/>
                <w:szCs w:val="16"/>
              </w:rPr>
            </w:pPr>
            <w:r w:rsidRPr="006C194C">
              <w:rPr>
                <w:sz w:val="16"/>
                <w:szCs w:val="16"/>
              </w:rPr>
              <w:t>БА96АП76001</w:t>
            </w:r>
          </w:p>
        </w:tc>
        <w:tc>
          <w:tcPr>
            <w:tcW w:w="1275" w:type="dxa"/>
          </w:tcPr>
          <w:p w:rsidR="00C2265C" w:rsidRPr="006C194C" w:rsidRDefault="00C2265C" w:rsidP="00E924BD">
            <w:pPr>
              <w:jc w:val="center"/>
              <w:rPr>
                <w:sz w:val="16"/>
                <w:szCs w:val="16"/>
              </w:rPr>
            </w:pPr>
            <w:r w:rsidRPr="006C194C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C2265C" w:rsidRPr="006C194C" w:rsidRDefault="00C2265C" w:rsidP="00E924BD">
            <w:pPr>
              <w:jc w:val="center"/>
              <w:rPr>
                <w:sz w:val="16"/>
                <w:szCs w:val="16"/>
              </w:rPr>
            </w:pPr>
            <w:r w:rsidRPr="006C194C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134" w:type="dxa"/>
          </w:tcPr>
          <w:p w:rsidR="00C2265C" w:rsidRPr="006C194C" w:rsidRDefault="00C2265C" w:rsidP="00E924BD">
            <w:pPr>
              <w:jc w:val="center"/>
              <w:rPr>
                <w:sz w:val="16"/>
                <w:szCs w:val="16"/>
              </w:rPr>
            </w:pPr>
            <w:r w:rsidRPr="006C194C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C2265C" w:rsidRPr="006C194C" w:rsidRDefault="00C2265C" w:rsidP="00E924BD">
            <w:pPr>
              <w:jc w:val="center"/>
              <w:rPr>
                <w:sz w:val="16"/>
                <w:szCs w:val="16"/>
              </w:rPr>
            </w:pPr>
            <w:r w:rsidRPr="006C194C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1C7E61" w:rsidRDefault="00C2265C" w:rsidP="00E924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DC5DEC" w:rsidRDefault="00C2265C" w:rsidP="00E924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DC5DEC" w:rsidRDefault="00C2265C" w:rsidP="00E924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</w:t>
            </w:r>
          </w:p>
        </w:tc>
        <w:tc>
          <w:tcPr>
            <w:tcW w:w="567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C2265C" w:rsidRPr="006D1C84" w:rsidTr="00C2265C">
        <w:trPr>
          <w:trHeight w:val="132"/>
        </w:trPr>
        <w:tc>
          <w:tcPr>
            <w:tcW w:w="1555" w:type="dxa"/>
            <w:noWrap/>
          </w:tcPr>
          <w:p w:rsidR="00C2265C" w:rsidRPr="00E832FC" w:rsidRDefault="00C2265C" w:rsidP="00E924BD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C2265C" w:rsidRPr="006C194C" w:rsidRDefault="00C2265C" w:rsidP="00E924BD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БА96АГ00000</w:t>
            </w:r>
          </w:p>
        </w:tc>
        <w:tc>
          <w:tcPr>
            <w:tcW w:w="1275" w:type="dxa"/>
          </w:tcPr>
          <w:p w:rsidR="00C2265C" w:rsidRPr="006C194C" w:rsidRDefault="00C2265C" w:rsidP="00E924BD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C2265C" w:rsidRDefault="00C2265C" w:rsidP="00C2265C">
            <w:pPr>
              <w:ind w:left="-104" w:right="-111"/>
              <w:jc w:val="center"/>
              <w:rPr>
                <w:spacing w:val="-6"/>
                <w:sz w:val="16"/>
                <w:szCs w:val="16"/>
              </w:rPr>
            </w:pPr>
            <w:r w:rsidRPr="00C2265C">
              <w:rPr>
                <w:spacing w:val="-6"/>
                <w:sz w:val="16"/>
                <w:szCs w:val="16"/>
              </w:rPr>
              <w:t xml:space="preserve">адаптированная </w:t>
            </w:r>
          </w:p>
          <w:p w:rsidR="00C2265C" w:rsidRPr="006C194C" w:rsidRDefault="00C2265C" w:rsidP="00C2265C">
            <w:pPr>
              <w:ind w:left="-104" w:right="-111"/>
              <w:jc w:val="center"/>
              <w:rPr>
                <w:sz w:val="16"/>
                <w:szCs w:val="16"/>
              </w:rPr>
            </w:pPr>
            <w:r w:rsidRPr="00C2265C">
              <w:rPr>
                <w:spacing w:val="-6"/>
                <w:sz w:val="16"/>
                <w:szCs w:val="16"/>
              </w:rPr>
              <w:t>образова</w:t>
            </w:r>
            <w:r w:rsidRPr="00E832FC">
              <w:rPr>
                <w:sz w:val="16"/>
                <w:szCs w:val="16"/>
              </w:rPr>
              <w:t>тельная программа</w:t>
            </w:r>
          </w:p>
        </w:tc>
        <w:tc>
          <w:tcPr>
            <w:tcW w:w="1134" w:type="dxa"/>
          </w:tcPr>
          <w:p w:rsidR="00C2265C" w:rsidRPr="006C194C" w:rsidRDefault="00C2265C" w:rsidP="00E924BD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C2265C" w:rsidRPr="006C194C" w:rsidRDefault="00C2265C" w:rsidP="00E924BD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Default="00C2265C" w:rsidP="00E924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DC5DEC" w:rsidRDefault="00C2265C" w:rsidP="00E924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DC5DEC" w:rsidRDefault="00C2265C" w:rsidP="00E924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567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1ед.</w:t>
            </w:r>
          </w:p>
        </w:tc>
      </w:tr>
      <w:tr w:rsidR="00C2265C" w:rsidRPr="006D1C84" w:rsidTr="00C2265C">
        <w:trPr>
          <w:trHeight w:val="132"/>
        </w:trPr>
        <w:tc>
          <w:tcPr>
            <w:tcW w:w="1555" w:type="dxa"/>
            <w:noWrap/>
          </w:tcPr>
          <w:p w:rsidR="00C2265C" w:rsidRPr="00E832FC" w:rsidRDefault="00C2265C" w:rsidP="00E924BD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C2265C" w:rsidRPr="00E832FC" w:rsidRDefault="00C2265C" w:rsidP="00E924BD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БА96АЮ83001</w:t>
            </w:r>
          </w:p>
        </w:tc>
        <w:tc>
          <w:tcPr>
            <w:tcW w:w="1275" w:type="dxa"/>
          </w:tcPr>
          <w:p w:rsidR="00C2265C" w:rsidRPr="00E832FC" w:rsidRDefault="00C2265C" w:rsidP="00E924BD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C2265C" w:rsidRPr="00E832FC" w:rsidRDefault="00C2265C" w:rsidP="00E924BD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C2265C" w:rsidRPr="00C2265C" w:rsidRDefault="00C2265C" w:rsidP="00E924BD">
            <w:pPr>
              <w:jc w:val="center"/>
              <w:rPr>
                <w:spacing w:val="-4"/>
                <w:sz w:val="16"/>
                <w:szCs w:val="16"/>
              </w:rPr>
            </w:pPr>
            <w:r w:rsidRPr="00C2265C">
              <w:rPr>
                <w:spacing w:val="-4"/>
                <w:sz w:val="16"/>
                <w:szCs w:val="16"/>
              </w:rPr>
              <w:t xml:space="preserve">проходящие обучение </w:t>
            </w:r>
          </w:p>
          <w:p w:rsidR="00C2265C" w:rsidRPr="00C2265C" w:rsidRDefault="00C2265C" w:rsidP="00E924BD">
            <w:pPr>
              <w:jc w:val="center"/>
              <w:rPr>
                <w:spacing w:val="-4"/>
                <w:sz w:val="16"/>
                <w:szCs w:val="16"/>
              </w:rPr>
            </w:pPr>
            <w:r w:rsidRPr="00C2265C">
              <w:rPr>
                <w:spacing w:val="-4"/>
                <w:sz w:val="16"/>
                <w:szCs w:val="16"/>
              </w:rPr>
              <w:t xml:space="preserve">по состоянию здоровья </w:t>
            </w:r>
          </w:p>
          <w:p w:rsidR="00C2265C" w:rsidRPr="00E832FC" w:rsidRDefault="00C2265C" w:rsidP="00E924BD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на дому</w:t>
            </w:r>
          </w:p>
        </w:tc>
        <w:tc>
          <w:tcPr>
            <w:tcW w:w="1985" w:type="dxa"/>
          </w:tcPr>
          <w:p w:rsidR="00C2265C" w:rsidRPr="00E832FC" w:rsidRDefault="00C2265C" w:rsidP="00E924BD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Default="00C2265C" w:rsidP="00E924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Default="00C2265C" w:rsidP="00E924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Default="00C2265C" w:rsidP="00E924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C2265C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C2265C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C2265C" w:rsidRPr="002D3976" w:rsidTr="00E924BD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  <w:r w:rsidR="003178F9">
              <w:rPr>
                <w:sz w:val="20"/>
              </w:rPr>
              <w:br/>
            </w:r>
            <w:r w:rsidRPr="002D3976">
              <w:rPr>
                <w:sz w:val="20"/>
              </w:rPr>
              <w:t xml:space="preserve">(цена, тариф), </w:t>
            </w:r>
            <w:r w:rsidR="003178F9">
              <w:rPr>
                <w:sz w:val="20"/>
              </w:rPr>
              <w:br/>
            </w: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  <w:r>
              <w:rPr>
                <w:sz w:val="20"/>
              </w:rPr>
              <w:br/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C2265C" w:rsidRPr="002D3976" w:rsidTr="00E924BD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C2265C" w:rsidRPr="002D3976" w:rsidTr="00E924BD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C2265C" w:rsidRPr="002D3976" w:rsidRDefault="00C2265C" w:rsidP="00C2265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C2265C" w:rsidRPr="002D3976" w:rsidRDefault="00C2265C" w:rsidP="00C2265C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C2265C" w:rsidRPr="002D3976" w:rsidTr="00E924BD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C2265C" w:rsidRPr="002D3976" w:rsidTr="00E924BD">
        <w:trPr>
          <w:trHeight w:val="141"/>
        </w:trPr>
        <w:tc>
          <w:tcPr>
            <w:tcW w:w="1412" w:type="dxa"/>
            <w:noWrap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C2265C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2265C" w:rsidRDefault="00C2265C" w:rsidP="00C2265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C2265C" w:rsidRDefault="00C2265C" w:rsidP="00C2265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C2265C" w:rsidRPr="00911044" w:rsidTr="00E924BD">
        <w:tc>
          <w:tcPr>
            <w:tcW w:w="15593" w:type="dxa"/>
            <w:gridSpan w:val="5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C2265C" w:rsidRPr="00911044" w:rsidTr="00E924BD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911044" w:rsidRDefault="00C2265C" w:rsidP="00E924B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911044" w:rsidRDefault="00C2265C" w:rsidP="00E924B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911044" w:rsidRDefault="00C2265C" w:rsidP="00E924B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911044" w:rsidRDefault="00C2265C" w:rsidP="00E924B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911044" w:rsidRDefault="00C2265C" w:rsidP="00E924B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C2265C" w:rsidRPr="00911044" w:rsidTr="00E924BD">
        <w:tc>
          <w:tcPr>
            <w:tcW w:w="2104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C2265C" w:rsidRPr="00911044" w:rsidTr="00E924BD">
        <w:tc>
          <w:tcPr>
            <w:tcW w:w="2104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C2265C" w:rsidRDefault="00C2265C" w:rsidP="00C2265C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C2265C" w:rsidRDefault="00C2265C" w:rsidP="00C2265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C2265C" w:rsidRDefault="00C2265C" w:rsidP="003178F9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 w:rsidR="003178F9">
        <w:rPr>
          <w:rFonts w:eastAsia="Times New Roman"/>
          <w:sz w:val="24"/>
          <w:szCs w:val="24"/>
          <w:lang w:eastAsia="ru-RU"/>
        </w:rPr>
        <w:br/>
      </w:r>
      <w:r w:rsidRPr="007F0FAC">
        <w:rPr>
          <w:rFonts w:eastAsia="Times New Roman"/>
          <w:sz w:val="24"/>
          <w:szCs w:val="24"/>
          <w:lang w:eastAsia="ru-RU"/>
        </w:rPr>
        <w:t xml:space="preserve">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</w:t>
      </w:r>
      <w:r w:rsidR="003178F9">
        <w:rPr>
          <w:rFonts w:eastAsia="Times New Roman"/>
          <w:sz w:val="24"/>
          <w:szCs w:val="24"/>
          <w:lang w:eastAsia="ru-RU"/>
        </w:rPr>
        <w:t>-</w:t>
      </w:r>
      <w:r w:rsidRPr="0028644B">
        <w:rPr>
          <w:rFonts w:eastAsia="Times New Roman"/>
          <w:sz w:val="24"/>
          <w:szCs w:val="24"/>
          <w:lang w:eastAsia="ru-RU"/>
        </w:rPr>
        <w:t>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C2265C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2265C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2265C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2265C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2265C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2265C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2265C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2265C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2265C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C2265C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C2265C" w:rsidRPr="005D1B9F" w:rsidTr="00E924B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5D1B9F" w:rsidRDefault="00C2265C" w:rsidP="00E924B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5D1B9F" w:rsidRDefault="00C2265C" w:rsidP="00E924B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5D1B9F" w:rsidRDefault="00C2265C" w:rsidP="00E924B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C2265C" w:rsidRPr="005D1B9F" w:rsidTr="00E924BD">
        <w:tc>
          <w:tcPr>
            <w:tcW w:w="4961" w:type="dxa"/>
          </w:tcPr>
          <w:p w:rsidR="00C2265C" w:rsidRPr="005D1B9F" w:rsidRDefault="00C2265C" w:rsidP="00E924B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C2265C" w:rsidRPr="005D1B9F" w:rsidRDefault="00C2265C" w:rsidP="00E924B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C2265C" w:rsidRPr="005D1B9F" w:rsidRDefault="00C2265C" w:rsidP="00E924B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C2265C" w:rsidRPr="005D1B9F" w:rsidTr="00E924BD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65C" w:rsidRPr="005D1B9F" w:rsidRDefault="00C2265C" w:rsidP="00E924B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65C" w:rsidRDefault="00C2265C" w:rsidP="00E924B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C2265C" w:rsidRPr="005D1B9F" w:rsidRDefault="00C2265C" w:rsidP="00E924B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65C" w:rsidRDefault="00C2265C" w:rsidP="00E92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10</w:t>
            </w:r>
            <w:r w:rsidRPr="005D1B9F">
              <w:rPr>
                <w:sz w:val="24"/>
                <w:szCs w:val="24"/>
              </w:rPr>
              <w:t xml:space="preserve"> рабочих дней </w:t>
            </w:r>
          </w:p>
          <w:p w:rsidR="00C2265C" w:rsidRDefault="00C2265C" w:rsidP="00E92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C2265C" w:rsidRPr="005D1B9F" w:rsidRDefault="00C2265C" w:rsidP="00E92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C2265C" w:rsidRPr="005D1B9F" w:rsidTr="00E924B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65C" w:rsidRDefault="00C2265C" w:rsidP="00E924B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C2265C" w:rsidRDefault="00C2265C" w:rsidP="00E924B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C2265C" w:rsidRPr="005D1B9F" w:rsidRDefault="00C2265C" w:rsidP="00E924B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265C" w:rsidRDefault="00C2265C" w:rsidP="00E92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C2265C" w:rsidRDefault="00C2265C" w:rsidP="00E92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C2265C" w:rsidRDefault="00C2265C" w:rsidP="00E92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65C" w:rsidRPr="005D1B9F" w:rsidRDefault="00C2265C" w:rsidP="00E924B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C2265C" w:rsidRDefault="00C2265C" w:rsidP="00C2265C">
      <w:pPr>
        <w:tabs>
          <w:tab w:val="left" w:pos="851"/>
        </w:tabs>
        <w:ind w:firstLine="567"/>
        <w:rPr>
          <w:sz w:val="24"/>
          <w:szCs w:val="24"/>
        </w:rPr>
      </w:pPr>
    </w:p>
    <w:p w:rsidR="00C2265C" w:rsidRPr="00DC5DEC" w:rsidRDefault="00C2265C" w:rsidP="00C2265C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4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C2265C" w:rsidTr="00E924BD">
        <w:trPr>
          <w:trHeight w:val="313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C2265C" w:rsidRDefault="00C2265C" w:rsidP="00E92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56340">
              <w:rPr>
                <w:sz w:val="24"/>
                <w:szCs w:val="24"/>
              </w:rPr>
              <w:t xml:space="preserve">реализация основных общеобразовательных программ </w:t>
            </w:r>
            <w:r>
              <w:rPr>
                <w:sz w:val="24"/>
                <w:szCs w:val="24"/>
              </w:rPr>
              <w:t>среднего общего</w:t>
            </w:r>
            <w:r w:rsidRPr="00EA7F97">
              <w:rPr>
                <w:sz w:val="24"/>
                <w:szCs w:val="24"/>
              </w:rPr>
              <w:t xml:space="preserve">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</w:tcPr>
          <w:p w:rsidR="00C2265C" w:rsidRDefault="00C2265C" w:rsidP="00E924B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C2265C" w:rsidRDefault="00C2265C" w:rsidP="00C22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2265C" w:rsidRPr="001F2EB1" w:rsidRDefault="00C2265C" w:rsidP="00E924BD">
            <w:pPr>
              <w:rPr>
                <w:sz w:val="22"/>
                <w:szCs w:val="24"/>
              </w:rPr>
            </w:pPr>
          </w:p>
        </w:tc>
      </w:tr>
      <w:tr w:rsidR="00C2265C" w:rsidTr="00E924BD">
        <w:trPr>
          <w:trHeight w:val="312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C2265C" w:rsidRDefault="00C2265C" w:rsidP="00E924B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</w:tcPr>
          <w:p w:rsidR="00C2265C" w:rsidRDefault="00C2265C" w:rsidP="00E924B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C2265C" w:rsidRDefault="00C2265C" w:rsidP="00E924B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265C" w:rsidRPr="001F2EB1" w:rsidRDefault="00C2265C" w:rsidP="00E924BD">
            <w:pPr>
              <w:rPr>
                <w:sz w:val="22"/>
                <w:szCs w:val="24"/>
              </w:rPr>
            </w:pPr>
          </w:p>
        </w:tc>
      </w:tr>
      <w:tr w:rsidR="00C2265C" w:rsidTr="00E924BD">
        <w:trPr>
          <w:trHeight w:val="122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C2265C" w:rsidRDefault="00C2265C" w:rsidP="00E92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Категории физических и (или) юридических лиц, являющихся потребителями муниципальной услуги: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>
              <w:rPr>
                <w:sz w:val="24"/>
                <w:szCs w:val="24"/>
              </w:rPr>
              <w:t>(</w:t>
            </w:r>
            <w:r w:rsidRPr="009956A8">
              <w:rPr>
                <w:sz w:val="24"/>
                <w:szCs w:val="24"/>
              </w:rPr>
              <w:t>обучающиеся 10</w:t>
            </w:r>
            <w:r w:rsidR="003178F9">
              <w:rPr>
                <w:sz w:val="24"/>
                <w:szCs w:val="24"/>
              </w:rPr>
              <w:t xml:space="preserve"> – </w:t>
            </w:r>
            <w:r w:rsidRPr="009956A8">
              <w:rPr>
                <w:sz w:val="24"/>
                <w:szCs w:val="24"/>
              </w:rPr>
              <w:t>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</w:t>
            </w:r>
            <w:r>
              <w:rPr>
                <w:sz w:val="24"/>
                <w:szCs w:val="24"/>
              </w:rPr>
              <w:t xml:space="preserve">).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2265C" w:rsidRDefault="00C2265C" w:rsidP="00E924B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265C" w:rsidRDefault="00C2265C" w:rsidP="00E92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5C" w:rsidRDefault="00C2265C" w:rsidP="00E924BD">
            <w:pPr>
              <w:jc w:val="center"/>
              <w:rPr>
                <w:sz w:val="22"/>
                <w:szCs w:val="24"/>
              </w:rPr>
            </w:pPr>
          </w:p>
          <w:p w:rsidR="00C2265C" w:rsidRPr="001F2EB1" w:rsidRDefault="00C2265C" w:rsidP="00E924BD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ББ11</w:t>
            </w:r>
          </w:p>
        </w:tc>
      </w:tr>
    </w:tbl>
    <w:p w:rsidR="0034535D" w:rsidRDefault="0034535D" w:rsidP="00C2265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C2265C" w:rsidRDefault="00C2265C" w:rsidP="00C2265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C2265C" w:rsidRDefault="00C2265C" w:rsidP="00C2265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C2265C" w:rsidRDefault="00C2265C" w:rsidP="00C2265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C2265C" w:rsidRPr="0002043E" w:rsidTr="00E924BD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  <w:r w:rsidR="0034535D">
              <w:rPr>
                <w:sz w:val="20"/>
              </w:rPr>
              <w:br/>
            </w: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C2265C" w:rsidRPr="0002043E" w:rsidTr="00E924BD">
        <w:trPr>
          <w:trHeight w:val="180"/>
        </w:trPr>
        <w:tc>
          <w:tcPr>
            <w:tcW w:w="1699" w:type="dxa"/>
            <w:vMerge/>
            <w:noWrap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</w:p>
        </w:tc>
      </w:tr>
      <w:tr w:rsidR="00C2265C" w:rsidRPr="0002043E" w:rsidTr="00E924BD">
        <w:trPr>
          <w:trHeight w:val="376"/>
        </w:trPr>
        <w:tc>
          <w:tcPr>
            <w:tcW w:w="1699" w:type="dxa"/>
            <w:vMerge/>
            <w:noWrap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C2265C" w:rsidRDefault="00C2265C" w:rsidP="0034535D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C2265C" w:rsidRPr="0002043E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C2265C" w:rsidRDefault="00C2265C" w:rsidP="0034535D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C2265C" w:rsidRPr="0002043E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C2265C" w:rsidRPr="0002043E" w:rsidRDefault="00C2265C" w:rsidP="00E924B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</w:p>
        </w:tc>
      </w:tr>
      <w:tr w:rsidR="00C2265C" w:rsidRPr="0002043E" w:rsidTr="00E924BD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C2265C" w:rsidRPr="00B97285" w:rsidRDefault="00C2265C" w:rsidP="00E924B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C2265C" w:rsidRPr="00B97285" w:rsidRDefault="00C2265C" w:rsidP="00E924B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C2265C" w:rsidRPr="00B97285" w:rsidRDefault="00C2265C" w:rsidP="00E924B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C2265C" w:rsidRPr="00B97285" w:rsidRDefault="00C2265C" w:rsidP="00E924B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C2265C" w:rsidRPr="00B97285" w:rsidRDefault="00C2265C" w:rsidP="00E924B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C2265C" w:rsidRPr="00B97285" w:rsidRDefault="00C2265C" w:rsidP="00E924B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C2265C" w:rsidRPr="0002043E" w:rsidTr="00E924BD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265C" w:rsidRPr="00D124E7" w:rsidRDefault="00C2265C" w:rsidP="00E924B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5C" w:rsidRPr="00D124E7" w:rsidRDefault="00C2265C" w:rsidP="00E924B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C2265C" w:rsidRDefault="00C2265C" w:rsidP="00C2265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C2265C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C2265C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C2265C" w:rsidRPr="006D1C84" w:rsidTr="00E924BD">
        <w:trPr>
          <w:trHeight w:val="414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536" w:type="dxa"/>
            <w:gridSpan w:val="3"/>
            <w:vMerge w:val="restart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  <w:r w:rsidR="003178F9">
              <w:rPr>
                <w:sz w:val="16"/>
                <w:szCs w:val="16"/>
              </w:rPr>
              <w:br/>
            </w:r>
            <w:r w:rsidRPr="00F74DB5">
              <w:rPr>
                <w:sz w:val="16"/>
                <w:szCs w:val="16"/>
              </w:rPr>
              <w:t xml:space="preserve">(цена, тариф), </w:t>
            </w:r>
            <w:r w:rsidR="003178F9">
              <w:rPr>
                <w:sz w:val="16"/>
                <w:szCs w:val="16"/>
              </w:rPr>
              <w:br/>
            </w: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418" w:type="dxa"/>
            <w:vMerge w:val="restart"/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от установ</w:t>
            </w:r>
            <w:r w:rsidRPr="00C1249D">
              <w:rPr>
                <w:sz w:val="16"/>
                <w:szCs w:val="16"/>
              </w:rPr>
              <w:t>-</w:t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 xml:space="preserve">муници-пальной </w:t>
            </w:r>
          </w:p>
          <w:p w:rsidR="00C2265C" w:rsidRPr="002E69EF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услуги</w:t>
            </w:r>
            <w:r>
              <w:rPr>
                <w:sz w:val="16"/>
                <w:szCs w:val="16"/>
              </w:rPr>
              <w:t xml:space="preserve">, </w:t>
            </w:r>
            <w:r w:rsidR="003178F9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C2265C" w:rsidRPr="006D1C84" w:rsidTr="00E924BD">
        <w:trPr>
          <w:trHeight w:val="134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418" w:type="dxa"/>
            <w:vMerge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C2265C" w:rsidRPr="006D1C84" w:rsidTr="00E924BD">
        <w:trPr>
          <w:trHeight w:val="615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2265C" w:rsidRPr="004D4480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2265C" w:rsidRPr="004D4480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</w:tcPr>
          <w:p w:rsidR="00C2265C" w:rsidRPr="004D4480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C2265C" w:rsidRPr="004D4480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C2265C" w:rsidRPr="006D1C84" w:rsidTr="00E924BD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2265C" w:rsidRPr="00C1249D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2265C" w:rsidRPr="00C1249D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2265C" w:rsidRPr="00C1249D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265C" w:rsidRPr="00C1249D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265C" w:rsidRPr="00C1249D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265C" w:rsidRPr="00C1249D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265C" w:rsidRPr="00C1249D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265C" w:rsidRPr="00C1249D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265C" w:rsidRPr="00C1249D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2265C" w:rsidRPr="00C1249D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C2265C" w:rsidRPr="006D1C84" w:rsidTr="00E924BD">
        <w:trPr>
          <w:trHeight w:val="156"/>
          <w:tblHeader/>
        </w:trPr>
        <w:tc>
          <w:tcPr>
            <w:tcW w:w="1413" w:type="dxa"/>
            <w:noWrap/>
          </w:tcPr>
          <w:p w:rsidR="00C2265C" w:rsidRPr="00EE1FE9" w:rsidRDefault="00C2265C" w:rsidP="00E924BD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802112О.99.0.</w:t>
            </w:r>
          </w:p>
          <w:p w:rsidR="00C2265C" w:rsidRPr="00EE1FE9" w:rsidRDefault="00C2265C" w:rsidP="00E924BD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ББ11АП76001</w:t>
            </w:r>
          </w:p>
        </w:tc>
        <w:tc>
          <w:tcPr>
            <w:tcW w:w="1276" w:type="dxa"/>
          </w:tcPr>
          <w:p w:rsidR="00C2265C" w:rsidRPr="00EE1FE9" w:rsidRDefault="00C2265C" w:rsidP="00E924BD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C2265C" w:rsidRPr="00EE1FE9" w:rsidRDefault="00C2265C" w:rsidP="00E924BD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</w:tcPr>
          <w:p w:rsidR="00C2265C" w:rsidRPr="00EE1FE9" w:rsidRDefault="00C2265C" w:rsidP="00E924BD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C2265C" w:rsidRPr="00EE1FE9" w:rsidRDefault="00C2265C" w:rsidP="00E924BD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B4510F" w:rsidRDefault="00C2265C" w:rsidP="00E924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B4510F" w:rsidRDefault="00C2265C" w:rsidP="00E924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B4510F" w:rsidRDefault="00C2265C" w:rsidP="00E924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567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C2265C" w:rsidRDefault="00C2265C" w:rsidP="00C2265C">
      <w:pPr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178F9" w:rsidRDefault="003178F9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178F9" w:rsidRDefault="003178F9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2265C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C2265C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C2265C" w:rsidRPr="002D3976" w:rsidTr="00E924BD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  <w:r w:rsidR="003178F9">
              <w:rPr>
                <w:sz w:val="20"/>
              </w:rPr>
              <w:br/>
            </w:r>
            <w:r w:rsidRPr="002D3976">
              <w:rPr>
                <w:sz w:val="20"/>
              </w:rPr>
              <w:t xml:space="preserve">(цена, тариф), </w:t>
            </w:r>
            <w:r w:rsidR="003178F9">
              <w:rPr>
                <w:sz w:val="20"/>
              </w:rPr>
              <w:br/>
            </w: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  <w:r w:rsidR="0034535D">
              <w:rPr>
                <w:sz w:val="20"/>
              </w:rPr>
              <w:br/>
            </w: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C2265C" w:rsidRPr="002D3976" w:rsidTr="00E924BD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C2265C" w:rsidRPr="002D3976" w:rsidTr="00E924BD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C2265C" w:rsidRPr="002D3976" w:rsidRDefault="00C2265C" w:rsidP="0034535D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C2265C" w:rsidRPr="002D3976" w:rsidRDefault="00C2265C" w:rsidP="0034535D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C2265C" w:rsidRPr="002D3976" w:rsidTr="00E924BD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C2265C" w:rsidRPr="002D3976" w:rsidTr="00E924BD">
        <w:trPr>
          <w:trHeight w:val="141"/>
        </w:trPr>
        <w:tc>
          <w:tcPr>
            <w:tcW w:w="1412" w:type="dxa"/>
            <w:noWrap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C2265C" w:rsidRDefault="00C2265C" w:rsidP="00C2265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C2265C" w:rsidRDefault="00C2265C" w:rsidP="00C2265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C2265C" w:rsidRDefault="00C2265C" w:rsidP="00C2265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C2265C" w:rsidRPr="00911044" w:rsidTr="00E924BD">
        <w:tc>
          <w:tcPr>
            <w:tcW w:w="15593" w:type="dxa"/>
            <w:gridSpan w:val="5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C2265C" w:rsidRPr="00911044" w:rsidTr="00E924BD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911044" w:rsidRDefault="00C2265C" w:rsidP="00E924B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911044" w:rsidRDefault="00C2265C" w:rsidP="00E924B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911044" w:rsidRDefault="00C2265C" w:rsidP="00E924B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911044" w:rsidRDefault="00C2265C" w:rsidP="00E924B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911044" w:rsidRDefault="00C2265C" w:rsidP="00E924B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C2265C" w:rsidRPr="00911044" w:rsidTr="00E924BD">
        <w:tc>
          <w:tcPr>
            <w:tcW w:w="2104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C2265C" w:rsidRPr="00911044" w:rsidTr="00E924BD">
        <w:tc>
          <w:tcPr>
            <w:tcW w:w="2104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C2265C" w:rsidRDefault="00C2265C" w:rsidP="00C2265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C2265C" w:rsidRDefault="00C2265C" w:rsidP="003178F9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 w:rsidR="0034535D"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C2265C" w:rsidRDefault="00C2265C" w:rsidP="003178F9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 w:rsidR="0034535D"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 w:rsidR="003178F9">
        <w:rPr>
          <w:rFonts w:eastAsia="Times New Roman"/>
          <w:sz w:val="24"/>
          <w:szCs w:val="24"/>
          <w:lang w:eastAsia="ru-RU"/>
        </w:rPr>
        <w:br/>
      </w:r>
      <w:r w:rsidRPr="007F0FAC">
        <w:rPr>
          <w:rFonts w:eastAsia="Times New Roman"/>
          <w:sz w:val="24"/>
          <w:szCs w:val="24"/>
          <w:lang w:eastAsia="ru-RU"/>
        </w:rPr>
        <w:t xml:space="preserve">№ </w:t>
      </w:r>
      <w:r>
        <w:rPr>
          <w:rFonts w:eastAsia="Times New Roman"/>
          <w:sz w:val="24"/>
          <w:szCs w:val="24"/>
          <w:lang w:eastAsia="ru-RU"/>
        </w:rPr>
        <w:t xml:space="preserve">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>,</w:t>
      </w:r>
      <w:r w:rsidR="0034535D">
        <w:rPr>
          <w:rFonts w:eastAsia="Times New Roman"/>
          <w:sz w:val="24"/>
          <w:szCs w:val="24"/>
          <w:lang w:eastAsia="ru-RU"/>
        </w:rPr>
        <w:t xml:space="preserve">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34535D" w:rsidRDefault="0034535D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2265C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C2265C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C2265C" w:rsidRPr="005D1B9F" w:rsidTr="00E924B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5D1B9F" w:rsidRDefault="00C2265C" w:rsidP="00E924B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5D1B9F" w:rsidRDefault="00C2265C" w:rsidP="00E924B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5D1B9F" w:rsidRDefault="00C2265C" w:rsidP="00E924B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C2265C" w:rsidRPr="005D1B9F" w:rsidTr="00E924BD">
        <w:tc>
          <w:tcPr>
            <w:tcW w:w="4961" w:type="dxa"/>
          </w:tcPr>
          <w:p w:rsidR="00C2265C" w:rsidRPr="005D1B9F" w:rsidRDefault="00C2265C" w:rsidP="00E924B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C2265C" w:rsidRPr="005D1B9F" w:rsidRDefault="00C2265C" w:rsidP="00E924B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C2265C" w:rsidRPr="005D1B9F" w:rsidRDefault="00C2265C" w:rsidP="00E924B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C2265C" w:rsidRPr="005D1B9F" w:rsidTr="00E924BD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65C" w:rsidRPr="005D1B9F" w:rsidRDefault="00C2265C" w:rsidP="00E924B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65C" w:rsidRDefault="00C2265C" w:rsidP="00E924B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C2265C" w:rsidRPr="005D1B9F" w:rsidRDefault="00C2265C" w:rsidP="00E924B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65C" w:rsidRDefault="0034535D" w:rsidP="00E92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10</w:t>
            </w:r>
            <w:r w:rsidR="00C2265C" w:rsidRPr="005D1B9F">
              <w:rPr>
                <w:sz w:val="24"/>
                <w:szCs w:val="24"/>
              </w:rPr>
              <w:t xml:space="preserve"> рабочих дней </w:t>
            </w:r>
          </w:p>
          <w:p w:rsidR="00C2265C" w:rsidRDefault="00C2265C" w:rsidP="00E92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C2265C" w:rsidRPr="005D1B9F" w:rsidRDefault="00C2265C" w:rsidP="00E92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C2265C" w:rsidRPr="005D1B9F" w:rsidTr="00E924B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65C" w:rsidRDefault="00C2265C" w:rsidP="00E924B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C2265C" w:rsidRDefault="00C2265C" w:rsidP="00E924B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C2265C" w:rsidRPr="005D1B9F" w:rsidRDefault="00C2265C" w:rsidP="00E924B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265C" w:rsidRDefault="00C2265C" w:rsidP="00E92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C2265C" w:rsidRDefault="00C2265C" w:rsidP="00E92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C2265C" w:rsidRDefault="00C2265C" w:rsidP="00E92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65C" w:rsidRPr="005D1B9F" w:rsidRDefault="00C2265C" w:rsidP="00E924B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C2265C" w:rsidRDefault="00C2265C" w:rsidP="00C2265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C2265C" w:rsidRDefault="00C2265C" w:rsidP="00C2265C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5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C2265C" w:rsidTr="00E924BD">
        <w:tc>
          <w:tcPr>
            <w:tcW w:w="11057" w:type="dxa"/>
          </w:tcPr>
          <w:p w:rsidR="00C2265C" w:rsidRDefault="00C2265C" w:rsidP="00E92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AD56F5">
              <w:rPr>
                <w:sz w:val="24"/>
                <w:szCs w:val="24"/>
              </w:rPr>
              <w:t>реализация дополнительных общеразвивающих программ</w:t>
            </w:r>
            <w:r w:rsidR="0034535D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C2265C" w:rsidRDefault="00C2265C" w:rsidP="00E924B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C2265C" w:rsidRDefault="00C2265C" w:rsidP="00345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5C" w:rsidRDefault="00C2265C" w:rsidP="00E924BD">
            <w:pPr>
              <w:jc w:val="center"/>
              <w:rPr>
                <w:sz w:val="24"/>
                <w:szCs w:val="24"/>
              </w:rPr>
            </w:pPr>
          </w:p>
          <w:p w:rsidR="00C2265C" w:rsidRDefault="00C2265C" w:rsidP="00E924BD">
            <w:pPr>
              <w:jc w:val="center"/>
              <w:rPr>
                <w:sz w:val="24"/>
                <w:szCs w:val="24"/>
              </w:rPr>
            </w:pPr>
          </w:p>
          <w:p w:rsidR="00C2265C" w:rsidRPr="00E9112E" w:rsidRDefault="00C2265C" w:rsidP="00E92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ББ52</w:t>
            </w:r>
          </w:p>
        </w:tc>
      </w:tr>
      <w:tr w:rsidR="00C2265C" w:rsidTr="00E924BD">
        <w:tc>
          <w:tcPr>
            <w:tcW w:w="11057" w:type="dxa"/>
          </w:tcPr>
          <w:p w:rsidR="00C2265C" w:rsidRDefault="00C2265C" w:rsidP="00E92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2B6421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</w:tcPr>
          <w:p w:rsidR="00C2265C" w:rsidRDefault="00C2265C" w:rsidP="00E924B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C2265C" w:rsidRDefault="0034535D" w:rsidP="00E92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="00C2265C">
              <w:rPr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5C" w:rsidRDefault="00C2265C" w:rsidP="00E924BD">
            <w:pPr>
              <w:rPr>
                <w:sz w:val="24"/>
                <w:szCs w:val="24"/>
              </w:rPr>
            </w:pPr>
          </w:p>
        </w:tc>
      </w:tr>
      <w:tr w:rsidR="00C2265C" w:rsidTr="00E924BD">
        <w:trPr>
          <w:trHeight w:val="313"/>
        </w:trPr>
        <w:tc>
          <w:tcPr>
            <w:tcW w:w="11057" w:type="dxa"/>
          </w:tcPr>
          <w:p w:rsidR="00C2265C" w:rsidRDefault="00C2265C" w:rsidP="00E924BD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>(учащиеся, зачисленные на программы естественнонаучной и технической</w:t>
            </w:r>
          </w:p>
        </w:tc>
        <w:tc>
          <w:tcPr>
            <w:tcW w:w="709" w:type="dxa"/>
          </w:tcPr>
          <w:p w:rsidR="00C2265C" w:rsidRDefault="00C2265C" w:rsidP="00E924B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C2265C" w:rsidRDefault="00C2265C" w:rsidP="00E92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5C" w:rsidRDefault="00C2265C" w:rsidP="00E924BD">
            <w:pPr>
              <w:rPr>
                <w:sz w:val="24"/>
                <w:szCs w:val="24"/>
              </w:rPr>
            </w:pPr>
          </w:p>
        </w:tc>
      </w:tr>
      <w:tr w:rsidR="00C2265C" w:rsidTr="00E924BD">
        <w:trPr>
          <w:trHeight w:val="313"/>
        </w:trPr>
        <w:tc>
          <w:tcPr>
            <w:tcW w:w="11057" w:type="dxa"/>
          </w:tcPr>
          <w:p w:rsidR="00C2265C" w:rsidRPr="002B6421" w:rsidRDefault="00C2265C" w:rsidP="00E92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направленностей при организации деятельности технологических кружков)</w:t>
            </w:r>
            <w:r w:rsidR="0034535D">
              <w:rPr>
                <w:sz w:val="24"/>
                <w:szCs w:val="24"/>
              </w:rPr>
              <w:t>.</w:t>
            </w:r>
          </w:p>
          <w:p w:rsidR="00C2265C" w:rsidRDefault="00C2265C" w:rsidP="00E924B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2265C" w:rsidRDefault="00C2265C" w:rsidP="00E924B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C2265C" w:rsidRDefault="00C2265C" w:rsidP="00E92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5C" w:rsidRDefault="00C2265C" w:rsidP="00E924BD">
            <w:pPr>
              <w:rPr>
                <w:sz w:val="24"/>
                <w:szCs w:val="24"/>
              </w:rPr>
            </w:pPr>
          </w:p>
        </w:tc>
      </w:tr>
    </w:tbl>
    <w:p w:rsidR="0034535D" w:rsidRDefault="0034535D" w:rsidP="00C2265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C2265C" w:rsidRDefault="00C2265C" w:rsidP="00C2265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C2265C" w:rsidRDefault="00C2265C" w:rsidP="00C2265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C2265C" w:rsidRDefault="00C2265C" w:rsidP="00C2265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C2265C" w:rsidRPr="0002043E" w:rsidTr="00E924BD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  <w:r w:rsidR="0034535D">
              <w:rPr>
                <w:sz w:val="20"/>
              </w:rPr>
              <w:br/>
            </w: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C2265C" w:rsidRPr="0002043E" w:rsidTr="00E924BD">
        <w:trPr>
          <w:trHeight w:val="180"/>
        </w:trPr>
        <w:tc>
          <w:tcPr>
            <w:tcW w:w="1699" w:type="dxa"/>
            <w:vMerge/>
            <w:noWrap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</w:p>
        </w:tc>
      </w:tr>
      <w:tr w:rsidR="00C2265C" w:rsidRPr="0002043E" w:rsidTr="00E924BD">
        <w:trPr>
          <w:trHeight w:val="376"/>
        </w:trPr>
        <w:tc>
          <w:tcPr>
            <w:tcW w:w="1699" w:type="dxa"/>
            <w:vMerge/>
            <w:noWrap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C2265C" w:rsidRDefault="00C2265C" w:rsidP="0034535D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C2265C" w:rsidRPr="0002043E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C2265C" w:rsidRDefault="00C2265C" w:rsidP="0034535D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C2265C" w:rsidRPr="0002043E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C2265C" w:rsidRPr="0002043E" w:rsidRDefault="00C2265C" w:rsidP="00E924B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</w:p>
        </w:tc>
      </w:tr>
      <w:tr w:rsidR="00C2265C" w:rsidRPr="0002043E" w:rsidTr="00E924BD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C2265C" w:rsidRPr="0002043E" w:rsidTr="00E924BD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265C" w:rsidRPr="00D124E7" w:rsidRDefault="00C2265C" w:rsidP="00E924B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5C" w:rsidRPr="00D124E7" w:rsidRDefault="00C2265C" w:rsidP="00E924B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C2265C" w:rsidRDefault="00C2265C" w:rsidP="00C2265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C2265C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  <w:bookmarkStart w:id="7" w:name="RANGE!A1:AC130"/>
      <w:bookmarkEnd w:id="7"/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C2265C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C2265C" w:rsidRPr="002D3976" w:rsidTr="00E924BD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  <w:r w:rsidR="003178F9">
              <w:rPr>
                <w:sz w:val="20"/>
              </w:rPr>
              <w:br/>
            </w:r>
            <w:r w:rsidRPr="002D3976">
              <w:rPr>
                <w:sz w:val="20"/>
              </w:rPr>
              <w:t xml:space="preserve">(цена, тариф), </w:t>
            </w:r>
            <w:r w:rsidR="003178F9">
              <w:rPr>
                <w:sz w:val="20"/>
              </w:rPr>
              <w:br/>
            </w: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  <w:r w:rsidR="0034535D">
              <w:rPr>
                <w:sz w:val="20"/>
              </w:rPr>
              <w:br/>
            </w: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C2265C" w:rsidRPr="002D3976" w:rsidTr="00E924BD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C2265C" w:rsidRPr="002D3976" w:rsidTr="00E924BD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C2265C" w:rsidRPr="002D3976" w:rsidRDefault="00C2265C" w:rsidP="0034535D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C2265C" w:rsidRPr="002D3976" w:rsidRDefault="00C2265C" w:rsidP="0034535D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C2265C" w:rsidRPr="002D3976" w:rsidTr="00E924BD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C2265C" w:rsidRPr="002D3976" w:rsidTr="00E924BD">
        <w:trPr>
          <w:trHeight w:val="141"/>
        </w:trPr>
        <w:tc>
          <w:tcPr>
            <w:tcW w:w="1412" w:type="dxa"/>
            <w:noWrap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C2265C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2265C" w:rsidRDefault="00C2265C" w:rsidP="00C2265C">
      <w:pPr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2265C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, оказываемой </w:t>
      </w:r>
      <w:r w:rsidRPr="00377E22">
        <w:rPr>
          <w:rFonts w:eastAsia="Times New Roman"/>
          <w:sz w:val="24"/>
          <w:szCs w:val="24"/>
          <w:lang w:eastAsia="ru-RU"/>
        </w:rPr>
        <w:t>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C2265C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1134"/>
        <w:gridCol w:w="1134"/>
        <w:gridCol w:w="1560"/>
        <w:gridCol w:w="1417"/>
        <w:gridCol w:w="1134"/>
        <w:gridCol w:w="992"/>
        <w:gridCol w:w="851"/>
        <w:gridCol w:w="850"/>
        <w:gridCol w:w="851"/>
        <w:gridCol w:w="567"/>
        <w:gridCol w:w="567"/>
        <w:gridCol w:w="567"/>
        <w:gridCol w:w="1134"/>
      </w:tblGrid>
      <w:tr w:rsidR="00C2265C" w:rsidRPr="006D1C84" w:rsidTr="00E924BD">
        <w:trPr>
          <w:trHeight w:val="413"/>
          <w:tblHeader/>
        </w:trPr>
        <w:tc>
          <w:tcPr>
            <w:tcW w:w="1838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260" w:type="dxa"/>
            <w:gridSpan w:val="3"/>
            <w:vMerge w:val="restart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560" w:type="dxa"/>
            <w:vMerge w:val="restart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3" w:type="dxa"/>
            <w:gridSpan w:val="3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C2265C" w:rsidRPr="002E69EF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  <w:r w:rsidR="003178F9">
              <w:rPr>
                <w:sz w:val="16"/>
                <w:szCs w:val="16"/>
              </w:rPr>
              <w:br/>
            </w:r>
            <w:r w:rsidRPr="00F74DB5">
              <w:rPr>
                <w:sz w:val="16"/>
                <w:szCs w:val="16"/>
              </w:rPr>
              <w:t xml:space="preserve">(цена, тариф), </w:t>
            </w:r>
            <w:r w:rsidR="003178F9">
              <w:rPr>
                <w:sz w:val="16"/>
                <w:szCs w:val="16"/>
              </w:rPr>
              <w:br/>
            </w: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>Допустимые (возможные) отклонения от установ-ленных показателе</w:t>
            </w:r>
            <w:r>
              <w:rPr>
                <w:sz w:val="16"/>
                <w:szCs w:val="16"/>
              </w:rPr>
              <w:t xml:space="preserve">й объема муници-пальной услуги, </w:t>
            </w:r>
            <w:r w:rsidR="003178F9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%</w:t>
            </w:r>
          </w:p>
        </w:tc>
      </w:tr>
      <w:tr w:rsidR="00C2265C" w:rsidRPr="006D1C84" w:rsidTr="00E924BD">
        <w:trPr>
          <w:trHeight w:val="141"/>
          <w:tblHeader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850" w:type="dxa"/>
            <w:vMerge w:val="restart"/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vMerge w:val="restart"/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C2265C" w:rsidRPr="006D1C84" w:rsidTr="003178F9">
        <w:trPr>
          <w:trHeight w:val="1149"/>
          <w:tblHeader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C2265C" w:rsidRPr="00634CC5" w:rsidRDefault="00C2265C" w:rsidP="00E924BD">
            <w:pPr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категория потреби-телей </w:t>
            </w:r>
          </w:p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2265C" w:rsidRPr="00634CC5" w:rsidRDefault="00C2265C" w:rsidP="00E924BD">
            <w:pPr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виды </w:t>
            </w:r>
          </w:p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образо-вательных программ </w:t>
            </w:r>
          </w:p>
        </w:tc>
        <w:tc>
          <w:tcPr>
            <w:tcW w:w="1134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34CC5">
              <w:rPr>
                <w:sz w:val="16"/>
                <w:szCs w:val="16"/>
              </w:rPr>
              <w:t>аправлен</w:t>
            </w:r>
            <w:r>
              <w:rPr>
                <w:sz w:val="16"/>
                <w:szCs w:val="16"/>
              </w:rPr>
              <w:t>-</w:t>
            </w:r>
            <w:r w:rsidRPr="00634CC5">
              <w:rPr>
                <w:sz w:val="16"/>
                <w:szCs w:val="16"/>
              </w:rPr>
              <w:t>ность образова</w:t>
            </w:r>
            <w:r>
              <w:rPr>
                <w:sz w:val="16"/>
                <w:szCs w:val="16"/>
              </w:rPr>
              <w:t>-</w:t>
            </w:r>
            <w:r w:rsidRPr="00634CC5">
              <w:rPr>
                <w:sz w:val="16"/>
                <w:szCs w:val="16"/>
              </w:rPr>
              <w:t>тельной программы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формы образо</w:t>
            </w:r>
            <w:r w:rsidRPr="006D1C84">
              <w:rPr>
                <w:sz w:val="16"/>
                <w:szCs w:val="16"/>
              </w:rPr>
              <w:t xml:space="preserve">вания </w:t>
            </w:r>
          </w:p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формы реализации образо</w:t>
            </w:r>
            <w:r w:rsidRPr="006D1C84">
              <w:rPr>
                <w:sz w:val="16"/>
                <w:szCs w:val="16"/>
              </w:rPr>
              <w:t>вательных программ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C2265C" w:rsidRPr="006D1C84" w:rsidTr="00E924BD">
        <w:trPr>
          <w:trHeight w:val="156"/>
          <w:tblHeader/>
        </w:trPr>
        <w:tc>
          <w:tcPr>
            <w:tcW w:w="1838" w:type="dxa"/>
            <w:tcBorders>
              <w:bottom w:val="single" w:sz="4" w:space="0" w:color="auto"/>
            </w:tcBorders>
            <w:noWrap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C2265C" w:rsidRPr="006D1C84" w:rsidTr="00E924BD">
        <w:trPr>
          <w:trHeight w:val="209"/>
        </w:trPr>
        <w:tc>
          <w:tcPr>
            <w:tcW w:w="1838" w:type="dxa"/>
            <w:noWrap/>
          </w:tcPr>
          <w:p w:rsidR="00C2265C" w:rsidRPr="00323D05" w:rsidRDefault="00C2265C" w:rsidP="00E924BD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804200О.99.0.</w:t>
            </w:r>
          </w:p>
          <w:p w:rsidR="00C2265C" w:rsidRPr="004D7FD6" w:rsidRDefault="00C2265C" w:rsidP="00E924BD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ББ52АЕ28000</w:t>
            </w:r>
          </w:p>
        </w:tc>
        <w:tc>
          <w:tcPr>
            <w:tcW w:w="992" w:type="dxa"/>
          </w:tcPr>
          <w:p w:rsidR="00C2265C" w:rsidRPr="004D7FD6" w:rsidRDefault="00C2265C" w:rsidP="00E924BD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C2265C" w:rsidRPr="004D7FD6" w:rsidRDefault="00C2265C" w:rsidP="00E924BD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C2265C" w:rsidRPr="004D7FD6" w:rsidRDefault="00C2265C" w:rsidP="00E924BD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естественно-научная</w:t>
            </w:r>
          </w:p>
        </w:tc>
        <w:tc>
          <w:tcPr>
            <w:tcW w:w="1560" w:type="dxa"/>
          </w:tcPr>
          <w:p w:rsidR="00C2265C" w:rsidRPr="004D7FD6" w:rsidRDefault="00C2265C" w:rsidP="00E924BD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4D7FD6" w:rsidRDefault="00C2265C" w:rsidP="00E924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2 880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12326E" w:rsidRDefault="00C2265C" w:rsidP="00E924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2 880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12326E" w:rsidRDefault="00C2265C" w:rsidP="00E924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2 880</w:t>
            </w:r>
          </w:p>
        </w:tc>
        <w:tc>
          <w:tcPr>
            <w:tcW w:w="567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C2265C" w:rsidRPr="006D1C84" w:rsidTr="00E924BD">
        <w:trPr>
          <w:trHeight w:val="209"/>
        </w:trPr>
        <w:tc>
          <w:tcPr>
            <w:tcW w:w="1838" w:type="dxa"/>
            <w:noWrap/>
          </w:tcPr>
          <w:p w:rsidR="00C2265C" w:rsidRPr="00323D05" w:rsidRDefault="00C2265C" w:rsidP="00E924BD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804200О.99.0.</w:t>
            </w:r>
          </w:p>
          <w:p w:rsidR="00C2265C" w:rsidRPr="004D7FD6" w:rsidRDefault="00C2265C" w:rsidP="00E924BD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ББ52АЕ04000</w:t>
            </w:r>
          </w:p>
        </w:tc>
        <w:tc>
          <w:tcPr>
            <w:tcW w:w="992" w:type="dxa"/>
          </w:tcPr>
          <w:p w:rsidR="00C2265C" w:rsidRPr="004D7FD6" w:rsidRDefault="00C2265C" w:rsidP="00E924BD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C2265C" w:rsidRPr="004D7FD6" w:rsidRDefault="00C2265C" w:rsidP="00E924BD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C2265C" w:rsidRDefault="00C2265C" w:rsidP="00E924BD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техническая</w:t>
            </w:r>
          </w:p>
        </w:tc>
        <w:tc>
          <w:tcPr>
            <w:tcW w:w="1560" w:type="dxa"/>
          </w:tcPr>
          <w:p w:rsidR="00C2265C" w:rsidRPr="004D7FD6" w:rsidRDefault="00C2265C" w:rsidP="00E924BD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C2265C" w:rsidRPr="004D7FD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C2265C" w:rsidRPr="004D7FD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C2265C" w:rsidRPr="004D7FD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Default="00C2265C" w:rsidP="00E924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11 520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Default="00C2265C" w:rsidP="00E924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11 520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Default="00C2265C" w:rsidP="00E924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11 520</w:t>
            </w:r>
          </w:p>
        </w:tc>
        <w:tc>
          <w:tcPr>
            <w:tcW w:w="567" w:type="dxa"/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C2265C" w:rsidRDefault="00C2265C" w:rsidP="00C2265C">
      <w:pPr>
        <w:rPr>
          <w:rFonts w:eastAsia="Times New Roman"/>
          <w:sz w:val="24"/>
          <w:szCs w:val="24"/>
          <w:lang w:eastAsia="ru-RU"/>
        </w:rPr>
      </w:pPr>
    </w:p>
    <w:p w:rsidR="00C2265C" w:rsidRDefault="00C2265C" w:rsidP="00C2265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C2265C" w:rsidRDefault="00C2265C" w:rsidP="00C2265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C2265C" w:rsidRPr="00911044" w:rsidTr="00E924BD">
        <w:tc>
          <w:tcPr>
            <w:tcW w:w="15593" w:type="dxa"/>
            <w:gridSpan w:val="5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C2265C" w:rsidRPr="00911044" w:rsidTr="00E924BD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911044" w:rsidRDefault="00C2265C" w:rsidP="00E924B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911044" w:rsidRDefault="00C2265C" w:rsidP="00E924B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911044" w:rsidRDefault="00C2265C" w:rsidP="00E924B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911044" w:rsidRDefault="00C2265C" w:rsidP="00E924B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911044" w:rsidRDefault="00C2265C" w:rsidP="00E924B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C2265C" w:rsidRPr="00911044" w:rsidTr="00E924BD">
        <w:tc>
          <w:tcPr>
            <w:tcW w:w="2104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C2265C" w:rsidRPr="00911044" w:rsidTr="00E924BD">
        <w:tc>
          <w:tcPr>
            <w:tcW w:w="2104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C2265C" w:rsidRDefault="00C2265C" w:rsidP="00C2265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C2265C" w:rsidRDefault="00C2265C" w:rsidP="003178F9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C2265C" w:rsidRPr="003178F9" w:rsidRDefault="00C2265C" w:rsidP="003178F9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 w:rsidR="003178F9"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 w:rsidR="003178F9">
        <w:rPr>
          <w:rFonts w:eastAsia="Times New Roman"/>
          <w:sz w:val="24"/>
          <w:szCs w:val="24"/>
          <w:lang w:eastAsia="ru-RU"/>
        </w:rPr>
        <w:br/>
      </w:r>
      <w:r w:rsidRPr="007F0FAC">
        <w:rPr>
          <w:rFonts w:eastAsia="Times New Roman"/>
          <w:sz w:val="24"/>
          <w:szCs w:val="24"/>
          <w:lang w:eastAsia="ru-RU"/>
        </w:rPr>
        <w:t xml:space="preserve">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>,</w:t>
      </w:r>
      <w:r w:rsidR="003178F9">
        <w:rPr>
          <w:rFonts w:eastAsia="Times New Roman"/>
          <w:sz w:val="24"/>
          <w:szCs w:val="24"/>
          <w:lang w:eastAsia="ru-RU"/>
        </w:rPr>
        <w:t xml:space="preserve">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34535D" w:rsidRDefault="0034535D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2265C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C2265C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C2265C" w:rsidRPr="005D1B9F" w:rsidTr="00E924B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5D1B9F" w:rsidRDefault="00C2265C" w:rsidP="00E924B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5D1B9F" w:rsidRDefault="00C2265C" w:rsidP="00E924B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5D1B9F" w:rsidRDefault="00C2265C" w:rsidP="00E924B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C2265C" w:rsidRPr="005D1B9F" w:rsidTr="00E924BD">
        <w:tc>
          <w:tcPr>
            <w:tcW w:w="4961" w:type="dxa"/>
          </w:tcPr>
          <w:p w:rsidR="00C2265C" w:rsidRPr="005D1B9F" w:rsidRDefault="00C2265C" w:rsidP="00E924B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C2265C" w:rsidRPr="005D1B9F" w:rsidRDefault="00C2265C" w:rsidP="00E924B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C2265C" w:rsidRPr="005D1B9F" w:rsidRDefault="00C2265C" w:rsidP="00E924B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C2265C" w:rsidRPr="005D1B9F" w:rsidTr="00E924BD">
        <w:trPr>
          <w:trHeight w:val="153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65C" w:rsidRPr="005D1B9F" w:rsidRDefault="00C2265C" w:rsidP="00E924B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65C" w:rsidRDefault="00C2265C" w:rsidP="00E924B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C2265C" w:rsidRPr="005D1B9F" w:rsidRDefault="00C2265C" w:rsidP="00E924B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65C" w:rsidRDefault="0034535D" w:rsidP="00E92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10</w:t>
            </w:r>
            <w:r w:rsidR="00C2265C" w:rsidRPr="005D1B9F">
              <w:rPr>
                <w:sz w:val="24"/>
                <w:szCs w:val="24"/>
              </w:rPr>
              <w:t xml:space="preserve"> рабочих дней </w:t>
            </w:r>
          </w:p>
          <w:p w:rsidR="00C2265C" w:rsidRDefault="00C2265C" w:rsidP="00E92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C2265C" w:rsidRPr="005D1B9F" w:rsidRDefault="00C2265C" w:rsidP="00E92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C2265C" w:rsidRPr="005D1B9F" w:rsidTr="00E924BD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65C" w:rsidRDefault="00C2265C" w:rsidP="00E924B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C2265C" w:rsidRDefault="00C2265C" w:rsidP="00E924B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C2265C" w:rsidRPr="005D1B9F" w:rsidRDefault="00C2265C" w:rsidP="00E924B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265C" w:rsidRDefault="00C2265C" w:rsidP="00E92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C2265C" w:rsidRDefault="00C2265C" w:rsidP="00E92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C2265C" w:rsidRDefault="00C2265C" w:rsidP="00E92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65C" w:rsidRPr="005D1B9F" w:rsidRDefault="00C2265C" w:rsidP="00E924B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C2265C" w:rsidRDefault="00C2265C" w:rsidP="00C2265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C2265C" w:rsidRPr="00DC5DEC" w:rsidRDefault="00C2265C" w:rsidP="00C2265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 xml:space="preserve">Раздел </w:t>
      </w:r>
      <w:r>
        <w:rPr>
          <w:rFonts w:eastAsia="Times New Roman"/>
          <w:sz w:val="24"/>
          <w:szCs w:val="24"/>
          <w:lang w:eastAsia="ru-RU"/>
        </w:rPr>
        <w:t>6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430"/>
        <w:gridCol w:w="2977"/>
        <w:gridCol w:w="1134"/>
      </w:tblGrid>
      <w:tr w:rsidR="00C2265C" w:rsidRPr="00EA7F97" w:rsidTr="00E924BD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C2265C" w:rsidRPr="00EA7F97" w:rsidRDefault="00C2265C" w:rsidP="00E924BD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EA7F97">
              <w:rPr>
                <w:sz w:val="24"/>
                <w:szCs w:val="24"/>
              </w:rPr>
              <w:t xml:space="preserve">1. Наименование муниципальной услуги: </w:t>
            </w:r>
            <w:r w:rsidRPr="00AA213D">
              <w:rPr>
                <w:sz w:val="24"/>
                <w:szCs w:val="24"/>
              </w:rPr>
              <w:t>организация отдыха детей и молодежи</w:t>
            </w:r>
            <w:r w:rsidR="0034535D">
              <w:rPr>
                <w:sz w:val="24"/>
                <w:szCs w:val="24"/>
              </w:rPr>
              <w:t>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C2265C" w:rsidRPr="00EA7F97" w:rsidRDefault="00C2265C" w:rsidP="00E924BD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2265C" w:rsidRPr="00EA7F97" w:rsidRDefault="00C2265C" w:rsidP="00E924BD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EA7F97">
              <w:rPr>
                <w:sz w:val="24"/>
                <w:szCs w:val="24"/>
              </w:rPr>
              <w:t>Код</w:t>
            </w:r>
            <w:r>
              <w:rPr>
                <w:sz w:val="24"/>
                <w:szCs w:val="24"/>
              </w:rPr>
              <w:t xml:space="preserve"> </w:t>
            </w:r>
          </w:p>
          <w:p w:rsidR="00C2265C" w:rsidRPr="00EA7F97" w:rsidRDefault="0034535D" w:rsidP="00E924BD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="00C2265C">
              <w:rPr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C2265C" w:rsidRPr="00EA7F97" w:rsidRDefault="00C2265C" w:rsidP="00E924BD">
            <w:pPr>
              <w:tabs>
                <w:tab w:val="left" w:pos="993"/>
              </w:tabs>
              <w:rPr>
                <w:sz w:val="20"/>
              </w:rPr>
            </w:pPr>
          </w:p>
          <w:p w:rsidR="00C2265C" w:rsidRDefault="00C2265C" w:rsidP="00E924BD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  <w:p w:rsidR="00C2265C" w:rsidRPr="00EA7F97" w:rsidRDefault="00C2265C" w:rsidP="00E924BD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АЗ22</w:t>
            </w:r>
          </w:p>
        </w:tc>
      </w:tr>
      <w:tr w:rsidR="00C2265C" w:rsidRPr="00EA7F97" w:rsidTr="00E924BD">
        <w:trPr>
          <w:trHeight w:val="699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C2265C" w:rsidRPr="00EA7F97" w:rsidRDefault="00C2265C" w:rsidP="00E924BD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EA7F97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EA7F97">
              <w:rPr>
                <w:sz w:val="24"/>
                <w:szCs w:val="24"/>
              </w:rPr>
              <w:t xml:space="preserve">: физические лица </w:t>
            </w:r>
            <w:r w:rsidRPr="009956A8">
              <w:rPr>
                <w:sz w:val="24"/>
                <w:szCs w:val="24"/>
              </w:rPr>
              <w:t>(дети в возрасте от 6 до 17 лет (включительно))</w:t>
            </w:r>
            <w:r w:rsidR="0034535D">
              <w:rPr>
                <w:sz w:val="24"/>
                <w:szCs w:val="24"/>
              </w:rPr>
              <w:t>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C2265C" w:rsidRPr="00EA7F97" w:rsidRDefault="00C2265C" w:rsidP="00E924BD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265C" w:rsidRPr="00EA7F97" w:rsidRDefault="00C2265C" w:rsidP="00E924BD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EA7F97">
              <w:rPr>
                <w:sz w:val="24"/>
                <w:szCs w:val="24"/>
              </w:rPr>
              <w:t>азовому</w:t>
            </w:r>
            <w:r>
              <w:rPr>
                <w:sz w:val="24"/>
                <w:szCs w:val="24"/>
              </w:rPr>
              <w:t xml:space="preserve"> перечню </w:t>
            </w:r>
            <w:r w:rsidRPr="00EA7F97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региональному </w:t>
            </w:r>
            <w:r w:rsidRPr="00EA7F97">
              <w:rPr>
                <w:sz w:val="24"/>
                <w:szCs w:val="24"/>
              </w:rPr>
              <w:t>перечню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C2265C" w:rsidRPr="00EA7F97" w:rsidRDefault="00C2265C" w:rsidP="00E924BD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C2265C" w:rsidRDefault="00C2265C" w:rsidP="00C2265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C2265C" w:rsidRPr="00EA7F97" w:rsidRDefault="00C2265C" w:rsidP="00C2265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C2265C" w:rsidRDefault="00C2265C" w:rsidP="00C2265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C2265C" w:rsidRDefault="00C2265C" w:rsidP="00C2265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C2265C" w:rsidRPr="0002043E" w:rsidTr="00E924BD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  <w:r w:rsidR="0034535D">
              <w:rPr>
                <w:sz w:val="20"/>
              </w:rPr>
              <w:br/>
            </w: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C2265C" w:rsidRPr="0002043E" w:rsidTr="00E924BD">
        <w:trPr>
          <w:trHeight w:val="180"/>
        </w:trPr>
        <w:tc>
          <w:tcPr>
            <w:tcW w:w="1699" w:type="dxa"/>
            <w:vMerge/>
            <w:noWrap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</w:p>
        </w:tc>
      </w:tr>
      <w:tr w:rsidR="00C2265C" w:rsidRPr="0002043E" w:rsidTr="00E924BD">
        <w:trPr>
          <w:trHeight w:val="376"/>
        </w:trPr>
        <w:tc>
          <w:tcPr>
            <w:tcW w:w="1699" w:type="dxa"/>
            <w:vMerge/>
            <w:noWrap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C2265C" w:rsidRDefault="00C2265C" w:rsidP="0034535D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C2265C" w:rsidRPr="0002043E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C2265C" w:rsidRDefault="00C2265C" w:rsidP="0034535D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C2265C" w:rsidRPr="0002043E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C2265C" w:rsidRPr="0002043E" w:rsidRDefault="00C2265C" w:rsidP="00E924B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</w:p>
        </w:tc>
      </w:tr>
      <w:tr w:rsidR="00C2265C" w:rsidRPr="0002043E" w:rsidTr="00E924BD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C2265C" w:rsidRPr="00B97285" w:rsidRDefault="00C2265C" w:rsidP="00E924B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C2265C" w:rsidRPr="00B97285" w:rsidRDefault="00C2265C" w:rsidP="00E924B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C2265C" w:rsidRPr="00B97285" w:rsidRDefault="00C2265C" w:rsidP="00E924B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C2265C" w:rsidRPr="00B97285" w:rsidRDefault="00C2265C" w:rsidP="00E924B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C2265C" w:rsidRPr="00B97285" w:rsidRDefault="00C2265C" w:rsidP="00E924B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C2265C" w:rsidRPr="00B97285" w:rsidRDefault="00C2265C" w:rsidP="00E924B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C2265C" w:rsidRPr="0002043E" w:rsidTr="00E924BD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265C" w:rsidRPr="00D124E7" w:rsidRDefault="00C2265C" w:rsidP="00E924B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5C" w:rsidRPr="00D124E7" w:rsidRDefault="00C2265C" w:rsidP="00E924B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5C" w:rsidRPr="0002043E" w:rsidRDefault="00C2265C" w:rsidP="00E924B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2265C" w:rsidRPr="0002043E" w:rsidRDefault="00C2265C" w:rsidP="00E924B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C2265C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2265C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C2265C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C2265C" w:rsidTr="00E924BD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8" w:name="_Hlk186131609"/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C2265C" w:rsidRPr="002E69EF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  <w:r w:rsidR="003178F9">
              <w:rPr>
                <w:sz w:val="16"/>
                <w:szCs w:val="16"/>
              </w:rPr>
              <w:br/>
            </w: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</w:t>
            </w:r>
            <w:r>
              <w:rPr>
                <w:sz w:val="16"/>
                <w:szCs w:val="16"/>
              </w:rPr>
              <w:t xml:space="preserve">, </w:t>
            </w:r>
            <w:r w:rsidR="003178F9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%</w:t>
            </w:r>
          </w:p>
        </w:tc>
      </w:tr>
      <w:tr w:rsidR="00C2265C" w:rsidRPr="006D1C84" w:rsidTr="00E924BD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C2265C" w:rsidRPr="009370A3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C2265C" w:rsidRPr="009370A3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C2265C" w:rsidRPr="009370A3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C2265C" w:rsidRPr="009370A3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C2265C" w:rsidRPr="009370A3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C2265C" w:rsidRPr="009370A3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C2265C" w:rsidRPr="006D1C84" w:rsidTr="00E924BD">
        <w:trPr>
          <w:trHeight w:val="886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C2265C" w:rsidRPr="00113250" w:rsidRDefault="00C2265C" w:rsidP="0034535D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C2265C" w:rsidRPr="00113250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410" w:type="dxa"/>
          </w:tcPr>
          <w:p w:rsidR="00C2265C" w:rsidRPr="001164F9" w:rsidRDefault="00C2265C" w:rsidP="00E924BD">
            <w:pPr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 xml:space="preserve">справочник периодов </w:t>
            </w:r>
          </w:p>
          <w:p w:rsidR="00C2265C" w:rsidRPr="001164F9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>пребывания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C2265C" w:rsidTr="00E924BD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52" w:type="dxa"/>
          </w:tcPr>
          <w:p w:rsidR="00C2265C" w:rsidRPr="00113250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2265C" w:rsidRPr="00F82299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2265C" w:rsidRPr="00F82299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2265C" w:rsidRPr="00F82299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2265C" w:rsidRPr="00F82299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265C" w:rsidRPr="00F82299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265C" w:rsidRPr="00F82299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265C" w:rsidRPr="00F82299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265C" w:rsidRPr="00F82299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265C" w:rsidRPr="00F82299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265C" w:rsidRPr="00F82299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265C" w:rsidRPr="00F82299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</w:tr>
      <w:tr w:rsidR="00C2265C" w:rsidTr="00E924BD">
        <w:trPr>
          <w:trHeight w:val="368"/>
        </w:trPr>
        <w:tc>
          <w:tcPr>
            <w:tcW w:w="2263" w:type="dxa"/>
            <w:vMerge w:val="restart"/>
            <w:noWrap/>
          </w:tcPr>
          <w:p w:rsidR="00C2265C" w:rsidRPr="0028644B" w:rsidRDefault="00C2265C" w:rsidP="00E924BD">
            <w:pPr>
              <w:jc w:val="center"/>
              <w:rPr>
                <w:sz w:val="16"/>
                <w:szCs w:val="16"/>
                <w:highlight w:val="yellow"/>
              </w:rPr>
            </w:pPr>
            <w:r w:rsidRPr="00091EF0"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2552" w:type="dxa"/>
            <w:vMerge w:val="restart"/>
          </w:tcPr>
          <w:p w:rsidR="00C2265C" w:rsidRPr="00113250" w:rsidRDefault="00C2265C" w:rsidP="00E924BD">
            <w:pPr>
              <w:jc w:val="center"/>
              <w:rPr>
                <w:sz w:val="16"/>
                <w:szCs w:val="16"/>
                <w:highlight w:val="yellow"/>
              </w:rPr>
            </w:pPr>
            <w:r w:rsidRPr="00113250">
              <w:rPr>
                <w:sz w:val="16"/>
                <w:szCs w:val="16"/>
              </w:rPr>
              <w:t>-</w:t>
            </w:r>
          </w:p>
        </w:tc>
        <w:tc>
          <w:tcPr>
            <w:tcW w:w="2410" w:type="dxa"/>
            <w:vMerge w:val="restart"/>
          </w:tcPr>
          <w:p w:rsidR="00C2265C" w:rsidRPr="00B77F66" w:rsidRDefault="00C2265C" w:rsidP="00E924BD">
            <w:pPr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 xml:space="preserve">в каникулярное </w:t>
            </w:r>
          </w:p>
          <w:p w:rsidR="00C2265C" w:rsidRPr="0028644B" w:rsidRDefault="00C2265C" w:rsidP="00E924BD">
            <w:pPr>
              <w:jc w:val="center"/>
              <w:rPr>
                <w:sz w:val="16"/>
                <w:szCs w:val="16"/>
                <w:highlight w:val="yellow"/>
              </w:rPr>
            </w:pPr>
            <w:r w:rsidRPr="00B77F66">
              <w:rPr>
                <w:sz w:val="16"/>
                <w:szCs w:val="16"/>
              </w:rPr>
              <w:t>время с дневным пребыванием</w:t>
            </w:r>
          </w:p>
        </w:tc>
        <w:tc>
          <w:tcPr>
            <w:tcW w:w="1701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9E3FC6" w:rsidRDefault="00C2265C" w:rsidP="00E924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9E3FC6" w:rsidRDefault="00C2265C" w:rsidP="00E924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570A06" w:rsidRDefault="00C2265C" w:rsidP="00E924B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425</w:t>
            </w:r>
          </w:p>
        </w:tc>
        <w:tc>
          <w:tcPr>
            <w:tcW w:w="567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2265C" w:rsidTr="00E924BD">
        <w:trPr>
          <w:trHeight w:val="223"/>
        </w:trPr>
        <w:tc>
          <w:tcPr>
            <w:tcW w:w="2263" w:type="dxa"/>
            <w:vMerge/>
            <w:noWrap/>
          </w:tcPr>
          <w:p w:rsidR="00C2265C" w:rsidRPr="00091EF0" w:rsidRDefault="00C2265C" w:rsidP="00E924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C2265C" w:rsidRPr="00113250" w:rsidRDefault="00C2265C" w:rsidP="00E924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C2265C" w:rsidRPr="00B77F66" w:rsidRDefault="00C2265C" w:rsidP="00E924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C2265C" w:rsidRPr="00F82299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весна</w:t>
            </w:r>
          </w:p>
        </w:tc>
        <w:tc>
          <w:tcPr>
            <w:tcW w:w="1275" w:type="dxa"/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9E3FC6" w:rsidRDefault="00C2265C" w:rsidP="00E924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9E3FC6" w:rsidRDefault="00C2265C" w:rsidP="00E924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9E3FC6" w:rsidRDefault="00C2265C" w:rsidP="00E924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567" w:type="dxa"/>
          </w:tcPr>
          <w:p w:rsidR="00C2265C" w:rsidRPr="00B77F6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C2265C" w:rsidRPr="00B77F6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C2265C" w:rsidRPr="00B77F6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  <w:tr w:rsidR="00C2265C" w:rsidTr="00E924BD">
        <w:trPr>
          <w:trHeight w:val="173"/>
        </w:trPr>
        <w:tc>
          <w:tcPr>
            <w:tcW w:w="2263" w:type="dxa"/>
            <w:vMerge/>
            <w:noWrap/>
          </w:tcPr>
          <w:p w:rsidR="00C2265C" w:rsidRPr="0028644B" w:rsidRDefault="00C2265C" w:rsidP="00E924BD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  <w:vMerge/>
          </w:tcPr>
          <w:p w:rsidR="00C2265C" w:rsidRPr="0028644B" w:rsidRDefault="00C2265C" w:rsidP="00E924BD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410" w:type="dxa"/>
            <w:vMerge/>
          </w:tcPr>
          <w:p w:rsidR="00C2265C" w:rsidRPr="0028644B" w:rsidRDefault="00C2265C" w:rsidP="00E924BD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12326E" w:rsidRDefault="00C2265C" w:rsidP="00E924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12326E" w:rsidRDefault="00C2265C" w:rsidP="00E924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12326E" w:rsidRDefault="00C2265C" w:rsidP="00E924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567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C2265C" w:rsidRPr="006D1C84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  <w:bookmarkEnd w:id="8"/>
    </w:tbl>
    <w:p w:rsidR="00C2265C" w:rsidRDefault="00C2265C" w:rsidP="00C2265C">
      <w:pPr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2265C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C2265C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C2265C" w:rsidRPr="002D3976" w:rsidTr="00E924BD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  <w:r w:rsidR="003178F9">
              <w:rPr>
                <w:sz w:val="20"/>
              </w:rPr>
              <w:br/>
            </w:r>
            <w:r w:rsidRPr="002D3976">
              <w:rPr>
                <w:sz w:val="20"/>
              </w:rPr>
              <w:t xml:space="preserve">(цена, тариф), </w:t>
            </w:r>
            <w:r w:rsidR="003178F9">
              <w:rPr>
                <w:sz w:val="20"/>
              </w:rPr>
              <w:br/>
            </w: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  <w:r w:rsidR="0034535D">
              <w:rPr>
                <w:sz w:val="20"/>
              </w:rPr>
              <w:br/>
            </w: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C2265C" w:rsidRPr="002D3976" w:rsidTr="00E924BD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C2265C" w:rsidRPr="002D3976" w:rsidTr="00E924BD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C2265C" w:rsidRPr="002D3976" w:rsidRDefault="00C2265C" w:rsidP="0034535D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C2265C" w:rsidRPr="002D3976" w:rsidRDefault="00C2265C" w:rsidP="0034535D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C2265C" w:rsidRPr="002D3976" w:rsidTr="00E924BD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C2265C" w:rsidRPr="002D397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2265C" w:rsidRPr="00B97285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C2265C" w:rsidRPr="002D3976" w:rsidTr="00E924BD">
        <w:trPr>
          <w:trHeight w:val="141"/>
        </w:trPr>
        <w:tc>
          <w:tcPr>
            <w:tcW w:w="1412" w:type="dxa"/>
            <w:noWrap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C2265C" w:rsidRPr="002D3976" w:rsidRDefault="00C2265C" w:rsidP="00E924B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C2265C" w:rsidRDefault="00C2265C" w:rsidP="00C2265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C2265C" w:rsidRDefault="00C2265C" w:rsidP="00C2265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ее (его) установления:</w:t>
      </w:r>
    </w:p>
    <w:p w:rsidR="00C2265C" w:rsidRDefault="00C2265C" w:rsidP="00C2265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C2265C" w:rsidRPr="00CC138F" w:rsidTr="00E924BD">
        <w:tc>
          <w:tcPr>
            <w:tcW w:w="15593" w:type="dxa"/>
            <w:gridSpan w:val="5"/>
          </w:tcPr>
          <w:p w:rsidR="00C2265C" w:rsidRPr="00CC138F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Нормативный правовой акт</w:t>
            </w:r>
          </w:p>
        </w:tc>
      </w:tr>
      <w:tr w:rsidR="00C2265C" w:rsidRPr="00CC138F" w:rsidTr="00E924BD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CC138F" w:rsidRDefault="00C2265C" w:rsidP="00E924BD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вид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CC138F" w:rsidRDefault="00C2265C" w:rsidP="00E924BD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CC138F" w:rsidRDefault="00C2265C" w:rsidP="00E924BD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CC138F" w:rsidRDefault="00C2265C" w:rsidP="00E924BD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CC138F" w:rsidRDefault="00C2265C" w:rsidP="00E924BD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наименование</w:t>
            </w:r>
          </w:p>
        </w:tc>
      </w:tr>
      <w:tr w:rsidR="00C2265C" w:rsidRPr="00CC138F" w:rsidTr="00E924BD">
        <w:tc>
          <w:tcPr>
            <w:tcW w:w="2126" w:type="dxa"/>
          </w:tcPr>
          <w:p w:rsidR="00C2265C" w:rsidRPr="00CC138F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1</w:t>
            </w:r>
          </w:p>
        </w:tc>
        <w:tc>
          <w:tcPr>
            <w:tcW w:w="2977" w:type="dxa"/>
          </w:tcPr>
          <w:p w:rsidR="00C2265C" w:rsidRPr="00CC138F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2</w:t>
            </w:r>
          </w:p>
        </w:tc>
        <w:tc>
          <w:tcPr>
            <w:tcW w:w="1701" w:type="dxa"/>
          </w:tcPr>
          <w:p w:rsidR="00C2265C" w:rsidRPr="00CC138F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3</w:t>
            </w:r>
          </w:p>
        </w:tc>
        <w:tc>
          <w:tcPr>
            <w:tcW w:w="1701" w:type="dxa"/>
          </w:tcPr>
          <w:p w:rsidR="00C2265C" w:rsidRPr="00CC138F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4</w:t>
            </w:r>
          </w:p>
        </w:tc>
        <w:tc>
          <w:tcPr>
            <w:tcW w:w="7088" w:type="dxa"/>
          </w:tcPr>
          <w:p w:rsidR="00C2265C" w:rsidRPr="00CC138F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5</w:t>
            </w:r>
          </w:p>
        </w:tc>
      </w:tr>
      <w:tr w:rsidR="00C2265C" w:rsidRPr="00CC138F" w:rsidTr="00E924BD">
        <w:tc>
          <w:tcPr>
            <w:tcW w:w="2126" w:type="dxa"/>
          </w:tcPr>
          <w:p w:rsidR="00C2265C" w:rsidRPr="00CC138F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2977" w:type="dxa"/>
          </w:tcPr>
          <w:p w:rsidR="00C2265C" w:rsidRPr="00CC138F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C2265C" w:rsidRPr="00CC138F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C2265C" w:rsidRPr="00CC138F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7088" w:type="dxa"/>
          </w:tcPr>
          <w:p w:rsidR="00C2265C" w:rsidRPr="00CC138F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</w:tr>
    </w:tbl>
    <w:p w:rsidR="003178F9" w:rsidRDefault="003178F9" w:rsidP="00C2265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C2265C" w:rsidRDefault="00C2265C" w:rsidP="003178F9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 w:rsidR="0034535D"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C2265C" w:rsidRDefault="00C2265C" w:rsidP="003178F9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 w:rsidR="0034535D"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11.02.2016 </w:t>
      </w:r>
      <w:r w:rsidR="003178F9">
        <w:rPr>
          <w:rFonts w:eastAsia="Times New Roman"/>
          <w:sz w:val="24"/>
          <w:szCs w:val="24"/>
          <w:lang w:eastAsia="ru-RU"/>
        </w:rPr>
        <w:br/>
      </w:r>
      <w:r w:rsidRPr="007F0FAC">
        <w:rPr>
          <w:rFonts w:eastAsia="Times New Roman"/>
          <w:sz w:val="24"/>
          <w:szCs w:val="24"/>
          <w:lang w:eastAsia="ru-RU"/>
        </w:rPr>
        <w:t>№ 92</w:t>
      </w:r>
      <w:r>
        <w:rPr>
          <w:rFonts w:eastAsia="Times New Roman"/>
          <w:sz w:val="24"/>
          <w:szCs w:val="24"/>
          <w:lang w:eastAsia="ru-RU"/>
        </w:rPr>
        <w:t>6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 w:rsidRPr="00AA213D">
        <w:rPr>
          <w:rFonts w:eastAsia="Times New Roman"/>
          <w:sz w:val="24"/>
          <w:szCs w:val="24"/>
          <w:lang w:eastAsia="ru-RU"/>
        </w:rPr>
        <w:t>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</w:t>
      </w:r>
      <w:r w:rsidRPr="007F0FAC">
        <w:rPr>
          <w:rFonts w:eastAsia="Times New Roman"/>
          <w:sz w:val="24"/>
          <w:szCs w:val="24"/>
          <w:lang w:eastAsia="ru-RU"/>
        </w:rPr>
        <w:t>.</w:t>
      </w:r>
    </w:p>
    <w:p w:rsidR="0034535D" w:rsidRDefault="0034535D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C2265C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C2265C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C2265C" w:rsidRPr="005D1B9F" w:rsidTr="00E924BD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5D1B9F" w:rsidRDefault="00C2265C" w:rsidP="00E924B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5D1B9F" w:rsidRDefault="00C2265C" w:rsidP="00E924B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5D1B9F" w:rsidRDefault="00C2265C" w:rsidP="00E924B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C2265C" w:rsidRPr="005D1B9F" w:rsidTr="00E924BD">
        <w:tc>
          <w:tcPr>
            <w:tcW w:w="5098" w:type="dxa"/>
          </w:tcPr>
          <w:p w:rsidR="00C2265C" w:rsidRPr="005D1B9F" w:rsidRDefault="00C2265C" w:rsidP="00E924B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C2265C" w:rsidRPr="005D1B9F" w:rsidRDefault="00C2265C" w:rsidP="00E924B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C2265C" w:rsidRPr="005D1B9F" w:rsidRDefault="00C2265C" w:rsidP="00E924B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C2265C" w:rsidRPr="005D1B9F" w:rsidTr="00E924BD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265C" w:rsidRPr="005D1B9F" w:rsidRDefault="00C2265C" w:rsidP="00E924B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65C" w:rsidRDefault="00C2265C" w:rsidP="00E924B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C2265C" w:rsidRPr="005D1B9F" w:rsidRDefault="00C2265C" w:rsidP="00E924B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65C" w:rsidRDefault="0034535D" w:rsidP="00E92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10</w:t>
            </w:r>
            <w:r w:rsidR="00C2265C" w:rsidRPr="005D1B9F">
              <w:rPr>
                <w:sz w:val="24"/>
                <w:szCs w:val="24"/>
              </w:rPr>
              <w:t xml:space="preserve"> рабочих дней </w:t>
            </w:r>
          </w:p>
          <w:p w:rsidR="00C2265C" w:rsidRDefault="00C2265C" w:rsidP="00E92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C2265C" w:rsidRPr="005D1B9F" w:rsidRDefault="00C2265C" w:rsidP="00E92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C2265C" w:rsidRPr="005D1B9F" w:rsidTr="00E924BD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65C" w:rsidRDefault="00C2265C" w:rsidP="00E924B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C2265C" w:rsidRDefault="00C2265C" w:rsidP="00E924B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C2265C" w:rsidRPr="005D1B9F" w:rsidRDefault="00C2265C" w:rsidP="00E924B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 w:rsidRPr="00D45AC9"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65C" w:rsidRDefault="00C2265C" w:rsidP="00E924B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документы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риказом Министерства </w:t>
            </w:r>
            <w:r>
              <w:rPr>
                <w:sz w:val="24"/>
                <w:szCs w:val="24"/>
              </w:rPr>
              <w:t>ф</w:t>
            </w:r>
            <w:r w:rsidRPr="005D1B9F">
              <w:rPr>
                <w:sz w:val="24"/>
                <w:szCs w:val="24"/>
              </w:rPr>
              <w:t xml:space="preserve">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C2265C" w:rsidRDefault="00C2265C" w:rsidP="00E924B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на официальном сайте в сети Инте</w:t>
            </w:r>
            <w:r>
              <w:rPr>
                <w:sz w:val="24"/>
                <w:szCs w:val="24"/>
              </w:rPr>
              <w:t xml:space="preserve">рнет </w:t>
            </w:r>
          </w:p>
          <w:p w:rsidR="00C2265C" w:rsidRPr="005D1B9F" w:rsidRDefault="00C2265C" w:rsidP="00E92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65C" w:rsidRPr="005D1B9F" w:rsidRDefault="00C2265C" w:rsidP="00E924BD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C2265C" w:rsidRDefault="00C2265C" w:rsidP="00C2265C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C2265C" w:rsidRPr="001259F3" w:rsidRDefault="00C2265C" w:rsidP="00C2265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 xml:space="preserve">Часть 2. Сведения о выполняемых </w:t>
      </w:r>
      <w:r>
        <w:rPr>
          <w:rFonts w:eastAsia="Times New Roman"/>
          <w:sz w:val="24"/>
          <w:szCs w:val="24"/>
          <w:lang w:eastAsia="ru-RU"/>
        </w:rPr>
        <w:t xml:space="preserve">муниципальных </w:t>
      </w:r>
      <w:r w:rsidRPr="001259F3">
        <w:rPr>
          <w:rFonts w:eastAsia="Times New Roman"/>
          <w:sz w:val="24"/>
          <w:szCs w:val="24"/>
          <w:lang w:eastAsia="ru-RU"/>
        </w:rPr>
        <w:t>работах</w:t>
      </w:r>
    </w:p>
    <w:p w:rsidR="00C2265C" w:rsidRPr="001259F3" w:rsidRDefault="00C2265C" w:rsidP="00C2265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>Раздел 1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771"/>
        <w:gridCol w:w="567"/>
        <w:gridCol w:w="2126"/>
        <w:gridCol w:w="1134"/>
      </w:tblGrid>
      <w:tr w:rsidR="00C2265C" w:rsidRPr="001259F3" w:rsidTr="00E924BD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</w:tcPr>
          <w:p w:rsidR="00C2265C" w:rsidRPr="001259F3" w:rsidRDefault="00C2265C" w:rsidP="00E924BD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259F3">
              <w:rPr>
                <w:sz w:val="24"/>
                <w:szCs w:val="24"/>
              </w:rPr>
              <w:t xml:space="preserve">        1. Наименование муниципальной работы: 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  <w:r w:rsidR="0034535D"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2265C" w:rsidRPr="001259F3" w:rsidRDefault="00C2265C" w:rsidP="00E924BD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2265C" w:rsidRPr="001259F3" w:rsidRDefault="00C2265C" w:rsidP="00E924BD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259F3">
              <w:rPr>
                <w:sz w:val="24"/>
                <w:szCs w:val="24"/>
              </w:rPr>
              <w:t>Код</w:t>
            </w:r>
          </w:p>
          <w:p w:rsidR="00C2265C" w:rsidRPr="001259F3" w:rsidRDefault="00C2265C" w:rsidP="00E924BD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259F3">
              <w:rPr>
                <w:sz w:val="24"/>
                <w:szCs w:val="24"/>
              </w:rPr>
              <w:t>по региональному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C2265C" w:rsidRPr="001259F3" w:rsidRDefault="00C2265C" w:rsidP="00E924BD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C2265C" w:rsidRPr="001259F3" w:rsidRDefault="00C2265C" w:rsidP="00E924BD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C2265C" w:rsidRPr="001259F3" w:rsidRDefault="00C2265C" w:rsidP="00E924BD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BB1AD5">
              <w:rPr>
                <w:sz w:val="24"/>
                <w:szCs w:val="24"/>
              </w:rPr>
              <w:t>0551</w:t>
            </w:r>
          </w:p>
        </w:tc>
      </w:tr>
      <w:tr w:rsidR="00C2265C" w:rsidRPr="001259F3" w:rsidTr="00E924BD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</w:tcPr>
          <w:p w:rsidR="00C2265C" w:rsidRPr="001259F3" w:rsidRDefault="00C2265C" w:rsidP="00E924BD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259F3">
              <w:rPr>
                <w:sz w:val="24"/>
                <w:szCs w:val="24"/>
              </w:rPr>
              <w:t xml:space="preserve">        2. Категории потребителей муниципальной работы: в интересах общества</w:t>
            </w:r>
            <w:r w:rsidR="0034535D">
              <w:rPr>
                <w:sz w:val="24"/>
                <w:szCs w:val="24"/>
              </w:rPr>
              <w:t>.</w:t>
            </w:r>
            <w:r w:rsidRPr="001259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2265C" w:rsidRPr="001259F3" w:rsidRDefault="00C2265C" w:rsidP="00E924BD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265C" w:rsidRPr="001259F3" w:rsidRDefault="00C2265C" w:rsidP="00E924BD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259F3">
              <w:rPr>
                <w:sz w:val="24"/>
                <w:szCs w:val="24"/>
              </w:rPr>
              <w:t>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C2265C" w:rsidRPr="001259F3" w:rsidRDefault="00C2265C" w:rsidP="00E924BD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C2265C" w:rsidRPr="001259F3" w:rsidRDefault="00C2265C" w:rsidP="00C2265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C2265C" w:rsidRPr="00E62EE0" w:rsidRDefault="00C2265C" w:rsidP="00C2265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работы</w:t>
      </w:r>
      <w:r w:rsidR="0034535D">
        <w:rPr>
          <w:rFonts w:eastAsia="Times New Roman"/>
          <w:sz w:val="24"/>
          <w:szCs w:val="24"/>
          <w:lang w:eastAsia="ru-RU"/>
        </w:rPr>
        <w:t>.</w:t>
      </w:r>
    </w:p>
    <w:p w:rsidR="00C2265C" w:rsidRDefault="00C2265C" w:rsidP="00C2265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работы:</w:t>
      </w:r>
    </w:p>
    <w:p w:rsidR="00C2265C" w:rsidRPr="001259F3" w:rsidRDefault="00C2265C" w:rsidP="00C2265C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1843"/>
        <w:gridCol w:w="1843"/>
        <w:gridCol w:w="3685"/>
        <w:gridCol w:w="1134"/>
        <w:gridCol w:w="1134"/>
        <w:gridCol w:w="709"/>
        <w:gridCol w:w="709"/>
        <w:gridCol w:w="708"/>
        <w:gridCol w:w="1418"/>
      </w:tblGrid>
      <w:tr w:rsidR="00C2265C" w:rsidRPr="001259F3" w:rsidTr="00E924BD">
        <w:trPr>
          <w:trHeight w:val="299"/>
        </w:trPr>
        <w:tc>
          <w:tcPr>
            <w:tcW w:w="2410" w:type="dxa"/>
            <w:vMerge w:val="restart"/>
            <w:noWrap/>
            <w:hideMark/>
          </w:tcPr>
          <w:p w:rsidR="00C2265C" w:rsidRPr="001259F3" w:rsidRDefault="00C2265C" w:rsidP="00E924BD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>Уникальный номер реестровой записи</w:t>
            </w:r>
          </w:p>
        </w:tc>
        <w:tc>
          <w:tcPr>
            <w:tcW w:w="1843" w:type="dxa"/>
            <w:vMerge w:val="restart"/>
          </w:tcPr>
          <w:p w:rsidR="00C2265C" w:rsidRPr="001259F3" w:rsidRDefault="00C2265C" w:rsidP="00E924BD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Показатель, характеризующий содержание работы</w:t>
            </w:r>
          </w:p>
        </w:tc>
        <w:tc>
          <w:tcPr>
            <w:tcW w:w="1843" w:type="dxa"/>
            <w:vMerge w:val="restart"/>
          </w:tcPr>
          <w:p w:rsidR="00C2265C" w:rsidRPr="001259F3" w:rsidRDefault="00C2265C" w:rsidP="00E924BD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5953" w:type="dxa"/>
            <w:gridSpan w:val="3"/>
          </w:tcPr>
          <w:p w:rsidR="00C2265C" w:rsidRPr="001259F3" w:rsidRDefault="00C2265C" w:rsidP="00E924BD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>Показатель качества муниципальной работы</w:t>
            </w:r>
          </w:p>
        </w:tc>
        <w:tc>
          <w:tcPr>
            <w:tcW w:w="2126" w:type="dxa"/>
            <w:gridSpan w:val="3"/>
          </w:tcPr>
          <w:p w:rsidR="00C2265C" w:rsidRPr="001259F3" w:rsidRDefault="00C2265C" w:rsidP="00E924BD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>Значение показателя качества муниципальной работы</w:t>
            </w:r>
          </w:p>
        </w:tc>
        <w:tc>
          <w:tcPr>
            <w:tcW w:w="1418" w:type="dxa"/>
            <w:vMerge w:val="restart"/>
          </w:tcPr>
          <w:p w:rsidR="00C2265C" w:rsidRDefault="00C2265C" w:rsidP="00E924BD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Допустимые (возможные) отклонения </w:t>
            </w:r>
          </w:p>
          <w:p w:rsidR="00C2265C" w:rsidRPr="001259F3" w:rsidRDefault="00C2265C" w:rsidP="00E924BD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от установ-ленных показателей качества работы </w:t>
            </w:r>
          </w:p>
        </w:tc>
      </w:tr>
      <w:tr w:rsidR="00C2265C" w:rsidRPr="001259F3" w:rsidTr="00E924BD">
        <w:trPr>
          <w:trHeight w:val="206"/>
        </w:trPr>
        <w:tc>
          <w:tcPr>
            <w:tcW w:w="2410" w:type="dxa"/>
            <w:vMerge/>
            <w:noWrap/>
          </w:tcPr>
          <w:p w:rsidR="00C2265C" w:rsidRPr="001259F3" w:rsidRDefault="00C2265C" w:rsidP="00E924B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</w:tcPr>
          <w:p w:rsidR="00C2265C" w:rsidRPr="001259F3" w:rsidRDefault="00C2265C" w:rsidP="00E924BD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</w:tcPr>
          <w:p w:rsidR="00C2265C" w:rsidRPr="001259F3" w:rsidRDefault="00C2265C" w:rsidP="00E924B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3685" w:type="dxa"/>
            <w:vMerge w:val="restart"/>
          </w:tcPr>
          <w:p w:rsidR="00C2265C" w:rsidRPr="001259F3" w:rsidRDefault="00C2265C" w:rsidP="00E924BD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наименование показателя </w:t>
            </w:r>
          </w:p>
          <w:p w:rsidR="00C2265C" w:rsidRPr="001259F3" w:rsidRDefault="00C2265C" w:rsidP="00E924B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268" w:type="dxa"/>
            <w:gridSpan w:val="2"/>
          </w:tcPr>
          <w:p w:rsidR="00C2265C" w:rsidRPr="001259F3" w:rsidRDefault="00C2265C" w:rsidP="00E924BD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единица измерения </w:t>
            </w:r>
          </w:p>
        </w:tc>
        <w:tc>
          <w:tcPr>
            <w:tcW w:w="709" w:type="dxa"/>
            <w:vMerge w:val="restart"/>
          </w:tcPr>
          <w:p w:rsidR="00C2265C" w:rsidRPr="00E4107F" w:rsidRDefault="00C2265C" w:rsidP="00E924B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E4107F">
              <w:rPr>
                <w:sz w:val="20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C2265C" w:rsidRPr="00E4107F" w:rsidRDefault="00C2265C" w:rsidP="00E924B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E4107F">
              <w:rPr>
                <w:sz w:val="20"/>
              </w:rPr>
              <w:t xml:space="preserve"> год</w:t>
            </w:r>
          </w:p>
        </w:tc>
        <w:tc>
          <w:tcPr>
            <w:tcW w:w="708" w:type="dxa"/>
            <w:vMerge w:val="restart"/>
          </w:tcPr>
          <w:p w:rsidR="00C2265C" w:rsidRPr="00E4107F" w:rsidRDefault="00C2265C" w:rsidP="00E924B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E4107F">
              <w:rPr>
                <w:sz w:val="20"/>
              </w:rPr>
              <w:t xml:space="preserve"> год</w:t>
            </w:r>
          </w:p>
        </w:tc>
        <w:tc>
          <w:tcPr>
            <w:tcW w:w="1418" w:type="dxa"/>
            <w:vMerge/>
          </w:tcPr>
          <w:p w:rsidR="00C2265C" w:rsidRPr="001259F3" w:rsidRDefault="00C2265C" w:rsidP="00E924BD">
            <w:pPr>
              <w:ind w:left="66"/>
              <w:jc w:val="center"/>
              <w:rPr>
                <w:sz w:val="20"/>
              </w:rPr>
            </w:pPr>
          </w:p>
        </w:tc>
      </w:tr>
      <w:tr w:rsidR="00C2265C" w:rsidRPr="001259F3" w:rsidTr="00E924BD">
        <w:trPr>
          <w:trHeight w:val="376"/>
        </w:trPr>
        <w:tc>
          <w:tcPr>
            <w:tcW w:w="2410" w:type="dxa"/>
            <w:vMerge/>
            <w:noWrap/>
          </w:tcPr>
          <w:p w:rsidR="00C2265C" w:rsidRPr="001259F3" w:rsidRDefault="00C2265C" w:rsidP="00E924B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843" w:type="dxa"/>
          </w:tcPr>
          <w:p w:rsidR="00C2265C" w:rsidRDefault="00C2265C" w:rsidP="0034535D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C2265C" w:rsidRPr="005C0422" w:rsidRDefault="00C2265C" w:rsidP="00E924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843" w:type="dxa"/>
          </w:tcPr>
          <w:p w:rsidR="00C2265C" w:rsidRDefault="00C2265C" w:rsidP="0034535D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C2265C" w:rsidRPr="005C0422" w:rsidRDefault="00C2265C" w:rsidP="00E924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3685" w:type="dxa"/>
            <w:vMerge/>
          </w:tcPr>
          <w:p w:rsidR="00C2265C" w:rsidRPr="001259F3" w:rsidRDefault="00C2265C" w:rsidP="00E924B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C2265C" w:rsidRPr="001259F3" w:rsidRDefault="00C2265C" w:rsidP="00E924B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1259F3">
              <w:rPr>
                <w:sz w:val="20"/>
              </w:rPr>
              <w:t>аимено</w:t>
            </w:r>
            <w:r>
              <w:rPr>
                <w:sz w:val="20"/>
              </w:rPr>
              <w:t>-</w:t>
            </w:r>
            <w:r w:rsidRPr="001259F3">
              <w:rPr>
                <w:sz w:val="20"/>
              </w:rPr>
              <w:t>вание</w:t>
            </w:r>
          </w:p>
        </w:tc>
        <w:tc>
          <w:tcPr>
            <w:tcW w:w="1134" w:type="dxa"/>
          </w:tcPr>
          <w:p w:rsidR="00C2265C" w:rsidRPr="001259F3" w:rsidRDefault="00C2265C" w:rsidP="00E924BD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код </w:t>
            </w:r>
          </w:p>
          <w:p w:rsidR="00C2265C" w:rsidRPr="001259F3" w:rsidRDefault="00C2265C" w:rsidP="00E924BD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по ОКЕИ</w:t>
            </w:r>
          </w:p>
        </w:tc>
        <w:tc>
          <w:tcPr>
            <w:tcW w:w="709" w:type="dxa"/>
            <w:vMerge/>
          </w:tcPr>
          <w:p w:rsidR="00C2265C" w:rsidRPr="001259F3" w:rsidRDefault="00C2265C" w:rsidP="00E924BD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</w:tcPr>
          <w:p w:rsidR="00C2265C" w:rsidRPr="001259F3" w:rsidRDefault="00C2265C" w:rsidP="00E924BD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</w:tcPr>
          <w:p w:rsidR="00C2265C" w:rsidRPr="001259F3" w:rsidRDefault="00C2265C" w:rsidP="00E924BD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C2265C" w:rsidRPr="001259F3" w:rsidRDefault="00C2265C" w:rsidP="00E924BD">
            <w:pPr>
              <w:jc w:val="center"/>
              <w:rPr>
                <w:sz w:val="20"/>
              </w:rPr>
            </w:pPr>
          </w:p>
        </w:tc>
      </w:tr>
      <w:tr w:rsidR="00C2265C" w:rsidRPr="001259F3" w:rsidTr="00E924BD">
        <w:trPr>
          <w:trHeight w:val="228"/>
        </w:trPr>
        <w:tc>
          <w:tcPr>
            <w:tcW w:w="2410" w:type="dxa"/>
            <w:noWrap/>
          </w:tcPr>
          <w:p w:rsidR="00C2265C" w:rsidRPr="001259F3" w:rsidRDefault="00C2265C" w:rsidP="00E924BD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>1</w:t>
            </w:r>
          </w:p>
        </w:tc>
        <w:tc>
          <w:tcPr>
            <w:tcW w:w="1843" w:type="dxa"/>
          </w:tcPr>
          <w:p w:rsidR="00C2265C" w:rsidRPr="001259F3" w:rsidRDefault="00C2265C" w:rsidP="00E924BD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2</w:t>
            </w:r>
          </w:p>
        </w:tc>
        <w:tc>
          <w:tcPr>
            <w:tcW w:w="1843" w:type="dxa"/>
          </w:tcPr>
          <w:p w:rsidR="00C2265C" w:rsidRPr="009A5FC8" w:rsidRDefault="00C2265C" w:rsidP="00E924B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685" w:type="dxa"/>
          </w:tcPr>
          <w:p w:rsidR="00C2265C" w:rsidRPr="009A5FC8" w:rsidRDefault="00C2265C" w:rsidP="00E924B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C2265C" w:rsidRPr="009A5FC8" w:rsidRDefault="00C2265C" w:rsidP="00E924B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C2265C" w:rsidRPr="009A5FC8" w:rsidRDefault="00C2265C" w:rsidP="00E924BD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09" w:type="dxa"/>
          </w:tcPr>
          <w:p w:rsidR="00C2265C" w:rsidRPr="009A5FC8" w:rsidRDefault="00C2265C" w:rsidP="00E924BD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09" w:type="dxa"/>
          </w:tcPr>
          <w:p w:rsidR="00C2265C" w:rsidRPr="009A5FC8" w:rsidRDefault="00C2265C" w:rsidP="00E924BD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08" w:type="dxa"/>
          </w:tcPr>
          <w:p w:rsidR="00C2265C" w:rsidRPr="009A5FC8" w:rsidRDefault="00C2265C" w:rsidP="00E924BD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418" w:type="dxa"/>
          </w:tcPr>
          <w:p w:rsidR="00C2265C" w:rsidRPr="009A5FC8" w:rsidRDefault="00C2265C" w:rsidP="00E924B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C2265C" w:rsidRPr="001259F3" w:rsidTr="00E924BD">
        <w:trPr>
          <w:trHeight w:val="216"/>
        </w:trPr>
        <w:tc>
          <w:tcPr>
            <w:tcW w:w="2410" w:type="dxa"/>
            <w:noWrap/>
          </w:tcPr>
          <w:p w:rsidR="00C2265C" w:rsidRPr="001259F3" w:rsidRDefault="00C2265C" w:rsidP="00E924BD">
            <w:pPr>
              <w:jc w:val="center"/>
              <w:rPr>
                <w:sz w:val="20"/>
              </w:rPr>
            </w:pPr>
            <w:r w:rsidRPr="00BB1AD5">
              <w:rPr>
                <w:sz w:val="20"/>
              </w:rPr>
              <w:t>850000.Р.86.1.05510002</w:t>
            </w:r>
          </w:p>
        </w:tc>
        <w:tc>
          <w:tcPr>
            <w:tcW w:w="1843" w:type="dxa"/>
          </w:tcPr>
          <w:p w:rsidR="00C2265C" w:rsidRPr="001259F3" w:rsidRDefault="00C2265C" w:rsidP="00E924BD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C2265C" w:rsidRPr="001259F3" w:rsidRDefault="00C2265C" w:rsidP="00E924BD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1259F3" w:rsidRDefault="00C2265C" w:rsidP="00E924B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количество жалоб по итогам организации и проведения мероприятий</w:t>
            </w:r>
          </w:p>
        </w:tc>
        <w:tc>
          <w:tcPr>
            <w:tcW w:w="1134" w:type="dxa"/>
          </w:tcPr>
          <w:p w:rsidR="00C2265C" w:rsidRPr="001259F3" w:rsidRDefault="00C2265C" w:rsidP="00E924B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процент</w:t>
            </w:r>
          </w:p>
        </w:tc>
        <w:tc>
          <w:tcPr>
            <w:tcW w:w="1134" w:type="dxa"/>
          </w:tcPr>
          <w:p w:rsidR="00C2265C" w:rsidRPr="001259F3" w:rsidRDefault="00C2265C" w:rsidP="00E924B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709" w:type="dxa"/>
          </w:tcPr>
          <w:p w:rsidR="00C2265C" w:rsidRPr="001259F3" w:rsidRDefault="00C2265C" w:rsidP="00E924B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C2265C" w:rsidRPr="001259F3" w:rsidRDefault="00C2265C" w:rsidP="00E924B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C2265C" w:rsidRPr="001259F3" w:rsidRDefault="00C2265C" w:rsidP="00E924B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18" w:type="dxa"/>
          </w:tcPr>
          <w:p w:rsidR="00C2265C" w:rsidRPr="004E2638" w:rsidRDefault="00C2265C" w:rsidP="00E924B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C2265C" w:rsidRPr="001259F3" w:rsidRDefault="00C2265C" w:rsidP="00C2265C">
      <w:pPr>
        <w:rPr>
          <w:rFonts w:eastAsia="Times New Roman"/>
          <w:sz w:val="24"/>
          <w:szCs w:val="24"/>
          <w:lang w:eastAsia="ru-RU"/>
        </w:rPr>
      </w:pPr>
    </w:p>
    <w:p w:rsidR="00C2265C" w:rsidRPr="001259F3" w:rsidRDefault="00C2265C" w:rsidP="00C2265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работы, используемые при определении объема субсидии на финансовое обеспечение выполнения муниципального задания:</w:t>
      </w:r>
    </w:p>
    <w:p w:rsidR="00C2265C" w:rsidRPr="00882435" w:rsidRDefault="00C2265C" w:rsidP="00C2265C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980"/>
        <w:gridCol w:w="2126"/>
        <w:gridCol w:w="2268"/>
        <w:gridCol w:w="2126"/>
        <w:gridCol w:w="1418"/>
        <w:gridCol w:w="709"/>
        <w:gridCol w:w="708"/>
        <w:gridCol w:w="709"/>
        <w:gridCol w:w="709"/>
        <w:gridCol w:w="567"/>
        <w:gridCol w:w="567"/>
        <w:gridCol w:w="567"/>
        <w:gridCol w:w="1134"/>
      </w:tblGrid>
      <w:tr w:rsidR="00C2265C" w:rsidRPr="001259F3" w:rsidTr="00E924BD">
        <w:trPr>
          <w:trHeight w:val="552"/>
          <w:tblHeader/>
        </w:trPr>
        <w:tc>
          <w:tcPr>
            <w:tcW w:w="1980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C2265C" w:rsidRPr="001259F3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2126" w:type="dxa"/>
            <w:vMerge w:val="restart"/>
          </w:tcPr>
          <w:p w:rsidR="00C2265C" w:rsidRPr="0019244F" w:rsidRDefault="00C2265C" w:rsidP="00E924BD">
            <w:pPr>
              <w:jc w:val="center"/>
              <w:rPr>
                <w:sz w:val="16"/>
                <w:szCs w:val="16"/>
              </w:rPr>
            </w:pPr>
            <w:r w:rsidRPr="0019244F">
              <w:rPr>
                <w:sz w:val="16"/>
                <w:szCs w:val="16"/>
              </w:rPr>
              <w:t xml:space="preserve">Показатель, характеризующий содержание </w:t>
            </w:r>
            <w:r>
              <w:rPr>
                <w:sz w:val="16"/>
                <w:szCs w:val="16"/>
              </w:rPr>
              <w:t xml:space="preserve">муниципальной </w:t>
            </w:r>
            <w:r w:rsidRPr="0019244F">
              <w:rPr>
                <w:sz w:val="16"/>
                <w:szCs w:val="16"/>
              </w:rPr>
              <w:t>работы</w:t>
            </w:r>
          </w:p>
        </w:tc>
        <w:tc>
          <w:tcPr>
            <w:tcW w:w="2268" w:type="dxa"/>
            <w:vMerge w:val="restart"/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Показатель</w:t>
            </w:r>
            <w:r>
              <w:rPr>
                <w:sz w:val="16"/>
                <w:szCs w:val="16"/>
              </w:rPr>
              <w:t>, характери</w:t>
            </w:r>
            <w:r w:rsidRPr="001259F3">
              <w:rPr>
                <w:sz w:val="16"/>
                <w:szCs w:val="16"/>
              </w:rPr>
              <w:t xml:space="preserve">зующий условия (формы) выполнения муниципальной работы </w:t>
            </w:r>
          </w:p>
        </w:tc>
        <w:tc>
          <w:tcPr>
            <w:tcW w:w="4253" w:type="dxa"/>
            <w:gridSpan w:val="3"/>
            <w:tcBorders>
              <w:bottom w:val="single" w:sz="4" w:space="0" w:color="auto"/>
            </w:tcBorders>
          </w:tcPr>
          <w:p w:rsidR="00C2265C" w:rsidRPr="001259F3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Показатель объема муниципальной работы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C2265C" w:rsidRPr="001259F3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Значение показателя  объема муниципальной работы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C2265C" w:rsidRPr="001259F3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Размер платы </w:t>
            </w:r>
            <w:r w:rsidR="003178F9">
              <w:rPr>
                <w:sz w:val="16"/>
                <w:szCs w:val="16"/>
              </w:rPr>
              <w:br/>
            </w:r>
            <w:r w:rsidRPr="001259F3">
              <w:rPr>
                <w:sz w:val="16"/>
                <w:szCs w:val="16"/>
              </w:rPr>
              <w:t xml:space="preserve">(цена, тариф), </w:t>
            </w:r>
            <w:r w:rsidR="003178F9">
              <w:rPr>
                <w:sz w:val="16"/>
                <w:szCs w:val="16"/>
              </w:rPr>
              <w:br/>
            </w:r>
            <w:r w:rsidRPr="001259F3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C2265C" w:rsidRPr="001259F3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C2265C" w:rsidRPr="001259F3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установ-</w:t>
            </w:r>
            <w:r w:rsidRPr="001259F3">
              <w:rPr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енных показателей объема муници-</w:t>
            </w:r>
            <w:r w:rsidRPr="001259F3">
              <w:rPr>
                <w:sz w:val="16"/>
                <w:szCs w:val="16"/>
              </w:rPr>
              <w:t>пальной работы</w:t>
            </w:r>
          </w:p>
        </w:tc>
      </w:tr>
      <w:tr w:rsidR="00C2265C" w:rsidRPr="001259F3" w:rsidTr="00E924BD">
        <w:trPr>
          <w:trHeight w:val="148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C2265C" w:rsidRPr="001259F3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C2265C" w:rsidRPr="001259F3" w:rsidRDefault="00C2265C" w:rsidP="00E924BD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C2265C" w:rsidRPr="001259F3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 w:val="restart"/>
          </w:tcPr>
          <w:p w:rsidR="00C2265C" w:rsidRPr="001259F3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C2265C" w:rsidRPr="001259F3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единица измерения</w:t>
            </w:r>
          </w:p>
          <w:p w:rsidR="00C2265C" w:rsidRPr="001259F3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 w:val="restart"/>
          </w:tcPr>
          <w:p w:rsidR="00C2265C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E4107F">
              <w:rPr>
                <w:sz w:val="16"/>
                <w:szCs w:val="16"/>
              </w:rPr>
              <w:t xml:space="preserve"> </w:t>
            </w:r>
          </w:p>
          <w:p w:rsidR="00C2265C" w:rsidRPr="001259F3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4107F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C2265C" w:rsidRPr="001259F3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E4107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C2265C" w:rsidRPr="001259F3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E4107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C2265C" w:rsidRPr="001259F3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E4107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C2265C" w:rsidRPr="001259F3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E4107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C2265C" w:rsidRPr="001259F3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E4107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C2265C" w:rsidRPr="001259F3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C2265C" w:rsidRPr="001259F3" w:rsidTr="00E924BD">
        <w:trPr>
          <w:trHeight w:val="380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C2265C" w:rsidRPr="001259F3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C2265C" w:rsidRDefault="00C2265C" w:rsidP="0034535D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C2265C" w:rsidRPr="005C0422" w:rsidRDefault="00C2265C" w:rsidP="00E924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268" w:type="dxa"/>
          </w:tcPr>
          <w:p w:rsidR="00C2265C" w:rsidRDefault="00C2265C" w:rsidP="0034535D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C2265C" w:rsidRPr="005C0422" w:rsidRDefault="00C2265C" w:rsidP="00E924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2265C" w:rsidRPr="001259F3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2265C" w:rsidRPr="001259F3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1259F3">
              <w:rPr>
                <w:sz w:val="16"/>
                <w:szCs w:val="16"/>
              </w:rPr>
              <w:t>аименование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2265C" w:rsidRPr="001259F3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код </w:t>
            </w:r>
          </w:p>
          <w:p w:rsidR="00C2265C" w:rsidRPr="001259F3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C2265C" w:rsidRPr="001259F3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2265C" w:rsidRPr="001259F3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2265C" w:rsidRPr="001259F3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2265C" w:rsidRPr="001259F3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2265C" w:rsidRPr="001259F3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2265C" w:rsidRPr="001259F3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C2265C" w:rsidRPr="001259F3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C2265C" w:rsidRPr="001259F3" w:rsidTr="00E924BD">
        <w:trPr>
          <w:trHeight w:val="156"/>
          <w:tblHeader/>
        </w:trPr>
        <w:tc>
          <w:tcPr>
            <w:tcW w:w="1980" w:type="dxa"/>
            <w:tcBorders>
              <w:bottom w:val="single" w:sz="4" w:space="0" w:color="auto"/>
            </w:tcBorders>
            <w:noWrap/>
          </w:tcPr>
          <w:p w:rsidR="00C2265C" w:rsidRPr="001259F3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2265C" w:rsidRPr="001259F3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2265C" w:rsidRPr="00AC70E8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2265C" w:rsidRPr="001259F3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2265C" w:rsidRPr="001259F3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2265C" w:rsidRPr="001259F3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2265C" w:rsidRPr="007E56CB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2265C" w:rsidRPr="001259F3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2265C" w:rsidRPr="007E56CB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265C" w:rsidRPr="007E56CB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265C" w:rsidRPr="007E56CB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2265C" w:rsidRPr="007E56CB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265C" w:rsidRPr="007E56CB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C2265C" w:rsidRPr="001259F3" w:rsidTr="00E924BD">
        <w:trPr>
          <w:trHeight w:val="312"/>
        </w:trPr>
        <w:tc>
          <w:tcPr>
            <w:tcW w:w="1980" w:type="dxa"/>
            <w:noWrap/>
          </w:tcPr>
          <w:p w:rsidR="00C2265C" w:rsidRPr="005931C2" w:rsidRDefault="00C2265C" w:rsidP="00E924BD">
            <w:pPr>
              <w:jc w:val="center"/>
              <w:rPr>
                <w:sz w:val="16"/>
                <w:szCs w:val="16"/>
              </w:rPr>
            </w:pPr>
            <w:r w:rsidRPr="005931C2">
              <w:rPr>
                <w:sz w:val="16"/>
                <w:szCs w:val="16"/>
              </w:rPr>
              <w:t>850000.Р.86.1.05510002</w:t>
            </w:r>
          </w:p>
        </w:tc>
        <w:tc>
          <w:tcPr>
            <w:tcW w:w="2126" w:type="dxa"/>
          </w:tcPr>
          <w:p w:rsidR="00C2265C" w:rsidRPr="001259F3" w:rsidRDefault="00C2265C" w:rsidP="00E924BD">
            <w:pPr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-</w:t>
            </w:r>
          </w:p>
          <w:p w:rsidR="00C2265C" w:rsidRPr="001259F3" w:rsidRDefault="00C2265C" w:rsidP="00E924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C2265C" w:rsidRPr="001259F3" w:rsidRDefault="00C2265C" w:rsidP="00E924BD">
            <w:pPr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-</w:t>
            </w:r>
          </w:p>
        </w:tc>
        <w:tc>
          <w:tcPr>
            <w:tcW w:w="2126" w:type="dxa"/>
          </w:tcPr>
          <w:p w:rsidR="00C2265C" w:rsidRPr="001259F3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количество мероприятий</w:t>
            </w:r>
          </w:p>
        </w:tc>
        <w:tc>
          <w:tcPr>
            <w:tcW w:w="1418" w:type="dxa"/>
          </w:tcPr>
          <w:p w:rsidR="00C2265C" w:rsidRPr="001259F3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</w:t>
            </w:r>
          </w:p>
        </w:tc>
        <w:tc>
          <w:tcPr>
            <w:tcW w:w="709" w:type="dxa"/>
          </w:tcPr>
          <w:p w:rsidR="00C2265C" w:rsidRPr="001259F3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642</w:t>
            </w:r>
          </w:p>
        </w:tc>
        <w:tc>
          <w:tcPr>
            <w:tcW w:w="708" w:type="dxa"/>
          </w:tcPr>
          <w:p w:rsidR="00C2265C" w:rsidRPr="003B6E9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C2265C" w:rsidRPr="003B6E9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C2265C" w:rsidRPr="003B6E96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C2265C" w:rsidRPr="001259F3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C2265C" w:rsidRPr="001259F3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C2265C" w:rsidRPr="001259F3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C2265C" w:rsidRPr="00C5506D" w:rsidRDefault="00C2265C" w:rsidP="00E924B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C2265C" w:rsidRPr="001259F3" w:rsidRDefault="00C2265C" w:rsidP="00C2265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C2265C" w:rsidRDefault="00C2265C" w:rsidP="00C2265C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3.3.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C2265C" w:rsidRDefault="00C2265C" w:rsidP="00C2265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C2265C" w:rsidRPr="00911044" w:rsidTr="00E924BD">
        <w:tc>
          <w:tcPr>
            <w:tcW w:w="15593" w:type="dxa"/>
            <w:gridSpan w:val="5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C2265C" w:rsidRPr="00911044" w:rsidTr="00E924BD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911044" w:rsidRDefault="00C2265C" w:rsidP="00E924B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911044" w:rsidRDefault="00C2265C" w:rsidP="00E924B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911044" w:rsidRDefault="00C2265C" w:rsidP="00E924B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911044" w:rsidRDefault="00C2265C" w:rsidP="00E924B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911044" w:rsidRDefault="00C2265C" w:rsidP="00E924B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C2265C" w:rsidRPr="00911044" w:rsidTr="00E924BD">
        <w:tc>
          <w:tcPr>
            <w:tcW w:w="2104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C2265C" w:rsidRPr="00911044" w:rsidTr="00E924BD">
        <w:tc>
          <w:tcPr>
            <w:tcW w:w="2104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C2265C" w:rsidRPr="00911044" w:rsidRDefault="00C2265C" w:rsidP="00E924B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C2265C" w:rsidRPr="00FD3260" w:rsidRDefault="00C2265C" w:rsidP="003178F9">
      <w:pPr>
        <w:tabs>
          <w:tab w:val="left" w:pos="993"/>
        </w:tabs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  </w:t>
      </w:r>
      <w:r w:rsidRPr="00FD3260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C2265C" w:rsidRPr="00FD3260" w:rsidRDefault="00C2265C" w:rsidP="003178F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</w:t>
      </w:r>
      <w:r>
        <w:rPr>
          <w:rFonts w:eastAsia="Times New Roman"/>
          <w:sz w:val="24"/>
          <w:szCs w:val="24"/>
          <w:lang w:eastAsia="ru-RU"/>
        </w:rPr>
        <w:t>полнения муниципального задания</w:t>
      </w:r>
      <w:r w:rsidR="0034535D">
        <w:rPr>
          <w:rFonts w:eastAsia="Times New Roman"/>
          <w:sz w:val="24"/>
          <w:szCs w:val="24"/>
          <w:lang w:eastAsia="ru-RU"/>
        </w:rPr>
        <w:t>.</w:t>
      </w:r>
    </w:p>
    <w:p w:rsidR="00C2265C" w:rsidRPr="00FD3260" w:rsidRDefault="00C2265C" w:rsidP="003178F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C2265C" w:rsidRPr="00FD3260" w:rsidRDefault="00C2265C" w:rsidP="003178F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C2265C" w:rsidRPr="00FD3260" w:rsidRDefault="00C2265C" w:rsidP="003178F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C2265C" w:rsidRDefault="00C2265C" w:rsidP="003178F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C2265C" w:rsidRPr="005F5315" w:rsidRDefault="00C2265C" w:rsidP="003178F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</w:t>
      </w:r>
      <w:r w:rsidRPr="005F5315">
        <w:rPr>
          <w:rFonts w:eastAsia="Times New Roman"/>
          <w:sz w:val="24"/>
          <w:szCs w:val="24"/>
          <w:lang w:eastAsia="ru-RU"/>
        </w:rPr>
        <w:t xml:space="preserve">исключение муниципальной работы из регионального перечня (классификатора) государственных (муниципальных) услуг, не включенных </w:t>
      </w:r>
      <w:r>
        <w:rPr>
          <w:rFonts w:eastAsia="Times New Roman"/>
          <w:sz w:val="24"/>
          <w:szCs w:val="24"/>
          <w:lang w:eastAsia="ru-RU"/>
        </w:rPr>
        <w:t xml:space="preserve">                        </w:t>
      </w:r>
      <w:r w:rsidRPr="005F5315">
        <w:rPr>
          <w:rFonts w:eastAsia="Times New Roman"/>
          <w:sz w:val="24"/>
          <w:szCs w:val="24"/>
          <w:lang w:eastAsia="ru-RU"/>
        </w:rPr>
        <w:t>в общероссийские базовые (отраслевые) перечни (классификаторы) государственных и муниципальных услуг, и работ, оказываемых и выполняемых государственными (муниципальными) учреждениями Ханты-Мансийского автономного округа – Югры;</w:t>
      </w:r>
    </w:p>
    <w:p w:rsidR="00C2265C" w:rsidRPr="00FD3260" w:rsidRDefault="00C2265C" w:rsidP="003178F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C2265C" w:rsidRPr="00FD3260" w:rsidRDefault="00C2265C" w:rsidP="003178F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C2265C" w:rsidRPr="009253AE" w:rsidRDefault="00C2265C" w:rsidP="003178F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</w:t>
      </w:r>
      <w:r>
        <w:rPr>
          <w:rFonts w:eastAsia="Times New Roman"/>
          <w:sz w:val="24"/>
          <w:szCs w:val="24"/>
          <w:lang w:eastAsia="ru-RU"/>
        </w:rPr>
        <w:t>преобразования; либо в течение пят</w:t>
      </w:r>
      <w:r w:rsidRPr="00FD3260">
        <w:rPr>
          <w:rFonts w:eastAsia="Times New Roman"/>
          <w:sz w:val="24"/>
          <w:szCs w:val="24"/>
          <w:lang w:eastAsia="ru-RU"/>
        </w:rPr>
        <w:t xml:space="preserve">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</w:t>
      </w:r>
      <w:r w:rsidRPr="00ED30BD">
        <w:rPr>
          <w:rFonts w:eastAsia="Times New Roman"/>
          <w:sz w:val="24"/>
          <w:szCs w:val="24"/>
          <w:lang w:eastAsia="ru-RU"/>
        </w:rPr>
        <w:t>исключение муниципальной работы из регионального перечня (классификатора) государственных (муни</w:t>
      </w:r>
      <w:r>
        <w:rPr>
          <w:rFonts w:eastAsia="Times New Roman"/>
          <w:sz w:val="24"/>
          <w:szCs w:val="24"/>
          <w:lang w:eastAsia="ru-RU"/>
        </w:rPr>
        <w:t xml:space="preserve">ципальных) услуг, не включенных </w:t>
      </w:r>
      <w:r w:rsidRPr="00ED30BD">
        <w:rPr>
          <w:rFonts w:eastAsia="Times New Roman"/>
          <w:sz w:val="24"/>
          <w:szCs w:val="24"/>
          <w:lang w:eastAsia="ru-RU"/>
        </w:rPr>
        <w:t>в общероссийские базовые (отраслевые) перечни (классификаторы) государственных</w:t>
      </w:r>
      <w:r w:rsidR="0034535D">
        <w:rPr>
          <w:rFonts w:eastAsia="Times New Roman"/>
          <w:sz w:val="24"/>
          <w:szCs w:val="24"/>
          <w:lang w:eastAsia="ru-RU"/>
        </w:rPr>
        <w:t xml:space="preserve"> </w:t>
      </w:r>
      <w:r w:rsidR="003178F9">
        <w:rPr>
          <w:rFonts w:eastAsia="Times New Roman"/>
          <w:sz w:val="24"/>
          <w:szCs w:val="24"/>
          <w:lang w:eastAsia="ru-RU"/>
        </w:rPr>
        <w:br/>
      </w:r>
      <w:r w:rsidRPr="00ED30BD">
        <w:rPr>
          <w:rFonts w:eastAsia="Times New Roman"/>
          <w:sz w:val="24"/>
          <w:szCs w:val="24"/>
          <w:lang w:eastAsia="ru-RU"/>
        </w:rPr>
        <w:t>и муниципальных услуг, и работ, оказываемых и выполняемых государственными (муниципальными) учреждениями Ханты-Мансийского автономного округа – Югры</w:t>
      </w:r>
      <w:r>
        <w:rPr>
          <w:rFonts w:eastAsia="Times New Roman"/>
          <w:sz w:val="24"/>
          <w:szCs w:val="24"/>
          <w:lang w:eastAsia="ru-RU"/>
        </w:rPr>
        <w:t xml:space="preserve">; </w:t>
      </w:r>
      <w:r w:rsidRPr="009253AE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C2265C" w:rsidRPr="00FD3260" w:rsidRDefault="00C2265C" w:rsidP="003178F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 w:rsidR="0034535D">
        <w:rPr>
          <w:rFonts w:eastAsia="Times New Roman"/>
          <w:sz w:val="24"/>
          <w:szCs w:val="24"/>
          <w:lang w:eastAsia="ru-RU"/>
        </w:rPr>
        <w:t>.</w:t>
      </w:r>
    </w:p>
    <w:p w:rsidR="00C2265C" w:rsidRPr="00FD3260" w:rsidRDefault="00C2265C" w:rsidP="003178F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</w:t>
      </w:r>
      <w:r>
        <w:rPr>
          <w:rFonts w:eastAsia="Times New Roman"/>
          <w:sz w:val="24"/>
          <w:szCs w:val="24"/>
          <w:lang w:eastAsia="ru-RU"/>
        </w:rPr>
        <w:t xml:space="preserve"> – </w:t>
      </w:r>
      <w:r w:rsidRPr="00FD326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FD3260">
        <w:rPr>
          <w:rFonts w:eastAsia="Times New Roman"/>
          <w:sz w:val="24"/>
          <w:szCs w:val="24"/>
          <w:lang w:eastAsia="ru-RU"/>
        </w:rPr>
        <w:t>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34535D" w:rsidRDefault="0034535D" w:rsidP="003178F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178F9" w:rsidRDefault="003178F9" w:rsidP="00C2265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178F9" w:rsidRDefault="003178F9" w:rsidP="00C2265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4535D" w:rsidRDefault="0034535D" w:rsidP="00C2265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C2265C" w:rsidRDefault="00C2265C" w:rsidP="00C2265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 w:rsidR="0034535D">
        <w:rPr>
          <w:rFonts w:eastAsia="Times New Roman"/>
          <w:sz w:val="24"/>
          <w:szCs w:val="24"/>
          <w:lang w:eastAsia="ru-RU"/>
        </w:rPr>
        <w:t>:</w:t>
      </w:r>
    </w:p>
    <w:p w:rsidR="00C2265C" w:rsidRDefault="00C2265C" w:rsidP="00C2265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7655"/>
        <w:gridCol w:w="3964"/>
      </w:tblGrid>
      <w:tr w:rsidR="00C2265C" w:rsidRPr="00FD3260" w:rsidTr="00E924BD">
        <w:tc>
          <w:tcPr>
            <w:tcW w:w="3964" w:type="dxa"/>
          </w:tcPr>
          <w:p w:rsidR="00C2265C" w:rsidRPr="00FD3260" w:rsidRDefault="00C2265C" w:rsidP="00E924BD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7655" w:type="dxa"/>
          </w:tcPr>
          <w:p w:rsidR="00C2265C" w:rsidRPr="00FD3260" w:rsidRDefault="00C2265C" w:rsidP="00E924BD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3964" w:type="dxa"/>
          </w:tcPr>
          <w:p w:rsidR="00C2265C" w:rsidRPr="00FD3260" w:rsidRDefault="00C2265C" w:rsidP="00E924BD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Уполномоченные органы,</w:t>
            </w:r>
          </w:p>
          <w:p w:rsidR="00C2265C" w:rsidRPr="00FD3260" w:rsidRDefault="00C2265C" w:rsidP="00E924BD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осуществляющие контроль</w:t>
            </w:r>
          </w:p>
          <w:p w:rsidR="00C2265C" w:rsidRDefault="00C2265C" w:rsidP="00E924BD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за выполнением</w:t>
            </w:r>
          </w:p>
          <w:p w:rsidR="00C2265C" w:rsidRPr="00FD3260" w:rsidRDefault="00C2265C" w:rsidP="00E924BD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муниципального задания</w:t>
            </w:r>
          </w:p>
        </w:tc>
      </w:tr>
      <w:tr w:rsidR="00C2265C" w:rsidRPr="00FD3260" w:rsidTr="00E924BD">
        <w:tc>
          <w:tcPr>
            <w:tcW w:w="3964" w:type="dxa"/>
          </w:tcPr>
          <w:p w:rsidR="00C2265C" w:rsidRPr="00FD3260" w:rsidRDefault="00C2265C" w:rsidP="00E924BD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C2265C" w:rsidRPr="00FD3260" w:rsidRDefault="00C2265C" w:rsidP="00E924BD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:rsidR="00C2265C" w:rsidRPr="00FD3260" w:rsidRDefault="00C2265C" w:rsidP="00E924BD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3</w:t>
            </w:r>
          </w:p>
        </w:tc>
      </w:tr>
      <w:tr w:rsidR="00C2265C" w:rsidRPr="00FD3260" w:rsidTr="00E924B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FD3260" w:rsidRDefault="00C2265C" w:rsidP="00E924BD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7655" w:type="dxa"/>
            <w:vMerge w:val="restart"/>
          </w:tcPr>
          <w:p w:rsidR="00C2265C" w:rsidRDefault="00C2265C" w:rsidP="00E924BD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в соответствии с постановлением Администрации города от 21.11.2013 № 8480 «Об утверждении порядка осуществления контроля </w:t>
            </w:r>
          </w:p>
          <w:p w:rsidR="00C2265C" w:rsidRPr="00FD3260" w:rsidRDefault="00C2265C" w:rsidP="00E924BD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C2265C" w:rsidRPr="00FD3260" w:rsidRDefault="00C2265C" w:rsidP="00E924BD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департамент образования </w:t>
            </w:r>
            <w:r>
              <w:rPr>
                <w:sz w:val="24"/>
                <w:szCs w:val="24"/>
              </w:rPr>
              <w:t>Администрации города</w:t>
            </w:r>
          </w:p>
        </w:tc>
      </w:tr>
      <w:tr w:rsidR="00C2265C" w:rsidRPr="00FD3260" w:rsidTr="00E924B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FD3260" w:rsidRDefault="00C2265C" w:rsidP="00E924BD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7655" w:type="dxa"/>
            <w:vMerge/>
          </w:tcPr>
          <w:p w:rsidR="00C2265C" w:rsidRPr="00FD3260" w:rsidRDefault="00C2265C" w:rsidP="00E924BD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C2265C" w:rsidRPr="00FD3260" w:rsidRDefault="00C2265C" w:rsidP="00E924BD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C2265C" w:rsidRPr="00FD3260" w:rsidTr="00E924B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Pr="00FD3260" w:rsidRDefault="00C2265C" w:rsidP="00E924BD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7655" w:type="dxa"/>
            <w:vMerge/>
          </w:tcPr>
          <w:p w:rsidR="00C2265C" w:rsidRPr="00FD3260" w:rsidRDefault="00C2265C" w:rsidP="00E924BD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C2265C" w:rsidRPr="00FD3260" w:rsidRDefault="00C2265C" w:rsidP="00E924BD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C2265C" w:rsidRPr="00FD3260" w:rsidTr="00E924B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65C" w:rsidRDefault="00C2265C" w:rsidP="00E924BD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Отчет о выполнении муниципального задания</w:t>
            </w:r>
          </w:p>
          <w:p w:rsidR="00C2265C" w:rsidRPr="00FD3260" w:rsidRDefault="00C2265C" w:rsidP="00E924BD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7655" w:type="dxa"/>
          </w:tcPr>
          <w:p w:rsidR="00C2265C" w:rsidRPr="00FD3260" w:rsidRDefault="00C2265C" w:rsidP="00E924BD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964" w:type="dxa"/>
          </w:tcPr>
          <w:p w:rsidR="00C2265C" w:rsidRDefault="00C2265C" w:rsidP="00E924BD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департамент образования </w:t>
            </w:r>
          </w:p>
          <w:p w:rsidR="00C2265C" w:rsidRPr="00FD3260" w:rsidRDefault="00C2265C" w:rsidP="00E924BD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</w:p>
        </w:tc>
      </w:tr>
    </w:tbl>
    <w:p w:rsidR="00C2265C" w:rsidRDefault="00C2265C" w:rsidP="00C2265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C2265C" w:rsidRDefault="00C2265C" w:rsidP="003178F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 w:rsidR="0034535D">
        <w:rPr>
          <w:rFonts w:eastAsia="Times New Roman"/>
          <w:sz w:val="24"/>
          <w:szCs w:val="24"/>
          <w:lang w:eastAsia="ru-RU"/>
        </w:rPr>
        <w:t>.</w:t>
      </w:r>
    </w:p>
    <w:p w:rsidR="00C2265C" w:rsidRDefault="00C2265C" w:rsidP="003178F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</w:t>
      </w:r>
      <w:r>
        <w:rPr>
          <w:rFonts w:eastAsia="Times New Roman"/>
          <w:sz w:val="24"/>
          <w:szCs w:val="24"/>
          <w:lang w:eastAsia="ru-RU"/>
        </w:rPr>
        <w:t>,</w:t>
      </w:r>
      <w:r w:rsidRPr="00E8615A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и предоставляется           с пояснительной запиской о результатах выполнения муниципального задания.</w:t>
      </w:r>
    </w:p>
    <w:p w:rsidR="00C2265C" w:rsidRDefault="00C2265C" w:rsidP="003178F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 xml:space="preserve">В целях выявления фактов неисполнения муниципального задания муниципальное учреждение представляет в департамент образования Администрации города по итогам </w:t>
      </w:r>
      <w:r>
        <w:rPr>
          <w:rFonts w:eastAsia="Times New Roman"/>
          <w:sz w:val="24"/>
          <w:szCs w:val="24"/>
          <w:lang w:eastAsia="ru-RU"/>
        </w:rPr>
        <w:t>1</w:t>
      </w:r>
      <w:r w:rsidRPr="007D495B">
        <w:rPr>
          <w:rFonts w:eastAsia="Times New Roman"/>
          <w:sz w:val="24"/>
          <w:szCs w:val="24"/>
          <w:lang w:eastAsia="ru-RU"/>
        </w:rPr>
        <w:t xml:space="preserve">0 месяцев предварительный отчет о выполнении муниципального задания за </w:t>
      </w:r>
      <w:r>
        <w:rPr>
          <w:rFonts w:eastAsia="Times New Roman"/>
          <w:sz w:val="24"/>
          <w:szCs w:val="24"/>
          <w:lang w:eastAsia="ru-RU"/>
        </w:rPr>
        <w:t>текущий финансовый</w:t>
      </w:r>
      <w:r w:rsidRPr="007D495B">
        <w:rPr>
          <w:rFonts w:eastAsia="Times New Roman"/>
          <w:sz w:val="24"/>
          <w:szCs w:val="24"/>
          <w:lang w:eastAsia="ru-RU"/>
        </w:rPr>
        <w:t xml:space="preserve"> год по форме, предусмотренной для представления отчета о выполнении муниципального задания, и пояснительную записку о</w:t>
      </w:r>
      <w:r>
        <w:rPr>
          <w:rFonts w:eastAsia="Times New Roman"/>
          <w:sz w:val="24"/>
          <w:szCs w:val="24"/>
          <w:lang w:eastAsia="ru-RU"/>
        </w:rPr>
        <w:t>б</w:t>
      </w:r>
      <w:r w:rsidRPr="007D495B">
        <w:rPr>
          <w:rFonts w:eastAsia="Times New Roman"/>
          <w:sz w:val="24"/>
          <w:szCs w:val="24"/>
          <w:lang w:eastAsia="ru-RU"/>
        </w:rPr>
        <w:t xml:space="preserve"> ожидаем</w:t>
      </w:r>
      <w:r>
        <w:rPr>
          <w:rFonts w:eastAsia="Times New Roman"/>
          <w:sz w:val="24"/>
          <w:szCs w:val="24"/>
          <w:lang w:eastAsia="ru-RU"/>
        </w:rPr>
        <w:t>ых</w:t>
      </w:r>
      <w:r w:rsidRPr="007D495B">
        <w:rPr>
          <w:rFonts w:eastAsia="Times New Roman"/>
          <w:sz w:val="24"/>
          <w:szCs w:val="24"/>
          <w:lang w:eastAsia="ru-RU"/>
        </w:rPr>
        <w:t xml:space="preserve"> результатах выполнения муниципального задания.</w:t>
      </w:r>
    </w:p>
    <w:p w:rsidR="00C2265C" w:rsidRDefault="00C2265C" w:rsidP="003178F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годовая.</w:t>
      </w:r>
    </w:p>
    <w:p w:rsidR="00C2265C" w:rsidRDefault="00C2265C" w:rsidP="003178F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 xml:space="preserve">: </w:t>
      </w:r>
      <w:r w:rsidRPr="007D495B">
        <w:rPr>
          <w:rFonts w:eastAsia="Times New Roman"/>
          <w:sz w:val="24"/>
          <w:szCs w:val="24"/>
          <w:lang w:eastAsia="ru-RU"/>
        </w:rPr>
        <w:t>до 20 января года, следующего за отчетным годом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C2265C" w:rsidRDefault="00C2265C" w:rsidP="003178F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3</w:t>
      </w:r>
      <w:r w:rsidRPr="007D495B">
        <w:rPr>
          <w:rFonts w:eastAsia="Times New Roman"/>
          <w:sz w:val="24"/>
          <w:szCs w:val="24"/>
          <w:lang w:eastAsia="ru-RU"/>
        </w:rPr>
        <w:t>. Сроки представления предварительного отчета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до 10 ноября текущего финансового года.</w:t>
      </w:r>
    </w:p>
    <w:p w:rsidR="00C2265C" w:rsidRDefault="00C2265C" w:rsidP="003178F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4</w:t>
      </w:r>
      <w:r w:rsidRPr="007D495B">
        <w:rPr>
          <w:rFonts w:eastAsia="Times New Roman"/>
          <w:sz w:val="24"/>
          <w:szCs w:val="24"/>
          <w:lang w:eastAsia="ru-RU"/>
        </w:rPr>
        <w:t>. Иные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C2265C" w:rsidRDefault="00C2265C" w:rsidP="003178F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9" w:name="sub_131"/>
      <w:r w:rsidRPr="00AB3649">
        <w:rPr>
          <w:rFonts w:eastAsia="Times New Roman"/>
          <w:sz w:val="24"/>
          <w:szCs w:val="24"/>
          <w:lang w:eastAsia="ru-RU"/>
        </w:rPr>
        <w:t xml:space="preserve"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</w:t>
      </w:r>
      <w:r>
        <w:rPr>
          <w:rFonts w:eastAsia="Times New Roman"/>
          <w:sz w:val="24"/>
          <w:szCs w:val="24"/>
          <w:lang w:eastAsia="ru-RU"/>
        </w:rPr>
        <w:t>оказываемых муниципальных услуг (выполняемых работ)</w:t>
      </w:r>
      <w:r w:rsidRPr="00AB3649">
        <w:rPr>
          <w:rFonts w:eastAsia="Times New Roman"/>
          <w:sz w:val="24"/>
          <w:szCs w:val="24"/>
          <w:lang w:eastAsia="ru-RU"/>
        </w:rPr>
        <w:t xml:space="preserve">, а также показателей муниципального задания, характеризующих качество </w:t>
      </w:r>
      <w:r w:rsidRPr="00BC6237"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>
        <w:rPr>
          <w:rFonts w:eastAsia="Times New Roman"/>
          <w:sz w:val="24"/>
          <w:szCs w:val="24"/>
          <w:lang w:eastAsia="ru-RU"/>
        </w:rPr>
        <w:t xml:space="preserve"> (выполняемых работ)</w:t>
      </w:r>
      <w:r w:rsidRPr="00AB3649">
        <w:rPr>
          <w:rFonts w:eastAsia="Times New Roman"/>
          <w:sz w:val="24"/>
          <w:szCs w:val="24"/>
          <w:lang w:eastAsia="ru-RU"/>
        </w:rPr>
        <w:t>.</w:t>
      </w:r>
      <w:bookmarkEnd w:id="9"/>
    </w:p>
    <w:p w:rsidR="00C2265C" w:rsidRPr="00D71012" w:rsidRDefault="00C2265C" w:rsidP="003178F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B07E6">
        <w:rPr>
          <w:rFonts w:eastAsia="Times New Roman"/>
          <w:sz w:val="24"/>
          <w:szCs w:val="24"/>
          <w:lang w:eastAsia="ru-RU"/>
        </w:rPr>
        <w:t>Исчисление фактически достигнутых показателей муниципального задания и перечень документов, подтверждающих их фактическое исполнение, определя</w:t>
      </w:r>
      <w:r w:rsidR="003178F9">
        <w:rPr>
          <w:rFonts w:eastAsia="Times New Roman"/>
          <w:sz w:val="24"/>
          <w:szCs w:val="24"/>
          <w:lang w:eastAsia="ru-RU"/>
        </w:rPr>
        <w:t>ю</w:t>
      </w:r>
      <w:r w:rsidRPr="00DB07E6">
        <w:rPr>
          <w:rFonts w:eastAsia="Times New Roman"/>
          <w:sz w:val="24"/>
          <w:szCs w:val="24"/>
          <w:lang w:eastAsia="ru-RU"/>
        </w:rPr>
        <w:t xml:space="preserve">тся в порядке, установленном приказом департамента образования </w:t>
      </w:r>
      <w:r>
        <w:rPr>
          <w:rFonts w:eastAsia="Times New Roman"/>
          <w:sz w:val="24"/>
          <w:szCs w:val="24"/>
          <w:lang w:eastAsia="ru-RU"/>
        </w:rPr>
        <w:t xml:space="preserve">Администрации города </w:t>
      </w:r>
      <w:r w:rsidRPr="00D71012">
        <w:rPr>
          <w:rFonts w:eastAsia="Times New Roman"/>
          <w:sz w:val="24"/>
          <w:szCs w:val="24"/>
          <w:lang w:eastAsia="ru-RU"/>
        </w:rPr>
        <w:t xml:space="preserve">от 19.12.2024 № 12-03-859/4 </w:t>
      </w:r>
      <w:r w:rsidR="0034535D">
        <w:rPr>
          <w:rFonts w:eastAsia="Times New Roman"/>
          <w:sz w:val="24"/>
          <w:szCs w:val="24"/>
          <w:lang w:eastAsia="ru-RU"/>
        </w:rPr>
        <w:br/>
      </w:r>
      <w:r w:rsidRPr="00D71012">
        <w:rPr>
          <w:rFonts w:eastAsia="Times New Roman"/>
          <w:sz w:val="24"/>
          <w:szCs w:val="24"/>
          <w:lang w:eastAsia="ru-RU"/>
        </w:rPr>
        <w:t xml:space="preserve">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  <w:r>
        <w:rPr>
          <w:rFonts w:eastAsia="Times New Roman"/>
          <w:sz w:val="24"/>
          <w:szCs w:val="24"/>
          <w:lang w:eastAsia="ru-RU"/>
        </w:rPr>
        <w:t>Перечень мероприятий, включенных в объем муниципальной работы,</w:t>
      </w:r>
      <w:r w:rsidRPr="00913E0C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прилагается.</w:t>
      </w:r>
    </w:p>
    <w:p w:rsidR="00C2265C" w:rsidRDefault="00C2265C" w:rsidP="003178F9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  <w:sectPr w:rsidR="00C2265C" w:rsidSect="002E0440">
          <w:pgSz w:w="16839" w:h="11907" w:orient="landscape" w:code="9"/>
          <w:pgMar w:top="1701" w:right="567" w:bottom="1134" w:left="567" w:header="709" w:footer="709" w:gutter="0"/>
          <w:pgNumType w:start="3"/>
          <w:cols w:space="708"/>
          <w:docGrid w:linePitch="381"/>
        </w:sectPr>
      </w:pPr>
      <w:r w:rsidRPr="00D71012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C2265C" w:rsidRPr="00A97F9A" w:rsidRDefault="00C2265C" w:rsidP="00C2265C">
      <w:pPr>
        <w:ind w:left="5670"/>
        <w:rPr>
          <w:rFonts w:eastAsia="Times New Roman"/>
          <w:lang w:eastAsia="ru-RU"/>
        </w:rPr>
      </w:pPr>
      <w:r w:rsidRPr="00A97F9A">
        <w:rPr>
          <w:rFonts w:eastAsia="Times New Roman"/>
          <w:lang w:eastAsia="ru-RU"/>
        </w:rPr>
        <w:t>Приложение</w:t>
      </w:r>
    </w:p>
    <w:p w:rsidR="00C2265C" w:rsidRDefault="00C2265C" w:rsidP="00C2265C">
      <w:pPr>
        <w:ind w:left="5670"/>
        <w:rPr>
          <w:rFonts w:eastAsia="Times New Roman"/>
          <w:lang w:eastAsia="ru-RU"/>
        </w:rPr>
      </w:pPr>
      <w:r w:rsidRPr="00A97F9A">
        <w:rPr>
          <w:rFonts w:eastAsia="Times New Roman"/>
          <w:lang w:eastAsia="ru-RU"/>
        </w:rPr>
        <w:t>к муниципальному заданию</w:t>
      </w:r>
    </w:p>
    <w:p w:rsidR="00C2265C" w:rsidRDefault="00C2265C" w:rsidP="00C2265C">
      <w:pPr>
        <w:ind w:left="567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муниципального бюджетного</w:t>
      </w:r>
      <w:r w:rsidRPr="00A97F9A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обще</w:t>
      </w:r>
      <w:r w:rsidRPr="00A97F9A">
        <w:rPr>
          <w:rFonts w:eastAsia="Times New Roman"/>
          <w:lang w:eastAsia="ru-RU"/>
        </w:rPr>
        <w:t xml:space="preserve">образовательного учреждения </w:t>
      </w:r>
      <w:r>
        <w:rPr>
          <w:rFonts w:eastAsia="Times New Roman"/>
          <w:lang w:eastAsia="ru-RU"/>
        </w:rPr>
        <w:t xml:space="preserve">лицея имени генерал-майора </w:t>
      </w:r>
      <w:r w:rsidRPr="009876EC">
        <w:t>Хисматулина Василия Ивановича</w:t>
      </w:r>
      <w:r w:rsidRPr="00A97F9A">
        <w:rPr>
          <w:rFonts w:eastAsia="Times New Roman"/>
          <w:lang w:eastAsia="ru-RU"/>
        </w:rPr>
        <w:t xml:space="preserve"> на </w:t>
      </w:r>
      <w:r>
        <w:rPr>
          <w:rFonts w:eastAsia="Times New Roman"/>
          <w:lang w:eastAsia="ru-RU"/>
        </w:rPr>
        <w:t>2025</w:t>
      </w:r>
      <w:r w:rsidRPr="00A97F9A">
        <w:rPr>
          <w:rFonts w:eastAsia="Times New Roman"/>
          <w:lang w:eastAsia="ru-RU"/>
        </w:rPr>
        <w:t xml:space="preserve"> год и плановый период </w:t>
      </w:r>
      <w:r>
        <w:rPr>
          <w:rFonts w:eastAsia="Times New Roman"/>
          <w:lang w:eastAsia="ru-RU"/>
        </w:rPr>
        <w:t>2026</w:t>
      </w:r>
      <w:r w:rsidRPr="00A97F9A">
        <w:rPr>
          <w:rFonts w:eastAsia="Times New Roman"/>
          <w:lang w:eastAsia="ru-RU"/>
        </w:rPr>
        <w:t xml:space="preserve"> </w:t>
      </w:r>
    </w:p>
    <w:p w:rsidR="00C2265C" w:rsidRDefault="00C2265C" w:rsidP="00C2265C">
      <w:pPr>
        <w:ind w:left="5670"/>
        <w:rPr>
          <w:rFonts w:eastAsia="Times New Roman"/>
          <w:lang w:eastAsia="ru-RU"/>
        </w:rPr>
      </w:pPr>
      <w:r w:rsidRPr="00A97F9A">
        <w:rPr>
          <w:rFonts w:eastAsia="Times New Roman"/>
          <w:lang w:eastAsia="ru-RU"/>
        </w:rPr>
        <w:t xml:space="preserve">и </w:t>
      </w:r>
      <w:r>
        <w:rPr>
          <w:rFonts w:eastAsia="Times New Roman"/>
          <w:lang w:eastAsia="ru-RU"/>
        </w:rPr>
        <w:t>2027</w:t>
      </w:r>
      <w:r w:rsidRPr="00A97F9A">
        <w:rPr>
          <w:rFonts w:eastAsia="Times New Roman"/>
          <w:lang w:eastAsia="ru-RU"/>
        </w:rPr>
        <w:t xml:space="preserve"> годов</w:t>
      </w:r>
    </w:p>
    <w:p w:rsidR="00C2265C" w:rsidRDefault="00C2265C" w:rsidP="00C2265C">
      <w:pPr>
        <w:ind w:left="5670"/>
        <w:rPr>
          <w:rFonts w:eastAsia="Times New Roman"/>
          <w:lang w:eastAsia="ru-RU"/>
        </w:rPr>
      </w:pPr>
    </w:p>
    <w:p w:rsidR="00C2265C" w:rsidRDefault="00C2265C" w:rsidP="00C2265C">
      <w:pPr>
        <w:jc w:val="center"/>
        <w:rPr>
          <w:rFonts w:eastAsia="Times New Roman"/>
          <w:lang w:eastAsia="ru-RU"/>
        </w:rPr>
      </w:pPr>
    </w:p>
    <w:p w:rsidR="00C2265C" w:rsidRDefault="00C2265C" w:rsidP="00C2265C">
      <w:pPr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Перечень мероприятий,</w:t>
      </w:r>
    </w:p>
    <w:p w:rsidR="00C2265C" w:rsidRDefault="00C2265C" w:rsidP="00C2265C">
      <w:pPr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включенных в объем </w:t>
      </w:r>
      <w:r w:rsidRPr="001E5F51">
        <w:rPr>
          <w:rFonts w:eastAsia="Times New Roman"/>
          <w:lang w:eastAsia="ru-RU"/>
        </w:rPr>
        <w:t>муниципальной работы</w:t>
      </w:r>
    </w:p>
    <w:p w:rsidR="00C2265C" w:rsidRDefault="00C2265C" w:rsidP="00C2265C">
      <w:pPr>
        <w:rPr>
          <w:rFonts w:eastAsia="Times New Roman"/>
          <w:lang w:eastAsia="ru-RU"/>
        </w:rPr>
      </w:pP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7083"/>
        <w:gridCol w:w="850"/>
        <w:gridCol w:w="851"/>
        <w:gridCol w:w="850"/>
      </w:tblGrid>
      <w:tr w:rsidR="00C2265C" w:rsidRPr="000648B5" w:rsidTr="00E924BD">
        <w:tc>
          <w:tcPr>
            <w:tcW w:w="7083" w:type="dxa"/>
            <w:vMerge w:val="restart"/>
          </w:tcPr>
          <w:p w:rsidR="00C2265C" w:rsidRPr="000648B5" w:rsidRDefault="00C2265C" w:rsidP="00E924BD">
            <w:pPr>
              <w:jc w:val="center"/>
              <w:rPr>
                <w:sz w:val="24"/>
                <w:szCs w:val="24"/>
              </w:rPr>
            </w:pPr>
            <w:r w:rsidRPr="000648B5">
              <w:rPr>
                <w:sz w:val="24"/>
                <w:szCs w:val="24"/>
              </w:rPr>
              <w:t xml:space="preserve">Наименование </w:t>
            </w:r>
          </w:p>
          <w:p w:rsidR="00C2265C" w:rsidRPr="000648B5" w:rsidRDefault="003178F9" w:rsidP="003178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муниципальной работы</w:t>
            </w:r>
            <w:r w:rsidR="00C2265C" w:rsidRPr="000648B5">
              <w:rPr>
                <w:sz w:val="24"/>
                <w:szCs w:val="24"/>
              </w:rPr>
              <w:t>/мероприятия</w:t>
            </w:r>
          </w:p>
        </w:tc>
        <w:tc>
          <w:tcPr>
            <w:tcW w:w="2551" w:type="dxa"/>
            <w:gridSpan w:val="3"/>
          </w:tcPr>
          <w:p w:rsidR="00C2265C" w:rsidRPr="000648B5" w:rsidRDefault="00C2265C" w:rsidP="00E924BD">
            <w:pPr>
              <w:jc w:val="center"/>
              <w:rPr>
                <w:sz w:val="24"/>
                <w:szCs w:val="24"/>
              </w:rPr>
            </w:pPr>
            <w:r w:rsidRPr="000648B5">
              <w:rPr>
                <w:sz w:val="24"/>
                <w:szCs w:val="24"/>
              </w:rPr>
              <w:t xml:space="preserve">Количество, </w:t>
            </w:r>
            <w:r w:rsidR="003178F9">
              <w:rPr>
                <w:sz w:val="24"/>
                <w:szCs w:val="24"/>
              </w:rPr>
              <w:br/>
            </w:r>
            <w:r w:rsidRPr="000648B5">
              <w:rPr>
                <w:sz w:val="24"/>
                <w:szCs w:val="24"/>
              </w:rPr>
              <w:t>ед.</w:t>
            </w:r>
          </w:p>
        </w:tc>
      </w:tr>
      <w:tr w:rsidR="00C2265C" w:rsidRPr="000648B5" w:rsidTr="00E924BD">
        <w:tc>
          <w:tcPr>
            <w:tcW w:w="7083" w:type="dxa"/>
            <w:vMerge/>
          </w:tcPr>
          <w:p w:rsidR="00C2265C" w:rsidRPr="000648B5" w:rsidRDefault="00C2265C" w:rsidP="00E924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2265C" w:rsidRPr="000648B5" w:rsidRDefault="00C2265C" w:rsidP="00E92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0648B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</w:tcPr>
          <w:p w:rsidR="00C2265C" w:rsidRPr="000648B5" w:rsidRDefault="00C2265C" w:rsidP="00E92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Pr="000648B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</w:tcPr>
          <w:p w:rsidR="00C2265C" w:rsidRPr="000648B5" w:rsidRDefault="00C2265C" w:rsidP="00E92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Pr="000648B5">
              <w:rPr>
                <w:sz w:val="24"/>
                <w:szCs w:val="24"/>
              </w:rPr>
              <w:t xml:space="preserve"> год</w:t>
            </w:r>
          </w:p>
        </w:tc>
      </w:tr>
      <w:tr w:rsidR="00C2265C" w:rsidRPr="000648B5" w:rsidTr="00E924BD">
        <w:tc>
          <w:tcPr>
            <w:tcW w:w="7083" w:type="dxa"/>
          </w:tcPr>
          <w:p w:rsidR="00C2265C" w:rsidRPr="000648B5" w:rsidRDefault="00C2265C" w:rsidP="00E924BD">
            <w:pPr>
              <w:rPr>
                <w:sz w:val="24"/>
                <w:szCs w:val="24"/>
              </w:rPr>
            </w:pPr>
            <w:r w:rsidRPr="000648B5">
              <w:rPr>
                <w:sz w:val="24"/>
                <w:szCs w:val="24"/>
              </w:rPr>
              <w:t xml:space="preserve"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</w:t>
            </w:r>
            <w:r w:rsidR="0034535D">
              <w:rPr>
                <w:sz w:val="24"/>
                <w:szCs w:val="24"/>
              </w:rPr>
              <w:br/>
            </w:r>
            <w:r w:rsidRPr="000648B5">
              <w:rPr>
                <w:sz w:val="24"/>
                <w:szCs w:val="24"/>
              </w:rPr>
              <w:t>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850" w:type="dxa"/>
          </w:tcPr>
          <w:p w:rsidR="00C2265C" w:rsidRPr="000648B5" w:rsidRDefault="00C2265C" w:rsidP="00E92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2265C" w:rsidRPr="000648B5" w:rsidRDefault="00C2265C" w:rsidP="00E92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2265C" w:rsidRPr="000648B5" w:rsidRDefault="00C2265C" w:rsidP="00E92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2265C" w:rsidRPr="000648B5" w:rsidTr="00E924BD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2265C" w:rsidRDefault="00C2265C" w:rsidP="00E924BD">
            <w:pPr>
              <w:rPr>
                <w:sz w:val="24"/>
                <w:szCs w:val="24"/>
              </w:rPr>
            </w:pPr>
            <w:r w:rsidRPr="00237A00">
              <w:rPr>
                <w:sz w:val="24"/>
                <w:szCs w:val="24"/>
              </w:rPr>
              <w:t>Городской смотр строя и песни среди учащихся 8</w:t>
            </w:r>
            <w:r>
              <w:rPr>
                <w:sz w:val="24"/>
                <w:szCs w:val="24"/>
              </w:rPr>
              <w:t>-</w:t>
            </w:r>
            <w:r w:rsidRPr="00237A00">
              <w:rPr>
                <w:sz w:val="24"/>
                <w:szCs w:val="24"/>
              </w:rPr>
              <w:t>10 классов муниципальных образовательных 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65C" w:rsidRDefault="00C2265C" w:rsidP="00E924BD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65C" w:rsidRDefault="00C2265C" w:rsidP="00E924BD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65C" w:rsidRDefault="00C2265C" w:rsidP="00E924BD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C2265C" w:rsidRPr="000648B5" w:rsidTr="00E924BD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2265C" w:rsidRPr="00237A00" w:rsidRDefault="00C2265C" w:rsidP="00E924BD">
            <w:pPr>
              <w:rPr>
                <w:sz w:val="24"/>
                <w:szCs w:val="24"/>
              </w:rPr>
            </w:pPr>
            <w:r w:rsidRPr="00237A00">
              <w:rPr>
                <w:sz w:val="24"/>
                <w:szCs w:val="24"/>
              </w:rPr>
              <w:t xml:space="preserve">Спартакиада </w:t>
            </w:r>
            <w:r>
              <w:rPr>
                <w:sz w:val="24"/>
                <w:szCs w:val="24"/>
              </w:rPr>
              <w:t>«</w:t>
            </w:r>
            <w:r w:rsidRPr="00237A00">
              <w:rPr>
                <w:sz w:val="24"/>
                <w:szCs w:val="24"/>
              </w:rPr>
              <w:t>Служу отечеству</w:t>
            </w:r>
            <w:r>
              <w:rPr>
                <w:sz w:val="24"/>
                <w:szCs w:val="24"/>
              </w:rPr>
              <w:t>»</w:t>
            </w:r>
            <w:r>
              <w:t xml:space="preserve"> </w:t>
            </w:r>
            <w:r w:rsidRPr="00FD27DC">
              <w:rPr>
                <w:sz w:val="24"/>
                <w:szCs w:val="24"/>
              </w:rPr>
              <w:t>памяти Кавалера двух орденов Мужества, старшего лейтенанта Паличука А.В.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65C" w:rsidRDefault="00C2265C" w:rsidP="00E924BD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65C" w:rsidRDefault="00C2265C" w:rsidP="00E924BD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65C" w:rsidRDefault="00C2265C" w:rsidP="00E924BD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</w:t>
            </w:r>
          </w:p>
        </w:tc>
      </w:tr>
    </w:tbl>
    <w:p w:rsidR="00C2265C" w:rsidRDefault="00C2265C" w:rsidP="00C2265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7F28F4" w:rsidRPr="00C2265C" w:rsidRDefault="007F28F4" w:rsidP="00C2265C"/>
    <w:sectPr w:rsidR="007F28F4" w:rsidRPr="00C2265C" w:rsidSect="00C2265C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303" w:rsidRDefault="009D5303">
      <w:r>
        <w:separator/>
      </w:r>
    </w:p>
  </w:endnote>
  <w:endnote w:type="continuationSeparator" w:id="0">
    <w:p w:rsidR="009D5303" w:rsidRDefault="009D5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303" w:rsidRDefault="009D5303">
      <w:r>
        <w:separator/>
      </w:r>
    </w:p>
  </w:footnote>
  <w:footnote w:type="continuationSeparator" w:id="0">
    <w:p w:rsidR="009D5303" w:rsidRDefault="009D5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C2265C" w:rsidRDefault="00C2265C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2D56C8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C2265C" w:rsidRDefault="00C2265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652113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34535D" w:rsidRPr="0034535D" w:rsidRDefault="0034535D">
        <w:pPr>
          <w:pStyle w:val="a4"/>
          <w:jc w:val="center"/>
          <w:rPr>
            <w:sz w:val="20"/>
            <w:szCs w:val="20"/>
          </w:rPr>
        </w:pPr>
        <w:r w:rsidRPr="0034535D">
          <w:rPr>
            <w:sz w:val="20"/>
            <w:szCs w:val="20"/>
          </w:rPr>
          <w:fldChar w:fldCharType="begin"/>
        </w:r>
        <w:r w:rsidRPr="0034535D">
          <w:rPr>
            <w:sz w:val="20"/>
            <w:szCs w:val="20"/>
          </w:rPr>
          <w:instrText>PAGE   \* MERGEFORMAT</w:instrText>
        </w:r>
        <w:r w:rsidRPr="0034535D">
          <w:rPr>
            <w:sz w:val="20"/>
            <w:szCs w:val="20"/>
          </w:rPr>
          <w:fldChar w:fldCharType="separate"/>
        </w:r>
        <w:r w:rsidR="002D56C8">
          <w:rPr>
            <w:noProof/>
            <w:sz w:val="20"/>
            <w:szCs w:val="20"/>
          </w:rPr>
          <w:t>1</w:t>
        </w:r>
        <w:r w:rsidRPr="0034535D">
          <w:rPr>
            <w:sz w:val="20"/>
            <w:szCs w:val="20"/>
          </w:rPr>
          <w:fldChar w:fldCharType="end"/>
        </w:r>
      </w:p>
    </w:sdtContent>
  </w:sdt>
  <w:p w:rsidR="0034535D" w:rsidRDefault="0034535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4C7AA5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C2265C">
          <w:rPr>
            <w:noProof/>
            <w:sz w:val="20"/>
            <w:lang w:val="en-US"/>
          </w:rPr>
          <w:instrText>1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end"/>
        </w:r>
      </w:p>
    </w:sdtContent>
  </w:sdt>
  <w:p w:rsidR="0047611B" w:rsidRDefault="002D56C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65C"/>
    <w:rsid w:val="00082641"/>
    <w:rsid w:val="002D56C8"/>
    <w:rsid w:val="002E0440"/>
    <w:rsid w:val="003178F9"/>
    <w:rsid w:val="0034535D"/>
    <w:rsid w:val="0038551A"/>
    <w:rsid w:val="004C7AA5"/>
    <w:rsid w:val="007F28F4"/>
    <w:rsid w:val="00934AEA"/>
    <w:rsid w:val="00943CE3"/>
    <w:rsid w:val="009D5303"/>
    <w:rsid w:val="00A30C4C"/>
    <w:rsid w:val="00C04315"/>
    <w:rsid w:val="00C2265C"/>
    <w:rsid w:val="00CF329E"/>
    <w:rsid w:val="00E2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9BD8D201-714E-4486-B53B-16B3B5F15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641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C2265C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C2265C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265C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265C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26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2265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2265C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C2265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2265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2265C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C2265C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C2265C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C2265C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C2265C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C2265C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2265C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C2265C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C2265C"/>
  </w:style>
  <w:style w:type="paragraph" w:customStyle="1" w:styleId="ac">
    <w:name w:val="Текст (лев. подпись)"/>
    <w:basedOn w:val="a"/>
    <w:next w:val="a"/>
    <w:rsid w:val="00C2265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C2265C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C2265C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2265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C2265C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C2265C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C226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C2265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C2265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C2265C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C2265C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C226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C2265C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2265C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C2265C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C2265C"/>
    <w:rPr>
      <w:color w:val="0563C1" w:themeColor="hyperlink"/>
      <w:u w:val="single"/>
    </w:rPr>
  </w:style>
  <w:style w:type="table" w:customStyle="1" w:styleId="31">
    <w:name w:val="Сетка таблицы3"/>
    <w:basedOn w:val="a1"/>
    <w:next w:val="a3"/>
    <w:uiPriority w:val="59"/>
    <w:rsid w:val="00C226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llowedHyperlink"/>
    <w:basedOn w:val="a0"/>
    <w:uiPriority w:val="99"/>
    <w:semiHidden/>
    <w:unhideWhenUsed/>
    <w:rsid w:val="00C2265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6605</Words>
  <Characters>37653</Characters>
  <Application>Microsoft Office Word</Application>
  <DocSecurity>0</DocSecurity>
  <Lines>313</Lines>
  <Paragraphs>88</Paragraphs>
  <ScaleCrop>false</ScaleCrop>
  <Company/>
  <LinksUpToDate>false</LinksUpToDate>
  <CharactersWithSpaces>44170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Попенко Линара Рифкатовна</dc:creator>
  <cp:keywords/>
  <dc:description/>
  <cp:lastModifiedBy>Гордеев Сергей Викторович</cp:lastModifiedBy>
  <cp:revision>2</cp:revision>
  <cp:lastPrinted>2025-09-22T09:41:00Z</cp:lastPrinted>
  <dcterms:created xsi:type="dcterms:W3CDTF">2025-09-24T11:06:00Z</dcterms:created>
  <dcterms:modified xsi:type="dcterms:W3CDTF">2025-09-24T11:06:00Z</dcterms:modified>
</cp:coreProperties>
</file>