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737154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946D7A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Ленина</w:t>
            </w:r>
            <w:r w:rsidR="00860CA2">
              <w:rPr>
                <w:sz w:val="26"/>
                <w:szCs w:val="26"/>
              </w:rPr>
              <w:t xml:space="preserve">, </w:t>
            </w:r>
            <w:r w:rsidR="003F5DDD">
              <w:rPr>
                <w:sz w:val="26"/>
                <w:szCs w:val="26"/>
              </w:rPr>
              <w:t>62</w:t>
            </w:r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>с информацией: «</w:t>
            </w:r>
            <w:r w:rsidR="00BE6011" w:rsidRPr="00BE6011">
              <w:rPr>
                <w:sz w:val="26"/>
                <w:szCs w:val="26"/>
              </w:rPr>
              <w:t>Зачем заказывать лекарства в неизвестных аптеках. Совершайте покупки в проверенных местах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3F5DDD">
        <w:rPr>
          <w:rFonts w:eastAsiaTheme="minorHAnsi"/>
          <w:sz w:val="26"/>
          <w:szCs w:val="26"/>
          <w:lang w:eastAsia="en-US"/>
        </w:rPr>
        <w:t>22</w:t>
      </w:r>
      <w:r w:rsidR="00BE6011">
        <w:rPr>
          <w:rFonts w:eastAsiaTheme="minorHAnsi"/>
          <w:sz w:val="26"/>
          <w:szCs w:val="26"/>
          <w:lang w:eastAsia="en-US"/>
        </w:rPr>
        <w:t>7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B35AEE">
        <w:rPr>
          <w:rFonts w:eastAsiaTheme="minorHAnsi"/>
          <w:sz w:val="26"/>
          <w:szCs w:val="26"/>
          <w:lang w:eastAsia="en-US"/>
        </w:rPr>
        <w:t>0</w:t>
      </w:r>
      <w:r w:rsidR="003F5DDD">
        <w:rPr>
          <w:rFonts w:eastAsiaTheme="minorHAnsi"/>
          <w:sz w:val="26"/>
          <w:szCs w:val="26"/>
          <w:lang w:eastAsia="en-US"/>
        </w:rPr>
        <w:t>9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B35AEE">
        <w:rPr>
          <w:rFonts w:eastAsiaTheme="minorHAnsi"/>
          <w:sz w:val="26"/>
          <w:szCs w:val="26"/>
          <w:lang w:eastAsia="en-US"/>
        </w:rPr>
        <w:t>декабря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BE6011">
        <w:rPr>
          <w:sz w:val="26"/>
          <w:szCs w:val="26"/>
        </w:rPr>
        <w:t>3925</w:t>
      </w:r>
      <w:bookmarkStart w:id="1" w:name="_GoBack"/>
      <w:bookmarkEnd w:id="1"/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3F5DDD">
        <w:rPr>
          <w:sz w:val="26"/>
          <w:szCs w:val="26"/>
        </w:rPr>
        <w:t>11.07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3F5DDD">
        <w:rPr>
          <w:sz w:val="26"/>
          <w:szCs w:val="26"/>
        </w:rPr>
        <w:t>09</w:t>
      </w:r>
      <w:r w:rsidR="00B35AEE">
        <w:rPr>
          <w:sz w:val="26"/>
          <w:szCs w:val="26"/>
        </w:rPr>
        <w:t>.12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 xml:space="preserve">с информацией: </w:t>
      </w:r>
      <w:r w:rsidR="008E589C" w:rsidRPr="008E589C">
        <w:rPr>
          <w:sz w:val="26"/>
          <w:szCs w:val="26"/>
        </w:rPr>
        <w:t>«</w:t>
      </w:r>
      <w:r w:rsidR="00BE6011" w:rsidRPr="00BE6011">
        <w:rPr>
          <w:sz w:val="26"/>
          <w:szCs w:val="26"/>
        </w:rPr>
        <w:t>Зачем заказывать лекарства в неизвестных аптеках. Совершайте покупки в проверенных местах</w:t>
      </w:r>
      <w:r w:rsidR="008E589C" w:rsidRPr="008E589C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946D7A">
        <w:rPr>
          <w:sz w:val="26"/>
          <w:szCs w:val="26"/>
        </w:rPr>
        <w:t>пр</w:t>
      </w:r>
      <w:r w:rsidR="00704609">
        <w:rPr>
          <w:sz w:val="26"/>
          <w:szCs w:val="26"/>
        </w:rPr>
        <w:t xml:space="preserve">. </w:t>
      </w:r>
      <w:r w:rsidR="00946D7A">
        <w:rPr>
          <w:sz w:val="26"/>
          <w:szCs w:val="26"/>
        </w:rPr>
        <w:t>Ленина</w:t>
      </w:r>
      <w:r w:rsidR="002D7885">
        <w:rPr>
          <w:sz w:val="26"/>
          <w:szCs w:val="26"/>
        </w:rPr>
        <w:t>,</w:t>
      </w:r>
      <w:r w:rsidR="00147F1C">
        <w:rPr>
          <w:sz w:val="26"/>
          <w:szCs w:val="26"/>
        </w:rPr>
        <w:t xml:space="preserve"> </w:t>
      </w:r>
      <w:r w:rsidR="003F5DDD">
        <w:rPr>
          <w:sz w:val="26"/>
          <w:szCs w:val="26"/>
        </w:rPr>
        <w:t>62</w:t>
      </w:r>
      <w:r w:rsidR="00147F1C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405E6E">
        <w:rPr>
          <w:rFonts w:eastAsiaTheme="minorHAnsi"/>
          <w:sz w:val="26"/>
          <w:szCs w:val="26"/>
          <w:lang w:eastAsia="en-US"/>
        </w:rPr>
        <w:t>Андреевский заезд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6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3F5DDD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Н</w:t>
      </w:r>
      <w:r w:rsidR="00AF5144">
        <w:rPr>
          <w:rFonts w:eastAsiaTheme="minorHAnsi"/>
          <w:sz w:val="26"/>
          <w:szCs w:val="26"/>
          <w:lang w:eastAsia="en-US"/>
        </w:rPr>
        <w:t>ачальник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D1BB8"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="00AF5144">
        <w:rPr>
          <w:rFonts w:eastAsiaTheme="minorHAnsi"/>
          <w:sz w:val="26"/>
          <w:szCs w:val="26"/>
          <w:lang w:eastAsia="en-US"/>
        </w:rPr>
        <w:t xml:space="preserve">           </w:t>
      </w:r>
      <w:r w:rsidR="00B35AEE">
        <w:rPr>
          <w:rFonts w:eastAsiaTheme="minorHAnsi"/>
          <w:sz w:val="26"/>
          <w:szCs w:val="26"/>
          <w:lang w:eastAsia="en-US"/>
        </w:rPr>
        <w:t xml:space="preserve">   </w:t>
      </w: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B35AEE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А.А.Казанцев</w:t>
      </w:r>
      <w:proofErr w:type="spellEnd"/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6CFB"/>
    <w:rsid w:val="000D66A4"/>
    <w:rsid w:val="000F058D"/>
    <w:rsid w:val="00106BCD"/>
    <w:rsid w:val="00142B3C"/>
    <w:rsid w:val="001475BD"/>
    <w:rsid w:val="00147F1C"/>
    <w:rsid w:val="00167182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3F5DDD"/>
    <w:rsid w:val="00405E6E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46707"/>
    <w:rsid w:val="006666F0"/>
    <w:rsid w:val="006736D2"/>
    <w:rsid w:val="00685011"/>
    <w:rsid w:val="006E74CF"/>
    <w:rsid w:val="00704609"/>
    <w:rsid w:val="00765BC4"/>
    <w:rsid w:val="007734A7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8E589C"/>
    <w:rsid w:val="00921EA4"/>
    <w:rsid w:val="00933E70"/>
    <w:rsid w:val="0094404D"/>
    <w:rsid w:val="00946D7A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35AEE"/>
    <w:rsid w:val="00B72634"/>
    <w:rsid w:val="00B9479E"/>
    <w:rsid w:val="00BB2C84"/>
    <w:rsid w:val="00BC59D6"/>
    <w:rsid w:val="00BE6011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478A8"/>
    <w:rsid w:val="00D65321"/>
    <w:rsid w:val="00D74FF5"/>
    <w:rsid w:val="00D8602A"/>
    <w:rsid w:val="00D95BCF"/>
    <w:rsid w:val="00DC4DDF"/>
    <w:rsid w:val="00E135D8"/>
    <w:rsid w:val="00E24C1B"/>
    <w:rsid w:val="00E5376A"/>
    <w:rsid w:val="00E61421"/>
    <w:rsid w:val="00E66456"/>
    <w:rsid w:val="00E8459A"/>
    <w:rsid w:val="00E8611F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4353"/>
    <w:rsid w:val="00F6557C"/>
    <w:rsid w:val="00F67C73"/>
    <w:rsid w:val="00F71D86"/>
    <w:rsid w:val="00F77F7E"/>
    <w:rsid w:val="00F8291C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ADA524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Зенина Юлия Николаевна</cp:lastModifiedBy>
  <cp:revision>100</cp:revision>
  <cp:lastPrinted>2019-12-06T05:16:00Z</cp:lastPrinted>
  <dcterms:created xsi:type="dcterms:W3CDTF">2019-08-28T12:42:00Z</dcterms:created>
  <dcterms:modified xsi:type="dcterms:W3CDTF">2019-12-13T05:13:00Z</dcterms:modified>
</cp:coreProperties>
</file>